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57A" w:rsidRDefault="002D557A" w:rsidP="002D557A">
      <w:pPr>
        <w:tabs>
          <w:tab w:val="left" w:pos="7304"/>
        </w:tabs>
        <w:spacing w:after="0" w:line="240" w:lineRule="auto"/>
        <w:jc w:val="right"/>
        <w:rPr>
          <w:noProof/>
          <w:color w:val="auto"/>
          <w:sz w:val="22"/>
        </w:rPr>
      </w:pPr>
      <w:r>
        <w:rPr>
          <w:noProof/>
        </w:rPr>
        <w:t>Приложение к образовательной программе</w:t>
      </w:r>
    </w:p>
    <w:p w:rsidR="002D557A" w:rsidRDefault="002D557A" w:rsidP="002D557A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основного общего образования МОУ «Средняя школа №91</w:t>
      </w:r>
    </w:p>
    <w:p w:rsidR="002D557A" w:rsidRDefault="002D557A" w:rsidP="002D557A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Краснооктябрьского района Волгограда»</w:t>
      </w:r>
    </w:p>
    <w:p w:rsidR="002D557A" w:rsidRDefault="002D557A" w:rsidP="002D557A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Приказ №118 от 30.08.2024г.</w:t>
      </w:r>
    </w:p>
    <w:p w:rsidR="002D557A" w:rsidRDefault="002D557A" w:rsidP="002D557A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D557A" w:rsidRDefault="002D557A" w:rsidP="002D557A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D557A" w:rsidRDefault="002D557A" w:rsidP="002D557A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D557A" w:rsidRDefault="002D557A" w:rsidP="002D557A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D557A" w:rsidRDefault="002D557A" w:rsidP="002D557A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D557A" w:rsidRDefault="002D557A" w:rsidP="002D557A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D557A" w:rsidRDefault="002D557A" w:rsidP="002D557A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D557A" w:rsidRDefault="002D557A" w:rsidP="002D557A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D557A" w:rsidRDefault="002D557A" w:rsidP="002D557A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D557A" w:rsidRDefault="002D557A" w:rsidP="002D557A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D557A" w:rsidRDefault="002D557A" w:rsidP="002D557A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D557A" w:rsidRDefault="002D557A" w:rsidP="002D557A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D557A" w:rsidRDefault="002D557A" w:rsidP="002D557A">
      <w:pPr>
        <w:tabs>
          <w:tab w:val="left" w:pos="7304"/>
        </w:tabs>
        <w:spacing w:after="0" w:line="240" w:lineRule="auto"/>
        <w:jc w:val="center"/>
        <w:rPr>
          <w:sz w:val="48"/>
          <w:szCs w:val="48"/>
          <w:lang w:eastAsia="en-US"/>
        </w:rPr>
      </w:pPr>
      <w:r>
        <w:rPr>
          <w:sz w:val="48"/>
          <w:szCs w:val="48"/>
        </w:rPr>
        <w:t>Рабочая программа учебного предмета «</w:t>
      </w:r>
      <w:r w:rsidRPr="002D557A">
        <w:rPr>
          <w:sz w:val="48"/>
          <w:szCs w:val="48"/>
        </w:rPr>
        <w:t>Труд (технология)</w:t>
      </w:r>
      <w:r>
        <w:rPr>
          <w:sz w:val="48"/>
          <w:szCs w:val="48"/>
        </w:rPr>
        <w:t xml:space="preserve">» </w:t>
      </w:r>
    </w:p>
    <w:p w:rsidR="002D557A" w:rsidRDefault="002D557A" w:rsidP="002D557A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для обучающихся 5-9 классов</w:t>
      </w:r>
    </w:p>
    <w:p w:rsidR="002D557A" w:rsidRDefault="002D557A" w:rsidP="002D557A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:rsidR="002D557A" w:rsidRDefault="002D557A" w:rsidP="002D557A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:rsidR="002D557A" w:rsidRDefault="002D557A" w:rsidP="002D557A">
      <w:pPr>
        <w:tabs>
          <w:tab w:val="left" w:pos="7304"/>
        </w:tabs>
        <w:spacing w:after="0" w:line="240" w:lineRule="auto"/>
        <w:jc w:val="center"/>
        <w:rPr>
          <w:noProof/>
          <w:szCs w:val="28"/>
        </w:rPr>
      </w:pPr>
      <w:r>
        <w:rPr>
          <w:szCs w:val="28"/>
        </w:rPr>
        <w:t>Составлена на основе ФГОС ООО, ФОП ООО, ФРП учебного предмета</w:t>
      </w:r>
    </w:p>
    <w:p w:rsidR="002D557A" w:rsidRDefault="002D557A" w:rsidP="002D557A">
      <w:pPr>
        <w:rPr>
          <w:szCs w:val="28"/>
          <w:lang w:eastAsia="en-US"/>
        </w:rPr>
      </w:pPr>
    </w:p>
    <w:p w:rsidR="002D557A" w:rsidRDefault="002D557A" w:rsidP="002D557A">
      <w:pPr>
        <w:rPr>
          <w:szCs w:val="28"/>
        </w:rPr>
      </w:pPr>
    </w:p>
    <w:p w:rsidR="002D557A" w:rsidRDefault="002D557A" w:rsidP="002D557A">
      <w:pPr>
        <w:rPr>
          <w:szCs w:val="28"/>
        </w:rPr>
      </w:pPr>
    </w:p>
    <w:p w:rsidR="002D557A" w:rsidRDefault="002D557A" w:rsidP="002D557A">
      <w:pPr>
        <w:rPr>
          <w:szCs w:val="28"/>
        </w:rPr>
      </w:pPr>
    </w:p>
    <w:p w:rsidR="002D557A" w:rsidRDefault="002D557A" w:rsidP="002D557A">
      <w:pPr>
        <w:rPr>
          <w:szCs w:val="28"/>
        </w:rPr>
      </w:pPr>
    </w:p>
    <w:p w:rsidR="002D557A" w:rsidRDefault="002D557A" w:rsidP="002D557A">
      <w:pPr>
        <w:rPr>
          <w:szCs w:val="28"/>
        </w:rPr>
      </w:pPr>
    </w:p>
    <w:p w:rsidR="002D557A" w:rsidRDefault="002D557A" w:rsidP="002D557A">
      <w:pPr>
        <w:rPr>
          <w:szCs w:val="28"/>
        </w:rPr>
      </w:pPr>
    </w:p>
    <w:p w:rsidR="002D557A" w:rsidRDefault="002D557A" w:rsidP="002D557A">
      <w:pPr>
        <w:rPr>
          <w:szCs w:val="28"/>
        </w:rPr>
      </w:pPr>
    </w:p>
    <w:p w:rsidR="002D557A" w:rsidRDefault="002D557A" w:rsidP="002D557A">
      <w:pPr>
        <w:rPr>
          <w:szCs w:val="28"/>
        </w:rPr>
      </w:pPr>
    </w:p>
    <w:p w:rsidR="002D557A" w:rsidRDefault="002D557A" w:rsidP="002D557A">
      <w:pPr>
        <w:rPr>
          <w:szCs w:val="28"/>
        </w:rPr>
      </w:pPr>
    </w:p>
    <w:p w:rsidR="002D557A" w:rsidRDefault="002D557A" w:rsidP="002D557A">
      <w:pPr>
        <w:rPr>
          <w:szCs w:val="28"/>
        </w:rPr>
      </w:pPr>
    </w:p>
    <w:p w:rsidR="002D557A" w:rsidRDefault="002D557A" w:rsidP="002D557A">
      <w:pPr>
        <w:rPr>
          <w:szCs w:val="28"/>
        </w:rPr>
      </w:pPr>
    </w:p>
    <w:p w:rsidR="002D557A" w:rsidRDefault="002D557A" w:rsidP="002D557A">
      <w:pPr>
        <w:rPr>
          <w:szCs w:val="28"/>
        </w:rPr>
      </w:pPr>
    </w:p>
    <w:p w:rsidR="002D557A" w:rsidRDefault="002D557A" w:rsidP="002D557A">
      <w:pPr>
        <w:jc w:val="center"/>
        <w:rPr>
          <w:szCs w:val="28"/>
        </w:rPr>
      </w:pPr>
      <w:r>
        <w:rPr>
          <w:szCs w:val="28"/>
        </w:rPr>
        <w:t>Волгоград, 2024</w:t>
      </w:r>
    </w:p>
    <w:p w:rsidR="002D557A" w:rsidRDefault="002D557A" w:rsidP="002D557A">
      <w:pPr>
        <w:jc w:val="center"/>
        <w:rPr>
          <w:szCs w:val="28"/>
        </w:rPr>
      </w:pPr>
    </w:p>
    <w:p w:rsidR="002D557A" w:rsidRDefault="002D557A" w:rsidP="002D557A">
      <w:pPr>
        <w:jc w:val="center"/>
        <w:rPr>
          <w:szCs w:val="28"/>
        </w:rPr>
      </w:pPr>
    </w:p>
    <w:p w:rsidR="002D557A" w:rsidRDefault="002D557A" w:rsidP="002D557A">
      <w:pPr>
        <w:spacing w:after="0" w:line="259" w:lineRule="auto"/>
        <w:ind w:firstLine="0"/>
        <w:jc w:val="center"/>
        <w:rPr>
          <w:rFonts w:ascii="Calibri" w:eastAsia="Calibri" w:hAnsi="Calibri" w:cs="Calibri"/>
        </w:rPr>
      </w:pPr>
    </w:p>
    <w:p w:rsidR="00C50FD7" w:rsidRDefault="00336D36">
      <w:pPr>
        <w:pStyle w:val="1"/>
        <w:spacing w:after="134"/>
        <w:ind w:left="-5"/>
      </w:pPr>
      <w:r>
        <w:lastRenderedPageBreak/>
        <w:t>Содержание</w:t>
      </w:r>
      <w:r>
        <w:rPr>
          <w:b w:val="0"/>
        </w:rPr>
        <w:t xml:space="preserve"> </w:t>
      </w:r>
    </w:p>
    <w:p w:rsidR="00C50FD7" w:rsidRDefault="00336D36">
      <w:pPr>
        <w:spacing w:after="0" w:line="259" w:lineRule="auto"/>
        <w:ind w:left="0" w:right="0" w:firstLine="0"/>
        <w:jc w:val="left"/>
      </w:pPr>
      <w:r>
        <w:rPr>
          <w:sz w:val="40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55385" cy="9525"/>
                <wp:effectExtent l="0" t="0" r="0" b="0"/>
                <wp:docPr id="179478" name="Group 179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5385" cy="9525"/>
                          <a:chOff x="0" y="0"/>
                          <a:chExt cx="6255385" cy="9525"/>
                        </a:xfrm>
                      </wpg:grpSpPr>
                      <wps:wsp>
                        <wps:cNvPr id="379" name="Shape 379"/>
                        <wps:cNvSpPr/>
                        <wps:spPr>
                          <a:xfrm>
                            <a:off x="0" y="0"/>
                            <a:ext cx="6255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5385">
                                <a:moveTo>
                                  <a:pt x="0" y="0"/>
                                </a:moveTo>
                                <a:lnTo>
                                  <a:pt x="6255385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9478" style="width:492.55pt;height:0.75pt;mso-position-horizontal-relative:char;mso-position-vertical-relative:line" coordsize="62553,95">
                <v:shape id="Shape 379" style="position:absolute;width:62553;height:0;left:0;top:0;" coordsize="6255385,0" path="m0,0l6255385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C50FD7" w:rsidRDefault="00336D36">
      <w:pPr>
        <w:spacing w:after="122" w:line="259" w:lineRule="auto"/>
        <w:ind w:right="0"/>
      </w:pPr>
      <w:r>
        <w:rPr>
          <w:sz w:val="24"/>
        </w:rPr>
        <w:t xml:space="preserve">ПОЯСНИТЕЛЬНАЯ ЗАПИСКА............................................................................................................ 4 </w:t>
      </w:r>
    </w:p>
    <w:p w:rsidR="00C50FD7" w:rsidRDefault="00336D36">
      <w:pPr>
        <w:spacing w:after="122" w:line="259" w:lineRule="auto"/>
        <w:ind w:right="0"/>
      </w:pPr>
      <w:r>
        <w:rPr>
          <w:sz w:val="24"/>
        </w:rPr>
        <w:t xml:space="preserve">СОДЕРЖАНИЕ ОБУЧЕНИЯ ................................................................................................................ 9 </w:t>
      </w:r>
    </w:p>
    <w:p w:rsidR="00C50FD7" w:rsidRDefault="00336D36">
      <w:pPr>
        <w:spacing w:after="117" w:line="259" w:lineRule="auto"/>
        <w:ind w:right="-3"/>
        <w:jc w:val="right"/>
      </w:pPr>
      <w:r>
        <w:rPr>
          <w:i/>
          <w:sz w:val="24"/>
        </w:rPr>
        <w:t>ИНВАРИАНТНЫЕ МОДУЛИ</w:t>
      </w:r>
      <w:r>
        <w:rPr>
          <w:sz w:val="24"/>
        </w:rPr>
        <w:t xml:space="preserve">............................................................................................................. 9 </w:t>
      </w:r>
    </w:p>
    <w:p w:rsidR="00C50FD7" w:rsidRDefault="00336D36">
      <w:pPr>
        <w:spacing w:after="122" w:line="259" w:lineRule="auto"/>
        <w:ind w:left="449" w:right="0"/>
      </w:pPr>
      <w:r>
        <w:rPr>
          <w:sz w:val="24"/>
        </w:rPr>
        <w:t xml:space="preserve">Модуль «Производство и технологии» ......................................................................................... 9 </w:t>
      </w:r>
    </w:p>
    <w:p w:rsidR="00C50FD7" w:rsidRDefault="00336D36">
      <w:pPr>
        <w:numPr>
          <w:ilvl w:val="0"/>
          <w:numId w:val="1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......................................................................................................................................... 9 </w:t>
      </w:r>
    </w:p>
    <w:p w:rsidR="00C50FD7" w:rsidRDefault="00336D36">
      <w:pPr>
        <w:numPr>
          <w:ilvl w:val="0"/>
          <w:numId w:val="1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......................................................................................................................................... 9 </w:t>
      </w:r>
    </w:p>
    <w:p w:rsidR="00C50FD7" w:rsidRDefault="00336D36">
      <w:pPr>
        <w:numPr>
          <w:ilvl w:val="0"/>
          <w:numId w:val="1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......................................................................................................................................... 9 </w:t>
      </w:r>
    </w:p>
    <w:p w:rsidR="00C50FD7" w:rsidRDefault="00336D36">
      <w:pPr>
        <w:numPr>
          <w:ilvl w:val="0"/>
          <w:numId w:val="1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10 </w:t>
      </w:r>
    </w:p>
    <w:p w:rsidR="00C50FD7" w:rsidRDefault="00336D36">
      <w:pPr>
        <w:numPr>
          <w:ilvl w:val="0"/>
          <w:numId w:val="1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10 </w:t>
      </w:r>
    </w:p>
    <w:p w:rsidR="00C50FD7" w:rsidRDefault="00336D36">
      <w:pPr>
        <w:spacing w:after="122" w:line="259" w:lineRule="auto"/>
        <w:ind w:left="449" w:right="0"/>
      </w:pPr>
      <w:r>
        <w:rPr>
          <w:sz w:val="24"/>
        </w:rPr>
        <w:t xml:space="preserve">Модуль «Компьютерная графика. Черчение» ............................................................................ 10 </w:t>
      </w:r>
    </w:p>
    <w:p w:rsidR="00C50FD7" w:rsidRDefault="00336D36">
      <w:pPr>
        <w:numPr>
          <w:ilvl w:val="0"/>
          <w:numId w:val="2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10 </w:t>
      </w:r>
    </w:p>
    <w:p w:rsidR="00C50FD7" w:rsidRDefault="00336D36">
      <w:pPr>
        <w:numPr>
          <w:ilvl w:val="0"/>
          <w:numId w:val="2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10 </w:t>
      </w:r>
    </w:p>
    <w:p w:rsidR="00C50FD7" w:rsidRDefault="00336D36">
      <w:pPr>
        <w:numPr>
          <w:ilvl w:val="0"/>
          <w:numId w:val="2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11 </w:t>
      </w:r>
    </w:p>
    <w:p w:rsidR="00C50FD7" w:rsidRDefault="00336D36">
      <w:pPr>
        <w:numPr>
          <w:ilvl w:val="0"/>
          <w:numId w:val="2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11 </w:t>
      </w:r>
    </w:p>
    <w:p w:rsidR="00C50FD7" w:rsidRDefault="00336D36">
      <w:pPr>
        <w:numPr>
          <w:ilvl w:val="0"/>
          <w:numId w:val="2"/>
        </w:numPr>
        <w:spacing w:after="151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11 </w:t>
      </w:r>
    </w:p>
    <w:p w:rsidR="00C50FD7" w:rsidRDefault="00336D36">
      <w:pPr>
        <w:spacing w:after="122" w:line="259" w:lineRule="auto"/>
        <w:ind w:left="449" w:right="0"/>
      </w:pPr>
      <w:r>
        <w:rPr>
          <w:sz w:val="24"/>
        </w:rPr>
        <w:t xml:space="preserve">Модуль «3D-моделирование, прототипирование, макетирование» ......................................... 12 </w:t>
      </w:r>
    </w:p>
    <w:p w:rsidR="00C50FD7" w:rsidRDefault="00336D36">
      <w:pPr>
        <w:numPr>
          <w:ilvl w:val="0"/>
          <w:numId w:val="3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12 </w:t>
      </w:r>
    </w:p>
    <w:p w:rsidR="00C50FD7" w:rsidRDefault="00336D36">
      <w:pPr>
        <w:numPr>
          <w:ilvl w:val="0"/>
          <w:numId w:val="3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12 </w:t>
      </w:r>
    </w:p>
    <w:p w:rsidR="00C50FD7" w:rsidRDefault="00336D36">
      <w:pPr>
        <w:numPr>
          <w:ilvl w:val="0"/>
          <w:numId w:val="3"/>
        </w:numPr>
        <w:spacing w:after="15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12 </w:t>
      </w:r>
    </w:p>
    <w:p w:rsidR="00C50FD7" w:rsidRDefault="00336D36">
      <w:pPr>
        <w:spacing w:after="122" w:line="259" w:lineRule="auto"/>
        <w:ind w:left="449" w:right="0"/>
      </w:pPr>
      <w:r>
        <w:rPr>
          <w:sz w:val="24"/>
        </w:rPr>
        <w:t xml:space="preserve">Модуль «Технологии обработки материалов и пищевых продуктов» ..................................... 13 </w:t>
      </w:r>
    </w:p>
    <w:p w:rsidR="00C50FD7" w:rsidRDefault="00336D36">
      <w:pPr>
        <w:numPr>
          <w:ilvl w:val="0"/>
          <w:numId w:val="4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13 </w:t>
      </w:r>
    </w:p>
    <w:p w:rsidR="00C50FD7" w:rsidRDefault="00336D36">
      <w:pPr>
        <w:numPr>
          <w:ilvl w:val="0"/>
          <w:numId w:val="4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14 </w:t>
      </w:r>
    </w:p>
    <w:p w:rsidR="00C50FD7" w:rsidRDefault="00336D36">
      <w:pPr>
        <w:numPr>
          <w:ilvl w:val="0"/>
          <w:numId w:val="4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15 </w:t>
      </w:r>
    </w:p>
    <w:p w:rsidR="00C50FD7" w:rsidRDefault="00336D36">
      <w:pPr>
        <w:spacing w:after="122" w:line="259" w:lineRule="auto"/>
        <w:ind w:left="449" w:right="0"/>
      </w:pPr>
      <w:r>
        <w:rPr>
          <w:sz w:val="24"/>
        </w:rPr>
        <w:t xml:space="preserve">Модуль «Робототехника» ............................................................................................................ 16 </w:t>
      </w:r>
    </w:p>
    <w:p w:rsidR="00C50FD7" w:rsidRDefault="00336D36">
      <w:pPr>
        <w:numPr>
          <w:ilvl w:val="0"/>
          <w:numId w:val="5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16 </w:t>
      </w:r>
    </w:p>
    <w:p w:rsidR="00C50FD7" w:rsidRDefault="00336D36">
      <w:pPr>
        <w:numPr>
          <w:ilvl w:val="0"/>
          <w:numId w:val="5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16 </w:t>
      </w:r>
    </w:p>
    <w:p w:rsidR="00C50FD7" w:rsidRDefault="00336D36">
      <w:pPr>
        <w:numPr>
          <w:ilvl w:val="0"/>
          <w:numId w:val="5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16 </w:t>
      </w:r>
    </w:p>
    <w:p w:rsidR="00C50FD7" w:rsidRDefault="00336D36">
      <w:pPr>
        <w:numPr>
          <w:ilvl w:val="0"/>
          <w:numId w:val="5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17 </w:t>
      </w:r>
    </w:p>
    <w:p w:rsidR="00C50FD7" w:rsidRDefault="00336D36">
      <w:pPr>
        <w:numPr>
          <w:ilvl w:val="0"/>
          <w:numId w:val="5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 17 </w:t>
      </w:r>
    </w:p>
    <w:p w:rsidR="00C50FD7" w:rsidRDefault="00336D36">
      <w:pPr>
        <w:spacing w:after="117" w:line="259" w:lineRule="auto"/>
        <w:ind w:right="-3"/>
        <w:jc w:val="right"/>
      </w:pPr>
      <w:r>
        <w:rPr>
          <w:i/>
          <w:sz w:val="24"/>
        </w:rPr>
        <w:t>ВАРИАТИВНЫЕ МОДУЛИ</w:t>
      </w:r>
      <w:r>
        <w:rPr>
          <w:sz w:val="24"/>
        </w:rPr>
        <w:t xml:space="preserve"> .............................................................................................................. 17 </w:t>
      </w:r>
    </w:p>
    <w:p w:rsidR="00C50FD7" w:rsidRDefault="00336D36">
      <w:pPr>
        <w:spacing w:after="122" w:line="363" w:lineRule="auto"/>
        <w:ind w:left="660" w:right="0" w:hanging="221"/>
      </w:pPr>
      <w:r>
        <w:rPr>
          <w:sz w:val="24"/>
        </w:rPr>
        <w:lastRenderedPageBreak/>
        <w:t xml:space="preserve">Модуль «Автоматизированные системы» .................................................................................. 17 8–9 классы .................................................................................................................................. 17 Модуль «Животноводство» ..................................................................................................... 18 </w:t>
      </w:r>
    </w:p>
    <w:p w:rsidR="00C50FD7" w:rsidRDefault="00336D36">
      <w:pPr>
        <w:spacing w:after="117" w:line="259" w:lineRule="auto"/>
        <w:ind w:right="-3"/>
        <w:jc w:val="right"/>
      </w:pPr>
      <w:r>
        <w:rPr>
          <w:sz w:val="24"/>
        </w:rPr>
        <w:t xml:space="preserve">7–8 классы ................................................................................................................................... 18 </w:t>
      </w:r>
    </w:p>
    <w:p w:rsidR="00C50FD7" w:rsidRDefault="00336D36">
      <w:pPr>
        <w:spacing w:after="122" w:line="259" w:lineRule="auto"/>
        <w:ind w:left="449" w:right="0"/>
      </w:pPr>
      <w:r>
        <w:rPr>
          <w:sz w:val="24"/>
        </w:rPr>
        <w:t xml:space="preserve">Модуль «Растениеводство» ......................................................................................................... 18 </w:t>
      </w:r>
    </w:p>
    <w:p w:rsidR="00C50FD7" w:rsidRDefault="00336D36">
      <w:pPr>
        <w:spacing w:after="164" w:line="259" w:lineRule="auto"/>
        <w:ind w:right="-3"/>
        <w:jc w:val="right"/>
      </w:pPr>
      <w:r>
        <w:rPr>
          <w:sz w:val="24"/>
        </w:rPr>
        <w:t xml:space="preserve">7–8 классы ................................................................................................................................... 18 </w:t>
      </w:r>
    </w:p>
    <w:p w:rsidR="00C50FD7" w:rsidRDefault="00336D36">
      <w:pPr>
        <w:spacing w:line="259" w:lineRule="auto"/>
        <w:ind w:right="0"/>
      </w:pPr>
      <w:r>
        <w:rPr>
          <w:sz w:val="24"/>
        </w:rPr>
        <w:t xml:space="preserve">ПЛАНИРУЕМЫЕ РЕЗУЛЬТАТЫ ОСВОЕНИЯ ПРОГРАММЫ ПО ПРЕДМЕТУ  </w:t>
      </w:r>
    </w:p>
    <w:p w:rsidR="00C50FD7" w:rsidRDefault="00336D36">
      <w:pPr>
        <w:spacing w:after="122" w:line="259" w:lineRule="auto"/>
        <w:ind w:right="0"/>
      </w:pPr>
      <w:r>
        <w:rPr>
          <w:sz w:val="24"/>
        </w:rPr>
        <w:t xml:space="preserve">«ТРУД (ТЕХНОЛОГИЯ)» НА УРОВНЕ  ОСНОВНОГО ОБЩЕГО ОБРАЗОВАНИЯ ................. 20 </w:t>
      </w:r>
    </w:p>
    <w:p w:rsidR="00C50FD7" w:rsidRDefault="00336D36">
      <w:pPr>
        <w:spacing w:after="122" w:line="259" w:lineRule="auto"/>
        <w:ind w:left="449" w:right="0"/>
      </w:pPr>
      <w:r>
        <w:rPr>
          <w:sz w:val="24"/>
        </w:rPr>
        <w:t xml:space="preserve">Личностные результаты ............................................................................................................... 20 </w:t>
      </w:r>
    </w:p>
    <w:p w:rsidR="00C50FD7" w:rsidRDefault="00336D36">
      <w:pPr>
        <w:spacing w:after="122" w:line="259" w:lineRule="auto"/>
        <w:ind w:left="449" w:right="0"/>
      </w:pPr>
      <w:r>
        <w:rPr>
          <w:sz w:val="24"/>
        </w:rPr>
        <w:t xml:space="preserve">Метапредметные результаты ....................................................................................................... 21 </w:t>
      </w:r>
    </w:p>
    <w:p w:rsidR="00C50FD7" w:rsidRDefault="00336D36">
      <w:pPr>
        <w:spacing w:after="149" w:line="259" w:lineRule="auto"/>
        <w:ind w:left="449" w:right="0"/>
      </w:pPr>
      <w:r>
        <w:rPr>
          <w:sz w:val="24"/>
        </w:rPr>
        <w:t xml:space="preserve">Предметные результаты ............................................................................................................... 23 </w:t>
      </w:r>
    </w:p>
    <w:p w:rsidR="00C50FD7" w:rsidRDefault="00336D36">
      <w:pPr>
        <w:spacing w:after="122" w:line="259" w:lineRule="auto"/>
        <w:ind w:right="0"/>
      </w:pPr>
      <w:r>
        <w:rPr>
          <w:sz w:val="24"/>
        </w:rPr>
        <w:t xml:space="preserve">ПРИМЕРНОЕ РАСПРЕДЕЛЕНИЕ ЧАСОВ ПО ГОДАМ ОБУЧЕНИЯ .......................................... 34 </w:t>
      </w:r>
    </w:p>
    <w:p w:rsidR="00C50FD7" w:rsidRDefault="00336D36">
      <w:pPr>
        <w:spacing w:after="122" w:line="259" w:lineRule="auto"/>
        <w:ind w:right="0"/>
      </w:pPr>
      <w:r>
        <w:rPr>
          <w:sz w:val="24"/>
        </w:rPr>
        <w:t xml:space="preserve">ТЕМАТИЧЕСКОЕ ПЛАНИРОВАНИЕ (базовый вариант) ............................................................. 40 </w:t>
      </w:r>
    </w:p>
    <w:p w:rsidR="00C50FD7" w:rsidRDefault="00336D36">
      <w:pPr>
        <w:numPr>
          <w:ilvl w:val="0"/>
          <w:numId w:val="6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............................................................................................................................................ 40 </w:t>
      </w:r>
    </w:p>
    <w:p w:rsidR="00C50FD7" w:rsidRDefault="00336D36">
      <w:pPr>
        <w:numPr>
          <w:ilvl w:val="0"/>
          <w:numId w:val="6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............................................................................................................................................ 58 </w:t>
      </w:r>
    </w:p>
    <w:p w:rsidR="00C50FD7" w:rsidRDefault="00336D36">
      <w:pPr>
        <w:numPr>
          <w:ilvl w:val="0"/>
          <w:numId w:val="6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............................................................................................................................................ 74 </w:t>
      </w:r>
    </w:p>
    <w:p w:rsidR="00C50FD7" w:rsidRDefault="00336D36">
      <w:pPr>
        <w:numPr>
          <w:ilvl w:val="0"/>
          <w:numId w:val="6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............................................................................................................................................ 90 </w:t>
      </w:r>
    </w:p>
    <w:p w:rsidR="00C50FD7" w:rsidRDefault="00336D36">
      <w:pPr>
        <w:numPr>
          <w:ilvl w:val="0"/>
          <w:numId w:val="6"/>
        </w:numPr>
        <w:spacing w:after="164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.......................................................................................................................................... 104 </w:t>
      </w:r>
    </w:p>
    <w:p w:rsidR="00C50FD7" w:rsidRDefault="00336D36">
      <w:pPr>
        <w:spacing w:after="29" w:line="259" w:lineRule="auto"/>
        <w:ind w:right="0"/>
      </w:pPr>
      <w:r>
        <w:rPr>
          <w:sz w:val="24"/>
        </w:rPr>
        <w:t xml:space="preserve">ПРИМЕР ТЕМАТИЧЕСКОГО ПЛАНИРОВАНИЯ С УЧЕТОМ ВАРИАТИВНЫХ  </w:t>
      </w:r>
    </w:p>
    <w:p w:rsidR="00C50FD7" w:rsidRDefault="00336D36">
      <w:pPr>
        <w:spacing w:after="100" w:line="259" w:lineRule="auto"/>
        <w:ind w:right="0"/>
      </w:pPr>
      <w:r>
        <w:rPr>
          <w:sz w:val="24"/>
        </w:rPr>
        <w:t xml:space="preserve">МОДУЛЕЙ «РАСТЕНИЕВОДСТВО» и «ЖИВОТНОВОДСТВО» .............................................. 115 </w:t>
      </w:r>
    </w:p>
    <w:p w:rsidR="00C50FD7" w:rsidRDefault="00336D36">
      <w:pPr>
        <w:numPr>
          <w:ilvl w:val="0"/>
          <w:numId w:val="7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.......................................................................................................................................... 115 </w:t>
      </w:r>
    </w:p>
    <w:p w:rsidR="00C50FD7" w:rsidRDefault="00336D36">
      <w:pPr>
        <w:numPr>
          <w:ilvl w:val="0"/>
          <w:numId w:val="7"/>
        </w:numPr>
        <w:spacing w:after="164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.......................................................................................................................................... 124 </w:t>
      </w:r>
    </w:p>
    <w:p w:rsidR="00C50FD7" w:rsidRDefault="00336D36">
      <w:pPr>
        <w:spacing w:after="24" w:line="259" w:lineRule="auto"/>
        <w:ind w:right="0"/>
      </w:pPr>
      <w:r>
        <w:rPr>
          <w:sz w:val="24"/>
        </w:rPr>
        <w:t xml:space="preserve">ПРИМЕР ТЕМАТИЧЕСКОГО ПЛАНИРОВАНИЯС УЧЕТОМ ВАРИАТИВНОГО  </w:t>
      </w:r>
    </w:p>
    <w:p w:rsidR="00C50FD7" w:rsidRDefault="00336D36">
      <w:pPr>
        <w:spacing w:after="122" w:line="259" w:lineRule="auto"/>
        <w:ind w:right="0"/>
      </w:pPr>
      <w:r>
        <w:rPr>
          <w:sz w:val="24"/>
        </w:rPr>
        <w:t xml:space="preserve">МОДУЛЯ «АВТОМАТИЗИРОВАННЫЕ СИСТЕМЫ» ................................................................ 135 </w:t>
      </w:r>
    </w:p>
    <w:p w:rsidR="00C50FD7" w:rsidRDefault="00336D36">
      <w:pPr>
        <w:numPr>
          <w:ilvl w:val="0"/>
          <w:numId w:val="8"/>
        </w:numPr>
        <w:spacing w:after="122" w:line="259" w:lineRule="auto"/>
        <w:ind w:right="0" w:hanging="180"/>
      </w:pPr>
      <w:r>
        <w:rPr>
          <w:sz w:val="24"/>
        </w:rPr>
        <w:t xml:space="preserve">класс .......................................................................................................................................... 135 </w:t>
      </w:r>
    </w:p>
    <w:p w:rsidR="00C50FD7" w:rsidRDefault="00336D36">
      <w:pPr>
        <w:numPr>
          <w:ilvl w:val="0"/>
          <w:numId w:val="8"/>
        </w:numPr>
        <w:spacing w:after="156" w:line="259" w:lineRule="auto"/>
        <w:ind w:right="0" w:hanging="180"/>
      </w:pPr>
      <w:r>
        <w:rPr>
          <w:sz w:val="24"/>
        </w:rPr>
        <w:t>класс ...........................................................................................................................</w:t>
      </w:r>
      <w:bookmarkStart w:id="0" w:name="_GoBack"/>
      <w:bookmarkEnd w:id="0"/>
      <w:r>
        <w:rPr>
          <w:sz w:val="24"/>
        </w:rPr>
        <w:t xml:space="preserve">............... 140 </w:t>
      </w:r>
    </w:p>
    <w:p w:rsidR="00C50FD7" w:rsidRDefault="00336D3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50FD7" w:rsidRDefault="00336D36">
      <w:pPr>
        <w:spacing w:after="94"/>
        <w:ind w:left="-15" w:right="0" w:firstLine="708"/>
      </w:pPr>
      <w:r>
        <w:t xml:space="preserve">Федеральная рабочая программа по учебному предмету «Труд (технология)» (предметная область «Технология») (далее соответственно – программа  по предмету «Труд (технология)») включает пояснительную записку, содержание обучения, планируемые результаты освоения программы. </w:t>
      </w:r>
    </w:p>
    <w:p w:rsidR="00C50FD7" w:rsidRDefault="00336D36">
      <w:pPr>
        <w:spacing w:after="0" w:line="259" w:lineRule="auto"/>
        <w:ind w:left="708" w:right="0" w:firstLine="0"/>
        <w:jc w:val="left"/>
      </w:pPr>
      <w:r>
        <w:rPr>
          <w:sz w:val="40"/>
        </w:rPr>
        <w:t xml:space="preserve"> </w:t>
      </w:r>
    </w:p>
    <w:p w:rsidR="00C50FD7" w:rsidRDefault="00336D36">
      <w:pPr>
        <w:pStyle w:val="1"/>
        <w:ind w:left="-5"/>
      </w:pPr>
      <w:r>
        <w:t xml:space="preserve">ПОЯСНИТЕЛЬНАЯ ЗАПИСКА </w:t>
      </w:r>
    </w:p>
    <w:p w:rsidR="00C50FD7" w:rsidRDefault="00336D36">
      <w:pPr>
        <w:spacing w:after="73" w:line="259" w:lineRule="auto"/>
        <w:ind w:left="0" w:right="-74" w:firstLine="0"/>
        <w:jc w:val="left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50000" cy="9525"/>
                <wp:effectExtent l="0" t="0" r="0" b="0"/>
                <wp:docPr id="179995" name="Group 1799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0" cy="9525"/>
                          <a:chOff x="0" y="0"/>
                          <a:chExt cx="6350000" cy="9525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0"/>
                            <a:ext cx="635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0">
                                <a:moveTo>
                                  <a:pt x="0" y="0"/>
                                </a:moveTo>
                                <a:lnTo>
                                  <a:pt x="63500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9995" style="width:500pt;height:0.75pt;mso-position-horizontal-relative:char;mso-position-vertical-relative:line" coordsize="63500,95">
                <v:shape id="Shape 825" style="position:absolute;width:63500;height:0;left:0;top:0;" coordsize="6350000,0" path="m0,0l635000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C50FD7" w:rsidRDefault="00336D36">
      <w:pPr>
        <w:ind w:left="-15" w:right="0" w:firstLine="566"/>
      </w:pPr>
      <w:r>
        <w:lastRenderedPageBreak/>
        <w:t xml:space="preserve">Программа по учебному предмету «Труд (технология)» интегрирует знания  по разным учебным предметам и является одним из базовых для формирования  у обучающихся функциональной грамотности, технико-технологического, проектного, креативного и критического мышления на основе практикоориентированного обучения и системно-деятельностного подхода в реализации содержания, воспитания осознанного отношения к труду как созидательной деятельности человека по созданию материальных и духовных ценностей. </w:t>
      </w:r>
    </w:p>
    <w:p w:rsidR="00C50FD7" w:rsidRDefault="00336D36">
      <w:pPr>
        <w:spacing w:after="3"/>
        <w:ind w:left="-15" w:right="0" w:firstLine="566"/>
      </w:pPr>
      <w: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 и ориентация обучающихся в сферах трудовой деятельности. </w:t>
      </w:r>
    </w:p>
    <w:p w:rsidR="00C50FD7" w:rsidRDefault="00336D36">
      <w:pPr>
        <w:spacing w:after="11"/>
        <w:ind w:left="-15" w:right="0" w:firstLine="566"/>
      </w:pPr>
      <w: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 и электроэнергетики, строительство, транспорт, агро- и биотехнологии, обработка пищевых продуктов. </w:t>
      </w:r>
    </w:p>
    <w:p w:rsidR="00C50FD7" w:rsidRDefault="00336D36">
      <w:pPr>
        <w:ind w:left="-15" w:right="0" w:firstLine="566"/>
      </w:pPr>
      <w:r>
        <w:t xml:space="preserve">Программа по учебному предмету «Труд (технология)» конкретизирует содержание, предметные, метапредметные и личностные результаты. </w:t>
      </w:r>
    </w:p>
    <w:p w:rsidR="00C50FD7" w:rsidRDefault="00336D36">
      <w:pPr>
        <w:ind w:left="-15" w:right="0" w:firstLine="566"/>
      </w:pPr>
      <w:r>
        <w:t xml:space="preserve">Стратегическим документом, определяющим направление модернизации содержания и методов обучения, является ФГОС ООО. </w:t>
      </w:r>
    </w:p>
    <w:p w:rsidR="00C50FD7" w:rsidRDefault="00336D36">
      <w:pPr>
        <w:ind w:left="-15" w:right="0" w:firstLine="566"/>
      </w:pPr>
      <w:r>
        <w:t xml:space="preserve">Основной целью освоения содержания программы по учебному предмету «Труд (технология)» является формирование технологической грамотности, глобальных компетенций, творческого мышления. </w:t>
      </w:r>
    </w:p>
    <w:p w:rsidR="00C50FD7" w:rsidRDefault="00336D36">
      <w:pPr>
        <w:ind w:left="-15" w:right="0" w:firstLine="566"/>
      </w:pPr>
      <w:r>
        <w:t xml:space="preserve">Задачами учебного предмета «Труд (технология)» являются: 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 </w:t>
      </w:r>
    </w:p>
    <w:p w:rsidR="00C50FD7" w:rsidRDefault="00336D36">
      <w:pPr>
        <w:spacing w:after="55" w:line="259" w:lineRule="auto"/>
        <w:ind w:right="-3"/>
        <w:jc w:val="right"/>
      </w:pPr>
      <w:r>
        <w:t xml:space="preserve">овладение знаниями, умениями и опытом деятельности в предметной области </w:t>
      </w:r>
    </w:p>
    <w:p w:rsidR="00C50FD7" w:rsidRDefault="00336D36">
      <w:pPr>
        <w:ind w:left="551" w:right="0" w:hanging="566"/>
      </w:pPr>
      <w:r>
        <w:t xml:space="preserve">«Технология»; овладение трудовыми умениями и необходимыми технологическими </w:t>
      </w:r>
    </w:p>
    <w:p w:rsidR="00C50FD7" w:rsidRDefault="00336D36">
      <w:pPr>
        <w:ind w:left="-5" w:right="0"/>
      </w:pPr>
      <w:r>
        <w:lastRenderedPageBreak/>
        <w:t xml:space="preserve">знаниями по преобразованию материи, энергии и информации в соответствии 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формирование у обучающихся культуры проектной и исследовательской деятельности, готовности к предложению и осуществлению новых </w:t>
      </w:r>
    </w:p>
    <w:p w:rsidR="00C50FD7" w:rsidRDefault="00336D36">
      <w:pPr>
        <w:spacing w:after="29" w:line="259" w:lineRule="auto"/>
        <w:ind w:right="-3"/>
        <w:jc w:val="right"/>
      </w:pPr>
      <w:r>
        <w:t xml:space="preserve">технологических решений; формирование </w:t>
      </w:r>
      <w:r>
        <w:tab/>
        <w:t xml:space="preserve">у </w:t>
      </w:r>
      <w:r>
        <w:tab/>
        <w:t xml:space="preserve">обучающихся </w:t>
      </w:r>
      <w:r>
        <w:tab/>
        <w:t xml:space="preserve">навыка </w:t>
      </w:r>
      <w:r>
        <w:tab/>
        <w:t xml:space="preserve">использования </w:t>
      </w:r>
      <w:r>
        <w:tab/>
        <w:t xml:space="preserve">в </w:t>
      </w:r>
      <w:r>
        <w:tab/>
        <w:t xml:space="preserve">трудовой деятельности цифровых инструментов и программных сервисов, когнитивных инструментов и технологий; развитие умений оценивать свои профессиональные интересы и склонности  </w:t>
      </w:r>
    </w:p>
    <w:p w:rsidR="00C50FD7" w:rsidRDefault="00336D36">
      <w:pPr>
        <w:ind w:left="-5" w:right="0"/>
      </w:pPr>
      <w:r>
        <w:t xml:space="preserve">в плане подготовки к будущей профессиональной деятельности, владение методиками оценки своих профессиональных предпочтений. </w:t>
      </w:r>
    </w:p>
    <w:p w:rsidR="00C50FD7" w:rsidRDefault="00336D36">
      <w:pPr>
        <w:spacing w:after="0"/>
        <w:ind w:left="-15" w:right="0" w:firstLine="566"/>
      </w:pPr>
      <w:r>
        <w:t xml:space="preserve">Технологическое образование обучающихся носит интегративный характер 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 </w:t>
      </w:r>
    </w:p>
    <w:p w:rsidR="00C50FD7" w:rsidRDefault="00336D36">
      <w:pPr>
        <w:ind w:left="-15" w:right="0" w:firstLine="566"/>
      </w:pPr>
      <w:r>
        <w:t xml:space="preserve">Основной методический принцип программы по учебному предмету «Труд (технология)» – освоение сущности и структуры технологии неразрывно связано  с освоением процесса познания – построения и анализа разнообразных моделей.  </w:t>
      </w:r>
    </w:p>
    <w:p w:rsidR="00C50FD7" w:rsidRDefault="00336D36">
      <w:pPr>
        <w:ind w:left="-15" w:right="0" w:firstLine="566"/>
      </w:pPr>
      <w:r>
        <w:t xml:space="preserve">Программа по предмету «Труд (технология)» построена по модульному принципу. </w:t>
      </w:r>
    </w:p>
    <w:p w:rsidR="00C50FD7" w:rsidRDefault="00336D36">
      <w:pPr>
        <w:spacing w:after="4"/>
        <w:ind w:left="-15" w:right="0" w:firstLine="566"/>
      </w:pPr>
      <w:r>
        <w:t xml:space="preserve">Модульная программа по учебному предмету «Труд (технология)» состоит 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 </w:t>
      </w:r>
    </w:p>
    <w:p w:rsidR="00C50FD7" w:rsidRDefault="00336D36">
      <w:pPr>
        <w:spacing w:after="11"/>
        <w:ind w:left="-15" w:right="0" w:firstLine="566"/>
      </w:pPr>
      <w: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 отведенных на учебный предмет часов.  </w:t>
      </w:r>
    </w:p>
    <w:p w:rsidR="00C50FD7" w:rsidRDefault="00336D36">
      <w:pPr>
        <w:ind w:left="-15" w:right="0" w:firstLine="566"/>
      </w:pPr>
      <w:r>
        <w:t xml:space="preserve"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 в соответствии с этнокультурными и региональными особенностями, углубленным изучением отдельных тем инвариантных модулей. </w:t>
      </w:r>
    </w:p>
    <w:p w:rsidR="00C50FD7" w:rsidRDefault="00336D36">
      <w:pPr>
        <w:ind w:left="-5" w:right="0"/>
      </w:pPr>
      <w:r>
        <w:t xml:space="preserve">ИНВАРИАНТНЫЕ МОДУЛИ ПРОГРАММЫ ПО УЧЕБНОМУ ПРЕДМЕТУ </w:t>
      </w:r>
    </w:p>
    <w:p w:rsidR="00C50FD7" w:rsidRDefault="00336D36">
      <w:pPr>
        <w:spacing w:after="160"/>
        <w:ind w:left="-5" w:right="0"/>
      </w:pPr>
      <w:r>
        <w:t xml:space="preserve">«ТРУД (ТЕХНОЛОГИЯ) </w:t>
      </w:r>
    </w:p>
    <w:p w:rsidR="00C50FD7" w:rsidRDefault="00336D36">
      <w:pPr>
        <w:pStyle w:val="1"/>
        <w:spacing w:after="45"/>
        <w:ind w:left="576"/>
      </w:pPr>
      <w:r>
        <w:lastRenderedPageBreak/>
        <w:t xml:space="preserve">Модуль «Производство и технологии» </w:t>
      </w:r>
    </w:p>
    <w:p w:rsidR="00C50FD7" w:rsidRDefault="00336D36">
      <w:pPr>
        <w:spacing w:after="14"/>
        <w:ind w:left="-15" w:right="0" w:firstLine="566"/>
      </w:pPr>
      <w:r>
        <w:t xml:space="preserve">Модуль «Производство и технологии» является общим по отношению  к другим модулям. Основные технологические понятия раскрываются в модуле  в системном виде, что позволяет осваивать их на практике в рамках других инвариантных и вариативных модулей. </w:t>
      </w:r>
    </w:p>
    <w:p w:rsidR="00C50FD7" w:rsidRDefault="00336D36">
      <w:pPr>
        <w:spacing w:after="11"/>
        <w:ind w:left="-15" w:right="0" w:firstLine="566"/>
      </w:pPr>
      <w: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 в знание в условиях появления феномена «больших данных» является одной  из значимых и востребованных в профессиональной сфере технологий.  </w:t>
      </w:r>
    </w:p>
    <w:p w:rsidR="00C50FD7" w:rsidRDefault="00336D36">
      <w:pPr>
        <w:spacing w:after="158"/>
        <w:ind w:left="-15" w:right="0" w:firstLine="566"/>
      </w:pPr>
      <w: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 с технологическими процессами, техническими системами, материалами, производством и профессиональной деятельностью.  </w:t>
      </w:r>
    </w:p>
    <w:p w:rsidR="00C50FD7" w:rsidRDefault="00336D36">
      <w:pPr>
        <w:pStyle w:val="1"/>
        <w:ind w:left="576"/>
      </w:pPr>
      <w:r>
        <w:t xml:space="preserve">Модуль «Технологии обработки материалов и пищевых продуктов» </w:t>
      </w:r>
    </w:p>
    <w:p w:rsidR="00C50FD7" w:rsidRDefault="00336D36">
      <w:pPr>
        <w:spacing w:after="160"/>
        <w:ind w:left="-15" w:right="0" w:firstLine="566"/>
      </w:pPr>
      <w: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 </w:t>
      </w:r>
    </w:p>
    <w:p w:rsidR="00C50FD7" w:rsidRDefault="00336D36">
      <w:pPr>
        <w:pStyle w:val="1"/>
        <w:spacing w:after="45"/>
        <w:ind w:left="576"/>
      </w:pPr>
      <w:r>
        <w:t xml:space="preserve">Модуль «Компьютерная графика. Черчение» </w:t>
      </w:r>
    </w:p>
    <w:p w:rsidR="00C50FD7" w:rsidRDefault="00336D36">
      <w:pPr>
        <w:ind w:left="-15" w:right="0" w:firstLine="566"/>
      </w:pPr>
      <w:r>
        <w:t xml:space="preserve">В рамках данного модуля обучающиеся знакомятся с основными видами  и областями применения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 </w:t>
      </w:r>
    </w:p>
    <w:p w:rsidR="00C50FD7" w:rsidRDefault="00336D36">
      <w:pPr>
        <w:ind w:left="-15" w:right="0" w:firstLine="566"/>
      </w:pPr>
      <w:r>
        <w:lastRenderedPageBreak/>
        <w:t xml:space="preserve">Приобретаемые в модуле знания и умения необходимы для создания  и освоения новых технологий, а также продуктов техносферы и направлены  на решение задачи укрепления кадрового потенциала российского  производства. </w:t>
      </w:r>
    </w:p>
    <w:p w:rsidR="00C50FD7" w:rsidRDefault="00336D36">
      <w:pPr>
        <w:spacing w:after="174"/>
        <w:ind w:left="-15" w:right="0" w:firstLine="566"/>
      </w:pPr>
      <w:r>
        <w:t xml:space="preserve">Содержание модуля «Компьютерная графика. Черчение» может быть представлено в том числе и отдельными темами или блоками в других модулях. Ориентиром в данном случае будут планируемые предметные результаты за год обучения. </w:t>
      </w:r>
    </w:p>
    <w:p w:rsidR="00C50FD7" w:rsidRDefault="00336D36">
      <w:pPr>
        <w:pStyle w:val="1"/>
        <w:spacing w:after="66"/>
        <w:ind w:left="576"/>
      </w:pPr>
      <w:r>
        <w:t xml:space="preserve">Модуль «Робототехника» </w:t>
      </w:r>
    </w:p>
    <w:p w:rsidR="00C50FD7" w:rsidRDefault="00336D36">
      <w:pPr>
        <w:spacing w:after="15"/>
        <w:ind w:left="-15" w:right="0" w:firstLine="566"/>
      </w:pPr>
      <w:r>
        <w:t xml:space="preserve">В модуле наиболее полно реализуется идея конвергенции материальных 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 </w:t>
      </w:r>
    </w:p>
    <w:p w:rsidR="00C50FD7" w:rsidRDefault="00336D36">
      <w:pPr>
        <w:spacing w:after="174"/>
        <w:ind w:left="-15" w:right="0" w:firstLine="566"/>
      </w:pPr>
      <w:r>
        <w:t xml:space="preserve"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 и самообразования. </w:t>
      </w:r>
    </w:p>
    <w:p w:rsidR="00C50FD7" w:rsidRDefault="00336D36">
      <w:pPr>
        <w:pStyle w:val="1"/>
        <w:ind w:left="576"/>
      </w:pPr>
      <w:r>
        <w:t xml:space="preserve">Модуль «3D-моделирование, прототипирование, макетирование» </w:t>
      </w:r>
    </w:p>
    <w:p w:rsidR="00C50FD7" w:rsidRDefault="00336D36">
      <w:pPr>
        <w:ind w:left="-15" w:right="0" w:firstLine="566"/>
      </w:pPr>
      <w: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идет неразрывно 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 </w:t>
      </w:r>
    </w:p>
    <w:p w:rsidR="00C50FD7" w:rsidRDefault="00336D36">
      <w:pPr>
        <w:spacing w:after="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C50FD7" w:rsidRDefault="00336D36">
      <w:pPr>
        <w:spacing w:after="172"/>
        <w:ind w:left="-5" w:right="0"/>
      </w:pPr>
      <w:r>
        <w:t xml:space="preserve">ПРИМЕРЫ ВАРИАТИВНЫХ МОДУЛЕЙ ПРОГРАММЫ ПО УЧЕБНОМУ ПРЕДМЕТУ «ТРУД (ТЕХНОЛОГИЯ)» </w:t>
      </w:r>
    </w:p>
    <w:p w:rsidR="00C50FD7" w:rsidRDefault="00336D36">
      <w:pPr>
        <w:pStyle w:val="1"/>
        <w:ind w:left="576"/>
      </w:pPr>
      <w:r>
        <w:t xml:space="preserve">Модуль «Автоматизированные системы» </w:t>
      </w:r>
    </w:p>
    <w:p w:rsidR="00C50FD7" w:rsidRDefault="00336D36">
      <w:pPr>
        <w:ind w:left="-15" w:right="0" w:firstLine="566"/>
      </w:pPr>
      <w: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 </w:t>
      </w:r>
    </w:p>
    <w:p w:rsidR="00C50FD7" w:rsidRDefault="00336D36">
      <w:pPr>
        <w:pStyle w:val="1"/>
        <w:ind w:left="576"/>
      </w:pPr>
      <w:r>
        <w:lastRenderedPageBreak/>
        <w:t xml:space="preserve">Модули «Животноводство» и «Растениеводство» </w:t>
      </w:r>
    </w:p>
    <w:p w:rsidR="00C50FD7" w:rsidRDefault="00336D36">
      <w:pPr>
        <w:spacing w:after="12"/>
        <w:ind w:left="-15" w:right="0" w:firstLine="566"/>
      </w:pPr>
      <w: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 </w:t>
      </w:r>
    </w:p>
    <w:p w:rsidR="00C50FD7" w:rsidRDefault="00336D36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C50FD7" w:rsidRDefault="00336D36">
      <w:pPr>
        <w:ind w:left="-15" w:right="0" w:firstLine="566"/>
      </w:pPr>
      <w:r>
        <w:t xml:space="preserve">В программе по учебному предмету «Труд (технология)» осуществляется реализация межпредметных связей: </w:t>
      </w:r>
    </w:p>
    <w:p w:rsidR="00C50FD7" w:rsidRDefault="00336D36">
      <w:pPr>
        <w:ind w:left="-15" w:right="0" w:firstLine="566"/>
      </w:pPr>
      <w:r>
        <w:t xml:space="preserve"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 с химией при освоении разделов, связанных с технологиями химической </w:t>
      </w:r>
    </w:p>
    <w:p w:rsidR="00C50FD7" w:rsidRDefault="00336D36">
      <w:pPr>
        <w:ind w:left="551" w:right="0" w:hanging="566"/>
      </w:pPr>
      <w:r>
        <w:t xml:space="preserve">промышленности в инвариантных модулях; с биологией при изучении современных биотехнологий в инвариантных </w:t>
      </w:r>
    </w:p>
    <w:p w:rsidR="00C50FD7" w:rsidRDefault="00336D36">
      <w:pPr>
        <w:tabs>
          <w:tab w:val="center" w:pos="1475"/>
          <w:tab w:val="center" w:pos="2164"/>
          <w:tab w:val="center" w:pos="3330"/>
          <w:tab w:val="center" w:pos="5054"/>
          <w:tab w:val="center" w:pos="6731"/>
          <w:tab w:val="right" w:pos="9926"/>
        </w:tabs>
        <w:ind w:left="-15" w:right="0" w:firstLine="0"/>
        <w:jc w:val="left"/>
      </w:pPr>
      <w:r>
        <w:t xml:space="preserve">модулях </w:t>
      </w:r>
      <w:r>
        <w:tab/>
        <w:t xml:space="preserve">и </w:t>
      </w:r>
      <w:r>
        <w:tab/>
        <w:t xml:space="preserve">при </w:t>
      </w:r>
      <w:r>
        <w:tab/>
        <w:t xml:space="preserve">освоении </w:t>
      </w:r>
      <w:r>
        <w:tab/>
        <w:t xml:space="preserve">вариативных </w:t>
      </w:r>
      <w:r>
        <w:tab/>
        <w:t xml:space="preserve">модулей </w:t>
      </w:r>
      <w:r>
        <w:tab/>
        <w:t xml:space="preserve">«Растениеводство»  </w:t>
      </w:r>
    </w:p>
    <w:p w:rsidR="00C50FD7" w:rsidRDefault="00336D36">
      <w:pPr>
        <w:ind w:left="-5" w:right="0"/>
      </w:pPr>
      <w:r>
        <w:t xml:space="preserve">и «Животноводство»; с физикой при освоении моделей машин и механизмов, модуля «Робототехника», «3D-моделирование, прототипирование, макетирование», </w:t>
      </w:r>
    </w:p>
    <w:p w:rsidR="00C50FD7" w:rsidRDefault="00336D36">
      <w:pPr>
        <w:ind w:left="551" w:right="0" w:hanging="566"/>
      </w:pPr>
      <w:r>
        <w:t xml:space="preserve">«Технологии обработки материалов и пищевых продуктов»; с информатикой и информационно-коммуникационными технологиями  </w:t>
      </w:r>
    </w:p>
    <w:p w:rsidR="00C50FD7" w:rsidRDefault="00336D36">
      <w:pPr>
        <w:ind w:left="-5" w:right="0"/>
      </w:pPr>
      <w:r>
        <w:t xml:space="preserve">при освоении в инвариантных и вариативных модулях информационных процессов сбора, хранения, преобразования и передачи информации, протекающих  в технических системах, использовании программных сервисов; с историей и искусством при освоении элементов промышленной эстетики, </w:t>
      </w:r>
    </w:p>
    <w:p w:rsidR="00C50FD7" w:rsidRDefault="00336D36">
      <w:pPr>
        <w:ind w:left="693" w:right="0" w:hanging="708"/>
      </w:pPr>
      <w:r>
        <w:t xml:space="preserve">народных ремесел в инвариантном модуле «Производство и технологии»; с обществознанием при освоении тем в инвариантном модуле «Производство </w:t>
      </w:r>
    </w:p>
    <w:p w:rsidR="00C50FD7" w:rsidRDefault="00336D36">
      <w:pPr>
        <w:ind w:left="-5" w:right="0"/>
      </w:pPr>
      <w:r>
        <w:t xml:space="preserve">и технологии». </w:t>
      </w:r>
    </w:p>
    <w:p w:rsidR="00C50FD7" w:rsidRDefault="00336D36">
      <w:pPr>
        <w:spacing w:after="55" w:line="259" w:lineRule="auto"/>
        <w:ind w:right="-3"/>
        <w:jc w:val="right"/>
      </w:pPr>
      <w:r>
        <w:t xml:space="preserve">Общее число часов, рекомендованных для изучения технологии, – 272 часа: </w:t>
      </w:r>
    </w:p>
    <w:p w:rsidR="00C50FD7" w:rsidRDefault="00336D36">
      <w:pPr>
        <w:ind w:left="-5" w:right="0"/>
      </w:pPr>
      <w:r>
        <w:t xml:space="preserve">в 5 классе – 68 часов (2 часа в неделю), в 6 классе – 68 часов (2 часа в неделю),  в 7 классе – 68 часов (2 часа в неделю), в 8 классе – 34 часа (1 час в неделю),  в 9 классе – 34 часа (1 час в неделю).   </w:t>
      </w:r>
    </w:p>
    <w:p w:rsidR="00C50FD7" w:rsidRDefault="00336D36">
      <w:pPr>
        <w:ind w:left="-15" w:right="0" w:firstLine="708"/>
      </w:pPr>
      <w:r>
        <w:t xml:space="preserve">Дополнительно рекомендуется выделить за счет внеурочной деятельности  в 8 классе – 34 часа (1 час в неделю), в 9 классе – 68 часов (2 часа в неделю). </w:t>
      </w:r>
    </w:p>
    <w:p w:rsidR="00C50FD7" w:rsidRDefault="00336D36">
      <w:pPr>
        <w:spacing w:after="34" w:line="259" w:lineRule="auto"/>
        <w:ind w:left="0" w:right="0" w:firstLine="0"/>
        <w:jc w:val="left"/>
      </w:pPr>
      <w:r>
        <w:t xml:space="preserve"> </w:t>
      </w:r>
    </w:p>
    <w:p w:rsidR="00C50FD7" w:rsidRDefault="00336D36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t xml:space="preserve"> </w:t>
      </w:r>
    </w:p>
    <w:p w:rsidR="00C50FD7" w:rsidRDefault="00336D36">
      <w:pPr>
        <w:pStyle w:val="1"/>
        <w:spacing w:after="184"/>
        <w:ind w:left="-5"/>
      </w:pPr>
      <w:r>
        <w:t xml:space="preserve">СОДЕРЖАНИЕ ОБУЧЕНИЯ </w:t>
      </w:r>
    </w:p>
    <w:p w:rsidR="00C50FD7" w:rsidRDefault="00336D36">
      <w:pPr>
        <w:spacing w:after="0" w:line="259" w:lineRule="auto"/>
        <w:ind w:left="1" w:right="-7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50000" cy="9525"/>
                <wp:effectExtent l="0" t="0" r="0" b="0"/>
                <wp:docPr id="180660" name="Group 1806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0" cy="9525"/>
                          <a:chOff x="0" y="0"/>
                          <a:chExt cx="6350000" cy="9525"/>
                        </a:xfrm>
                      </wpg:grpSpPr>
                      <wps:wsp>
                        <wps:cNvPr id="1361" name="Shape 1361"/>
                        <wps:cNvSpPr/>
                        <wps:spPr>
                          <a:xfrm>
                            <a:off x="0" y="0"/>
                            <a:ext cx="635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0">
                                <a:moveTo>
                                  <a:pt x="0" y="0"/>
                                </a:moveTo>
                                <a:lnTo>
                                  <a:pt x="63500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0660" style="width:500pt;height:0.75pt;mso-position-horizontal-relative:char;mso-position-vertical-relative:line" coordsize="63500,95">
                <v:shape id="Shape 1361" style="position:absolute;width:63500;height:0;left:0;top:0;" coordsize="6350000,0" path="m0,0l635000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48"/>
        </w:rPr>
        <w:t xml:space="preserve"> </w:t>
      </w:r>
    </w:p>
    <w:p w:rsidR="00C50FD7" w:rsidRDefault="00336D36">
      <w:pPr>
        <w:spacing w:after="177"/>
        <w:ind w:left="-5" w:right="0"/>
      </w:pPr>
      <w:r>
        <w:t xml:space="preserve">ИНВАРИАНТНЫЕ МОДУЛИ </w:t>
      </w:r>
    </w:p>
    <w:p w:rsidR="00C50FD7" w:rsidRDefault="00336D36">
      <w:pPr>
        <w:pStyle w:val="1"/>
        <w:ind w:left="-5"/>
      </w:pPr>
      <w:r>
        <w:lastRenderedPageBreak/>
        <w:t xml:space="preserve">Модуль «Производство и технологии» </w:t>
      </w:r>
    </w:p>
    <w:p w:rsidR="00C50FD7" w:rsidRDefault="00336D36">
      <w:pPr>
        <w:spacing w:after="5" w:line="259" w:lineRule="auto"/>
        <w:ind w:left="-5" w:right="0"/>
        <w:jc w:val="left"/>
      </w:pPr>
      <w:r>
        <w:rPr>
          <w:b/>
        </w:rPr>
        <w:t xml:space="preserve">5 класс </w:t>
      </w:r>
    </w:p>
    <w:p w:rsidR="00C50FD7" w:rsidRDefault="00336D36">
      <w:pPr>
        <w:ind w:left="-15" w:right="0" w:firstLine="566"/>
      </w:pPr>
      <w:r>
        <w:t xml:space="preserve">Технологии вокруг нас. Материальный мир и потребности человека. Трудовая деятельность человека и создание вещей (изделий). </w:t>
      </w:r>
    </w:p>
    <w:p w:rsidR="00C50FD7" w:rsidRDefault="00336D36">
      <w:pPr>
        <w:spacing w:after="5" w:line="300" w:lineRule="auto"/>
        <w:ind w:left="-15" w:right="0" w:firstLine="566"/>
        <w:jc w:val="left"/>
      </w:pPr>
      <w:r>
        <w:t xml:space="preserve">Материальные </w:t>
      </w:r>
      <w:r>
        <w:tab/>
        <w:t xml:space="preserve">технологии. </w:t>
      </w:r>
      <w:r>
        <w:tab/>
        <w:t xml:space="preserve">Технологический </w:t>
      </w:r>
      <w:r>
        <w:tab/>
        <w:t xml:space="preserve">процесс. </w:t>
      </w:r>
      <w:r>
        <w:tab/>
        <w:t xml:space="preserve">Производство  и </w:t>
      </w:r>
      <w:r>
        <w:tab/>
        <w:t xml:space="preserve">техника. </w:t>
      </w:r>
      <w:r>
        <w:tab/>
        <w:t xml:space="preserve">Роль </w:t>
      </w:r>
      <w:r>
        <w:tab/>
        <w:t xml:space="preserve">техники </w:t>
      </w:r>
      <w:r>
        <w:tab/>
        <w:t xml:space="preserve">в </w:t>
      </w:r>
      <w:r>
        <w:tab/>
        <w:t xml:space="preserve">производственной </w:t>
      </w:r>
      <w:r>
        <w:tab/>
        <w:t xml:space="preserve">деятельности </w:t>
      </w:r>
      <w:r>
        <w:tab/>
        <w:t xml:space="preserve">человека. Классификация техники. </w:t>
      </w:r>
    </w:p>
    <w:p w:rsidR="00C50FD7" w:rsidRDefault="00336D36">
      <w:pPr>
        <w:ind w:left="-15" w:right="0" w:firstLine="566"/>
      </w:pPr>
      <w:r>
        <w:t xml:space="preserve"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 </w:t>
      </w:r>
    </w:p>
    <w:p w:rsidR="00C50FD7" w:rsidRDefault="00336D36">
      <w:pPr>
        <w:spacing w:after="193"/>
        <w:ind w:left="-15" w:right="0" w:firstLine="566"/>
      </w:pPr>
      <w:r>
        <w:t xml:space="preserve">Какие бывают профессии. Мир труда и профессий. Социальная значимость профессий. </w:t>
      </w:r>
    </w:p>
    <w:p w:rsidR="00C50FD7" w:rsidRDefault="00336D36">
      <w:pPr>
        <w:pStyle w:val="1"/>
        <w:spacing w:after="56"/>
        <w:ind w:left="-5"/>
      </w:pPr>
      <w:r>
        <w:t xml:space="preserve">6 класс </w:t>
      </w:r>
    </w:p>
    <w:p w:rsidR="00C50FD7" w:rsidRDefault="00336D36">
      <w:pPr>
        <w:ind w:left="576" w:right="0"/>
      </w:pPr>
      <w:r>
        <w:t xml:space="preserve">Модели и моделирование.  </w:t>
      </w:r>
    </w:p>
    <w:p w:rsidR="00C50FD7" w:rsidRDefault="00336D36">
      <w:pPr>
        <w:ind w:left="576" w:right="0"/>
      </w:pPr>
      <w:r>
        <w:t xml:space="preserve">Виды машин и механизмов. Кинематические схемы.  </w:t>
      </w:r>
    </w:p>
    <w:p w:rsidR="00C50FD7" w:rsidRDefault="00336D36">
      <w:pPr>
        <w:spacing w:after="0"/>
        <w:ind w:left="576" w:right="0"/>
      </w:pPr>
      <w:r>
        <w:t xml:space="preserve">Технологические задачи и способы их решения. </w:t>
      </w:r>
    </w:p>
    <w:p w:rsidR="00C50FD7" w:rsidRDefault="00336D36">
      <w:pPr>
        <w:ind w:left="-15" w:right="0" w:firstLine="566"/>
      </w:pPr>
      <w:r>
        <w:t xml:space="preserve">Техническое моделирование и конструирование. Конструкторская документация. </w:t>
      </w:r>
    </w:p>
    <w:p w:rsidR="00C50FD7" w:rsidRDefault="00336D36">
      <w:pPr>
        <w:ind w:left="576" w:right="3254"/>
      </w:pPr>
      <w:r>
        <w:t xml:space="preserve">Перспективы развития техники и технологий. Мир профессий. Инженерные профессии. </w:t>
      </w:r>
    </w:p>
    <w:p w:rsidR="00C50FD7" w:rsidRDefault="00336D36">
      <w:pPr>
        <w:spacing w:after="208" w:line="259" w:lineRule="auto"/>
        <w:ind w:left="566" w:right="0" w:firstLine="0"/>
        <w:jc w:val="left"/>
      </w:pPr>
      <w:r>
        <w:t xml:space="preserve"> </w:t>
      </w:r>
    </w:p>
    <w:p w:rsidR="00C50FD7" w:rsidRDefault="00336D36">
      <w:pPr>
        <w:ind w:left="551" w:right="1869" w:hanging="566"/>
      </w:pPr>
      <w:r>
        <w:rPr>
          <w:b/>
        </w:rPr>
        <w:t xml:space="preserve">7 класс </w:t>
      </w:r>
    </w:p>
    <w:p w:rsidR="00C50FD7" w:rsidRDefault="00336D36">
      <w:pPr>
        <w:ind w:left="551" w:right="1869" w:hanging="566"/>
      </w:pPr>
      <w:r>
        <w:t xml:space="preserve">Создание технологий как основная задача современной науки.  </w:t>
      </w:r>
    </w:p>
    <w:p w:rsidR="00C50FD7" w:rsidRDefault="00336D36">
      <w:pPr>
        <w:ind w:left="576" w:right="0"/>
      </w:pPr>
      <w:r>
        <w:t xml:space="preserve">Промышленная эстетика. Дизайн. </w:t>
      </w:r>
    </w:p>
    <w:p w:rsidR="00C50FD7" w:rsidRDefault="00336D36">
      <w:pPr>
        <w:spacing w:after="0"/>
        <w:ind w:left="576" w:right="0"/>
      </w:pPr>
      <w:r>
        <w:t xml:space="preserve">Народные ремесла. Народные ремесла и промыслы России. </w:t>
      </w:r>
    </w:p>
    <w:p w:rsidR="00C50FD7" w:rsidRDefault="00336D36">
      <w:pPr>
        <w:ind w:left="-15" w:right="0" w:firstLine="566"/>
      </w:pPr>
      <w:r>
        <w:t xml:space="preserve">Цифровизация производства. Цифровые технологии и способы обработки информации. </w:t>
      </w:r>
    </w:p>
    <w:p w:rsidR="00C50FD7" w:rsidRDefault="00336D36">
      <w:pPr>
        <w:ind w:left="-15" w:right="0" w:firstLine="566"/>
      </w:pPr>
      <w:r>
        <w:t xml:space="preserve">Управление технологическими процессами. Управление производством. Современные и перспективные технологии. </w:t>
      </w:r>
    </w:p>
    <w:p w:rsidR="00C50FD7" w:rsidRDefault="00336D36">
      <w:pPr>
        <w:ind w:left="-15" w:right="0" w:firstLine="566"/>
      </w:pPr>
      <w:r>
        <w:t xml:space="preserve">Понятие высокотехнологичных отраслей. «Высокие технологии» двойного назначения. </w:t>
      </w:r>
    </w:p>
    <w:p w:rsidR="00C50FD7" w:rsidRDefault="00336D36">
      <w:pPr>
        <w:ind w:left="-15" w:right="0" w:firstLine="566"/>
      </w:pPr>
      <w:r>
        <w:t xml:space="preserve">Разработка и внедрение технологий многократного использования материалов, технологий безотходного производства. </w:t>
      </w:r>
    </w:p>
    <w:p w:rsidR="00C50FD7" w:rsidRDefault="00336D36">
      <w:pPr>
        <w:ind w:left="-15" w:right="0" w:firstLine="566"/>
      </w:pPr>
      <w:r>
        <w:t xml:space="preserve">Мир профессий. Профессии, связанные с дизайном, их востребованность на рынке труда. </w:t>
      </w:r>
    </w:p>
    <w:p w:rsidR="00C50FD7" w:rsidRDefault="00336D36">
      <w:pPr>
        <w:pStyle w:val="1"/>
        <w:spacing w:after="59"/>
        <w:ind w:left="-5"/>
      </w:pPr>
      <w:r>
        <w:lastRenderedPageBreak/>
        <w:t xml:space="preserve">8 класс </w:t>
      </w:r>
    </w:p>
    <w:p w:rsidR="00C50FD7" w:rsidRDefault="00336D36">
      <w:pPr>
        <w:ind w:left="-15" w:right="0" w:firstLine="566"/>
      </w:pPr>
      <w:r>
        <w:t xml:space="preserve">Общие принципы управления. Управление и организация. Управление современным производством. </w:t>
      </w:r>
    </w:p>
    <w:p w:rsidR="00C50FD7" w:rsidRDefault="00336D36">
      <w:pPr>
        <w:ind w:left="-15" w:right="0" w:firstLine="566"/>
      </w:pPr>
      <w:r>
        <w:t xml:space="preserve">Производство и его виды. Инновации и инновационные процессы  на предприятиях. Управление инновациями. </w:t>
      </w:r>
    </w:p>
    <w:p w:rsidR="00C50FD7" w:rsidRDefault="00336D36">
      <w:pPr>
        <w:spacing w:after="0"/>
        <w:ind w:left="576" w:right="0"/>
      </w:pPr>
      <w:r>
        <w:t xml:space="preserve">Рынок труда. Функции рынка труда. Трудовые ресурсы. </w:t>
      </w:r>
    </w:p>
    <w:p w:rsidR="00C50FD7" w:rsidRDefault="00336D36">
      <w:pPr>
        <w:spacing w:after="146" w:line="300" w:lineRule="auto"/>
        <w:ind w:left="-15" w:right="0" w:firstLine="566"/>
        <w:jc w:val="left"/>
      </w:pPr>
      <w: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 </w:t>
      </w:r>
    </w:p>
    <w:p w:rsidR="00C50FD7" w:rsidRDefault="00336D36">
      <w:pPr>
        <w:pStyle w:val="1"/>
        <w:spacing w:after="62"/>
        <w:ind w:left="-5"/>
      </w:pPr>
      <w:r>
        <w:t xml:space="preserve">9 класс </w:t>
      </w:r>
    </w:p>
    <w:p w:rsidR="00C50FD7" w:rsidRDefault="00336D36">
      <w:pPr>
        <w:ind w:left="-15" w:right="0" w:firstLine="566"/>
      </w:pPr>
      <w:r>
        <w:t>Предпринимательство и предприниматель</w:t>
      </w:r>
      <w:r>
        <w:rPr>
          <w:sz w:val="22"/>
        </w:rPr>
        <w:t xml:space="preserve">. </w:t>
      </w:r>
      <w:r>
        <w:t xml:space="preserve">Сущность культуры предпринимательства. Виды предпринимательской деятельности.  </w:t>
      </w:r>
    </w:p>
    <w:p w:rsidR="00C50FD7" w:rsidRDefault="00336D36">
      <w:pPr>
        <w:ind w:left="-15" w:right="0" w:firstLine="566"/>
      </w:pPr>
      <w:r>
        <w:t xml:space="preserve">Внутренняя и внешняя среда предпринимательства. Базовые составляющие внутренней среды.  </w:t>
      </w:r>
    </w:p>
    <w:p w:rsidR="00C50FD7" w:rsidRDefault="00336D36">
      <w:pPr>
        <w:spacing w:after="11"/>
        <w:ind w:left="-15" w:right="0" w:firstLine="566"/>
      </w:pPr>
      <w: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 </w:t>
      </w:r>
    </w:p>
    <w:p w:rsidR="00C50FD7" w:rsidRDefault="00336D36">
      <w:pPr>
        <w:ind w:left="-15" w:right="0" w:firstLine="566"/>
      </w:pPr>
      <w:r>
        <w:t xml:space="preserve">Технологическое предпринимательство. Инновации и их виды. Новые рынки для продуктов. </w:t>
      </w:r>
    </w:p>
    <w:p w:rsidR="00C50FD7" w:rsidRDefault="00336D36">
      <w:pPr>
        <w:spacing w:after="0"/>
        <w:ind w:left="576" w:right="0"/>
      </w:pPr>
      <w:r>
        <w:t xml:space="preserve">Мир профессий.  Выбор профессии.  </w:t>
      </w:r>
    </w:p>
    <w:p w:rsidR="00C50FD7" w:rsidRDefault="00336D36">
      <w:pPr>
        <w:spacing w:after="5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50FD7" w:rsidRDefault="00336D36">
      <w:pPr>
        <w:pStyle w:val="1"/>
        <w:ind w:left="-5"/>
      </w:pPr>
      <w:r>
        <w:t xml:space="preserve">Модуль «Компьютерная графика. Черчение» </w:t>
      </w:r>
    </w:p>
    <w:p w:rsidR="00C50FD7" w:rsidRDefault="00336D36">
      <w:pPr>
        <w:spacing w:after="5" w:line="259" w:lineRule="auto"/>
        <w:ind w:left="-5" w:right="0"/>
        <w:jc w:val="left"/>
      </w:pPr>
      <w:r>
        <w:rPr>
          <w:b/>
        </w:rPr>
        <w:t xml:space="preserve">5 класс </w:t>
      </w:r>
    </w:p>
    <w:p w:rsidR="00C50FD7" w:rsidRDefault="00336D36">
      <w:pPr>
        <w:ind w:left="-15" w:right="0" w:firstLine="566"/>
      </w:pPr>
      <w:r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 </w:t>
      </w:r>
    </w:p>
    <w:p w:rsidR="00C50FD7" w:rsidRDefault="00336D36">
      <w:pPr>
        <w:spacing w:after="0"/>
        <w:ind w:left="576" w:right="0"/>
      </w:pPr>
      <w:r>
        <w:t xml:space="preserve">Основы графической грамоты. Графические материалы и инструменты. </w:t>
      </w:r>
    </w:p>
    <w:p w:rsidR="00C50FD7" w:rsidRDefault="00336D36">
      <w:pPr>
        <w:ind w:left="-15" w:right="0" w:firstLine="566"/>
      </w:pPr>
      <w:r>
        <w:t xml:space="preserve">Типы графических изображений (рисунок, диаграмма, графики, графы, эскиз, технический рисунок, чертеж, схема, карта, пиктограмма и другое). </w:t>
      </w:r>
    </w:p>
    <w:p w:rsidR="00C50FD7" w:rsidRDefault="00336D36">
      <w:pPr>
        <w:ind w:left="-15" w:right="0" w:firstLine="566"/>
      </w:pPr>
      <w:r>
        <w:t xml:space="preserve">Основные элементы графических изображений (точка, линия, контур, буквы  и цифры, условные знаки). </w:t>
      </w:r>
    </w:p>
    <w:p w:rsidR="00C50FD7" w:rsidRDefault="00336D36">
      <w:pPr>
        <w:ind w:left="-15" w:right="0" w:firstLine="566"/>
      </w:pPr>
      <w:r>
        <w:t xml:space="preserve">Правила построения чертежей (рамка, основная надпись, масштаб, виды, нанесение размеров). </w:t>
      </w:r>
    </w:p>
    <w:p w:rsidR="00C50FD7" w:rsidRDefault="00336D36">
      <w:pPr>
        <w:ind w:left="576" w:right="0"/>
      </w:pPr>
      <w:r>
        <w:t xml:space="preserve">Чтение чертежа. </w:t>
      </w:r>
    </w:p>
    <w:p w:rsidR="00C50FD7" w:rsidRDefault="00336D36">
      <w:pPr>
        <w:spacing w:after="185"/>
        <w:ind w:left="-15" w:right="0" w:firstLine="566"/>
      </w:pPr>
      <w:r>
        <w:t xml:space="preserve">Мир профессий. Профессии, связанные с черчением, их востребованность  на рынке труда. </w:t>
      </w:r>
    </w:p>
    <w:p w:rsidR="00C50FD7" w:rsidRDefault="00336D36">
      <w:pPr>
        <w:ind w:left="551" w:right="5064" w:hanging="566"/>
      </w:pPr>
      <w:r>
        <w:rPr>
          <w:b/>
        </w:rPr>
        <w:t>6 класс</w:t>
      </w:r>
      <w:r>
        <w:t xml:space="preserve"> </w:t>
      </w:r>
    </w:p>
    <w:p w:rsidR="00C50FD7" w:rsidRDefault="00336D36">
      <w:pPr>
        <w:ind w:left="551" w:right="5064" w:hanging="566"/>
      </w:pPr>
      <w:r>
        <w:lastRenderedPageBreak/>
        <w:t xml:space="preserve">Создание проектной документации. </w:t>
      </w:r>
    </w:p>
    <w:p w:rsidR="00C50FD7" w:rsidRDefault="00336D36">
      <w:pPr>
        <w:ind w:left="-15" w:right="0" w:firstLine="566"/>
      </w:pPr>
      <w:r>
        <w:t xml:space="preserve">Основы выполнения чертежей с использованием чертежных инструментов и приспособлений. </w:t>
      </w:r>
    </w:p>
    <w:p w:rsidR="00C50FD7" w:rsidRDefault="00336D36">
      <w:pPr>
        <w:ind w:left="576" w:right="0"/>
      </w:pPr>
      <w:r>
        <w:t xml:space="preserve">Стандарты оформления. </w:t>
      </w:r>
    </w:p>
    <w:p w:rsidR="00C50FD7" w:rsidRDefault="00336D36">
      <w:pPr>
        <w:spacing w:after="0"/>
        <w:ind w:left="576" w:right="0"/>
      </w:pPr>
      <w:r>
        <w:t xml:space="preserve">Понятие о графическом редакторе, компьютерной графике. </w:t>
      </w:r>
    </w:p>
    <w:p w:rsidR="00C50FD7" w:rsidRDefault="00336D36">
      <w:pPr>
        <w:ind w:left="-15" w:right="0" w:firstLine="566"/>
      </w:pPr>
      <w:r>
        <w:t xml:space="preserve">Инструменты графического редактора. Создание эскиза в графическом редакторе. </w:t>
      </w:r>
    </w:p>
    <w:p w:rsidR="00C50FD7" w:rsidRDefault="00336D36">
      <w:pPr>
        <w:ind w:left="576" w:right="0"/>
      </w:pPr>
      <w:r>
        <w:t xml:space="preserve">Инструменты для создания и редактирования текста в графическом редакторе. </w:t>
      </w:r>
    </w:p>
    <w:p w:rsidR="00C50FD7" w:rsidRDefault="00336D36">
      <w:pPr>
        <w:ind w:left="576" w:right="0"/>
      </w:pPr>
      <w:r>
        <w:t xml:space="preserve">Создание печатной продукции в графическом редакторе. </w:t>
      </w:r>
    </w:p>
    <w:p w:rsidR="00C50FD7" w:rsidRDefault="00336D36">
      <w:pPr>
        <w:spacing w:after="0" w:line="346" w:lineRule="auto"/>
        <w:ind w:left="-15" w:right="0" w:firstLine="566"/>
      </w:pPr>
      <w:r>
        <w:t xml:space="preserve">Мир профессий. Профессии, связанные с черчением, их востребованность  на рынке труда. </w:t>
      </w:r>
    </w:p>
    <w:p w:rsidR="00C50FD7" w:rsidRDefault="00336D36">
      <w:pPr>
        <w:spacing w:after="0" w:line="346" w:lineRule="auto"/>
        <w:ind w:left="-15" w:right="0" w:firstLine="566"/>
      </w:pPr>
      <w:r>
        <w:rPr>
          <w:b/>
        </w:rPr>
        <w:t xml:space="preserve">7 класс </w:t>
      </w:r>
    </w:p>
    <w:p w:rsidR="00C50FD7" w:rsidRDefault="00336D36">
      <w:pPr>
        <w:spacing w:after="13"/>
        <w:ind w:left="-15" w:right="0" w:firstLine="566"/>
      </w:pPr>
      <w:r>
        <w:t xml:space="preserve"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 </w:t>
      </w:r>
    </w:p>
    <w:p w:rsidR="00C50FD7" w:rsidRDefault="00336D36">
      <w:pPr>
        <w:ind w:left="576" w:right="0"/>
      </w:pPr>
      <w:r>
        <w:t xml:space="preserve">Общие сведения о сборочных чертежах. Оформление сборочного чертежа. </w:t>
      </w:r>
    </w:p>
    <w:p w:rsidR="00C50FD7" w:rsidRDefault="00336D36">
      <w:pPr>
        <w:ind w:left="-5" w:right="0"/>
      </w:pPr>
      <w:r>
        <w:t xml:space="preserve">Правила чтения сборочных чертежей. </w:t>
      </w:r>
    </w:p>
    <w:p w:rsidR="00C50FD7" w:rsidRDefault="00336D36">
      <w:pPr>
        <w:ind w:left="576" w:right="0"/>
      </w:pPr>
      <w:r>
        <w:t xml:space="preserve">Понятие графической модели. </w:t>
      </w:r>
    </w:p>
    <w:p w:rsidR="00C50FD7" w:rsidRDefault="00336D36">
      <w:pPr>
        <w:ind w:left="-15" w:right="0" w:firstLine="566"/>
      </w:pPr>
      <w:r>
        <w:t xml:space="preserve"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 </w:t>
      </w:r>
    </w:p>
    <w:p w:rsidR="00C50FD7" w:rsidRDefault="00336D36">
      <w:pPr>
        <w:ind w:left="576" w:right="0"/>
      </w:pPr>
      <w:r>
        <w:t xml:space="preserve">Математические, физические и информационные модели. </w:t>
      </w:r>
    </w:p>
    <w:p w:rsidR="00C50FD7" w:rsidRDefault="00336D36">
      <w:pPr>
        <w:ind w:left="576" w:right="0"/>
      </w:pPr>
      <w:r>
        <w:t xml:space="preserve">Графические модели. Виды графических моделей. </w:t>
      </w:r>
    </w:p>
    <w:p w:rsidR="00C50FD7" w:rsidRDefault="00336D36">
      <w:pPr>
        <w:ind w:left="576" w:right="0"/>
      </w:pPr>
      <w:r>
        <w:t xml:space="preserve">Количественная и качественная оценка модели. </w:t>
      </w:r>
    </w:p>
    <w:p w:rsidR="00C50FD7" w:rsidRDefault="00336D36">
      <w:pPr>
        <w:spacing w:after="0" w:line="346" w:lineRule="auto"/>
        <w:ind w:left="-15" w:right="0" w:firstLine="566"/>
      </w:pPr>
      <w:r>
        <w:t xml:space="preserve">Мир профессий. Профессии, связанные с черчением, их востребованность  на рынке труда. </w:t>
      </w:r>
      <w:r>
        <w:rPr>
          <w:b/>
        </w:rPr>
        <w:t xml:space="preserve">8 класс </w:t>
      </w:r>
    </w:p>
    <w:p w:rsidR="00C50FD7" w:rsidRDefault="00336D36">
      <w:pPr>
        <w:ind w:left="-15" w:right="0" w:firstLine="566"/>
      </w:pPr>
      <w:r>
        <w:t xml:space="preserve">Применение программного обеспечения для создания проектной документации: моделей объектов и их чертежей. </w:t>
      </w:r>
    </w:p>
    <w:p w:rsidR="00C50FD7" w:rsidRDefault="00336D36">
      <w:pPr>
        <w:ind w:left="576" w:right="0"/>
      </w:pPr>
      <w:r>
        <w:t xml:space="preserve">Создание документов, виды документов. Основная надпись. </w:t>
      </w:r>
    </w:p>
    <w:p w:rsidR="00C50FD7" w:rsidRDefault="00336D36">
      <w:pPr>
        <w:ind w:left="576" w:right="0"/>
      </w:pPr>
      <w:r>
        <w:t xml:space="preserve">Геометрические примитивы. </w:t>
      </w:r>
    </w:p>
    <w:p w:rsidR="00C50FD7" w:rsidRDefault="00336D36">
      <w:pPr>
        <w:ind w:left="576" w:right="0"/>
      </w:pPr>
      <w:r>
        <w:t xml:space="preserve">Создание, редактирование и трансформация графических объектов. </w:t>
      </w:r>
    </w:p>
    <w:p w:rsidR="00C50FD7" w:rsidRDefault="00336D36">
      <w:pPr>
        <w:ind w:left="576" w:right="0"/>
      </w:pPr>
      <w:r>
        <w:t xml:space="preserve">Сложные 3D-модели и сборочные чертежи. </w:t>
      </w:r>
    </w:p>
    <w:p w:rsidR="00C50FD7" w:rsidRDefault="00336D36">
      <w:pPr>
        <w:ind w:left="576" w:right="0"/>
      </w:pPr>
      <w:r>
        <w:t xml:space="preserve">Изделия и их модели. Анализ формы объекта и синтез модели. </w:t>
      </w:r>
    </w:p>
    <w:p w:rsidR="00C50FD7" w:rsidRDefault="00336D36">
      <w:pPr>
        <w:spacing w:after="15"/>
        <w:ind w:left="576" w:right="0"/>
      </w:pPr>
      <w:r>
        <w:t xml:space="preserve">План создания 3D-модели. </w:t>
      </w:r>
    </w:p>
    <w:p w:rsidR="00C50FD7" w:rsidRDefault="00336D36">
      <w:pPr>
        <w:ind w:left="-15" w:right="0" w:firstLine="566"/>
      </w:pPr>
      <w:r>
        <w:t xml:space="preserve">Дерево </w:t>
      </w:r>
      <w:r>
        <w:tab/>
        <w:t xml:space="preserve">модели. Формообразование </w:t>
      </w:r>
      <w:r>
        <w:tab/>
        <w:t xml:space="preserve">детали. </w:t>
      </w:r>
      <w:r>
        <w:tab/>
        <w:t xml:space="preserve">Способы </w:t>
      </w:r>
      <w:r>
        <w:tab/>
        <w:t xml:space="preserve">редактирования операции формообразования и эскиза. </w:t>
      </w:r>
    </w:p>
    <w:p w:rsidR="00C50FD7" w:rsidRDefault="00336D36">
      <w:pPr>
        <w:spacing w:after="178"/>
        <w:ind w:left="-15" w:right="0" w:firstLine="566"/>
      </w:pPr>
      <w:r>
        <w:lastRenderedPageBreak/>
        <w:t xml:space="preserve">Мир профессий. Профессии, связанные с компьютерной графикой, их востребованность на рынке труда. </w:t>
      </w:r>
    </w:p>
    <w:p w:rsidR="00C50FD7" w:rsidRDefault="00336D36">
      <w:pPr>
        <w:pStyle w:val="1"/>
        <w:spacing w:after="43"/>
        <w:ind w:left="-5"/>
      </w:pPr>
      <w:r>
        <w:t xml:space="preserve">9 класс </w:t>
      </w:r>
    </w:p>
    <w:p w:rsidR="00C50FD7" w:rsidRDefault="00336D36">
      <w:pPr>
        <w:spacing w:after="5" w:line="300" w:lineRule="auto"/>
        <w:ind w:left="-15" w:right="0" w:firstLine="566"/>
        <w:jc w:val="left"/>
      </w:pPr>
      <w:r>
        <w:t xml:space="preserve">Система автоматизации проектно-конструкторских работ – САПР. Чертежи  с использованием в системе автоматизированного проектирования (САПР) для подготовки проекта изделия. </w:t>
      </w:r>
    </w:p>
    <w:p w:rsidR="00C50FD7" w:rsidRDefault="00336D36">
      <w:pPr>
        <w:ind w:left="-15" w:right="0" w:firstLine="566"/>
      </w:pPr>
      <w:r>
        <w:t xml:space="preserve">Оформление конструкторской документации, в том числе с использованием систем автоматизированного проектирования (САПР). </w:t>
      </w:r>
    </w:p>
    <w:p w:rsidR="00C50FD7" w:rsidRDefault="00336D36">
      <w:pPr>
        <w:spacing w:after="11"/>
        <w:ind w:left="-15" w:right="0" w:firstLine="566"/>
      </w:pPr>
      <w:r>
        <w:t xml:space="preserve"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 </w:t>
      </w:r>
    </w:p>
    <w:p w:rsidR="00C50FD7" w:rsidRDefault="00336D36">
      <w:pPr>
        <w:ind w:left="-15" w:right="0" w:firstLine="566"/>
      </w:pPr>
      <w:r>
        <w:t xml:space="preserve">Профессии, связанные с изучаемыми технологиями, черчением, проектированием с использованием САПР, их востребованность на рынке труда. </w:t>
      </w:r>
    </w:p>
    <w:p w:rsidR="00C50FD7" w:rsidRDefault="00336D36">
      <w:pPr>
        <w:ind w:left="-15" w:right="0" w:firstLine="566"/>
      </w:pPr>
      <w:r>
        <w:t xml:space="preserve">Мир профессий. Профессии, связанные с изучаемыми технологиями, черчением, проектированием с использованием САПР, их востребованность  на рынке труда. </w:t>
      </w:r>
    </w:p>
    <w:p w:rsidR="00C50FD7" w:rsidRDefault="00336D36">
      <w:pPr>
        <w:spacing w:after="5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50FD7" w:rsidRDefault="00336D36">
      <w:pPr>
        <w:pStyle w:val="1"/>
        <w:ind w:left="-5"/>
      </w:pPr>
      <w:r>
        <w:t xml:space="preserve">Модуль «3D-моделирование, прототипирование, макетирование» </w:t>
      </w:r>
    </w:p>
    <w:p w:rsidR="00C50FD7" w:rsidRDefault="00336D36">
      <w:pPr>
        <w:spacing w:after="5" w:line="259" w:lineRule="auto"/>
        <w:ind w:left="-5" w:right="0"/>
        <w:jc w:val="left"/>
      </w:pPr>
      <w:r>
        <w:rPr>
          <w:b/>
        </w:rPr>
        <w:t xml:space="preserve">7 класс </w:t>
      </w:r>
    </w:p>
    <w:p w:rsidR="00C50FD7" w:rsidRDefault="00336D36">
      <w:pPr>
        <w:ind w:left="-15" w:right="0" w:firstLine="566"/>
      </w:pPr>
      <w:r>
        <w:t xml:space="preserve">Виды и свойства, назначение моделей. Адекватность модели моделируемому объекту и целям моделирования. </w:t>
      </w:r>
    </w:p>
    <w:p w:rsidR="00C50FD7" w:rsidRDefault="00336D36">
      <w:pPr>
        <w:ind w:left="-15" w:right="0" w:firstLine="566"/>
      </w:pPr>
      <w:r>
        <w:t xml:space="preserve">Понятие о макетировании. Типы макетов. Материалы и инструменты  для бумажного макетирования. Выполнение развертки, сборка деталей макета. </w:t>
      </w:r>
    </w:p>
    <w:p w:rsidR="00C50FD7" w:rsidRDefault="00336D36">
      <w:pPr>
        <w:ind w:left="-5" w:right="0"/>
      </w:pPr>
      <w:r>
        <w:t xml:space="preserve">Разработка графической документации. </w:t>
      </w:r>
    </w:p>
    <w:p w:rsidR="00C50FD7" w:rsidRDefault="00336D36">
      <w:pPr>
        <w:spacing w:after="0"/>
        <w:ind w:left="576" w:right="0"/>
      </w:pPr>
      <w:r>
        <w:t xml:space="preserve">Создание объемных моделей с помощью компьютерных программ. </w:t>
      </w:r>
    </w:p>
    <w:p w:rsidR="00C50FD7" w:rsidRDefault="00336D36">
      <w:pPr>
        <w:ind w:left="-15" w:right="0" w:firstLine="566"/>
      </w:pPr>
      <w:r>
        <w:t xml:space="preserve">Программы для просмотра на экране компьютера файлов с готовыми цифровыми трехмерными моделями и последующей распечатки их разверток. </w:t>
      </w:r>
    </w:p>
    <w:p w:rsidR="00C50FD7" w:rsidRDefault="00336D36">
      <w:pPr>
        <w:ind w:left="-15" w:right="0" w:firstLine="566"/>
      </w:pPr>
      <w:r>
        <w:t xml:space="preserve">Программа для редактирования готовых моделей и последующей их распечатки. Инструменты для редактирования моделей. </w:t>
      </w:r>
    </w:p>
    <w:p w:rsidR="00C50FD7" w:rsidRDefault="00336D36">
      <w:pPr>
        <w:spacing w:after="192"/>
        <w:ind w:left="576" w:right="0"/>
      </w:pPr>
      <w:r>
        <w:t xml:space="preserve">Мир профессий. Профессии, связанные с 3D-печатью. </w:t>
      </w:r>
    </w:p>
    <w:p w:rsidR="00C50FD7" w:rsidRDefault="00336D36">
      <w:pPr>
        <w:pStyle w:val="1"/>
        <w:spacing w:after="39"/>
        <w:ind w:left="-5"/>
      </w:pPr>
      <w:r>
        <w:t xml:space="preserve">8 класс </w:t>
      </w:r>
    </w:p>
    <w:p w:rsidR="00C50FD7" w:rsidRDefault="00336D36">
      <w:pPr>
        <w:ind w:left="576" w:right="0"/>
      </w:pPr>
      <w:r>
        <w:t xml:space="preserve">3D-моделирование как технология создания визуальных моделей. </w:t>
      </w:r>
    </w:p>
    <w:p w:rsidR="00C50FD7" w:rsidRDefault="00336D36">
      <w:pPr>
        <w:ind w:left="-15" w:right="0" w:firstLine="566"/>
      </w:pPr>
      <w:r>
        <w:t xml:space="preserve">Графические примитивы в 3D-моделировании. Куб и кубоид. Шар  и многогранник. Цилиндр, призма, пирамида. </w:t>
      </w:r>
    </w:p>
    <w:p w:rsidR="00C50FD7" w:rsidRDefault="00336D36">
      <w:pPr>
        <w:ind w:left="-15" w:right="0" w:firstLine="566"/>
      </w:pPr>
      <w:r>
        <w:t xml:space="preserve">Операции над примитивами. Поворот тел в пространстве. Масштабирование тел. Вычитание, пересечение и объединение геометрических тел. </w:t>
      </w:r>
    </w:p>
    <w:p w:rsidR="00C50FD7" w:rsidRDefault="00336D36">
      <w:pPr>
        <w:ind w:left="576" w:right="0"/>
      </w:pPr>
      <w:r>
        <w:t xml:space="preserve">Понятие «прототипирование». Создание цифровой объемной модели. </w:t>
      </w:r>
    </w:p>
    <w:p w:rsidR="00C50FD7" w:rsidRDefault="00336D36">
      <w:pPr>
        <w:spacing w:after="185"/>
        <w:ind w:left="576" w:right="1982"/>
      </w:pPr>
      <w:r>
        <w:lastRenderedPageBreak/>
        <w:t xml:space="preserve">Инструменты для создания цифровой объемной модели. Мир профессий. Профессии, связанные с 3D-печатью. </w:t>
      </w:r>
    </w:p>
    <w:p w:rsidR="00C50FD7" w:rsidRDefault="00336D36">
      <w:pPr>
        <w:pStyle w:val="1"/>
        <w:spacing w:after="42"/>
        <w:ind w:left="-5"/>
      </w:pPr>
      <w:r>
        <w:t xml:space="preserve">9 класс </w:t>
      </w:r>
    </w:p>
    <w:p w:rsidR="00C50FD7" w:rsidRDefault="00336D36">
      <w:pPr>
        <w:ind w:left="576" w:right="0"/>
      </w:pPr>
      <w:r>
        <w:t xml:space="preserve">Моделирование сложных объектов. Рендеринг. Полигональная сетка. </w:t>
      </w:r>
    </w:p>
    <w:p w:rsidR="00C50FD7" w:rsidRDefault="00336D36">
      <w:pPr>
        <w:ind w:left="576" w:right="0"/>
      </w:pPr>
      <w:r>
        <w:t xml:space="preserve">Понятие «аддитивные технологии». </w:t>
      </w:r>
    </w:p>
    <w:p w:rsidR="00C50FD7" w:rsidRDefault="00336D36">
      <w:pPr>
        <w:ind w:left="576" w:right="0"/>
      </w:pPr>
      <w:r>
        <w:t xml:space="preserve">Технологическое оборудование для аддитивных технологий: 3D-принтеры. </w:t>
      </w:r>
    </w:p>
    <w:p w:rsidR="00C50FD7" w:rsidRDefault="00336D36">
      <w:pPr>
        <w:spacing w:after="0"/>
        <w:ind w:left="576" w:right="0"/>
      </w:pPr>
      <w:r>
        <w:t xml:space="preserve">Области применения трехмерной печати. Сырье для трехмерной печати. </w:t>
      </w:r>
    </w:p>
    <w:p w:rsidR="00C50FD7" w:rsidRDefault="00336D36">
      <w:pPr>
        <w:ind w:left="-15" w:right="0" w:firstLine="566"/>
      </w:pPr>
      <w:r>
        <w:t xml:space="preserve">Этапы аддитивного производства. Правила безопасного пользования 3D-принтером. Основные настройки для выполнения печати на 3D-принтере. </w:t>
      </w:r>
    </w:p>
    <w:p w:rsidR="00C50FD7" w:rsidRDefault="00336D36">
      <w:pPr>
        <w:ind w:left="576" w:right="0"/>
      </w:pPr>
      <w:r>
        <w:t xml:space="preserve">Подготовка к печати. Печать 3D-модели. </w:t>
      </w:r>
    </w:p>
    <w:p w:rsidR="00C50FD7" w:rsidRDefault="00336D36">
      <w:pPr>
        <w:ind w:left="576" w:right="0"/>
      </w:pPr>
      <w:r>
        <w:t xml:space="preserve">Профессии, связанные с 3D-печатью. </w:t>
      </w:r>
    </w:p>
    <w:p w:rsidR="00C50FD7" w:rsidRDefault="00336D36">
      <w:pPr>
        <w:spacing w:after="0"/>
        <w:ind w:left="576" w:right="0"/>
      </w:pPr>
      <w:r>
        <w:t xml:space="preserve">Мир профессий. Профессии, связанные с 3D-печатью. </w:t>
      </w:r>
    </w:p>
    <w:p w:rsidR="00C50FD7" w:rsidRDefault="00336D36">
      <w:pPr>
        <w:spacing w:after="54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50FD7" w:rsidRDefault="00336D36">
      <w:pPr>
        <w:pStyle w:val="1"/>
        <w:spacing w:after="41"/>
        <w:ind w:left="-5"/>
      </w:pPr>
      <w:r>
        <w:t xml:space="preserve">Модуль «Технологии обработки материалов и пищевых продуктов» </w:t>
      </w:r>
    </w:p>
    <w:p w:rsidR="00C50FD7" w:rsidRDefault="00336D36">
      <w:pPr>
        <w:spacing w:after="41" w:line="259" w:lineRule="auto"/>
        <w:ind w:left="-5" w:right="0"/>
        <w:jc w:val="left"/>
      </w:pPr>
      <w:r>
        <w:rPr>
          <w:b/>
        </w:rPr>
        <w:t xml:space="preserve">5 класс </w:t>
      </w:r>
    </w:p>
    <w:p w:rsidR="00C50FD7" w:rsidRDefault="00336D36">
      <w:pPr>
        <w:ind w:left="576" w:right="0"/>
      </w:pPr>
      <w:r>
        <w:t xml:space="preserve">Технологии обработки конструкционных материалов. </w:t>
      </w:r>
    </w:p>
    <w:p w:rsidR="00C50FD7" w:rsidRDefault="00336D36">
      <w:pPr>
        <w:ind w:left="-15" w:right="0" w:firstLine="566"/>
      </w:pPr>
      <w:r>
        <w:t xml:space="preserve"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 </w:t>
      </w:r>
    </w:p>
    <w:p w:rsidR="00C50FD7" w:rsidRDefault="00336D36">
      <w:pPr>
        <w:ind w:left="-15" w:right="0" w:firstLine="566"/>
      </w:pPr>
      <w:r>
        <w:t xml:space="preserve">Бумага и ее свойства. Производство бумаги, история и современные технологии. </w:t>
      </w:r>
    </w:p>
    <w:p w:rsidR="00C50FD7" w:rsidRDefault="00336D36">
      <w:pPr>
        <w:ind w:left="-15" w:right="0" w:firstLine="566"/>
      </w:pPr>
      <w:r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</w:t>
      </w:r>
    </w:p>
    <w:p w:rsidR="00C50FD7" w:rsidRDefault="00336D36">
      <w:pPr>
        <w:ind w:left="-5" w:right="0"/>
      </w:pPr>
      <w:r>
        <w:t xml:space="preserve">Организация рабочего места при работе с древесиной. </w:t>
      </w:r>
    </w:p>
    <w:p w:rsidR="00C50FD7" w:rsidRDefault="00336D36">
      <w:pPr>
        <w:spacing w:after="0"/>
        <w:ind w:left="576" w:right="0"/>
      </w:pPr>
      <w:r>
        <w:t xml:space="preserve">Ручной и электрифицированный инструмент для обработки древесины. </w:t>
      </w:r>
    </w:p>
    <w:p w:rsidR="00C50FD7" w:rsidRDefault="00336D36">
      <w:pPr>
        <w:ind w:left="-15" w:right="0" w:firstLine="566"/>
      </w:pPr>
      <w:r>
        <w:t xml:space="preserve">Операции (основные): разметка, пиление, сверление, зачистка, декорирование древесины. </w:t>
      </w:r>
    </w:p>
    <w:p w:rsidR="00C50FD7" w:rsidRDefault="00336D36">
      <w:pPr>
        <w:ind w:left="576" w:right="0"/>
      </w:pPr>
      <w:r>
        <w:t xml:space="preserve">Народные промыслы по обработке древесины. </w:t>
      </w:r>
    </w:p>
    <w:p w:rsidR="00C50FD7" w:rsidRDefault="00336D36">
      <w:pPr>
        <w:ind w:left="-15" w:right="0" w:firstLine="566"/>
      </w:pPr>
      <w:r>
        <w:t xml:space="preserve">Мир профессий. Профессии, связанные с производством и обработкой древесины. </w:t>
      </w:r>
    </w:p>
    <w:p w:rsidR="00C50FD7" w:rsidRDefault="00336D36">
      <w:pPr>
        <w:ind w:left="576" w:right="0"/>
      </w:pPr>
      <w:r>
        <w:t xml:space="preserve">Индивидуальный творческий (учебный) проект «Изделие из древесины». </w:t>
      </w:r>
    </w:p>
    <w:p w:rsidR="00C50FD7" w:rsidRDefault="00336D36">
      <w:pPr>
        <w:ind w:left="576" w:right="0"/>
      </w:pPr>
      <w:r>
        <w:t xml:space="preserve">Технологии обработки пищевых продуктов. </w:t>
      </w:r>
    </w:p>
    <w:p w:rsidR="00C50FD7" w:rsidRDefault="00336D36">
      <w:pPr>
        <w:ind w:left="576" w:right="0"/>
      </w:pPr>
      <w:r>
        <w:t xml:space="preserve">Общие сведения о питании и технологиях приготовления пищи. </w:t>
      </w:r>
    </w:p>
    <w:p w:rsidR="00C50FD7" w:rsidRDefault="00336D36">
      <w:pPr>
        <w:spacing w:after="0"/>
        <w:ind w:left="576" w:right="0"/>
      </w:pPr>
      <w:r>
        <w:t xml:space="preserve">Рациональное, здоровое питание, режим питания, пищевая пирамида. </w:t>
      </w:r>
    </w:p>
    <w:p w:rsidR="00C50FD7" w:rsidRDefault="00336D36">
      <w:pPr>
        <w:spacing w:after="11"/>
        <w:ind w:left="-15" w:right="0" w:firstLine="566"/>
      </w:pPr>
      <w:r>
        <w:t xml:space="preserve"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 </w:t>
      </w:r>
    </w:p>
    <w:p w:rsidR="00C50FD7" w:rsidRDefault="00336D36">
      <w:pPr>
        <w:ind w:left="-15" w:right="0" w:firstLine="566"/>
      </w:pPr>
      <w:r>
        <w:lastRenderedPageBreak/>
        <w:t xml:space="preserve">Технология приготовления блюд из яиц, круп, овощей. Определение качества продуктов, правила хранения продуктов. </w:t>
      </w:r>
    </w:p>
    <w:p w:rsidR="00C50FD7" w:rsidRDefault="00336D36">
      <w:pPr>
        <w:ind w:left="-15" w:right="0" w:firstLine="566"/>
      </w:pPr>
      <w:r>
        <w:t xml:space="preserve">Интерьер кухни, рациональное размещение мебели. Посуда, инструменты, приспособления для обработки пищевых продуктов, приготовления блюд. </w:t>
      </w:r>
    </w:p>
    <w:p w:rsidR="00C50FD7" w:rsidRDefault="00336D36">
      <w:pPr>
        <w:ind w:left="-15" w:right="0" w:firstLine="566"/>
      </w:pPr>
      <w:r>
        <w:t xml:space="preserve">Правила этикета за столом. Условия хранения продуктов питания. Утилизация бытовых и пищевых отходов. </w:t>
      </w:r>
    </w:p>
    <w:p w:rsidR="00C50FD7" w:rsidRDefault="00336D36">
      <w:pPr>
        <w:ind w:left="-15" w:right="0" w:firstLine="566"/>
      </w:pPr>
      <w:r>
        <w:t xml:space="preserve">Мир профессий. Профессии, связанные с производством и обработкой пищевых продуктов. </w:t>
      </w:r>
    </w:p>
    <w:p w:rsidR="00C50FD7" w:rsidRDefault="00336D36">
      <w:pPr>
        <w:ind w:left="576" w:right="0"/>
      </w:pPr>
      <w:r>
        <w:t xml:space="preserve">Групповой проект по теме «Питание и здоровье человека». </w:t>
      </w:r>
    </w:p>
    <w:p w:rsidR="00C50FD7" w:rsidRDefault="00336D36">
      <w:pPr>
        <w:spacing w:after="0"/>
        <w:ind w:left="576" w:right="0"/>
      </w:pPr>
      <w:r>
        <w:t xml:space="preserve">Технологии обработки текстильных материалов. </w:t>
      </w:r>
    </w:p>
    <w:p w:rsidR="00C50FD7" w:rsidRDefault="00336D36">
      <w:pPr>
        <w:ind w:left="-15" w:right="0" w:firstLine="566"/>
      </w:pPr>
      <w:r>
        <w:t xml:space="preserve">Основы материаловедения. Текстильные материалы (нитки, ткань), производство и использование человеком. История, культура. </w:t>
      </w:r>
    </w:p>
    <w:p w:rsidR="00C50FD7" w:rsidRDefault="00336D36">
      <w:pPr>
        <w:spacing w:after="0"/>
        <w:ind w:left="576" w:right="0"/>
      </w:pPr>
      <w:r>
        <w:t xml:space="preserve">Современные технологии производства тканей с разными свойствами. </w:t>
      </w:r>
    </w:p>
    <w:p w:rsidR="00C50FD7" w:rsidRDefault="00336D36">
      <w:pPr>
        <w:ind w:left="-15" w:right="0" w:firstLine="566"/>
      </w:pPr>
      <w: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тканей. </w:t>
      </w:r>
    </w:p>
    <w:p w:rsidR="00C50FD7" w:rsidRDefault="00336D36">
      <w:pPr>
        <w:spacing w:after="0"/>
        <w:ind w:left="576" w:right="0"/>
      </w:pPr>
      <w:r>
        <w:t xml:space="preserve">Основы технологии изготовления изделий из текстильных материалов. </w:t>
      </w:r>
    </w:p>
    <w:p w:rsidR="00C50FD7" w:rsidRDefault="00336D36">
      <w:pPr>
        <w:ind w:left="-15" w:right="0" w:firstLine="566"/>
      </w:pPr>
      <w:r>
        <w:t xml:space="preserve">Последовательность изготовления швейного изделия. Контроль качества готового изделия. </w:t>
      </w:r>
    </w:p>
    <w:p w:rsidR="00C50FD7" w:rsidRDefault="00336D36">
      <w:pPr>
        <w:ind w:left="576" w:right="0"/>
      </w:pPr>
      <w:r>
        <w:t xml:space="preserve">Устройство швейной машины: виды приводов швейной машины, регуляторы. </w:t>
      </w:r>
    </w:p>
    <w:p w:rsidR="00C50FD7" w:rsidRDefault="00336D36">
      <w:pPr>
        <w:ind w:left="576" w:right="0"/>
      </w:pPr>
      <w:r>
        <w:t xml:space="preserve">Виды стежков, швов. Виды ручных и машинных швов (стачные, краевые). </w:t>
      </w:r>
    </w:p>
    <w:p w:rsidR="00C50FD7" w:rsidRDefault="00336D36">
      <w:pPr>
        <w:ind w:left="576" w:right="0"/>
      </w:pPr>
      <w:r>
        <w:t xml:space="preserve">Мир профессий. Профессии, связанные со швейным производством. </w:t>
      </w:r>
    </w:p>
    <w:p w:rsidR="00C50FD7" w:rsidRDefault="00336D36">
      <w:pPr>
        <w:ind w:left="-15" w:right="0" w:firstLine="566"/>
      </w:pPr>
      <w:r>
        <w:t xml:space="preserve">Индивидуальный творческий (учебный) проект «Изделие из текстильных материалов». </w:t>
      </w:r>
    </w:p>
    <w:p w:rsidR="00C50FD7" w:rsidRDefault="00336D36">
      <w:pPr>
        <w:ind w:left="-15" w:right="0" w:firstLine="566"/>
      </w:pPr>
      <w:r>
        <w:t xml:space="preserve">Чертеж выкроек проектного швейного изделия (например, мешок для сменной обуви, прихватка, лоскутное шитье). </w:t>
      </w:r>
    </w:p>
    <w:p w:rsidR="00C50FD7" w:rsidRDefault="00336D36">
      <w:pPr>
        <w:ind w:left="-15" w:right="0" w:firstLine="566"/>
      </w:pPr>
      <w:r>
        <w:t xml:space="preserve">Выполнение технологических операций по пошиву проектного изделия, отделке изделия. </w:t>
      </w:r>
    </w:p>
    <w:p w:rsidR="00C50FD7" w:rsidRDefault="00336D36">
      <w:pPr>
        <w:spacing w:after="189"/>
        <w:ind w:left="576" w:right="0"/>
      </w:pPr>
      <w:r>
        <w:t xml:space="preserve">Оценка качества изготовления проектного швейного изделия. </w:t>
      </w:r>
    </w:p>
    <w:p w:rsidR="00C50FD7" w:rsidRDefault="00336D36">
      <w:pPr>
        <w:pStyle w:val="1"/>
        <w:spacing w:after="41"/>
        <w:ind w:left="-5"/>
      </w:pPr>
      <w:r>
        <w:t>6 класс</w:t>
      </w:r>
      <w:r>
        <w:rPr>
          <w:b w:val="0"/>
        </w:rPr>
        <w:t xml:space="preserve"> </w:t>
      </w:r>
    </w:p>
    <w:p w:rsidR="00C50FD7" w:rsidRDefault="00336D36">
      <w:pPr>
        <w:spacing w:after="0"/>
        <w:ind w:left="576" w:right="0"/>
      </w:pPr>
      <w:r>
        <w:t xml:space="preserve">Технологии обработки конструкционных материалов. </w:t>
      </w:r>
    </w:p>
    <w:p w:rsidR="00C50FD7" w:rsidRDefault="00336D36">
      <w:pPr>
        <w:ind w:left="-15" w:right="0" w:firstLine="566"/>
      </w:pPr>
      <w:r>
        <w:t xml:space="preserve"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 </w:t>
      </w:r>
    </w:p>
    <w:p w:rsidR="00C50FD7" w:rsidRDefault="00336D36">
      <w:pPr>
        <w:ind w:left="576" w:right="0"/>
      </w:pPr>
      <w:r>
        <w:t xml:space="preserve">Народные промыслы по обработке металла. </w:t>
      </w:r>
    </w:p>
    <w:p w:rsidR="00C50FD7" w:rsidRDefault="00336D36">
      <w:pPr>
        <w:spacing w:after="0"/>
        <w:ind w:left="576" w:right="0"/>
      </w:pPr>
      <w:r>
        <w:t xml:space="preserve">Способы обработки тонколистового металла. </w:t>
      </w:r>
    </w:p>
    <w:p w:rsidR="00C50FD7" w:rsidRDefault="00336D36">
      <w:pPr>
        <w:ind w:left="-15" w:right="0" w:firstLine="566"/>
      </w:pPr>
      <w:r>
        <w:t xml:space="preserve">Слесарный верстак. Инструменты для разметки, правки, резания тонколистового металла. </w:t>
      </w:r>
    </w:p>
    <w:p w:rsidR="00C50FD7" w:rsidRDefault="00336D36">
      <w:pPr>
        <w:ind w:left="-15" w:right="0" w:firstLine="566"/>
      </w:pPr>
      <w:r>
        <w:lastRenderedPageBreak/>
        <w:t xml:space="preserve">Операции (основные): правка, разметка, резание, гибка тонколистового металла. </w:t>
      </w:r>
    </w:p>
    <w:p w:rsidR="00C50FD7" w:rsidRDefault="00336D36">
      <w:pPr>
        <w:ind w:left="-15" w:right="0" w:firstLine="566"/>
      </w:pPr>
      <w:r>
        <w:t xml:space="preserve">Мир профессий. Профессии, связанные с производством и обработкой металлов. </w:t>
      </w:r>
    </w:p>
    <w:p w:rsidR="00C50FD7" w:rsidRDefault="00336D36">
      <w:pPr>
        <w:ind w:left="576" w:right="0"/>
      </w:pPr>
      <w:r>
        <w:t xml:space="preserve">Индивидуальный творческий (учебный) проект «Изделие из металла». </w:t>
      </w:r>
    </w:p>
    <w:p w:rsidR="00C50FD7" w:rsidRDefault="00336D36">
      <w:pPr>
        <w:ind w:left="576" w:right="0"/>
      </w:pPr>
      <w:r>
        <w:t xml:space="preserve">Выполнение проектного изделия по технологической карте. </w:t>
      </w:r>
    </w:p>
    <w:p w:rsidR="00C50FD7" w:rsidRDefault="00336D36">
      <w:pPr>
        <w:ind w:left="576" w:right="0"/>
      </w:pPr>
      <w:r>
        <w:t xml:space="preserve">Потребительские и технические требования к качеству готового изделия. </w:t>
      </w:r>
    </w:p>
    <w:p w:rsidR="00C50FD7" w:rsidRDefault="00336D36">
      <w:pPr>
        <w:ind w:left="576" w:right="0"/>
      </w:pPr>
      <w:r>
        <w:t xml:space="preserve">Оценка качества проектного изделия из тонколистового металла. </w:t>
      </w:r>
    </w:p>
    <w:p w:rsidR="00C50FD7" w:rsidRDefault="00336D36">
      <w:pPr>
        <w:ind w:left="576" w:right="0"/>
      </w:pPr>
      <w:r>
        <w:t xml:space="preserve">Технологии обработки пищевых продуктов. </w:t>
      </w:r>
    </w:p>
    <w:p w:rsidR="00C50FD7" w:rsidRDefault="00336D36">
      <w:pPr>
        <w:ind w:left="-15" w:right="0" w:firstLine="566"/>
      </w:pPr>
      <w:r>
        <w:t xml:space="preserve">Молоко и молочные продукты в питании. Пищевая ценность молока  и молочных продуктов. Технологии приготовления блюд из молока и молочных продуктов. </w:t>
      </w:r>
    </w:p>
    <w:p w:rsidR="00C50FD7" w:rsidRDefault="00336D36">
      <w:pPr>
        <w:ind w:left="576" w:right="0"/>
      </w:pPr>
      <w:r>
        <w:t xml:space="preserve">Определение качества молочных продуктов, правила хранения продуктов. </w:t>
      </w:r>
    </w:p>
    <w:p w:rsidR="00C50FD7" w:rsidRDefault="00336D36">
      <w:pPr>
        <w:ind w:left="-15" w:right="0" w:firstLine="566"/>
      </w:pPr>
      <w:r>
        <w:t xml:space="preserve">Виды теста. Технологии приготовления разных видов теста (тесто  для вареников, песочное тесто, бисквитное тесто, дрожжевое тесто). </w:t>
      </w:r>
    </w:p>
    <w:p w:rsidR="00C50FD7" w:rsidRDefault="00336D36">
      <w:pPr>
        <w:ind w:left="576" w:right="0"/>
      </w:pPr>
      <w:r>
        <w:t xml:space="preserve">Мир профессий. Профессии, связанные с пищевым производством. </w:t>
      </w:r>
    </w:p>
    <w:p w:rsidR="00C50FD7" w:rsidRDefault="00336D36">
      <w:pPr>
        <w:ind w:left="576" w:right="0"/>
      </w:pPr>
      <w:r>
        <w:t xml:space="preserve">Групповой проект по теме «Технологии обработки пищевых продуктов». </w:t>
      </w:r>
    </w:p>
    <w:p w:rsidR="00C50FD7" w:rsidRDefault="00336D36">
      <w:pPr>
        <w:ind w:left="576" w:right="0"/>
      </w:pPr>
      <w:r>
        <w:t xml:space="preserve">Технологии обработки текстильных материалов. </w:t>
      </w:r>
    </w:p>
    <w:p w:rsidR="00C50FD7" w:rsidRDefault="00336D36">
      <w:pPr>
        <w:ind w:left="576" w:right="0"/>
      </w:pPr>
      <w:r>
        <w:t xml:space="preserve">Современные текстильные материалы, получение и свойства. </w:t>
      </w:r>
    </w:p>
    <w:p w:rsidR="00C50FD7" w:rsidRDefault="00336D36">
      <w:pPr>
        <w:ind w:left="576" w:right="0"/>
      </w:pPr>
      <w:r>
        <w:t xml:space="preserve">Сравнение свойств тканей, выбор ткани с учетом эксплуатации изделия. </w:t>
      </w:r>
    </w:p>
    <w:p w:rsidR="00C50FD7" w:rsidRDefault="00336D36">
      <w:pPr>
        <w:ind w:left="576" w:right="0"/>
      </w:pPr>
      <w:r>
        <w:t xml:space="preserve">Одежда, виды одежды. Мода и стиль. </w:t>
      </w:r>
    </w:p>
    <w:p w:rsidR="00C50FD7" w:rsidRDefault="00336D36">
      <w:pPr>
        <w:spacing w:after="0"/>
        <w:ind w:left="576" w:right="0"/>
      </w:pPr>
      <w:r>
        <w:t>Мир профессий. Профессии, связанные с производством одежды.</w:t>
      </w:r>
      <w:r>
        <w:rPr>
          <w:b/>
        </w:rPr>
        <w:t xml:space="preserve"> </w:t>
      </w:r>
    </w:p>
    <w:p w:rsidR="00C50FD7" w:rsidRDefault="00336D36">
      <w:pPr>
        <w:ind w:left="-15" w:right="0" w:firstLine="566"/>
      </w:pPr>
      <w:r>
        <w:t xml:space="preserve">Индивидуальный творческий (учебный) проект «Изделие из текстильных материалов». </w:t>
      </w:r>
    </w:p>
    <w:p w:rsidR="00C50FD7" w:rsidRDefault="00336D36">
      <w:pPr>
        <w:ind w:left="-15" w:right="0" w:firstLine="566"/>
      </w:pPr>
      <w:r>
        <w:t xml:space="preserve">Чертеж выкроек проектного швейного изделия (например, укладка  для инструментов, сумка, рюкзак; изделие в технике лоскутной пластики). </w:t>
      </w:r>
    </w:p>
    <w:p w:rsidR="00C50FD7" w:rsidRDefault="00336D36">
      <w:pPr>
        <w:ind w:left="-15" w:right="0" w:firstLine="566"/>
      </w:pPr>
      <w:r>
        <w:t xml:space="preserve">Выполнение технологических операций по раскрою и пошиву проектного изделия, отделке изделия. </w:t>
      </w:r>
    </w:p>
    <w:p w:rsidR="00C50FD7" w:rsidRDefault="00336D36">
      <w:pPr>
        <w:spacing w:after="192"/>
        <w:ind w:left="576" w:right="0"/>
      </w:pPr>
      <w:r>
        <w:t xml:space="preserve">Оценка качества изготовления проектного швейного изделия. </w:t>
      </w:r>
    </w:p>
    <w:p w:rsidR="00C50FD7" w:rsidRDefault="00336D36">
      <w:pPr>
        <w:pStyle w:val="1"/>
        <w:spacing w:after="41"/>
        <w:ind w:left="-5"/>
      </w:pPr>
      <w:r>
        <w:t xml:space="preserve">7 класс </w:t>
      </w:r>
    </w:p>
    <w:p w:rsidR="00C50FD7" w:rsidRDefault="00336D36">
      <w:pPr>
        <w:spacing w:after="0"/>
        <w:ind w:left="576" w:right="0"/>
      </w:pPr>
      <w:r>
        <w:t xml:space="preserve">Технологии обработки конструкционных материалов. </w:t>
      </w:r>
    </w:p>
    <w:p w:rsidR="00C50FD7" w:rsidRDefault="00336D36">
      <w:pPr>
        <w:ind w:left="-15" w:right="0" w:firstLine="566"/>
      </w:pPr>
      <w:r>
        <w:t xml:space="preserve">Обработка древесины. Технологии механической обработки конструкционных материалов. Технологии отделки изделий из древесины. </w:t>
      </w:r>
    </w:p>
    <w:p w:rsidR="00C50FD7" w:rsidRDefault="00336D36">
      <w:pPr>
        <w:ind w:left="-15" w:right="0" w:firstLine="566"/>
      </w:pPr>
      <w:r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 и резьбовые соединения. Нарезание резьбы. Соединение металлических деталей клеем. Отделка деталей. </w:t>
      </w:r>
    </w:p>
    <w:p w:rsidR="00C50FD7" w:rsidRDefault="00336D36">
      <w:pPr>
        <w:ind w:left="-15" w:right="0" w:firstLine="566"/>
      </w:pPr>
      <w:r>
        <w:lastRenderedPageBreak/>
        <w:t xml:space="preserve">Пластмасса и другие современные материалы: свойства, получение  и использование. </w:t>
      </w:r>
    </w:p>
    <w:p w:rsidR="00C50FD7" w:rsidRDefault="00336D36">
      <w:pPr>
        <w:ind w:left="-15" w:right="0" w:firstLine="566"/>
      </w:pPr>
      <w:r>
        <w:t xml:space="preserve">Индивидуальный творческий (учебный) проект «Изделие из конструкционных и поделочных материалов». </w:t>
      </w:r>
    </w:p>
    <w:p w:rsidR="00C50FD7" w:rsidRDefault="00336D36">
      <w:pPr>
        <w:ind w:left="576" w:right="0"/>
      </w:pPr>
      <w:r>
        <w:t xml:space="preserve">Технологии обработки пищевых продуктов. </w:t>
      </w:r>
    </w:p>
    <w:p w:rsidR="00C50FD7" w:rsidRDefault="00336D36">
      <w:pPr>
        <w:spacing w:after="0"/>
        <w:ind w:left="-15" w:right="0" w:firstLine="566"/>
      </w:pPr>
      <w:r>
        <w:t xml:space="preserve">Рыба, морепродукты в питании человека. Пищевая ценность рыбы 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 </w:t>
      </w:r>
    </w:p>
    <w:p w:rsidR="00C50FD7" w:rsidRDefault="00336D36">
      <w:pPr>
        <w:ind w:left="-15" w:right="0" w:firstLine="566"/>
      </w:pPr>
      <w:r>
        <w:t xml:space="preserve"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 </w:t>
      </w:r>
    </w:p>
    <w:p w:rsidR="00C50FD7" w:rsidRDefault="00336D36">
      <w:pPr>
        <w:ind w:left="576" w:right="0"/>
      </w:pPr>
      <w:r>
        <w:t xml:space="preserve">Блюда национальной кухни из мяса, рыбы. </w:t>
      </w:r>
    </w:p>
    <w:p w:rsidR="00C50FD7" w:rsidRDefault="00336D36">
      <w:pPr>
        <w:ind w:left="576" w:right="0"/>
      </w:pPr>
      <w:r>
        <w:t xml:space="preserve">Групповой проект по теме «Технологии обработки пищевых продуктов». </w:t>
      </w:r>
    </w:p>
    <w:p w:rsidR="00C50FD7" w:rsidRDefault="00336D36">
      <w:pPr>
        <w:ind w:left="576" w:right="0"/>
      </w:pPr>
      <w:r>
        <w:t xml:space="preserve">Мир профессий. Профессии, связанные с общественным питанием. </w:t>
      </w:r>
    </w:p>
    <w:p w:rsidR="00C50FD7" w:rsidRDefault="00336D36">
      <w:pPr>
        <w:ind w:left="576" w:right="0"/>
      </w:pPr>
      <w:r>
        <w:t xml:space="preserve">Технологии обработки текстильных материалов. </w:t>
      </w:r>
    </w:p>
    <w:p w:rsidR="00C50FD7" w:rsidRDefault="00336D36">
      <w:pPr>
        <w:ind w:left="576" w:right="0"/>
      </w:pPr>
      <w:r>
        <w:t xml:space="preserve">Конструирование одежды. Плечевая и поясная одежда. </w:t>
      </w:r>
    </w:p>
    <w:p w:rsidR="00C50FD7" w:rsidRDefault="00336D36">
      <w:pPr>
        <w:ind w:left="576" w:right="0"/>
      </w:pPr>
      <w:r>
        <w:t xml:space="preserve">Чертеж выкроек швейного изделия. </w:t>
      </w:r>
    </w:p>
    <w:p w:rsidR="00C50FD7" w:rsidRDefault="00336D36">
      <w:pPr>
        <w:spacing w:after="0"/>
        <w:ind w:left="576" w:right="0"/>
      </w:pPr>
      <w:r>
        <w:t xml:space="preserve">Моделирование поясной и плечевой одежды. </w:t>
      </w:r>
    </w:p>
    <w:p w:rsidR="00C50FD7" w:rsidRDefault="00336D36">
      <w:pPr>
        <w:ind w:left="-15" w:right="0" w:firstLine="566"/>
      </w:pPr>
      <w:r>
        <w:t xml:space="preserve">Выполнение технологических операций по раскрою и пошиву изделия, отделке изделия (по выбору обучающихся). </w:t>
      </w:r>
    </w:p>
    <w:p w:rsidR="00C50FD7" w:rsidRDefault="00336D36">
      <w:pPr>
        <w:ind w:left="576" w:right="1482"/>
      </w:pPr>
      <w:r>
        <w:t xml:space="preserve">Оценка качества изготовления швейного изделия. Мир профессий. Профессии, связанные с производством одежды. </w:t>
      </w:r>
    </w:p>
    <w:p w:rsidR="00C50FD7" w:rsidRDefault="00336D36">
      <w:pPr>
        <w:spacing w:after="55" w:line="259" w:lineRule="auto"/>
        <w:ind w:left="566" w:right="0" w:firstLine="0"/>
        <w:jc w:val="left"/>
      </w:pPr>
      <w:r>
        <w:t xml:space="preserve"> </w:t>
      </w:r>
    </w:p>
    <w:p w:rsidR="00C50FD7" w:rsidRDefault="00336D36">
      <w:pPr>
        <w:pStyle w:val="1"/>
        <w:spacing w:after="42"/>
        <w:ind w:left="-5"/>
      </w:pPr>
      <w:r>
        <w:t xml:space="preserve">Модуль «Робототехника» </w:t>
      </w:r>
    </w:p>
    <w:p w:rsidR="00C50FD7" w:rsidRDefault="00336D36">
      <w:pPr>
        <w:spacing w:after="42" w:line="259" w:lineRule="auto"/>
        <w:ind w:left="-5" w:right="0"/>
        <w:jc w:val="left"/>
      </w:pPr>
      <w:r>
        <w:rPr>
          <w:b/>
        </w:rPr>
        <w:t xml:space="preserve">5 класс </w:t>
      </w:r>
    </w:p>
    <w:p w:rsidR="00C50FD7" w:rsidRDefault="00336D36">
      <w:pPr>
        <w:ind w:left="576" w:right="0"/>
      </w:pPr>
      <w:r>
        <w:t xml:space="preserve">Автоматизация и роботизация. Принципы работы робота. </w:t>
      </w:r>
    </w:p>
    <w:p w:rsidR="00C50FD7" w:rsidRDefault="00336D36">
      <w:pPr>
        <w:ind w:left="-15" w:right="0" w:firstLine="566"/>
      </w:pPr>
      <w:r>
        <w:t xml:space="preserve">Классификация современных роботов. Виды роботов, их функции  и назначение. </w:t>
      </w:r>
    </w:p>
    <w:p w:rsidR="00C50FD7" w:rsidRDefault="00336D36">
      <w:pPr>
        <w:ind w:left="576" w:right="0"/>
      </w:pPr>
      <w:r>
        <w:t xml:space="preserve">Взаимосвязь конструкции робота и выполняемой им функции. </w:t>
      </w:r>
    </w:p>
    <w:p w:rsidR="00C50FD7" w:rsidRDefault="00336D36">
      <w:pPr>
        <w:ind w:left="576" w:right="0"/>
      </w:pPr>
      <w:r>
        <w:t xml:space="preserve">Робототехнический конструктор и комплектующие. </w:t>
      </w:r>
    </w:p>
    <w:p w:rsidR="00C50FD7" w:rsidRDefault="00336D36">
      <w:pPr>
        <w:ind w:left="576" w:right="0"/>
      </w:pPr>
      <w:r>
        <w:t xml:space="preserve">Чтение схем. Сборка роботизированной конструкции по готовой схеме. </w:t>
      </w:r>
    </w:p>
    <w:p w:rsidR="00C50FD7" w:rsidRDefault="00336D36">
      <w:pPr>
        <w:ind w:left="576" w:right="0"/>
      </w:pPr>
      <w:r>
        <w:t xml:space="preserve">Базовые принципы программирования. </w:t>
      </w:r>
    </w:p>
    <w:p w:rsidR="00C50FD7" w:rsidRDefault="00336D36">
      <w:pPr>
        <w:spacing w:after="185"/>
        <w:ind w:left="576" w:right="0"/>
      </w:pPr>
      <w:r>
        <w:t xml:space="preserve">Визуальный язык для программирования простых робототехнических систем. Мир профессий. Профессии в области робототехники. </w:t>
      </w:r>
    </w:p>
    <w:p w:rsidR="00C50FD7" w:rsidRDefault="00336D36">
      <w:pPr>
        <w:pStyle w:val="1"/>
        <w:ind w:left="-5"/>
      </w:pPr>
      <w:r>
        <w:lastRenderedPageBreak/>
        <w:t xml:space="preserve">6 класс </w:t>
      </w:r>
    </w:p>
    <w:p w:rsidR="00C50FD7" w:rsidRDefault="00336D36">
      <w:pPr>
        <w:ind w:left="-15" w:right="0" w:firstLine="566"/>
      </w:pPr>
      <w:r>
        <w:t xml:space="preserve">Мобильная робототехника. Организация перемещения робототехнических устройств. </w:t>
      </w:r>
    </w:p>
    <w:p w:rsidR="00C50FD7" w:rsidRDefault="00336D36">
      <w:pPr>
        <w:ind w:left="576" w:right="0"/>
      </w:pPr>
      <w:r>
        <w:t xml:space="preserve">Транспортные роботы. Назначение, особенности. </w:t>
      </w:r>
    </w:p>
    <w:p w:rsidR="00C50FD7" w:rsidRDefault="00336D36">
      <w:pPr>
        <w:ind w:left="576" w:right="2289"/>
      </w:pPr>
      <w:r>
        <w:t xml:space="preserve">Знакомство с контроллером, моторами, датчиками. Сборка мобильного робота. </w:t>
      </w:r>
    </w:p>
    <w:p w:rsidR="00C50FD7" w:rsidRDefault="00336D36">
      <w:pPr>
        <w:spacing w:after="0"/>
        <w:ind w:left="576" w:right="0"/>
      </w:pPr>
      <w:r>
        <w:t xml:space="preserve">Принципы программирования мобильных роботов. </w:t>
      </w:r>
    </w:p>
    <w:p w:rsidR="00C50FD7" w:rsidRDefault="00336D36">
      <w:pPr>
        <w:ind w:left="-15" w:right="0" w:firstLine="566"/>
      </w:pPr>
      <w:r>
        <w:t xml:space="preserve">Изучение интерфейса визуального языка программирования, основные инструменты и команды программирования роботов. </w:t>
      </w:r>
    </w:p>
    <w:p w:rsidR="00C50FD7" w:rsidRDefault="00336D36">
      <w:pPr>
        <w:spacing w:after="185"/>
        <w:ind w:left="576" w:right="1670"/>
      </w:pPr>
      <w:r>
        <w:t xml:space="preserve">Мир профессий. Профессии в области робототехники. Учебный проект по робототехнике. </w:t>
      </w:r>
    </w:p>
    <w:p w:rsidR="00C50FD7" w:rsidRDefault="00336D36">
      <w:pPr>
        <w:pStyle w:val="1"/>
        <w:ind w:left="-5"/>
      </w:pPr>
      <w:r>
        <w:t xml:space="preserve">7 класс </w:t>
      </w:r>
    </w:p>
    <w:p w:rsidR="00C50FD7" w:rsidRDefault="00336D36">
      <w:pPr>
        <w:ind w:left="-15" w:right="0" w:firstLine="566"/>
      </w:pPr>
      <w:r>
        <w:t xml:space="preserve">Промышленные и бытовые роботы, их классификация, назначение, использование. </w:t>
      </w:r>
    </w:p>
    <w:p w:rsidR="00C50FD7" w:rsidRDefault="00336D36">
      <w:pPr>
        <w:spacing w:after="0"/>
        <w:ind w:left="576" w:right="0"/>
      </w:pPr>
      <w:r>
        <w:t xml:space="preserve">Беспилотные автоматизированные системы, их виды, назначение. </w:t>
      </w:r>
    </w:p>
    <w:p w:rsidR="00C50FD7" w:rsidRDefault="00336D36">
      <w:pPr>
        <w:ind w:left="-15" w:right="0" w:firstLine="566"/>
      </w:pPr>
      <w:r>
        <w:t xml:space="preserve">Программирование контроллера в среде конкретного языка программирования, основные инструменты и команды программирования роботов. </w:t>
      </w:r>
    </w:p>
    <w:p w:rsidR="00C50FD7" w:rsidRDefault="00336D36">
      <w:pPr>
        <w:ind w:left="-15" w:right="0" w:firstLine="566"/>
      </w:pPr>
      <w:r>
        <w:t xml:space="preserve">Реализация алгоритмов управления отдельными компонентами  и роботизированными системами. </w:t>
      </w:r>
    </w:p>
    <w:p w:rsidR="00C50FD7" w:rsidRDefault="00336D36">
      <w:pPr>
        <w:ind w:left="-15" w:right="0" w:firstLine="566"/>
      </w:pPr>
      <w:r>
        <w:t xml:space="preserve">Анализ и проверка на работоспособность, усовершенствование конструкции робота. </w:t>
      </w:r>
    </w:p>
    <w:p w:rsidR="00C50FD7" w:rsidRDefault="00336D36">
      <w:pPr>
        <w:ind w:left="576" w:right="0"/>
      </w:pPr>
      <w:r>
        <w:t xml:space="preserve">Мир профессий. Профессии в области робототехники. </w:t>
      </w:r>
    </w:p>
    <w:p w:rsidR="00C50FD7" w:rsidRDefault="00336D36">
      <w:pPr>
        <w:ind w:left="576" w:right="0"/>
      </w:pPr>
      <w:r>
        <w:t xml:space="preserve">Учебный проект по робототехнике. </w:t>
      </w:r>
    </w:p>
    <w:p w:rsidR="00C50FD7" w:rsidRDefault="00336D36">
      <w:pPr>
        <w:pStyle w:val="1"/>
        <w:ind w:left="-5"/>
      </w:pPr>
      <w:r>
        <w:t xml:space="preserve">8 класс </w:t>
      </w:r>
    </w:p>
    <w:p w:rsidR="00C50FD7" w:rsidRDefault="00336D36">
      <w:pPr>
        <w:ind w:left="-15" w:right="0" w:firstLine="566"/>
      </w:pPr>
      <w:r>
        <w:t xml:space="preserve">История развития беспилотного авиастроения, применение беспилотных летательных аппаратов. </w:t>
      </w:r>
    </w:p>
    <w:p w:rsidR="00C50FD7" w:rsidRDefault="00336D36">
      <w:pPr>
        <w:ind w:left="576" w:right="0"/>
      </w:pPr>
      <w:r>
        <w:t xml:space="preserve">Классификация беспилотных летательных аппаратов. </w:t>
      </w:r>
    </w:p>
    <w:p w:rsidR="00C50FD7" w:rsidRDefault="00336D36">
      <w:pPr>
        <w:ind w:left="576" w:right="0"/>
      </w:pPr>
      <w:r>
        <w:t xml:space="preserve">Конструкция беспилотных летательных аппаратов.  </w:t>
      </w:r>
    </w:p>
    <w:p w:rsidR="00C50FD7" w:rsidRDefault="00336D36">
      <w:pPr>
        <w:ind w:left="576" w:right="0"/>
      </w:pPr>
      <w:r>
        <w:t xml:space="preserve">Правила безопасной эксплуатации аккумулятора.  </w:t>
      </w:r>
    </w:p>
    <w:p w:rsidR="00C50FD7" w:rsidRDefault="00336D36">
      <w:pPr>
        <w:ind w:left="576" w:right="0"/>
      </w:pPr>
      <w:r>
        <w:t xml:space="preserve">Воздушный винт, характеристика. Аэродинамика полета. </w:t>
      </w:r>
    </w:p>
    <w:p w:rsidR="00C50FD7" w:rsidRDefault="00336D36">
      <w:pPr>
        <w:ind w:left="576" w:right="0"/>
      </w:pPr>
      <w:r>
        <w:t xml:space="preserve">Органы управления. Управление беспилотными летательными аппаратами. </w:t>
      </w:r>
    </w:p>
    <w:p w:rsidR="00C50FD7" w:rsidRDefault="00336D36">
      <w:pPr>
        <w:ind w:left="576" w:right="0"/>
      </w:pPr>
      <w:r>
        <w:t xml:space="preserve">Обеспечение безопасности при подготовке к полету, во время полета. </w:t>
      </w:r>
    </w:p>
    <w:p w:rsidR="00C50FD7" w:rsidRDefault="00336D36">
      <w:pPr>
        <w:ind w:left="576" w:right="0"/>
      </w:pPr>
      <w:r>
        <w:t xml:space="preserve">Мир профессий. Профессии в области робототехники. </w:t>
      </w:r>
    </w:p>
    <w:p w:rsidR="00C50FD7" w:rsidRDefault="00336D36">
      <w:pPr>
        <w:spacing w:after="191"/>
        <w:ind w:left="576" w:right="0"/>
      </w:pPr>
      <w:r>
        <w:rPr>
          <w:i/>
        </w:rPr>
        <w:t xml:space="preserve">Учебный проект по робототехнике (одна из предложенных тем на выбор). </w:t>
      </w:r>
    </w:p>
    <w:p w:rsidR="00C50FD7" w:rsidRDefault="00336D36">
      <w:pPr>
        <w:pStyle w:val="1"/>
        <w:spacing w:after="44"/>
        <w:ind w:left="-5"/>
      </w:pPr>
      <w:r>
        <w:t xml:space="preserve">9 класс </w:t>
      </w:r>
    </w:p>
    <w:p w:rsidR="00C50FD7" w:rsidRDefault="00336D36">
      <w:pPr>
        <w:ind w:left="576" w:right="0"/>
      </w:pPr>
      <w:r>
        <w:t xml:space="preserve">Робототехнические и автоматизированные системы.  </w:t>
      </w:r>
    </w:p>
    <w:p w:rsidR="00C50FD7" w:rsidRDefault="00336D36">
      <w:pPr>
        <w:ind w:left="576" w:right="0"/>
      </w:pPr>
      <w:r>
        <w:t xml:space="preserve">Система интернет вещей. Промышленный интернет вещей. </w:t>
      </w:r>
    </w:p>
    <w:p w:rsidR="00C50FD7" w:rsidRDefault="00336D36">
      <w:pPr>
        <w:ind w:left="576" w:right="0"/>
      </w:pPr>
      <w:r>
        <w:lastRenderedPageBreak/>
        <w:t xml:space="preserve">Потребительский интернет вещей.  </w:t>
      </w:r>
    </w:p>
    <w:p w:rsidR="00C50FD7" w:rsidRDefault="00336D36">
      <w:pPr>
        <w:spacing w:after="12"/>
        <w:ind w:left="-15" w:right="0" w:firstLine="566"/>
      </w:pPr>
      <w:r>
        <w:t xml:space="preserve">Искусственный интеллект в управлении автоматизированными  и роботизированными системами. Технология машинного зрения. Нейротехнологии и нейроинтерфейсы.  </w:t>
      </w:r>
    </w:p>
    <w:p w:rsidR="00C50FD7" w:rsidRDefault="00336D36">
      <w:pPr>
        <w:ind w:left="-15" w:right="0" w:firstLine="566"/>
      </w:pPr>
      <w:r>
        <w:t xml:space="preserve">Конструирование и моделирование автоматизированных и роботизированных систем.  </w:t>
      </w:r>
    </w:p>
    <w:p w:rsidR="00C50FD7" w:rsidRDefault="00336D36">
      <w:pPr>
        <w:ind w:left="-15" w:right="0" w:firstLine="566"/>
      </w:pPr>
      <w:r>
        <w:t xml:space="preserve">Управление групповым взаимодействием роботов (наземные роботы, беспилотные летательные аппараты). </w:t>
      </w:r>
    </w:p>
    <w:p w:rsidR="00C50FD7" w:rsidRDefault="00336D36">
      <w:pPr>
        <w:ind w:left="576" w:right="0"/>
      </w:pPr>
      <w:r>
        <w:t xml:space="preserve">Управление роботами с использованием телеметрических систем. </w:t>
      </w:r>
    </w:p>
    <w:p w:rsidR="00C50FD7" w:rsidRDefault="00336D36">
      <w:pPr>
        <w:ind w:left="576" w:right="756"/>
      </w:pPr>
      <w:r>
        <w:t xml:space="preserve">Мир профессий. Профессии в области робототехники. </w:t>
      </w:r>
      <w:r>
        <w:rPr>
          <w:i/>
        </w:rPr>
        <w:t>Индивидуальный проект по робототехнике.</w:t>
      </w:r>
      <w:r>
        <w:t xml:space="preserve"> </w:t>
      </w:r>
    </w:p>
    <w:p w:rsidR="00C50FD7" w:rsidRDefault="00336D36">
      <w:pPr>
        <w:spacing w:after="51" w:line="259" w:lineRule="auto"/>
        <w:ind w:left="0" w:right="0" w:firstLine="0"/>
        <w:jc w:val="left"/>
      </w:pPr>
      <w:r>
        <w:t xml:space="preserve"> </w:t>
      </w:r>
    </w:p>
    <w:p w:rsidR="00C50FD7" w:rsidRDefault="00336D36">
      <w:pPr>
        <w:spacing w:after="174"/>
        <w:ind w:left="-5" w:right="0"/>
      </w:pPr>
      <w:r>
        <w:t xml:space="preserve">ВАРИАТИВНЫЕ МОДУЛИ </w:t>
      </w:r>
    </w:p>
    <w:p w:rsidR="00C50FD7" w:rsidRDefault="00336D36">
      <w:pPr>
        <w:pStyle w:val="1"/>
        <w:spacing w:after="45"/>
        <w:ind w:left="-5"/>
      </w:pPr>
      <w:r>
        <w:t xml:space="preserve">Модуль «Автоматизированные системы» </w:t>
      </w:r>
    </w:p>
    <w:p w:rsidR="00C50FD7" w:rsidRDefault="00336D36">
      <w:pPr>
        <w:spacing w:after="45" w:line="259" w:lineRule="auto"/>
        <w:ind w:left="-5" w:right="0"/>
        <w:jc w:val="left"/>
      </w:pPr>
      <w:r>
        <w:rPr>
          <w:b/>
        </w:rPr>
        <w:t xml:space="preserve">8–9 классы </w:t>
      </w:r>
    </w:p>
    <w:p w:rsidR="00C50FD7" w:rsidRDefault="00336D36">
      <w:pPr>
        <w:spacing w:after="0"/>
        <w:ind w:left="576" w:right="0"/>
      </w:pPr>
      <w:r>
        <w:t xml:space="preserve">Введение в автоматизированные системы. </w:t>
      </w:r>
    </w:p>
    <w:p w:rsidR="00C50FD7" w:rsidRDefault="00336D36">
      <w:pPr>
        <w:spacing w:after="5" w:line="300" w:lineRule="auto"/>
        <w:ind w:left="-15" w:right="0" w:firstLine="566"/>
        <w:jc w:val="left"/>
      </w:pPr>
      <w:r>
        <w:t xml:space="preserve"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 </w:t>
      </w:r>
    </w:p>
    <w:p w:rsidR="00C50FD7" w:rsidRDefault="00336D36">
      <w:pPr>
        <w:ind w:left="-15" w:right="0" w:firstLine="566"/>
      </w:pPr>
      <w:r>
        <w:t xml:space="preserve">Управляющие и управляемые системы. Понятие обратной связи, ошибка регулирования, корректирующие устройства. </w:t>
      </w:r>
    </w:p>
    <w:p w:rsidR="00C50FD7" w:rsidRDefault="00336D36">
      <w:pPr>
        <w:ind w:left="576" w:right="0"/>
      </w:pPr>
      <w:r>
        <w:t xml:space="preserve">Виды автоматизированных систем, их применение на производстве.  </w:t>
      </w:r>
    </w:p>
    <w:p w:rsidR="00C50FD7" w:rsidRDefault="00336D36">
      <w:pPr>
        <w:spacing w:after="0"/>
        <w:ind w:left="576" w:right="0"/>
      </w:pPr>
      <w:r>
        <w:t xml:space="preserve">Элементная база автоматизированных систем. </w:t>
      </w:r>
    </w:p>
    <w:p w:rsidR="00C50FD7" w:rsidRDefault="00336D36">
      <w:pPr>
        <w:spacing w:after="63"/>
        <w:ind w:left="-15" w:right="0" w:firstLine="566"/>
      </w:pPr>
      <w: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 и сигнализации, силовое оборудование, кабеленесущие системы, провода и кабели. </w:t>
      </w:r>
    </w:p>
    <w:p w:rsidR="00C50FD7" w:rsidRDefault="00336D36">
      <w:pPr>
        <w:ind w:left="-5" w:right="0"/>
      </w:pPr>
      <w:r>
        <w:t xml:space="preserve">Разработка стенда программирования модели автоматизированной системы. </w:t>
      </w:r>
    </w:p>
    <w:p w:rsidR="00C50FD7" w:rsidRDefault="00336D36">
      <w:pPr>
        <w:spacing w:after="0"/>
        <w:ind w:left="576" w:right="0"/>
      </w:pPr>
      <w:r>
        <w:t xml:space="preserve">Управление техническими системами. </w:t>
      </w:r>
    </w:p>
    <w:p w:rsidR="00C50FD7" w:rsidRDefault="00336D36">
      <w:pPr>
        <w:spacing w:after="0"/>
        <w:ind w:left="-15" w:right="0" w:firstLine="566"/>
      </w:pPr>
      <w:r>
        <w:t xml:space="preserve"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 </w:t>
      </w:r>
    </w:p>
    <w:p w:rsidR="00C50FD7" w:rsidRDefault="00336D36">
      <w:pPr>
        <w:spacing w:after="53" w:line="259" w:lineRule="auto"/>
        <w:ind w:left="708" w:right="0" w:firstLine="0"/>
        <w:jc w:val="left"/>
      </w:pPr>
      <w:r>
        <w:t xml:space="preserve"> </w:t>
      </w:r>
    </w:p>
    <w:p w:rsidR="00C50FD7" w:rsidRDefault="00336D36">
      <w:pPr>
        <w:pStyle w:val="1"/>
        <w:spacing w:after="42"/>
        <w:ind w:left="-5"/>
      </w:pPr>
      <w:r>
        <w:t xml:space="preserve">Модуль «Животноводство» </w:t>
      </w:r>
    </w:p>
    <w:p w:rsidR="00C50FD7" w:rsidRDefault="00336D36">
      <w:pPr>
        <w:spacing w:after="42" w:line="259" w:lineRule="auto"/>
        <w:ind w:left="-5" w:right="0"/>
        <w:jc w:val="left"/>
      </w:pPr>
      <w:r>
        <w:rPr>
          <w:b/>
        </w:rPr>
        <w:t xml:space="preserve">7–8 классы </w:t>
      </w:r>
    </w:p>
    <w:p w:rsidR="00C50FD7" w:rsidRDefault="00336D36">
      <w:pPr>
        <w:ind w:left="576" w:right="0"/>
      </w:pPr>
      <w:r>
        <w:t xml:space="preserve">Элементы технологий выращивания сельскохозяйственных животных. </w:t>
      </w:r>
    </w:p>
    <w:p w:rsidR="00C50FD7" w:rsidRDefault="00336D36">
      <w:pPr>
        <w:spacing w:after="0"/>
        <w:ind w:left="576" w:right="0"/>
      </w:pPr>
      <w:r>
        <w:lastRenderedPageBreak/>
        <w:t xml:space="preserve">Домашние животные. Сельскохозяйственные животные. </w:t>
      </w:r>
    </w:p>
    <w:p w:rsidR="00C50FD7" w:rsidRDefault="00336D36">
      <w:pPr>
        <w:ind w:left="-15" w:right="0" w:firstLine="566"/>
      </w:pPr>
      <w:r>
        <w:t xml:space="preserve">Содержание сельскохозяйственных животных: помещение, оборудование, уход. </w:t>
      </w:r>
    </w:p>
    <w:p w:rsidR="00C50FD7" w:rsidRDefault="00336D36">
      <w:pPr>
        <w:ind w:left="576" w:right="0"/>
      </w:pPr>
      <w:r>
        <w:t xml:space="preserve">Разведение животных. Породы животных, их создание. </w:t>
      </w:r>
    </w:p>
    <w:p w:rsidR="00C50FD7" w:rsidRDefault="00336D36">
      <w:pPr>
        <w:ind w:left="576" w:right="0"/>
      </w:pPr>
      <w:r>
        <w:t xml:space="preserve">Лечение животных. Понятие о ветеринарии. </w:t>
      </w:r>
    </w:p>
    <w:p w:rsidR="00C50FD7" w:rsidRDefault="00336D36">
      <w:pPr>
        <w:ind w:left="576" w:right="0"/>
      </w:pPr>
      <w:r>
        <w:t xml:space="preserve">Заготовка кормов. Кормление животных. Питательность корма. Рацион. </w:t>
      </w:r>
    </w:p>
    <w:p w:rsidR="00C50FD7" w:rsidRDefault="00336D36">
      <w:pPr>
        <w:spacing w:after="0"/>
        <w:ind w:left="576" w:right="0"/>
      </w:pPr>
      <w:r>
        <w:t xml:space="preserve">Животные у нас дома. Забота о домашних и бездомных животных. </w:t>
      </w:r>
    </w:p>
    <w:p w:rsidR="00C50FD7" w:rsidRDefault="00336D36">
      <w:pPr>
        <w:ind w:left="-15" w:right="0" w:firstLine="566"/>
      </w:pPr>
      <w:r>
        <w:t xml:space="preserve">Проблема клонирования живых организмов. Социальные и этические проблемы. </w:t>
      </w:r>
    </w:p>
    <w:p w:rsidR="00C50FD7" w:rsidRDefault="00336D36">
      <w:pPr>
        <w:spacing w:after="0"/>
        <w:ind w:left="576" w:right="0"/>
      </w:pPr>
      <w:r>
        <w:t xml:space="preserve">Производство животноводческих продуктов. </w:t>
      </w:r>
    </w:p>
    <w:p w:rsidR="00C50FD7" w:rsidRDefault="00336D36">
      <w:pPr>
        <w:ind w:left="-15" w:right="0" w:firstLine="566"/>
      </w:pPr>
      <w:r>
        <w:t xml:space="preserve">Животноводческие предприятия. Оборудование и микроклимат животноводческих и птицеводческих предприятий. Выращивание животных. </w:t>
      </w:r>
    </w:p>
    <w:p w:rsidR="00C50FD7" w:rsidRDefault="00336D36">
      <w:pPr>
        <w:ind w:left="-5" w:right="0"/>
      </w:pPr>
      <w:r>
        <w:t xml:space="preserve">Использование и хранение животноводческой продукции. </w:t>
      </w:r>
    </w:p>
    <w:p w:rsidR="00C50FD7" w:rsidRDefault="00336D36">
      <w:pPr>
        <w:ind w:left="576" w:right="0"/>
      </w:pPr>
      <w:r>
        <w:t xml:space="preserve">Использование цифровых технологий в животноводстве. </w:t>
      </w:r>
    </w:p>
    <w:p w:rsidR="00C50FD7" w:rsidRDefault="00336D36">
      <w:pPr>
        <w:ind w:left="-15" w:right="0" w:firstLine="566"/>
      </w:pPr>
      <w:r>
        <w:t xml:space="preserve">Цифровая ферма: автоматическое кормление животных; автоматическая дойка; уборка помещения и другое. </w:t>
      </w:r>
    </w:p>
    <w:p w:rsidR="00C50FD7" w:rsidRDefault="00336D36">
      <w:pPr>
        <w:ind w:left="-15" w:right="0" w:firstLine="566"/>
      </w:pPr>
      <w:r>
        <w:t xml:space="preserve">Цифровая «умная» ферма – перспективное направление роботизации  в животноводстве. </w:t>
      </w:r>
    </w:p>
    <w:p w:rsidR="00C50FD7" w:rsidRDefault="00336D36">
      <w:pPr>
        <w:spacing w:after="0"/>
        <w:ind w:left="576" w:right="0"/>
      </w:pPr>
      <w:r>
        <w:t xml:space="preserve">Профессии, связанные с деятельностью животновода. </w:t>
      </w:r>
    </w:p>
    <w:p w:rsidR="00C50FD7" w:rsidRDefault="00336D36">
      <w:pPr>
        <w:spacing w:after="12"/>
        <w:ind w:left="-15" w:right="0" w:firstLine="566"/>
      </w:pPr>
      <w:r>
        <w:t xml:space="preserve"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 </w:t>
      </w:r>
    </w:p>
    <w:p w:rsidR="00C50FD7" w:rsidRDefault="00336D36">
      <w:pPr>
        <w:spacing w:after="55" w:line="259" w:lineRule="auto"/>
        <w:ind w:left="708" w:right="0" w:firstLine="0"/>
        <w:jc w:val="left"/>
      </w:pPr>
      <w:r>
        <w:t xml:space="preserve"> </w:t>
      </w:r>
    </w:p>
    <w:p w:rsidR="00C50FD7" w:rsidRDefault="00336D36">
      <w:pPr>
        <w:spacing w:after="42" w:line="259" w:lineRule="auto"/>
        <w:ind w:left="-5" w:right="0"/>
        <w:jc w:val="left"/>
      </w:pPr>
      <w:r>
        <w:rPr>
          <w:b/>
        </w:rPr>
        <w:t xml:space="preserve">Модуль «Растениеводство» </w:t>
      </w:r>
    </w:p>
    <w:p w:rsidR="00C50FD7" w:rsidRDefault="00336D36">
      <w:pPr>
        <w:pStyle w:val="1"/>
        <w:spacing w:after="42"/>
        <w:ind w:left="-5"/>
      </w:pPr>
      <w:r>
        <w:t xml:space="preserve">7–8 классы </w:t>
      </w:r>
    </w:p>
    <w:p w:rsidR="00C50FD7" w:rsidRDefault="00336D36">
      <w:pPr>
        <w:spacing w:after="0"/>
        <w:ind w:left="576" w:right="0"/>
      </w:pPr>
      <w:r>
        <w:t xml:space="preserve">Элементы технологий выращивания сельскохозяйственных культур. </w:t>
      </w:r>
    </w:p>
    <w:p w:rsidR="00C50FD7" w:rsidRDefault="00336D36">
      <w:pPr>
        <w:ind w:left="-15" w:right="0" w:firstLine="566"/>
      </w:pPr>
      <w:r>
        <w:t xml:space="preserve">Земледелие как поворотный пункт развития человеческой цивилизации. Земля как величайшая ценность человечества. История земледелия. </w:t>
      </w:r>
    </w:p>
    <w:p w:rsidR="00C50FD7" w:rsidRDefault="00336D36">
      <w:pPr>
        <w:ind w:left="576" w:right="0"/>
      </w:pPr>
      <w:r>
        <w:t xml:space="preserve">Почвы, виды почв. Плодородие почв. </w:t>
      </w:r>
    </w:p>
    <w:p w:rsidR="00C50FD7" w:rsidRDefault="00336D36">
      <w:pPr>
        <w:tabs>
          <w:tab w:val="center" w:pos="1387"/>
          <w:tab w:val="center" w:pos="3278"/>
          <w:tab w:val="center" w:pos="4764"/>
          <w:tab w:val="center" w:pos="6071"/>
          <w:tab w:val="center" w:pos="7042"/>
          <w:tab w:val="right" w:pos="992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Инструменты </w:t>
      </w:r>
      <w:r>
        <w:tab/>
        <w:t xml:space="preserve">обработки </w:t>
      </w:r>
      <w:r>
        <w:tab/>
        <w:t xml:space="preserve">почвы: </w:t>
      </w:r>
      <w:r>
        <w:tab/>
        <w:t xml:space="preserve">ручные </w:t>
      </w:r>
      <w:r>
        <w:tab/>
        <w:t xml:space="preserve">и </w:t>
      </w:r>
      <w:r>
        <w:tab/>
        <w:t xml:space="preserve">механизированные. </w:t>
      </w:r>
    </w:p>
    <w:p w:rsidR="00C50FD7" w:rsidRDefault="00336D36">
      <w:pPr>
        <w:ind w:left="-5" w:right="0"/>
      </w:pPr>
      <w:r>
        <w:t xml:space="preserve">Сельскохозяйственная техника. </w:t>
      </w:r>
    </w:p>
    <w:p w:rsidR="00C50FD7" w:rsidRDefault="00336D36">
      <w:pPr>
        <w:ind w:left="576" w:right="0"/>
      </w:pPr>
      <w:r>
        <w:t xml:space="preserve">Культурные растения и их классификация. </w:t>
      </w:r>
    </w:p>
    <w:p w:rsidR="00C50FD7" w:rsidRDefault="00336D36">
      <w:pPr>
        <w:ind w:left="576" w:right="0"/>
      </w:pPr>
      <w:r>
        <w:t xml:space="preserve">Выращивание растений на школьном/приусадебном участке. </w:t>
      </w:r>
    </w:p>
    <w:p w:rsidR="00C50FD7" w:rsidRDefault="00336D36">
      <w:pPr>
        <w:ind w:left="576" w:right="0"/>
      </w:pPr>
      <w:r>
        <w:t xml:space="preserve">Полезные для человека дикорастущие растения и их классификация. </w:t>
      </w:r>
    </w:p>
    <w:p w:rsidR="00C50FD7" w:rsidRDefault="00336D36">
      <w:pPr>
        <w:ind w:left="-15" w:right="0" w:firstLine="566"/>
      </w:pPr>
      <w:r>
        <w:t xml:space="preserve">Сбор, заготовка и хранение полезных для человека дикорастущих растений  и их плодов. Сбор и заготовка грибов. Соблюдение правил безопасности. </w:t>
      </w:r>
    </w:p>
    <w:p w:rsidR="00C50FD7" w:rsidRDefault="00336D36">
      <w:pPr>
        <w:ind w:left="576" w:right="0"/>
      </w:pPr>
      <w:r>
        <w:t xml:space="preserve">Сохранение природной среды. </w:t>
      </w:r>
    </w:p>
    <w:p w:rsidR="00C50FD7" w:rsidRDefault="00336D36">
      <w:pPr>
        <w:ind w:left="576" w:right="0"/>
      </w:pPr>
      <w:r>
        <w:t xml:space="preserve">Сельскохозяйственное производство. </w:t>
      </w:r>
    </w:p>
    <w:p w:rsidR="00C50FD7" w:rsidRDefault="00336D36">
      <w:pPr>
        <w:ind w:left="-15" w:right="0" w:firstLine="566"/>
      </w:pPr>
      <w:r>
        <w:lastRenderedPageBreak/>
        <w:t xml:space="preserve">Особенности сельскохозяйственного производства: сезонность, природноклиматические условия, слабая прогнозируемость показателей. Агропромышленные комплексы. Компьютерное оснащение сельскохозяйственной техники. </w:t>
      </w:r>
    </w:p>
    <w:p w:rsidR="00C50FD7" w:rsidRDefault="00336D36">
      <w:pPr>
        <w:spacing w:after="5" w:line="300" w:lineRule="auto"/>
        <w:ind w:left="566" w:right="0" w:firstLine="0"/>
        <w:jc w:val="left"/>
      </w:pPr>
      <w:r>
        <w:t xml:space="preserve">Автоматизация и роботизация сельскохозяйственного производства: анализаторы почвы c использованием спутниковой системы навигации; автоматизация тепличного хозяйства; </w:t>
      </w:r>
    </w:p>
    <w:p w:rsidR="00C50FD7" w:rsidRDefault="00336D36">
      <w:pPr>
        <w:spacing w:after="5" w:line="300" w:lineRule="auto"/>
        <w:ind w:left="566" w:right="541" w:firstLine="0"/>
        <w:jc w:val="left"/>
      </w:pPr>
      <w:r>
        <w:t xml:space="preserve">применение роботов-манипуляторов для уборки урожая; внесение удобрения на основе данных от азотно-спектральных датчиков; определение критических точек полей с помощью спутниковых снимков; использование беспилотных летательных аппаратов и другое. </w:t>
      </w:r>
    </w:p>
    <w:p w:rsidR="00C50FD7" w:rsidRDefault="00336D36">
      <w:pPr>
        <w:ind w:left="-15" w:right="0" w:firstLine="566"/>
      </w:pPr>
      <w:r>
        <w:t xml:space="preserve">Генно-модифицированные растения: положительные и отрицательные аспекты. </w:t>
      </w:r>
    </w:p>
    <w:p w:rsidR="00C50FD7" w:rsidRDefault="00336D36">
      <w:pPr>
        <w:spacing w:after="0"/>
        <w:ind w:left="576" w:right="0"/>
      </w:pPr>
      <w:r>
        <w:t xml:space="preserve">Сельскохозяйственные профессии. </w:t>
      </w:r>
    </w:p>
    <w:p w:rsidR="00C50FD7" w:rsidRDefault="00336D36">
      <w:pPr>
        <w:ind w:left="-15" w:right="0" w:firstLine="566"/>
      </w:pPr>
      <w:r>
        <w:t xml:space="preserve"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 </w:t>
      </w:r>
    </w:p>
    <w:p w:rsidR="00C50FD7" w:rsidRDefault="00336D36">
      <w:pPr>
        <w:spacing w:after="34" w:line="259" w:lineRule="auto"/>
        <w:ind w:left="0" w:right="0" w:firstLine="0"/>
        <w:jc w:val="left"/>
      </w:pPr>
      <w:r>
        <w:t xml:space="preserve"> </w:t>
      </w:r>
    </w:p>
    <w:p w:rsidR="00C50FD7" w:rsidRDefault="00336D36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t xml:space="preserve"> </w:t>
      </w:r>
    </w:p>
    <w:p w:rsidR="00C50FD7" w:rsidRDefault="00336D36">
      <w:pPr>
        <w:pStyle w:val="1"/>
        <w:spacing w:after="145"/>
        <w:ind w:left="-5"/>
      </w:pPr>
      <w:r>
        <w:t xml:space="preserve">ПЛАНИРУЕМЫЕ РЕЗУЛЬТАТЫ ОСВОЕНИЯ ПРОГРАММЫ  ПО ПРЕДМЕТУ «ТРУД (ТЕХНОЛОГИЯ)» НА УРОВНЕ  ОСНОВНОГО ОБЩЕГО ОБРАЗОВАНИЯ </w:t>
      </w:r>
    </w:p>
    <w:p w:rsidR="00C50FD7" w:rsidRDefault="00336D36">
      <w:pPr>
        <w:spacing w:after="0" w:line="259" w:lineRule="auto"/>
        <w:ind w:left="1" w:right="-7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50000" cy="9525"/>
                <wp:effectExtent l="0" t="0" r="0" b="0"/>
                <wp:docPr id="183276" name="Group 183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0" cy="9525"/>
                          <a:chOff x="0" y="0"/>
                          <a:chExt cx="6350000" cy="9525"/>
                        </a:xfrm>
                      </wpg:grpSpPr>
                      <wps:wsp>
                        <wps:cNvPr id="2677" name="Shape 2677"/>
                        <wps:cNvSpPr/>
                        <wps:spPr>
                          <a:xfrm>
                            <a:off x="0" y="0"/>
                            <a:ext cx="635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0">
                                <a:moveTo>
                                  <a:pt x="0" y="0"/>
                                </a:moveTo>
                                <a:lnTo>
                                  <a:pt x="63500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3276" style="width:500pt;height:0.75pt;mso-position-horizontal-relative:char;mso-position-vertical-relative:line" coordsize="63500,95">
                <v:shape id="Shape 2677" style="position:absolute;width:63500;height:0;left:0;top:0;" coordsize="6350000,0" path="m0,0l635000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44"/>
        </w:rPr>
        <w:t xml:space="preserve"> </w:t>
      </w:r>
    </w:p>
    <w:p w:rsidR="00C50FD7" w:rsidRDefault="00336D36">
      <w:pPr>
        <w:tabs>
          <w:tab w:val="center" w:pos="2800"/>
          <w:tab w:val="center" w:pos="5469"/>
          <w:tab w:val="center" w:pos="6622"/>
          <w:tab w:val="center" w:pos="8196"/>
          <w:tab w:val="right" w:pos="9926"/>
        </w:tabs>
        <w:spacing w:after="55" w:line="259" w:lineRule="auto"/>
        <w:ind w:left="0" w:right="-3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Изучение содержания  программы </w:t>
      </w:r>
      <w:r>
        <w:tab/>
        <w:t xml:space="preserve">по </w:t>
      </w:r>
      <w:r>
        <w:tab/>
        <w:t xml:space="preserve">учебному </w:t>
      </w:r>
      <w:r>
        <w:tab/>
        <w:t xml:space="preserve">предмету </w:t>
      </w:r>
      <w:r>
        <w:tab/>
        <w:t xml:space="preserve">«Труд </w:t>
      </w:r>
    </w:p>
    <w:p w:rsidR="00C50FD7" w:rsidRDefault="00336D36">
      <w:pPr>
        <w:spacing w:after="11"/>
        <w:ind w:left="-5" w:right="0"/>
      </w:pPr>
      <w:r>
        <w:t xml:space="preserve">(технология)»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 </w:t>
      </w:r>
    </w:p>
    <w:p w:rsidR="00C50FD7" w:rsidRDefault="00336D36">
      <w:pPr>
        <w:spacing w:after="56" w:line="259" w:lineRule="auto"/>
        <w:ind w:left="708" w:right="0" w:firstLine="0"/>
        <w:jc w:val="left"/>
      </w:pPr>
      <w:r>
        <w:t xml:space="preserve"> </w:t>
      </w:r>
    </w:p>
    <w:p w:rsidR="00C50FD7" w:rsidRDefault="00336D36">
      <w:pPr>
        <w:pStyle w:val="1"/>
        <w:spacing w:after="115"/>
        <w:ind w:left="-5"/>
      </w:pPr>
      <w:r>
        <w:t xml:space="preserve">ЛИЧНОСТНЫЕ РЕЗУЛЬТАТЫ </w:t>
      </w:r>
    </w:p>
    <w:p w:rsidR="00C50FD7" w:rsidRDefault="00336D36">
      <w:pPr>
        <w:ind w:left="-15" w:right="0" w:firstLine="566"/>
      </w:pPr>
      <w: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 </w:t>
      </w:r>
      <w:r>
        <w:rPr>
          <w:b/>
        </w:rPr>
        <w:t>1) патриотического воспитания:</w:t>
      </w:r>
      <w:r>
        <w:t xml:space="preserve"> </w:t>
      </w:r>
    </w:p>
    <w:p w:rsidR="00C50FD7" w:rsidRDefault="00336D36">
      <w:pPr>
        <w:ind w:left="576" w:right="0"/>
      </w:pPr>
      <w:r>
        <w:t xml:space="preserve">проявление интереса к истории и современному состоянию российской науки </w:t>
      </w:r>
    </w:p>
    <w:p w:rsidR="00C50FD7" w:rsidRDefault="00336D36">
      <w:pPr>
        <w:spacing w:after="159"/>
        <w:ind w:left="551" w:right="643" w:hanging="566"/>
      </w:pPr>
      <w:r>
        <w:t xml:space="preserve">и технологии; ценностное отношение к достижениям российских инженеров и ученых; </w:t>
      </w:r>
    </w:p>
    <w:p w:rsidR="00C50FD7" w:rsidRDefault="00336D36">
      <w:pPr>
        <w:numPr>
          <w:ilvl w:val="0"/>
          <w:numId w:val="9"/>
        </w:numPr>
        <w:spacing w:after="49" w:line="259" w:lineRule="auto"/>
        <w:ind w:right="0" w:hanging="305"/>
        <w:jc w:val="left"/>
      </w:pPr>
      <w:r>
        <w:rPr>
          <w:b/>
        </w:rPr>
        <w:t>гражданского и духовно-нравственного воспитания:</w:t>
      </w:r>
      <w:r>
        <w:t xml:space="preserve"> </w:t>
      </w:r>
    </w:p>
    <w:p w:rsidR="00C50FD7" w:rsidRDefault="00336D36">
      <w:pPr>
        <w:spacing w:after="0"/>
        <w:ind w:left="576" w:right="0"/>
      </w:pPr>
      <w:r>
        <w:t xml:space="preserve">готовность к активному участию в обсуждении общественно значимых  </w:t>
      </w:r>
    </w:p>
    <w:p w:rsidR="00C50FD7" w:rsidRDefault="00336D36">
      <w:pPr>
        <w:ind w:left="-5" w:right="0"/>
      </w:pPr>
      <w:r>
        <w:lastRenderedPageBreak/>
        <w:t xml:space="preserve">и этических проблем, связанных с современными технологиями, в особенности технологиями четвертой промышленной революции; осознание важности морально-этических принципов в деятельности, </w:t>
      </w:r>
    </w:p>
    <w:p w:rsidR="00C50FD7" w:rsidRDefault="00336D36">
      <w:pPr>
        <w:ind w:left="551" w:right="0" w:hanging="566"/>
      </w:pPr>
      <w:r>
        <w:t xml:space="preserve">связанной с реализацией технологий; освоение социальных норм и правил поведения, роли и формы социальной </w:t>
      </w:r>
    </w:p>
    <w:p w:rsidR="00C50FD7" w:rsidRDefault="00336D36">
      <w:pPr>
        <w:spacing w:after="161"/>
        <w:ind w:left="-5" w:right="0"/>
      </w:pPr>
      <w:r>
        <w:t xml:space="preserve">жизни в группах и сообществах, включая взрослые и социальные сообщества; </w:t>
      </w:r>
    </w:p>
    <w:p w:rsidR="00C50FD7" w:rsidRDefault="00336D36">
      <w:pPr>
        <w:numPr>
          <w:ilvl w:val="0"/>
          <w:numId w:val="9"/>
        </w:numPr>
        <w:spacing w:after="49" w:line="259" w:lineRule="auto"/>
        <w:ind w:right="0" w:hanging="305"/>
        <w:jc w:val="left"/>
      </w:pPr>
      <w:r>
        <w:rPr>
          <w:b/>
        </w:rPr>
        <w:t>эстетического воспитания:</w:t>
      </w:r>
      <w:r>
        <w:t xml:space="preserve"> </w:t>
      </w:r>
    </w:p>
    <w:p w:rsidR="00C50FD7" w:rsidRDefault="00336D36">
      <w:pPr>
        <w:ind w:left="576" w:right="0"/>
      </w:pPr>
      <w:r>
        <w:t xml:space="preserve">восприятие эстетических качеств предметов труда; умение создавать эстетически значимые изделия из различных материалов; понимание ценности отечественного и мирового искусства, народных </w:t>
      </w:r>
    </w:p>
    <w:p w:rsidR="00C50FD7" w:rsidRDefault="00336D36">
      <w:pPr>
        <w:ind w:left="551" w:right="0" w:hanging="566"/>
      </w:pPr>
      <w:r>
        <w:t xml:space="preserve">традиций и народного творчества в декоративно-прикладном искусстве; осознание роли художественной культуры как средства коммуникации  </w:t>
      </w:r>
    </w:p>
    <w:p w:rsidR="00C50FD7" w:rsidRDefault="00336D36">
      <w:pPr>
        <w:spacing w:after="166"/>
        <w:ind w:left="-5" w:right="0"/>
      </w:pPr>
      <w:r>
        <w:t xml:space="preserve">и самовыражения в современном обществе; </w:t>
      </w:r>
    </w:p>
    <w:p w:rsidR="00C50FD7" w:rsidRDefault="00336D36">
      <w:pPr>
        <w:numPr>
          <w:ilvl w:val="0"/>
          <w:numId w:val="9"/>
        </w:numPr>
        <w:spacing w:after="49" w:line="259" w:lineRule="auto"/>
        <w:ind w:right="0" w:hanging="305"/>
        <w:jc w:val="left"/>
      </w:pPr>
      <w:r>
        <w:rPr>
          <w:b/>
        </w:rPr>
        <w:t>ценности научного познания и практической деятельности:</w:t>
      </w:r>
      <w:r>
        <w:t xml:space="preserve"> </w:t>
      </w:r>
    </w:p>
    <w:p w:rsidR="00C50FD7" w:rsidRDefault="00336D36">
      <w:pPr>
        <w:spacing w:after="0"/>
        <w:ind w:left="576" w:right="0"/>
      </w:pPr>
      <w:r>
        <w:t xml:space="preserve">осознание ценности науки как фундамента технологий; </w:t>
      </w:r>
    </w:p>
    <w:p w:rsidR="00C50FD7" w:rsidRDefault="00336D36">
      <w:pPr>
        <w:ind w:left="576" w:right="0"/>
      </w:pPr>
      <w:r>
        <w:t xml:space="preserve">развитие интереса к исследовательской деятельности, реализации на практике </w:t>
      </w:r>
    </w:p>
    <w:p w:rsidR="00C50FD7" w:rsidRDefault="00336D36">
      <w:pPr>
        <w:spacing w:after="5" w:line="389" w:lineRule="auto"/>
        <w:ind w:left="-5" w:right="851"/>
        <w:jc w:val="left"/>
      </w:pPr>
      <w:r>
        <w:t xml:space="preserve">достижений науки; </w:t>
      </w:r>
      <w:r>
        <w:rPr>
          <w:b/>
        </w:rPr>
        <w:t>5) формирования культуры здоровья и эмоционального благополучия:</w:t>
      </w:r>
      <w:r>
        <w:t xml:space="preserve"> </w:t>
      </w:r>
    </w:p>
    <w:p w:rsidR="00C50FD7" w:rsidRDefault="00336D36">
      <w:pPr>
        <w:tabs>
          <w:tab w:val="center" w:pos="1173"/>
          <w:tab w:val="center" w:pos="2721"/>
          <w:tab w:val="center" w:pos="4393"/>
          <w:tab w:val="center" w:pos="5902"/>
          <w:tab w:val="center" w:pos="7056"/>
          <w:tab w:val="center" w:pos="7883"/>
          <w:tab w:val="right" w:pos="992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осознание </w:t>
      </w:r>
      <w:r>
        <w:tab/>
        <w:t xml:space="preserve">ценности </w:t>
      </w:r>
      <w:r>
        <w:tab/>
        <w:t xml:space="preserve">безопасного </w:t>
      </w:r>
      <w:r>
        <w:tab/>
        <w:t xml:space="preserve">образа </w:t>
      </w:r>
      <w:r>
        <w:tab/>
        <w:t xml:space="preserve">жизни </w:t>
      </w:r>
      <w:r>
        <w:tab/>
        <w:t xml:space="preserve">в </w:t>
      </w:r>
      <w:r>
        <w:tab/>
        <w:t xml:space="preserve">современном </w:t>
      </w:r>
    </w:p>
    <w:p w:rsidR="00C50FD7" w:rsidRDefault="00336D36">
      <w:pPr>
        <w:ind w:left="-5" w:right="0"/>
      </w:pPr>
      <w:r>
        <w:t xml:space="preserve">технологическом мире, важности правил безопасной работы с инструментами; умение распознавать информационные угрозы и осуществлять защиту </w:t>
      </w:r>
    </w:p>
    <w:p w:rsidR="00C50FD7" w:rsidRDefault="00336D36">
      <w:pPr>
        <w:spacing w:after="5" w:line="385" w:lineRule="auto"/>
        <w:ind w:left="-5" w:right="6693"/>
        <w:jc w:val="left"/>
      </w:pPr>
      <w:r>
        <w:t xml:space="preserve">личности от этих угроз; </w:t>
      </w:r>
      <w:r>
        <w:rPr>
          <w:b/>
        </w:rPr>
        <w:t>6)</w:t>
      </w:r>
      <w:r>
        <w:t xml:space="preserve"> </w:t>
      </w:r>
      <w:r>
        <w:rPr>
          <w:b/>
        </w:rPr>
        <w:t>трудового воспитания:</w:t>
      </w:r>
      <w:r>
        <w:t xml:space="preserve"> </w:t>
      </w:r>
    </w:p>
    <w:p w:rsidR="00C50FD7" w:rsidRDefault="00336D36">
      <w:pPr>
        <w:ind w:left="-15" w:right="0" w:firstLine="566"/>
      </w:pPr>
      <w:r>
        <w:t xml:space="preserve">уважение к труду, трудящимся, результатам труда (своего и других людей); ориентация на трудовую деятельность, получение профессии, личностное самовыражение в продуктивном, нравственно достойном труде в российском обществе; 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 умение ориентироваться в мире современных профессий; </w:t>
      </w:r>
    </w:p>
    <w:p w:rsidR="00C50FD7" w:rsidRDefault="00336D36">
      <w:pPr>
        <w:ind w:left="576" w:right="0"/>
      </w:pPr>
      <w:r>
        <w:t xml:space="preserve">умение осознанно выбирать индивидуальную траекторию развития с учетом </w:t>
      </w:r>
    </w:p>
    <w:p w:rsidR="00C50FD7" w:rsidRDefault="00336D36">
      <w:pPr>
        <w:ind w:left="551" w:right="0" w:hanging="566"/>
      </w:pPr>
      <w:r>
        <w:t xml:space="preserve">личных и общественных интересов, потребностей; ориентация на достижение выдающихся результатов в профессиональной </w:t>
      </w:r>
    </w:p>
    <w:p w:rsidR="00C50FD7" w:rsidRDefault="00336D36">
      <w:pPr>
        <w:spacing w:after="5" w:line="386" w:lineRule="auto"/>
        <w:ind w:left="-5" w:right="5985"/>
        <w:jc w:val="left"/>
      </w:pPr>
      <w:r>
        <w:t xml:space="preserve">деятельности; </w:t>
      </w:r>
      <w:r>
        <w:rPr>
          <w:b/>
        </w:rPr>
        <w:t>7)</w:t>
      </w:r>
      <w:r>
        <w:t xml:space="preserve"> </w:t>
      </w:r>
      <w:r>
        <w:rPr>
          <w:b/>
        </w:rPr>
        <w:t>экологического воспитания:</w:t>
      </w:r>
      <w:r>
        <w:t xml:space="preserve"> </w:t>
      </w:r>
    </w:p>
    <w:p w:rsidR="00C50FD7" w:rsidRDefault="00336D36">
      <w:pPr>
        <w:ind w:left="576" w:right="0"/>
      </w:pPr>
      <w:r>
        <w:lastRenderedPageBreak/>
        <w:t xml:space="preserve">воспитание бережного отношения к окружающей среде, понимание </w:t>
      </w:r>
    </w:p>
    <w:p w:rsidR="00C50FD7" w:rsidRDefault="00336D36">
      <w:pPr>
        <w:ind w:left="551" w:right="309" w:hanging="566"/>
      </w:pPr>
      <w:r>
        <w:t xml:space="preserve">необходимости соблюдения баланса между природой и техносферой; осознание пределов преобразовательной деятельности человека. </w:t>
      </w:r>
    </w:p>
    <w:p w:rsidR="00C50FD7" w:rsidRDefault="00336D36">
      <w:pPr>
        <w:spacing w:after="59" w:line="259" w:lineRule="auto"/>
        <w:ind w:left="566" w:right="0" w:firstLine="0"/>
        <w:jc w:val="left"/>
      </w:pPr>
      <w:r>
        <w:t xml:space="preserve"> </w:t>
      </w:r>
    </w:p>
    <w:p w:rsidR="00C50FD7" w:rsidRDefault="00336D36">
      <w:pPr>
        <w:pStyle w:val="1"/>
        <w:spacing w:after="114"/>
        <w:ind w:left="-5"/>
      </w:pPr>
      <w:r>
        <w:t xml:space="preserve">МЕТАПРЕДМЕТНЫЕ РЕЗУЛЬТАТЫ </w:t>
      </w:r>
    </w:p>
    <w:p w:rsidR="00C50FD7" w:rsidRDefault="00336D36">
      <w:pPr>
        <w:spacing w:after="3"/>
        <w:ind w:left="-15" w:right="0" w:firstLine="566"/>
      </w:pPr>
      <w: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 </w:t>
      </w:r>
    </w:p>
    <w:p w:rsidR="00C50FD7" w:rsidRDefault="00336D36">
      <w:pPr>
        <w:spacing w:after="99" w:line="259" w:lineRule="auto"/>
        <w:ind w:left="566" w:right="0" w:firstLine="0"/>
        <w:jc w:val="left"/>
      </w:pPr>
      <w:r>
        <w:t xml:space="preserve"> </w:t>
      </w:r>
    </w:p>
    <w:p w:rsidR="00C50FD7" w:rsidRDefault="00336D36">
      <w:pPr>
        <w:spacing w:after="77" w:line="259" w:lineRule="auto"/>
        <w:ind w:left="-5" w:right="1307"/>
        <w:jc w:val="left"/>
      </w:pPr>
      <w:r>
        <w:rPr>
          <w:b/>
          <w:sz w:val="32"/>
        </w:rPr>
        <w:t xml:space="preserve">Познавательные универсальные учебные действия </w:t>
      </w:r>
      <w:r>
        <w:rPr>
          <w:b/>
        </w:rPr>
        <w:t>Базовые логические действия:</w:t>
      </w:r>
      <w:r>
        <w:t xml:space="preserve"> </w:t>
      </w:r>
    </w:p>
    <w:p w:rsidR="00C50FD7" w:rsidRDefault="00336D36">
      <w:pPr>
        <w:tabs>
          <w:tab w:val="center" w:pos="1118"/>
          <w:tab w:val="center" w:pos="2136"/>
          <w:tab w:val="center" w:pos="3588"/>
          <w:tab w:val="center" w:pos="5820"/>
          <w:tab w:val="center" w:pos="7630"/>
          <w:tab w:val="right" w:pos="992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выявлять </w:t>
      </w:r>
      <w:r>
        <w:tab/>
        <w:t xml:space="preserve">и </w:t>
      </w:r>
      <w:r>
        <w:tab/>
        <w:t xml:space="preserve">характеризовать </w:t>
      </w:r>
      <w:r>
        <w:tab/>
        <w:t xml:space="preserve">существенные </w:t>
      </w:r>
      <w:r>
        <w:tab/>
        <w:t xml:space="preserve">признаки </w:t>
      </w:r>
      <w:r>
        <w:tab/>
        <w:t xml:space="preserve">природных  </w:t>
      </w:r>
    </w:p>
    <w:p w:rsidR="00C50FD7" w:rsidRDefault="00336D36">
      <w:pPr>
        <w:ind w:left="551" w:right="0" w:hanging="566"/>
      </w:pPr>
      <w:r>
        <w:t xml:space="preserve">и рукотворных объектов; устанавливать </w:t>
      </w:r>
      <w:r>
        <w:tab/>
        <w:t xml:space="preserve">существенный </w:t>
      </w:r>
      <w:r>
        <w:tab/>
        <w:t xml:space="preserve">признак </w:t>
      </w:r>
      <w:r>
        <w:tab/>
        <w:t xml:space="preserve">классификации, </w:t>
      </w:r>
      <w:r>
        <w:tab/>
        <w:t xml:space="preserve">основание  </w:t>
      </w:r>
    </w:p>
    <w:p w:rsidR="00C50FD7" w:rsidRDefault="00336D36">
      <w:pPr>
        <w:ind w:left="551" w:right="0" w:hanging="566"/>
      </w:pPr>
      <w:r>
        <w:t xml:space="preserve">для обобщения и сравнения; выявлять закономерности и противоречия в рассматриваемых фактах, данных </w:t>
      </w:r>
    </w:p>
    <w:p w:rsidR="00C50FD7" w:rsidRDefault="00336D36">
      <w:pPr>
        <w:ind w:left="551" w:right="0" w:hanging="566"/>
      </w:pPr>
      <w:r>
        <w:t xml:space="preserve">и наблюдениях, относящихся к внешнему миру; выявлять причинно-следственные связи при изучении природных явлений  </w:t>
      </w:r>
    </w:p>
    <w:p w:rsidR="00C50FD7" w:rsidRDefault="00336D36">
      <w:pPr>
        <w:ind w:left="551" w:right="0" w:hanging="566"/>
      </w:pPr>
      <w:r>
        <w:t xml:space="preserve">и процессов, а также процессов, происходящих в техносфере; самостоятельно выбирать способ решения поставленной задачи, используя </w:t>
      </w:r>
    </w:p>
    <w:p w:rsidR="00C50FD7" w:rsidRDefault="00336D36">
      <w:pPr>
        <w:spacing w:after="0" w:line="390" w:lineRule="auto"/>
        <w:ind w:left="-5" w:right="1153"/>
      </w:pPr>
      <w:r>
        <w:t>для этого необходимые материалы, инструменты и технологии.</w:t>
      </w:r>
      <w:r>
        <w:rPr>
          <w:b/>
        </w:rPr>
        <w:t xml:space="preserve"> Базовые проектные действия: </w:t>
      </w:r>
    </w:p>
    <w:p w:rsidR="00C50FD7" w:rsidRDefault="00336D36">
      <w:pPr>
        <w:ind w:left="576" w:right="0"/>
      </w:pPr>
      <w:r>
        <w:t xml:space="preserve">выявлять проблемы, связанные с ними цели, задачи деятельности; </w:t>
      </w:r>
    </w:p>
    <w:p w:rsidR="00C50FD7" w:rsidRDefault="00336D36">
      <w:pPr>
        <w:ind w:left="576" w:right="0"/>
      </w:pPr>
      <w:r>
        <w:t xml:space="preserve">осуществлять планирование проектной деятельности; разрабатывать и реализовывать проектный замысел и оформлять его в форме </w:t>
      </w:r>
    </w:p>
    <w:p w:rsidR="00C50FD7" w:rsidRDefault="00336D36">
      <w:pPr>
        <w:ind w:left="551" w:right="0" w:hanging="566"/>
      </w:pPr>
      <w:r>
        <w:t xml:space="preserve">«продукта»; осуществлять самооценку процесса и результата проектной деятельности, </w:t>
      </w:r>
    </w:p>
    <w:p w:rsidR="00C50FD7" w:rsidRDefault="00336D36">
      <w:pPr>
        <w:spacing w:after="180"/>
        <w:ind w:left="-5" w:right="0"/>
      </w:pPr>
      <w:r>
        <w:t xml:space="preserve">взаимооценку. </w:t>
      </w:r>
    </w:p>
    <w:p w:rsidR="00C50FD7" w:rsidRDefault="00336D36">
      <w:pPr>
        <w:spacing w:after="64" w:line="259" w:lineRule="auto"/>
        <w:ind w:left="-5" w:right="0"/>
        <w:jc w:val="left"/>
      </w:pPr>
      <w:r>
        <w:rPr>
          <w:b/>
        </w:rPr>
        <w:t xml:space="preserve">Базовые исследовательские действия: </w:t>
      </w:r>
    </w:p>
    <w:p w:rsidR="00C50FD7" w:rsidRDefault="00336D36">
      <w:pPr>
        <w:ind w:left="576" w:right="0"/>
      </w:pPr>
      <w:r>
        <w:t xml:space="preserve">использовать вопросы как исследовательский инструмент познания; формировать запросы к информационной системе с целью получения </w:t>
      </w:r>
    </w:p>
    <w:p w:rsidR="00C50FD7" w:rsidRDefault="00336D36">
      <w:pPr>
        <w:ind w:left="-5" w:right="0"/>
      </w:pPr>
      <w:r>
        <w:t xml:space="preserve">необходимой информации; оценивать полноту, достоверность и актуальность полученной информации; опытным путем изучать свойства различных материалов; овладевать навыками измерения величин с помощью измерительных инструментов, оценивать погрешность измерения, уметь осуществлять </w:t>
      </w:r>
      <w:r>
        <w:lastRenderedPageBreak/>
        <w:t xml:space="preserve">арифметические действия с приближенными величинами; строить и оценивать модели объектов, явлений и процессов; </w:t>
      </w:r>
    </w:p>
    <w:p w:rsidR="00C50FD7" w:rsidRDefault="00336D36">
      <w:pPr>
        <w:ind w:left="576" w:right="0"/>
      </w:pPr>
      <w:r>
        <w:t xml:space="preserve">уметь создавать, применять и преобразовывать знаки и символы, модели  </w:t>
      </w:r>
    </w:p>
    <w:p w:rsidR="00C50FD7" w:rsidRDefault="00336D36">
      <w:pPr>
        <w:ind w:left="551" w:right="0" w:hanging="566"/>
      </w:pPr>
      <w:r>
        <w:t xml:space="preserve">и схемы для решения учебных и познавательных задач; уметь оценивать правильность выполнения учебной задачи, собственные </w:t>
      </w:r>
    </w:p>
    <w:p w:rsidR="00C50FD7" w:rsidRDefault="00336D36">
      <w:pPr>
        <w:ind w:left="551" w:right="0" w:hanging="566"/>
      </w:pPr>
      <w:r>
        <w:t xml:space="preserve">возможности ее решения; прогнозировать поведение технической системы, в том числе с учетом </w:t>
      </w:r>
    </w:p>
    <w:p w:rsidR="00C50FD7" w:rsidRDefault="00336D36">
      <w:pPr>
        <w:spacing w:after="0" w:line="398" w:lineRule="auto"/>
        <w:ind w:left="-5" w:right="5708"/>
      </w:pPr>
      <w:r>
        <w:t>синергетических эффектов. Р</w:t>
      </w:r>
      <w:r>
        <w:rPr>
          <w:b/>
        </w:rPr>
        <w:t>абота с информацией:</w:t>
      </w:r>
      <w:r>
        <w:t xml:space="preserve"> </w:t>
      </w:r>
    </w:p>
    <w:p w:rsidR="00C50FD7" w:rsidRDefault="00336D36">
      <w:pPr>
        <w:ind w:left="576" w:right="0"/>
      </w:pPr>
      <w:r>
        <w:t xml:space="preserve">выбирать форму представления информации в зависимости от поставленной </w:t>
      </w:r>
    </w:p>
    <w:p w:rsidR="00C50FD7" w:rsidRDefault="00336D36">
      <w:pPr>
        <w:ind w:left="-5" w:right="0"/>
      </w:pPr>
      <w:r>
        <w:t xml:space="preserve">задачи; понимать различие между данными, информацией и знаниями; владеть начальными навыками работы с «большими данными»; владеть технологией трансформации данных в информацию, информации  в знания. </w:t>
      </w:r>
    </w:p>
    <w:p w:rsidR="00C50FD7" w:rsidRDefault="00336D36">
      <w:pPr>
        <w:spacing w:after="11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50FD7" w:rsidRDefault="00336D36">
      <w:pPr>
        <w:spacing w:after="39" w:line="259" w:lineRule="auto"/>
        <w:ind w:left="-5" w:right="1307"/>
        <w:jc w:val="left"/>
      </w:pPr>
      <w:r>
        <w:rPr>
          <w:b/>
          <w:sz w:val="32"/>
        </w:rPr>
        <w:t xml:space="preserve">Регулятивные универсальные учебные действия </w:t>
      </w:r>
    </w:p>
    <w:p w:rsidR="00C50FD7" w:rsidRDefault="00336D36">
      <w:pPr>
        <w:spacing w:after="57" w:line="259" w:lineRule="auto"/>
        <w:ind w:left="123" w:right="0"/>
        <w:jc w:val="left"/>
      </w:pPr>
      <w:r>
        <w:rPr>
          <w:b/>
        </w:rPr>
        <w:t xml:space="preserve">Самоорганизация:  </w:t>
      </w:r>
    </w:p>
    <w:p w:rsidR="00C50FD7" w:rsidRDefault="00336D36">
      <w:pPr>
        <w:spacing w:after="2"/>
        <w:ind w:left="576" w:right="0"/>
      </w:pPr>
      <w:r>
        <w:t xml:space="preserve">уметь самостоятельно определять цели и планировать пути их достижения,  </w:t>
      </w:r>
    </w:p>
    <w:p w:rsidR="00C50FD7" w:rsidRDefault="00336D36">
      <w:pPr>
        <w:ind w:left="-5" w:right="0"/>
      </w:pPr>
      <w:r>
        <w:t xml:space="preserve">в том числе альтернативные, осознанно выбирать наиболее эффективные способы решения учебных и познавательных задач; 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делать выбор и брать ответственность за решение. </w:t>
      </w:r>
    </w:p>
    <w:p w:rsidR="00C50FD7" w:rsidRDefault="00336D36">
      <w:pPr>
        <w:spacing w:after="64" w:line="259" w:lineRule="auto"/>
        <w:ind w:left="-5" w:right="0"/>
        <w:jc w:val="left"/>
      </w:pPr>
      <w:r>
        <w:rPr>
          <w:b/>
        </w:rPr>
        <w:t xml:space="preserve">Самоконтроль (рефлексия):  </w:t>
      </w:r>
    </w:p>
    <w:p w:rsidR="00C50FD7" w:rsidRDefault="00336D36">
      <w:pPr>
        <w:spacing w:after="0"/>
        <w:ind w:left="576" w:right="0"/>
      </w:pPr>
      <w:r>
        <w:t xml:space="preserve">давать адекватную оценку ситуации и предлагать план ее изменения; </w:t>
      </w:r>
    </w:p>
    <w:p w:rsidR="00C50FD7" w:rsidRDefault="00336D36">
      <w:pPr>
        <w:ind w:left="-15" w:right="0" w:firstLine="566"/>
      </w:pPr>
      <w:r>
        <w:t xml:space="preserve">объяснять причины достижения (недостижения) результатов преобразовательной деятельности; вносить необходимые коррективы в деятельность по решению задачи  </w:t>
      </w:r>
    </w:p>
    <w:p w:rsidR="00C50FD7" w:rsidRDefault="00336D36">
      <w:pPr>
        <w:ind w:left="551" w:right="0" w:hanging="566"/>
      </w:pPr>
      <w:r>
        <w:t xml:space="preserve">или по осуществлению проекта; оценивать соответствие результата цели и условиям и при необходимости </w:t>
      </w:r>
    </w:p>
    <w:p w:rsidR="00C50FD7" w:rsidRDefault="00336D36">
      <w:pPr>
        <w:spacing w:after="0" w:line="398" w:lineRule="auto"/>
        <w:ind w:left="-5" w:right="3245"/>
      </w:pPr>
      <w:r>
        <w:t xml:space="preserve">корректировать цель и процесс ее достижения. </w:t>
      </w:r>
      <w:r>
        <w:rPr>
          <w:b/>
        </w:rPr>
        <w:t xml:space="preserve">Умения принятия себя и других:  </w:t>
      </w:r>
    </w:p>
    <w:p w:rsidR="00C50FD7" w:rsidRDefault="00336D36">
      <w:pPr>
        <w:ind w:left="576" w:right="0"/>
      </w:pPr>
      <w:r>
        <w:t xml:space="preserve">признавать свое право на ошибку при решении задач или при реализации </w:t>
      </w:r>
    </w:p>
    <w:p w:rsidR="00C50FD7" w:rsidRDefault="00336D36">
      <w:pPr>
        <w:spacing w:after="0"/>
        <w:ind w:left="-5" w:right="0"/>
      </w:pPr>
      <w:r>
        <w:t xml:space="preserve">проекта, такое же право другого на подобные ошибки. </w:t>
      </w:r>
    </w:p>
    <w:p w:rsidR="00C50FD7" w:rsidRDefault="00336D36">
      <w:pPr>
        <w:spacing w:after="117" w:line="259" w:lineRule="auto"/>
        <w:ind w:left="566" w:right="0" w:firstLine="0"/>
        <w:jc w:val="left"/>
      </w:pPr>
      <w:r>
        <w:t xml:space="preserve"> </w:t>
      </w:r>
    </w:p>
    <w:p w:rsidR="00C50FD7" w:rsidRDefault="00336D36">
      <w:pPr>
        <w:spacing w:after="39" w:line="259" w:lineRule="auto"/>
        <w:ind w:left="-5" w:right="1307"/>
        <w:jc w:val="left"/>
      </w:pPr>
      <w:r>
        <w:rPr>
          <w:b/>
          <w:sz w:val="32"/>
        </w:rPr>
        <w:lastRenderedPageBreak/>
        <w:t xml:space="preserve">Коммуникативные универсальные учебные действия </w:t>
      </w:r>
    </w:p>
    <w:p w:rsidR="00C50FD7" w:rsidRDefault="00336D36">
      <w:pPr>
        <w:spacing w:after="5" w:line="259" w:lineRule="auto"/>
        <w:ind w:left="-5" w:right="0"/>
        <w:jc w:val="left"/>
      </w:pPr>
      <w:r>
        <w:rPr>
          <w:b/>
        </w:rPr>
        <w:t xml:space="preserve">Общение: </w:t>
      </w:r>
    </w:p>
    <w:p w:rsidR="00C50FD7" w:rsidRDefault="00336D36">
      <w:pPr>
        <w:ind w:left="576" w:right="0"/>
      </w:pPr>
      <w:r>
        <w:t xml:space="preserve">в ходе обсуждения учебного материала, планирования и осуществления </w:t>
      </w:r>
    </w:p>
    <w:p w:rsidR="00C50FD7" w:rsidRDefault="00336D36">
      <w:pPr>
        <w:spacing w:after="5" w:line="300" w:lineRule="auto"/>
        <w:ind w:left="561" w:right="0" w:hanging="576"/>
        <w:jc w:val="left"/>
      </w:pPr>
      <w:r>
        <w:t xml:space="preserve">учебного проекта; в рамках публичного представления результатов проектной деятельности; в ходе совместного решения задачи с использованием облачных сервисов; в ходе общения с представителями других культур, в частности в социальных </w:t>
      </w:r>
    </w:p>
    <w:p w:rsidR="00C50FD7" w:rsidRDefault="00336D36">
      <w:pPr>
        <w:spacing w:after="0"/>
        <w:ind w:left="-5" w:right="0"/>
      </w:pPr>
      <w:r>
        <w:t xml:space="preserve">сетях. </w:t>
      </w:r>
    </w:p>
    <w:p w:rsidR="00C50FD7" w:rsidRDefault="00336D36">
      <w:pPr>
        <w:spacing w:after="112" w:line="259" w:lineRule="auto"/>
        <w:ind w:left="566" w:right="0" w:firstLine="0"/>
        <w:jc w:val="left"/>
      </w:pPr>
      <w:r>
        <w:t xml:space="preserve"> </w:t>
      </w:r>
    </w:p>
    <w:p w:rsidR="00C50FD7" w:rsidRDefault="00336D36">
      <w:pPr>
        <w:spacing w:after="0" w:line="259" w:lineRule="auto"/>
        <w:ind w:left="-5" w:right="1307"/>
        <w:jc w:val="left"/>
      </w:pPr>
      <w:r>
        <w:rPr>
          <w:b/>
          <w:sz w:val="32"/>
        </w:rPr>
        <w:t xml:space="preserve">Совместная деятельность: </w:t>
      </w:r>
    </w:p>
    <w:p w:rsidR="00C50FD7" w:rsidRDefault="00336D36">
      <w:pPr>
        <w:ind w:left="576" w:right="0"/>
      </w:pPr>
      <w:r>
        <w:t xml:space="preserve">понимать и использовать преимущества командной работы при реализации </w:t>
      </w:r>
    </w:p>
    <w:p w:rsidR="00C50FD7" w:rsidRDefault="00336D36">
      <w:pPr>
        <w:ind w:left="551" w:right="0" w:hanging="566"/>
      </w:pPr>
      <w:r>
        <w:t xml:space="preserve">учебного проекта; понимать необходимость выработки знаково-символических средств как </w:t>
      </w:r>
    </w:p>
    <w:p w:rsidR="00C50FD7" w:rsidRDefault="00336D36">
      <w:pPr>
        <w:ind w:left="551" w:right="0" w:hanging="566"/>
      </w:pPr>
      <w:r>
        <w:t xml:space="preserve">необходимого условия успешной проектной деятельности; уметь адекватно интерпретировать высказывания собеседника – участника </w:t>
      </w:r>
    </w:p>
    <w:p w:rsidR="00C50FD7" w:rsidRDefault="00336D36">
      <w:pPr>
        <w:ind w:left="551" w:right="0" w:hanging="566"/>
      </w:pPr>
      <w:r>
        <w:t xml:space="preserve">совместной деятельности; владеть навыками отстаивания своей точки зрения, используя при этом законы </w:t>
      </w:r>
    </w:p>
    <w:p w:rsidR="00C50FD7" w:rsidRDefault="00336D36">
      <w:pPr>
        <w:ind w:left="551" w:right="3379" w:hanging="566"/>
      </w:pPr>
      <w:r>
        <w:t xml:space="preserve">логики; уметь распознавать некорректную аргументацию. </w:t>
      </w:r>
    </w:p>
    <w:p w:rsidR="00C50FD7" w:rsidRDefault="00336D36">
      <w:pPr>
        <w:spacing w:after="69" w:line="259" w:lineRule="auto"/>
        <w:ind w:left="566" w:right="0" w:firstLine="0"/>
        <w:jc w:val="left"/>
      </w:pPr>
      <w:r>
        <w:t xml:space="preserve"> </w:t>
      </w:r>
    </w:p>
    <w:p w:rsidR="00C50FD7" w:rsidRDefault="00336D36">
      <w:pPr>
        <w:pStyle w:val="1"/>
        <w:spacing w:after="181"/>
        <w:ind w:left="-5"/>
      </w:pPr>
      <w:r>
        <w:t xml:space="preserve">ПРЕДМЕТНЫЕ РЕЗУЛЬТАТЫ  </w:t>
      </w:r>
    </w:p>
    <w:p w:rsidR="00C50FD7" w:rsidRDefault="00336D36">
      <w:pPr>
        <w:ind w:left="576" w:right="0"/>
      </w:pPr>
      <w:r>
        <w:t xml:space="preserve">Для всех модулей обязательные предметные результаты: </w:t>
      </w:r>
    </w:p>
    <w:p w:rsidR="00C50FD7" w:rsidRDefault="00336D36">
      <w:pPr>
        <w:ind w:left="576" w:right="0"/>
      </w:pPr>
      <w:r>
        <w:t xml:space="preserve">организовывать рабочее место в соответствии с изучаемой технологией; </w:t>
      </w:r>
    </w:p>
    <w:p w:rsidR="00C50FD7" w:rsidRDefault="00336D36">
      <w:pPr>
        <w:tabs>
          <w:tab w:val="center" w:pos="1204"/>
          <w:tab w:val="center" w:pos="3069"/>
          <w:tab w:val="center" w:pos="5028"/>
          <w:tab w:val="center" w:pos="7390"/>
          <w:tab w:val="right" w:pos="9926"/>
        </w:tabs>
        <w:spacing w:after="6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соблюдать </w:t>
      </w:r>
      <w:r>
        <w:tab/>
        <w:t xml:space="preserve">правила </w:t>
      </w:r>
      <w:r>
        <w:tab/>
        <w:t xml:space="preserve">безопасного </w:t>
      </w:r>
      <w:r>
        <w:tab/>
        <w:t xml:space="preserve">использования </w:t>
      </w:r>
      <w:r>
        <w:tab/>
        <w:t xml:space="preserve">ручных  </w:t>
      </w:r>
    </w:p>
    <w:p w:rsidR="00C50FD7" w:rsidRDefault="00336D36">
      <w:pPr>
        <w:ind w:left="551" w:right="0" w:hanging="566"/>
      </w:pPr>
      <w:r>
        <w:t xml:space="preserve">и электрифицированных инструментов и оборудования; грамотно и осознанно выполнять технологические операции в соответствии  </w:t>
      </w:r>
    </w:p>
    <w:p w:rsidR="00C50FD7" w:rsidRDefault="00336D36">
      <w:pPr>
        <w:ind w:left="-5" w:right="0"/>
      </w:pPr>
      <w:r>
        <w:t xml:space="preserve">с изучаемой технологией. </w:t>
      </w:r>
    </w:p>
    <w:p w:rsidR="00C50FD7" w:rsidRDefault="00336D36">
      <w:pPr>
        <w:spacing w:after="159"/>
        <w:ind w:left="-5" w:right="0"/>
      </w:pPr>
      <w:r>
        <w:t xml:space="preserve">ИНВАРИАНТНЫЕ МОДУЛИ </w:t>
      </w:r>
    </w:p>
    <w:p w:rsidR="00C50FD7" w:rsidRDefault="00336D36">
      <w:pPr>
        <w:pStyle w:val="1"/>
        <w:spacing w:after="163"/>
        <w:ind w:left="-5"/>
      </w:pPr>
      <w:r>
        <w:t xml:space="preserve">Модуль «Производство и технологии» </w:t>
      </w:r>
    </w:p>
    <w:p w:rsidR="00C50FD7" w:rsidRDefault="00336D36">
      <w:pPr>
        <w:ind w:left="-5" w:right="0"/>
      </w:pPr>
      <w:r>
        <w:t>К концу обучения в</w:t>
      </w:r>
      <w:r>
        <w:rPr>
          <w:b/>
        </w:rPr>
        <w:t xml:space="preserve"> 5 классе</w:t>
      </w:r>
      <w:r>
        <w:t xml:space="preserve">: </w:t>
      </w:r>
    </w:p>
    <w:p w:rsidR="00C50FD7" w:rsidRDefault="00336D36">
      <w:pPr>
        <w:spacing w:after="5" w:line="300" w:lineRule="auto"/>
        <w:ind w:left="566" w:right="2173" w:firstLine="0"/>
        <w:jc w:val="left"/>
      </w:pPr>
      <w:r>
        <w:t xml:space="preserve">называть и характеризовать технологии; называть и характеризовать потребности человека; классифицировать технику, описывать назначение техники; </w:t>
      </w:r>
    </w:p>
    <w:p w:rsidR="00C50FD7" w:rsidRDefault="00336D36">
      <w:pPr>
        <w:ind w:left="-15" w:right="0" w:firstLine="566"/>
      </w:pPr>
      <w:r>
        <w:t xml:space="preserve">объяснять понятия «техника», «машина», «механизм», характеризовать простые механизмы и узнавать их в конструкциях и разнообразных моделях </w:t>
      </w:r>
      <w:r>
        <w:lastRenderedPageBreak/>
        <w:t xml:space="preserve">окружающего предметного мира; использовать метод учебного проектирования, выполнять учебные  </w:t>
      </w:r>
    </w:p>
    <w:p w:rsidR="00C50FD7" w:rsidRDefault="00336D36">
      <w:pPr>
        <w:ind w:left="551" w:right="0" w:hanging="566"/>
      </w:pPr>
      <w:r>
        <w:t xml:space="preserve">проекты; назвать и характеризовать профессии, связанные с миром техники  </w:t>
      </w:r>
    </w:p>
    <w:p w:rsidR="00C50FD7" w:rsidRDefault="00336D36">
      <w:pPr>
        <w:spacing w:after="158"/>
        <w:ind w:left="-5" w:right="0"/>
      </w:pPr>
      <w:r>
        <w:t xml:space="preserve">и технологий. </w:t>
      </w:r>
    </w:p>
    <w:p w:rsidR="00C50FD7" w:rsidRDefault="00336D36">
      <w:pPr>
        <w:ind w:left="-5" w:right="0"/>
      </w:pPr>
      <w:r>
        <w:t xml:space="preserve">К концу обучения в </w:t>
      </w:r>
      <w:r>
        <w:rPr>
          <w:b/>
        </w:rPr>
        <w:t>6 классе</w:t>
      </w:r>
      <w:r>
        <w:t xml:space="preserve">: </w:t>
      </w:r>
    </w:p>
    <w:p w:rsidR="00C50FD7" w:rsidRDefault="00336D36">
      <w:pPr>
        <w:spacing w:after="0"/>
        <w:ind w:left="576" w:right="0"/>
      </w:pPr>
      <w:r>
        <w:t xml:space="preserve">называть и характеризовать машины и механизмы; </w:t>
      </w:r>
    </w:p>
    <w:p w:rsidR="00C50FD7" w:rsidRDefault="00336D36">
      <w:pPr>
        <w:ind w:left="576" w:right="0"/>
      </w:pPr>
      <w:r>
        <w:t xml:space="preserve">характеризовать предметы труда в различных видах материального </w:t>
      </w:r>
    </w:p>
    <w:p w:rsidR="00C50FD7" w:rsidRDefault="00336D36">
      <w:pPr>
        <w:ind w:left="551" w:right="0" w:hanging="566"/>
      </w:pPr>
      <w:r>
        <w:t xml:space="preserve">производства; характеризовать профессии, связанные с инженерной и изобретательской </w:t>
      </w:r>
    </w:p>
    <w:p w:rsidR="00C50FD7" w:rsidRDefault="00336D36">
      <w:pPr>
        <w:spacing w:after="158"/>
        <w:ind w:left="-5" w:right="0"/>
      </w:pPr>
      <w:r>
        <w:t xml:space="preserve">деятельностью. </w:t>
      </w:r>
    </w:p>
    <w:p w:rsidR="00C50FD7" w:rsidRDefault="00336D36">
      <w:pPr>
        <w:ind w:left="-5" w:right="0"/>
      </w:pPr>
      <w:r>
        <w:t xml:space="preserve">К концу обучения в </w:t>
      </w:r>
      <w:r>
        <w:rPr>
          <w:b/>
        </w:rPr>
        <w:t>7 классе</w:t>
      </w:r>
      <w:r>
        <w:t xml:space="preserve">: </w:t>
      </w:r>
    </w:p>
    <w:p w:rsidR="00C50FD7" w:rsidRDefault="00336D36">
      <w:pPr>
        <w:ind w:left="576" w:right="0"/>
      </w:pPr>
      <w:r>
        <w:t xml:space="preserve">приводить примеры развития технологий; </w:t>
      </w:r>
    </w:p>
    <w:p w:rsidR="00C50FD7" w:rsidRDefault="00336D36">
      <w:pPr>
        <w:ind w:left="576" w:right="0"/>
      </w:pPr>
      <w:r>
        <w:t xml:space="preserve">называть и характеризовать народные промыслы и ремесла России; оценивать области применения технологий, понимать их возможности  </w:t>
      </w:r>
    </w:p>
    <w:p w:rsidR="00C50FD7" w:rsidRDefault="00336D36">
      <w:pPr>
        <w:ind w:left="551" w:right="0" w:hanging="566"/>
      </w:pPr>
      <w:r>
        <w:t xml:space="preserve">и ограничения; оценивать условия и риски применимости технологий с позиций </w:t>
      </w:r>
    </w:p>
    <w:p w:rsidR="00C50FD7" w:rsidRDefault="00336D36">
      <w:pPr>
        <w:spacing w:after="112" w:line="300" w:lineRule="auto"/>
        <w:ind w:left="561" w:right="2323" w:hanging="576"/>
        <w:jc w:val="left"/>
      </w:pPr>
      <w:r>
        <w:t xml:space="preserve">экологических последствий; выявлять экологические проблемы; характеризовать профессии, связанные со сферой дизайна. </w:t>
      </w:r>
    </w:p>
    <w:p w:rsidR="00C50FD7" w:rsidRDefault="00336D36">
      <w:pPr>
        <w:ind w:left="-5" w:right="0"/>
      </w:pPr>
      <w:r>
        <w:t>К концу обучения в</w:t>
      </w:r>
      <w:r>
        <w:rPr>
          <w:b/>
        </w:rPr>
        <w:t xml:space="preserve"> 8 классе</w:t>
      </w:r>
      <w:r>
        <w:t xml:space="preserve">: </w:t>
      </w:r>
    </w:p>
    <w:p w:rsidR="00C50FD7" w:rsidRDefault="00336D36">
      <w:pPr>
        <w:ind w:left="576" w:right="0"/>
      </w:pPr>
      <w:r>
        <w:t xml:space="preserve">характеризовать общие принципы управления; </w:t>
      </w:r>
    </w:p>
    <w:p w:rsidR="00C50FD7" w:rsidRDefault="00336D36">
      <w:pPr>
        <w:ind w:left="576" w:right="0"/>
      </w:pPr>
      <w:r>
        <w:t xml:space="preserve">анализировать возможности и сферу применения современных технологий; характеризовать направления развития и особенности перспективных </w:t>
      </w:r>
    </w:p>
    <w:p w:rsidR="00C50FD7" w:rsidRDefault="00336D36">
      <w:pPr>
        <w:ind w:left="551" w:right="1359" w:hanging="566"/>
      </w:pPr>
      <w:r>
        <w:t xml:space="preserve">технологий; предлагать предпринимательские идеи, обосновывать их решение; определять проблему, анализировать потребности в продукте; </w:t>
      </w:r>
    </w:p>
    <w:p w:rsidR="00C50FD7" w:rsidRDefault="00336D36">
      <w:pPr>
        <w:ind w:left="576" w:right="0"/>
      </w:pPr>
      <w:r>
        <w:t xml:space="preserve">овладеть методами учебной, исследовательской и проектной деятельности, </w:t>
      </w:r>
    </w:p>
    <w:p w:rsidR="00C50FD7" w:rsidRDefault="00336D36">
      <w:pPr>
        <w:ind w:left="-5" w:right="0"/>
      </w:pPr>
      <w:r>
        <w:t xml:space="preserve">решения творческих задач, проектирования, моделирования, конструирования  и эстетического оформления изделий; характеризовать мир профессий, связанных с изучаемыми технологиями, их </w:t>
      </w:r>
    </w:p>
    <w:p w:rsidR="00C50FD7" w:rsidRDefault="00336D36">
      <w:pPr>
        <w:ind w:left="-5" w:right="0"/>
      </w:pPr>
      <w:r>
        <w:t xml:space="preserve">востребованность на рынке труда. </w:t>
      </w:r>
    </w:p>
    <w:p w:rsidR="00C50FD7" w:rsidRDefault="00336D36">
      <w:pPr>
        <w:spacing w:after="0"/>
        <w:ind w:left="-5" w:right="0"/>
      </w:pPr>
      <w:r>
        <w:t>К концу обучения в</w:t>
      </w:r>
      <w:r>
        <w:rPr>
          <w:b/>
        </w:rPr>
        <w:t xml:space="preserve"> 9 классе</w:t>
      </w:r>
      <w:r>
        <w:t xml:space="preserve">: </w:t>
      </w:r>
    </w:p>
    <w:p w:rsidR="00C50FD7" w:rsidRDefault="00336D36">
      <w:pPr>
        <w:ind w:left="576" w:right="0"/>
      </w:pPr>
      <w:r>
        <w:t xml:space="preserve">характеризовать культуру предпринимательства, виды предпринимательской </w:t>
      </w:r>
    </w:p>
    <w:p w:rsidR="00C50FD7" w:rsidRDefault="00336D36">
      <w:pPr>
        <w:ind w:left="551" w:right="3626" w:hanging="566"/>
      </w:pPr>
      <w:r>
        <w:t xml:space="preserve">деятельности; создавать модели экономической деятельности; разрабатывать бизнес-проект; </w:t>
      </w:r>
    </w:p>
    <w:p w:rsidR="00C50FD7" w:rsidRDefault="00336D36">
      <w:pPr>
        <w:ind w:left="576" w:right="0"/>
      </w:pPr>
      <w:r>
        <w:t xml:space="preserve">оценивать эффективность предпринимательской деятельности; </w:t>
      </w:r>
    </w:p>
    <w:p w:rsidR="00C50FD7" w:rsidRDefault="00336D36">
      <w:pPr>
        <w:ind w:left="-15" w:right="0" w:firstLine="566"/>
      </w:pPr>
      <w:r>
        <w:t xml:space="preserve">планировать свое профессиональное образование и профессиональную карьеру. </w:t>
      </w:r>
    </w:p>
    <w:p w:rsidR="00C50FD7" w:rsidRDefault="00336D36">
      <w:pPr>
        <w:spacing w:after="55" w:line="259" w:lineRule="auto"/>
        <w:ind w:left="0" w:right="0" w:firstLine="0"/>
        <w:jc w:val="left"/>
      </w:pPr>
      <w:r>
        <w:rPr>
          <w:b/>
        </w:rPr>
        <w:lastRenderedPageBreak/>
        <w:t xml:space="preserve"> </w:t>
      </w:r>
    </w:p>
    <w:p w:rsidR="00C50FD7" w:rsidRDefault="00336D36">
      <w:pPr>
        <w:pStyle w:val="1"/>
        <w:spacing w:after="177"/>
        <w:ind w:left="-5"/>
      </w:pPr>
      <w:r>
        <w:t xml:space="preserve">Модуль «Компьютерная графика. Черчение» </w:t>
      </w:r>
    </w:p>
    <w:p w:rsidR="00C50FD7" w:rsidRDefault="00336D36">
      <w:pPr>
        <w:ind w:left="-5" w:right="0"/>
      </w:pPr>
      <w:r>
        <w:t xml:space="preserve">К концу обучения в </w:t>
      </w:r>
      <w:r>
        <w:rPr>
          <w:b/>
        </w:rPr>
        <w:t>5 классе</w:t>
      </w:r>
      <w:r>
        <w:t xml:space="preserve">: </w:t>
      </w:r>
    </w:p>
    <w:p w:rsidR="00C50FD7" w:rsidRDefault="00336D36">
      <w:pPr>
        <w:ind w:left="576" w:right="0"/>
      </w:pPr>
      <w:r>
        <w:t xml:space="preserve">называть виды и области применения графической информации; называть типы графических изображений (рисунок, диаграмма, графики, </w:t>
      </w:r>
    </w:p>
    <w:p w:rsidR="00C50FD7" w:rsidRDefault="00336D36">
      <w:pPr>
        <w:ind w:left="551" w:right="0" w:hanging="566"/>
      </w:pPr>
      <w:r>
        <w:t xml:space="preserve">графы, эскиз, технический рисунок, чертеж, схема, карта, пиктограмма и другие); называть основные элементы графических изображений (точка, линия, </w:t>
      </w:r>
    </w:p>
    <w:p w:rsidR="00C50FD7" w:rsidRDefault="00336D36">
      <w:pPr>
        <w:ind w:left="551" w:right="3607" w:hanging="566"/>
      </w:pPr>
      <w:r>
        <w:t xml:space="preserve">контур, буквы и цифры, условные знаки); называть и применять чертежные инструменты; </w:t>
      </w:r>
    </w:p>
    <w:p w:rsidR="00C50FD7" w:rsidRDefault="00336D36">
      <w:pPr>
        <w:ind w:left="576" w:right="0"/>
      </w:pPr>
      <w:r>
        <w:t xml:space="preserve">читать и выполнять чертежи на листе А4 (рамка, основная надпись, масштаб, </w:t>
      </w:r>
    </w:p>
    <w:p w:rsidR="00C50FD7" w:rsidRDefault="00336D36">
      <w:pPr>
        <w:ind w:left="551" w:right="0" w:hanging="566"/>
      </w:pPr>
      <w:r>
        <w:t xml:space="preserve">виды, нанесение размеров); характеризовать мир профессий, связанных с черчением, компьютерной </w:t>
      </w:r>
    </w:p>
    <w:p w:rsidR="00C50FD7" w:rsidRDefault="00336D36">
      <w:pPr>
        <w:spacing w:after="162"/>
        <w:ind w:left="-5" w:right="0"/>
      </w:pPr>
      <w:r>
        <w:t xml:space="preserve">графикой их востребованность на рынке труда. </w:t>
      </w:r>
    </w:p>
    <w:p w:rsidR="00C50FD7" w:rsidRDefault="00336D36">
      <w:pPr>
        <w:ind w:left="551" w:right="0" w:hanging="566"/>
      </w:pPr>
      <w:r>
        <w:t xml:space="preserve">К концу обучения в </w:t>
      </w:r>
      <w:r>
        <w:rPr>
          <w:b/>
        </w:rPr>
        <w:t>6 классе</w:t>
      </w:r>
      <w:r>
        <w:t xml:space="preserve">: знать и выполнять основные правила выполнения чертежей с использованием </w:t>
      </w:r>
    </w:p>
    <w:p w:rsidR="00C50FD7" w:rsidRDefault="00336D36">
      <w:pPr>
        <w:ind w:left="551" w:right="0" w:hanging="566"/>
      </w:pPr>
      <w:r>
        <w:t xml:space="preserve">чертежных инструментов; знать и использовать для выполнения чертежей инструменты графического </w:t>
      </w:r>
    </w:p>
    <w:p w:rsidR="00C50FD7" w:rsidRDefault="00336D36">
      <w:pPr>
        <w:ind w:left="551" w:right="0" w:hanging="566"/>
      </w:pPr>
      <w:r>
        <w:t xml:space="preserve">редактора; понимать смысл условных графических обозначений, создавать с их помощью </w:t>
      </w:r>
    </w:p>
    <w:p w:rsidR="00C50FD7" w:rsidRDefault="00336D36">
      <w:pPr>
        <w:ind w:left="551" w:right="3028" w:hanging="566"/>
      </w:pPr>
      <w:r>
        <w:t xml:space="preserve">графические тексты; создавать тексты, рисунки в графическом редакторе; </w:t>
      </w:r>
    </w:p>
    <w:p w:rsidR="00C50FD7" w:rsidRDefault="00336D36">
      <w:pPr>
        <w:ind w:left="576" w:right="0"/>
      </w:pPr>
      <w:r>
        <w:t xml:space="preserve">характеризовать мир профессий, связанных с черчением, компьютерной </w:t>
      </w:r>
    </w:p>
    <w:p w:rsidR="00C50FD7" w:rsidRDefault="00336D36">
      <w:pPr>
        <w:spacing w:after="164"/>
        <w:ind w:left="-5" w:right="0"/>
      </w:pPr>
      <w:r>
        <w:t xml:space="preserve">графикой их востребованность на рынке труда. </w:t>
      </w:r>
    </w:p>
    <w:p w:rsidR="00C50FD7" w:rsidRDefault="00336D36">
      <w:pPr>
        <w:ind w:left="-5" w:right="0"/>
      </w:pPr>
      <w:r>
        <w:t>К концу обучения в</w:t>
      </w:r>
      <w:r>
        <w:rPr>
          <w:b/>
        </w:rPr>
        <w:t xml:space="preserve"> 7 классе</w:t>
      </w:r>
      <w:r>
        <w:t xml:space="preserve">: </w:t>
      </w:r>
    </w:p>
    <w:p w:rsidR="00C50FD7" w:rsidRDefault="00336D36">
      <w:pPr>
        <w:spacing w:after="5" w:line="300" w:lineRule="auto"/>
        <w:ind w:left="566" w:right="2477" w:firstLine="0"/>
        <w:jc w:val="left"/>
      </w:pPr>
      <w:r>
        <w:t xml:space="preserve">называть виды конструкторской документации; называть и характеризовать виды графических моделей; выполнять и оформлять сборочный чертеж; </w:t>
      </w:r>
    </w:p>
    <w:p w:rsidR="00C50FD7" w:rsidRDefault="00336D36">
      <w:pPr>
        <w:ind w:left="576" w:right="0"/>
      </w:pPr>
      <w:r>
        <w:t xml:space="preserve">владеть ручными способами вычерчивания чертежей, эскизов и технических </w:t>
      </w:r>
    </w:p>
    <w:p w:rsidR="00C50FD7" w:rsidRDefault="00336D36">
      <w:pPr>
        <w:ind w:left="551" w:right="0" w:hanging="566"/>
      </w:pPr>
      <w:r>
        <w:t xml:space="preserve">рисунков деталей; владеть автоматизированными способами вычерчивания чертежей, эскизов  </w:t>
      </w:r>
    </w:p>
    <w:p w:rsidR="00C50FD7" w:rsidRDefault="00336D36">
      <w:pPr>
        <w:spacing w:after="86"/>
        <w:ind w:left="551" w:right="1129" w:hanging="566"/>
      </w:pPr>
      <w:r>
        <w:t xml:space="preserve">и технических рисунков; уметь читать чертежи деталей и осуществлять расчеты по чертежам; характеризовать мир профессий, связанных с черчением, компьютерной </w:t>
      </w:r>
    </w:p>
    <w:p w:rsidR="00C50FD7" w:rsidRDefault="00336D36">
      <w:pPr>
        <w:spacing w:after="164"/>
        <w:ind w:left="-5" w:right="0"/>
      </w:pPr>
      <w:r>
        <w:t xml:space="preserve">графикой их востребованность на рынке труда. </w:t>
      </w:r>
    </w:p>
    <w:p w:rsidR="00C50FD7" w:rsidRDefault="00336D36">
      <w:pPr>
        <w:ind w:left="-5" w:right="0"/>
      </w:pPr>
      <w:r>
        <w:t>К концу обучения в</w:t>
      </w:r>
      <w:r>
        <w:rPr>
          <w:b/>
        </w:rPr>
        <w:t xml:space="preserve"> 8 классе</w:t>
      </w:r>
      <w:r>
        <w:t xml:space="preserve">: </w:t>
      </w:r>
    </w:p>
    <w:p w:rsidR="00C50FD7" w:rsidRDefault="00336D36">
      <w:pPr>
        <w:tabs>
          <w:tab w:val="center" w:pos="1362"/>
          <w:tab w:val="center" w:pos="3336"/>
          <w:tab w:val="center" w:pos="5262"/>
          <w:tab w:val="center" w:pos="6607"/>
          <w:tab w:val="center" w:pos="7739"/>
          <w:tab w:val="right" w:pos="992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использовать </w:t>
      </w:r>
      <w:r>
        <w:tab/>
        <w:t xml:space="preserve">программное </w:t>
      </w:r>
      <w:r>
        <w:tab/>
        <w:t xml:space="preserve">обеспечение </w:t>
      </w:r>
      <w:r>
        <w:tab/>
        <w:t xml:space="preserve">для </w:t>
      </w:r>
      <w:r>
        <w:tab/>
        <w:t xml:space="preserve">создания </w:t>
      </w:r>
      <w:r>
        <w:tab/>
        <w:t xml:space="preserve">проектной </w:t>
      </w:r>
    </w:p>
    <w:p w:rsidR="00C50FD7" w:rsidRDefault="00336D36">
      <w:pPr>
        <w:ind w:left="551" w:right="4641" w:hanging="566"/>
      </w:pPr>
      <w:r>
        <w:lastRenderedPageBreak/>
        <w:t xml:space="preserve">документации; создавать различные виды документов; </w:t>
      </w:r>
    </w:p>
    <w:p w:rsidR="00C50FD7" w:rsidRDefault="00336D36">
      <w:pPr>
        <w:ind w:left="576" w:right="0"/>
      </w:pPr>
      <w:r>
        <w:t xml:space="preserve">владеть способами создания, редактирования и трансформации графических </w:t>
      </w:r>
    </w:p>
    <w:p w:rsidR="00C50FD7" w:rsidRDefault="00336D36">
      <w:pPr>
        <w:ind w:left="551" w:right="0" w:hanging="566"/>
      </w:pPr>
      <w:r>
        <w:t xml:space="preserve">объектов; выполнять эскизы, схемы, чертежи с использованием чертежных инструментов </w:t>
      </w:r>
    </w:p>
    <w:p w:rsidR="00C50FD7" w:rsidRDefault="00336D36">
      <w:pPr>
        <w:ind w:left="551" w:right="0" w:hanging="566"/>
      </w:pPr>
      <w:r>
        <w:t xml:space="preserve">и приспособлений и (или) с использованием программного обеспечения; создавать и редактировать сложные 3D-модели и сборочные чертежи; характеризовать мир профессий, связанных с черчением, компьютерной </w:t>
      </w:r>
    </w:p>
    <w:p w:rsidR="00C50FD7" w:rsidRDefault="00336D36">
      <w:pPr>
        <w:spacing w:after="161"/>
        <w:ind w:left="-5" w:right="0"/>
      </w:pPr>
      <w:r>
        <w:t xml:space="preserve">графикой их востребованность на рынке труда. </w:t>
      </w:r>
    </w:p>
    <w:p w:rsidR="00C50FD7" w:rsidRDefault="00336D36">
      <w:pPr>
        <w:spacing w:after="0"/>
        <w:ind w:left="-5" w:right="0"/>
      </w:pPr>
      <w:r>
        <w:t>К концу обучения в</w:t>
      </w:r>
      <w:r>
        <w:rPr>
          <w:b/>
        </w:rPr>
        <w:t xml:space="preserve"> 9 классе</w:t>
      </w:r>
      <w:r>
        <w:t xml:space="preserve">: </w:t>
      </w:r>
    </w:p>
    <w:p w:rsidR="00C50FD7" w:rsidRDefault="00336D36">
      <w:pPr>
        <w:ind w:left="-15" w:right="0" w:firstLine="566"/>
      </w:pPr>
      <w:r>
        <w:t xml:space="preserve">выполнять эскизы, схемы, чертежи с использованием чертежных инструментов и приспособлений и (или) в системе автоматизированного проектирования (САПР); создавать 3D-модели в системе автоматизированного проектирования </w:t>
      </w:r>
    </w:p>
    <w:p w:rsidR="00C50FD7" w:rsidRDefault="00336D36">
      <w:pPr>
        <w:ind w:left="551" w:right="0" w:hanging="566"/>
      </w:pPr>
      <w:r>
        <w:t xml:space="preserve">(САПР); оформлять конструкторскую документацию, в том числе с использованием </w:t>
      </w:r>
    </w:p>
    <w:p w:rsidR="00C50FD7" w:rsidRDefault="00336D36">
      <w:pPr>
        <w:ind w:left="551" w:right="0" w:hanging="566"/>
      </w:pPr>
      <w:r>
        <w:t xml:space="preserve">систем автоматизированного проектирования (САПР); характеризовать мир профессий, связанных с изучаемыми технологиями, их </w:t>
      </w:r>
    </w:p>
    <w:p w:rsidR="00C50FD7" w:rsidRDefault="00336D36">
      <w:pPr>
        <w:spacing w:after="0"/>
        <w:ind w:left="-5" w:right="0"/>
      </w:pPr>
      <w:r>
        <w:t xml:space="preserve">востребованность на рынке труда. </w:t>
      </w:r>
    </w:p>
    <w:p w:rsidR="00C50FD7" w:rsidRDefault="00336D36">
      <w:pPr>
        <w:spacing w:after="55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C50FD7" w:rsidRDefault="00336D36">
      <w:pPr>
        <w:pStyle w:val="1"/>
        <w:spacing w:after="170"/>
        <w:ind w:left="-5"/>
      </w:pPr>
      <w:r>
        <w:t xml:space="preserve">Модуль «3D-моделирование, прототипирование, макетирование» </w:t>
      </w:r>
    </w:p>
    <w:p w:rsidR="00C50FD7" w:rsidRDefault="00336D36">
      <w:pPr>
        <w:ind w:left="-5" w:right="0"/>
      </w:pPr>
      <w:r>
        <w:t>К концу обучения в</w:t>
      </w:r>
      <w:r>
        <w:rPr>
          <w:b/>
        </w:rPr>
        <w:t xml:space="preserve"> 7 классе</w:t>
      </w:r>
      <w:r>
        <w:t xml:space="preserve">: </w:t>
      </w:r>
    </w:p>
    <w:p w:rsidR="00C50FD7" w:rsidRDefault="00336D36">
      <w:pPr>
        <w:ind w:left="576" w:right="2472"/>
      </w:pPr>
      <w:r>
        <w:t xml:space="preserve">называть виды, свойства и назначение моделей; называть виды макетов и их назначение; </w:t>
      </w:r>
    </w:p>
    <w:p w:rsidR="00C50FD7" w:rsidRDefault="00336D36">
      <w:pPr>
        <w:ind w:left="576" w:right="0"/>
      </w:pPr>
      <w:r>
        <w:t xml:space="preserve">создавать макеты различных видов, в том числе с использованием </w:t>
      </w:r>
    </w:p>
    <w:p w:rsidR="00C50FD7" w:rsidRDefault="00336D36">
      <w:pPr>
        <w:spacing w:after="5" w:line="300" w:lineRule="auto"/>
        <w:ind w:left="561" w:right="2993" w:hanging="576"/>
        <w:jc w:val="left"/>
      </w:pPr>
      <w:r>
        <w:t xml:space="preserve">программного обеспечения; выполнять развертку и соединять фрагменты макета; выполнять сборку деталей макета; разрабатывать графическую документацию; </w:t>
      </w:r>
    </w:p>
    <w:p w:rsidR="00C50FD7" w:rsidRDefault="00336D36">
      <w:pPr>
        <w:ind w:left="576" w:right="0"/>
      </w:pPr>
      <w:r>
        <w:t xml:space="preserve">характеризовать мир профессий, связанных с изучаемыми технологиями </w:t>
      </w:r>
    </w:p>
    <w:p w:rsidR="00C50FD7" w:rsidRDefault="00336D36">
      <w:pPr>
        <w:spacing w:after="164"/>
        <w:ind w:left="-5" w:right="0"/>
      </w:pPr>
      <w:r>
        <w:t xml:space="preserve">макетирования, их востребованность на рынке труда. </w:t>
      </w:r>
    </w:p>
    <w:p w:rsidR="00C50FD7" w:rsidRDefault="00336D36">
      <w:pPr>
        <w:ind w:left="-5" w:right="0"/>
      </w:pPr>
      <w:r>
        <w:t>К концу обучения в</w:t>
      </w:r>
      <w:r>
        <w:rPr>
          <w:b/>
        </w:rPr>
        <w:t xml:space="preserve"> 8 классе</w:t>
      </w:r>
      <w:r>
        <w:t xml:space="preserve">: </w:t>
      </w:r>
    </w:p>
    <w:p w:rsidR="00C50FD7" w:rsidRDefault="00336D36">
      <w:pPr>
        <w:ind w:left="576" w:right="0"/>
      </w:pPr>
      <w:r>
        <w:t xml:space="preserve">разрабатывать оригинальные конструкции с использованием 3D-моделей, </w:t>
      </w:r>
    </w:p>
    <w:p w:rsidR="00C50FD7" w:rsidRDefault="00336D36">
      <w:pPr>
        <w:spacing w:after="5" w:line="300" w:lineRule="auto"/>
        <w:ind w:left="-15" w:right="0" w:firstLine="0"/>
        <w:jc w:val="left"/>
      </w:pPr>
      <w:r>
        <w:t xml:space="preserve">проводить их испытание, анализ, способы модернизации в зависимости  от результатов испытания; создавать 3D-модели, используя программное </w:t>
      </w:r>
      <w:r>
        <w:lastRenderedPageBreak/>
        <w:t xml:space="preserve">обеспечение; устанавливать адекватность модели объекту и целям моделирования; </w:t>
      </w:r>
    </w:p>
    <w:p w:rsidR="00C50FD7" w:rsidRDefault="00336D36">
      <w:pPr>
        <w:ind w:left="576" w:right="0"/>
      </w:pPr>
      <w:r>
        <w:t xml:space="preserve">проводить анализ и модернизацию компьютерной модели; изготавливать прототипы с использованием технологического оборудования </w:t>
      </w:r>
    </w:p>
    <w:p w:rsidR="00C50FD7" w:rsidRDefault="00336D36">
      <w:pPr>
        <w:spacing w:after="5" w:line="300" w:lineRule="auto"/>
        <w:ind w:left="561" w:right="1278" w:hanging="576"/>
        <w:jc w:val="left"/>
      </w:pPr>
      <w:r>
        <w:t xml:space="preserve">(3D-принтер, лазерный гравер и другие); модернизировать прототип в соответствии с поставленной задачей; презентовать изделие; </w:t>
      </w:r>
    </w:p>
    <w:p w:rsidR="00C50FD7" w:rsidRDefault="00336D36">
      <w:pPr>
        <w:spacing w:after="0" w:line="340" w:lineRule="auto"/>
        <w:ind w:left="-15" w:right="0" w:firstLine="566"/>
      </w:pPr>
      <w:r>
        <w:t>характеризовать мир профессий, связанных с изучаемыми технологиями  3D-моделирования, их востребованность на рынке труда. К концу обучения в</w:t>
      </w:r>
      <w:r>
        <w:rPr>
          <w:b/>
        </w:rPr>
        <w:t xml:space="preserve"> 9 классе</w:t>
      </w:r>
      <w:r>
        <w:t xml:space="preserve">: </w:t>
      </w:r>
    </w:p>
    <w:p w:rsidR="00C50FD7" w:rsidRDefault="00336D36">
      <w:pPr>
        <w:tabs>
          <w:tab w:val="center" w:pos="1362"/>
          <w:tab w:val="center" w:pos="3037"/>
          <w:tab w:val="center" w:pos="4854"/>
          <w:tab w:val="center" w:pos="6894"/>
          <w:tab w:val="right" w:pos="992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использовать </w:t>
      </w:r>
      <w:r>
        <w:tab/>
        <w:t xml:space="preserve">редактор </w:t>
      </w:r>
      <w:r>
        <w:tab/>
        <w:t xml:space="preserve">компьютерного </w:t>
      </w:r>
      <w:r>
        <w:tab/>
        <w:t xml:space="preserve">трехмерного </w:t>
      </w:r>
      <w:r>
        <w:tab/>
        <w:t xml:space="preserve">проектирования  </w:t>
      </w:r>
    </w:p>
    <w:p w:rsidR="00C50FD7" w:rsidRDefault="00336D36">
      <w:pPr>
        <w:ind w:left="551" w:right="0" w:hanging="566"/>
      </w:pPr>
      <w:r>
        <w:t xml:space="preserve">для создания моделей сложных объектов; изготавливать прототипы с использованием технологического оборудования </w:t>
      </w:r>
    </w:p>
    <w:p w:rsidR="00C50FD7" w:rsidRDefault="00336D36">
      <w:pPr>
        <w:spacing w:after="5" w:line="300" w:lineRule="auto"/>
        <w:ind w:left="561" w:right="1277" w:hanging="576"/>
        <w:jc w:val="left"/>
      </w:pPr>
      <w:r>
        <w:t xml:space="preserve">(3D-принтер, лазерный гравер и другие); называть и выполнять этапы аддитивного производства; модернизировать прототип в соответствии с поставленной задачей; называть области применения 3D-моделирования; </w:t>
      </w:r>
    </w:p>
    <w:p w:rsidR="00C50FD7" w:rsidRDefault="00336D36">
      <w:pPr>
        <w:ind w:left="576" w:right="0"/>
      </w:pPr>
      <w:r>
        <w:t xml:space="preserve">характеризовать мир профессий, связанных с изучаемыми технологиями  </w:t>
      </w:r>
    </w:p>
    <w:p w:rsidR="00C50FD7" w:rsidRDefault="00336D36">
      <w:pPr>
        <w:spacing w:after="0"/>
        <w:ind w:left="-5" w:right="0"/>
      </w:pPr>
      <w:r>
        <w:t xml:space="preserve">3D-моделирования, их востребованность на рынке труда. </w:t>
      </w:r>
    </w:p>
    <w:p w:rsidR="00C50FD7" w:rsidRDefault="00336D36">
      <w:pPr>
        <w:spacing w:after="5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50FD7" w:rsidRDefault="00336D36">
      <w:pPr>
        <w:spacing w:after="5" w:line="384" w:lineRule="auto"/>
        <w:ind w:left="-5" w:right="979"/>
        <w:jc w:val="left"/>
      </w:pPr>
      <w:r>
        <w:rPr>
          <w:b/>
        </w:rPr>
        <w:t xml:space="preserve">Модуль «Технологии обработки материалов и пищевых продуктов» </w:t>
      </w:r>
      <w:r>
        <w:t>К концу обучения в</w:t>
      </w:r>
      <w:r>
        <w:rPr>
          <w:b/>
        </w:rPr>
        <w:t xml:space="preserve"> 5 классе</w:t>
      </w:r>
      <w:r>
        <w:t xml:space="preserve">: </w:t>
      </w:r>
    </w:p>
    <w:p w:rsidR="00C50FD7" w:rsidRDefault="00336D36">
      <w:pPr>
        <w:ind w:left="-15" w:right="0" w:firstLine="566"/>
      </w:pPr>
      <w: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 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 называть и характеризовать виды бумаги, ее свойства, получение  </w:t>
      </w:r>
    </w:p>
    <w:p w:rsidR="00C50FD7" w:rsidRDefault="00336D36">
      <w:pPr>
        <w:spacing w:after="5" w:line="300" w:lineRule="auto"/>
        <w:ind w:left="561" w:right="2537" w:hanging="576"/>
        <w:jc w:val="left"/>
      </w:pPr>
      <w:r>
        <w:t xml:space="preserve">и применение; называть народные промыслы по обработке древесины; характеризовать свойства конструкционных материалов; </w:t>
      </w:r>
    </w:p>
    <w:p w:rsidR="00C50FD7" w:rsidRDefault="00336D36">
      <w:pPr>
        <w:ind w:left="576" w:right="0"/>
      </w:pPr>
      <w:r>
        <w:t xml:space="preserve">выбирать материалы для изготовления изделий с учетом их свойств, </w:t>
      </w:r>
    </w:p>
    <w:p w:rsidR="00C50FD7" w:rsidRDefault="00336D36">
      <w:pPr>
        <w:ind w:left="551" w:right="1834" w:hanging="566"/>
      </w:pPr>
      <w:r>
        <w:t xml:space="preserve">технологий обработки, инструментов и приспособлений; называть и характеризовать виды древесины, пиломатериалов; </w:t>
      </w:r>
    </w:p>
    <w:p w:rsidR="00C50FD7" w:rsidRDefault="00336D36">
      <w:pPr>
        <w:ind w:left="576" w:right="0"/>
      </w:pPr>
      <w:r>
        <w:t xml:space="preserve">выполнять простые ручные операции (разметка, распиливание, строгание, </w:t>
      </w:r>
    </w:p>
    <w:p w:rsidR="00C50FD7" w:rsidRDefault="00336D36">
      <w:pPr>
        <w:ind w:left="-5" w:right="0"/>
      </w:pPr>
      <w:r>
        <w:t xml:space="preserve">сверление) по обработке изделий из древесины с учетом ее свойств, применять  в работе столярные инструменты и приспособления; исследовать, анализировать и сравнивать свойства древесины разных пород </w:t>
      </w:r>
    </w:p>
    <w:p w:rsidR="00C50FD7" w:rsidRDefault="00336D36">
      <w:pPr>
        <w:spacing w:after="66" w:line="300" w:lineRule="auto"/>
        <w:ind w:left="561" w:right="2686" w:hanging="576"/>
        <w:jc w:val="left"/>
      </w:pPr>
      <w:r>
        <w:t xml:space="preserve">деревьев; знать и называть пищевую ценность яиц, круп, овощей; приводить </w:t>
      </w:r>
      <w:r>
        <w:tab/>
        <w:t xml:space="preserve">примеры </w:t>
      </w:r>
      <w:r>
        <w:tab/>
        <w:t xml:space="preserve">обработки </w:t>
      </w:r>
      <w:r>
        <w:tab/>
        <w:t xml:space="preserve">пищевых </w:t>
      </w:r>
      <w:r>
        <w:tab/>
        <w:t xml:space="preserve">продуктов, </w:t>
      </w:r>
      <w:r>
        <w:tab/>
        <w:t xml:space="preserve">позволяющие </w:t>
      </w:r>
    </w:p>
    <w:p w:rsidR="00C50FD7" w:rsidRDefault="00336D36">
      <w:pPr>
        <w:ind w:left="551" w:right="0" w:hanging="566"/>
      </w:pPr>
      <w:r>
        <w:t xml:space="preserve">максимально сохранять их пищевую ценность; называть и выполнять технологии первичной обработки овощей, круп; называть и выполнять технологии приготовления блюд из яиц, овощей,  </w:t>
      </w:r>
    </w:p>
    <w:p w:rsidR="00C50FD7" w:rsidRDefault="00336D36">
      <w:pPr>
        <w:ind w:left="551" w:right="0" w:hanging="566"/>
      </w:pPr>
      <w:r>
        <w:t xml:space="preserve">круп; называть виды планировки кухни; способы рационального размещения </w:t>
      </w:r>
    </w:p>
    <w:p w:rsidR="00C50FD7" w:rsidRDefault="00336D36">
      <w:pPr>
        <w:ind w:left="551" w:right="0" w:hanging="566"/>
      </w:pPr>
      <w:r>
        <w:t xml:space="preserve">мебели; называть и характеризовать текстильные материалы, классифицировать их, </w:t>
      </w:r>
    </w:p>
    <w:p w:rsidR="00C50FD7" w:rsidRDefault="00336D36">
      <w:pPr>
        <w:ind w:left="551" w:right="1774" w:hanging="566"/>
      </w:pPr>
      <w:r>
        <w:t xml:space="preserve">описывать основные этапы производства; анализировать и сравнивать свойства текстильных материалов; </w:t>
      </w:r>
    </w:p>
    <w:p w:rsidR="00C50FD7" w:rsidRDefault="00336D36">
      <w:pPr>
        <w:spacing w:after="55" w:line="259" w:lineRule="auto"/>
        <w:ind w:right="-3"/>
        <w:jc w:val="right"/>
      </w:pPr>
      <w:r>
        <w:t xml:space="preserve">выбирать материалы, инструменты и оборудование для выполнения швейных </w:t>
      </w:r>
    </w:p>
    <w:p w:rsidR="00C50FD7" w:rsidRDefault="00336D36">
      <w:pPr>
        <w:ind w:left="551" w:right="0" w:hanging="566"/>
      </w:pPr>
      <w:r>
        <w:t xml:space="preserve">работ; использовать ручные инструменты для выполнения швейных работ; подготавливать швейную машину к работе с учетом безопасных правил ее </w:t>
      </w:r>
    </w:p>
    <w:p w:rsidR="00C50FD7" w:rsidRDefault="00336D36">
      <w:pPr>
        <w:ind w:left="-5" w:right="0"/>
      </w:pPr>
      <w:r>
        <w:t xml:space="preserve">эксплуатации, выполнять простые операции машинной обработки (машинные строчки); выполнять последовательность изготовления швейных изделий, осуществлять </w:t>
      </w:r>
    </w:p>
    <w:p w:rsidR="00C50FD7" w:rsidRDefault="00336D36">
      <w:pPr>
        <w:ind w:left="551" w:right="0" w:hanging="566"/>
      </w:pPr>
      <w:r>
        <w:t xml:space="preserve">контроль качества; характеризовать группы профессий, описывать тенденции их развития, </w:t>
      </w:r>
    </w:p>
    <w:p w:rsidR="00C50FD7" w:rsidRDefault="00336D36">
      <w:pPr>
        <w:spacing w:after="0" w:line="393" w:lineRule="auto"/>
        <w:ind w:left="-5" w:right="3685"/>
      </w:pPr>
      <w:r>
        <w:t>объяснять социальное значение групп профессий. К концу обучения в</w:t>
      </w:r>
      <w:r>
        <w:rPr>
          <w:b/>
        </w:rPr>
        <w:t xml:space="preserve"> 6 классе</w:t>
      </w:r>
      <w:r>
        <w:t>:</w:t>
      </w:r>
      <w:r>
        <w:rPr>
          <w:b/>
        </w:rPr>
        <w:t xml:space="preserve"> </w:t>
      </w:r>
    </w:p>
    <w:p w:rsidR="00C50FD7" w:rsidRDefault="00336D36">
      <w:pPr>
        <w:spacing w:after="5" w:line="300" w:lineRule="auto"/>
        <w:ind w:left="566" w:right="0" w:firstLine="0"/>
        <w:jc w:val="left"/>
      </w:pPr>
      <w:r>
        <w:t xml:space="preserve">характеризовать свойства конструкционных материалов; называть народные промыслы по обработке металла; называть и характеризовать виды металлов и их сплавов; исследовать, анализировать и сравнивать свойства металлов и их сплавов; классифицировать </w:t>
      </w:r>
      <w:r>
        <w:tab/>
        <w:t xml:space="preserve">и </w:t>
      </w:r>
      <w:r>
        <w:tab/>
        <w:t xml:space="preserve">характеризовать </w:t>
      </w:r>
      <w:r>
        <w:tab/>
        <w:t xml:space="preserve">инструменты, </w:t>
      </w:r>
      <w:r>
        <w:tab/>
        <w:t xml:space="preserve">приспособления  </w:t>
      </w:r>
    </w:p>
    <w:p w:rsidR="00C50FD7" w:rsidRDefault="00336D36">
      <w:pPr>
        <w:ind w:left="551" w:right="0" w:hanging="566"/>
      </w:pPr>
      <w:r>
        <w:t xml:space="preserve">и технологическое оборудование; использовать инструменты, приспособления и технологическое оборудование </w:t>
      </w:r>
    </w:p>
    <w:p w:rsidR="00C50FD7" w:rsidRDefault="00336D36">
      <w:pPr>
        <w:ind w:left="551" w:right="0" w:hanging="566"/>
      </w:pPr>
      <w:r>
        <w:t xml:space="preserve">при обработке тонколистового металла, проволоки; выполнять технологические операции с использованием ручных </w:t>
      </w:r>
    </w:p>
    <w:p w:rsidR="00C50FD7" w:rsidRDefault="00336D36">
      <w:pPr>
        <w:spacing w:after="5" w:line="300" w:lineRule="auto"/>
        <w:ind w:left="561" w:right="0" w:hanging="576"/>
        <w:jc w:val="left"/>
      </w:pPr>
      <w:r>
        <w:t xml:space="preserve">инструментов, приспособлений, технологического оборудования; обрабатывать металлы и их сплавы слесарным инструментом; знать и называть пищевую ценность молока и молочных продуктов; определять качество молочных продуктов, называть правила хранения </w:t>
      </w:r>
    </w:p>
    <w:p w:rsidR="00C50FD7" w:rsidRDefault="00336D36">
      <w:pPr>
        <w:ind w:left="551" w:right="0" w:hanging="566"/>
      </w:pPr>
      <w:r>
        <w:t xml:space="preserve">продуктов; называть и выполнять технологии приготовления блюд из молока и молочных </w:t>
      </w:r>
    </w:p>
    <w:p w:rsidR="00C50FD7" w:rsidRDefault="00336D36">
      <w:pPr>
        <w:spacing w:after="5" w:line="300" w:lineRule="auto"/>
        <w:ind w:left="561" w:right="1097" w:hanging="576"/>
        <w:jc w:val="left"/>
      </w:pPr>
      <w:r>
        <w:t xml:space="preserve">продуктов; называть виды теста, технологии приготовления разных видов теста; называть национальные блюда из разных видов теста; называть виды одежды, характеризовать стили одежды; </w:t>
      </w:r>
    </w:p>
    <w:p w:rsidR="00C50FD7" w:rsidRDefault="00336D36">
      <w:pPr>
        <w:spacing w:after="55" w:line="259" w:lineRule="auto"/>
        <w:ind w:right="-3"/>
        <w:jc w:val="right"/>
      </w:pPr>
      <w:r>
        <w:t xml:space="preserve">характеризовать современные текстильные материалы, их получение  </w:t>
      </w:r>
    </w:p>
    <w:p w:rsidR="00C50FD7" w:rsidRDefault="00336D36">
      <w:pPr>
        <w:spacing w:after="5" w:line="300" w:lineRule="auto"/>
        <w:ind w:left="561" w:right="0" w:hanging="576"/>
        <w:jc w:val="left"/>
      </w:pPr>
      <w:r>
        <w:t xml:space="preserve">и свойства; выбирать текстильные материалы для изделий с учетом их свойств; самостоятельно выполнять чертеж выкроек швейного изделия; соблюдать последовательность технологических операций по раскрою, </w:t>
      </w:r>
    </w:p>
    <w:p w:rsidR="00C50FD7" w:rsidRDefault="00336D36">
      <w:pPr>
        <w:ind w:left="551" w:right="0" w:hanging="566"/>
      </w:pPr>
      <w:r>
        <w:t xml:space="preserve">пошиву и отделке изделия; выполнять учебные проекты, соблюдая этапы и технологии изготовления </w:t>
      </w:r>
    </w:p>
    <w:p w:rsidR="00C50FD7" w:rsidRDefault="00336D36">
      <w:pPr>
        <w:ind w:left="551" w:right="0" w:hanging="566"/>
      </w:pPr>
      <w:r>
        <w:t xml:space="preserve">проектных изделий; характеризовать мир профессий, связанных с изучаемыми технологиями, их </w:t>
      </w:r>
    </w:p>
    <w:p w:rsidR="00C50FD7" w:rsidRDefault="00336D36">
      <w:pPr>
        <w:spacing w:after="173"/>
        <w:ind w:left="-5" w:right="0"/>
      </w:pPr>
      <w:r>
        <w:t xml:space="preserve">востребованность на рынке труда. </w:t>
      </w:r>
    </w:p>
    <w:p w:rsidR="00C50FD7" w:rsidRDefault="00336D36">
      <w:pPr>
        <w:ind w:left="-5" w:right="0"/>
      </w:pPr>
      <w:r>
        <w:t xml:space="preserve">К концу обучения в </w:t>
      </w:r>
      <w:r>
        <w:rPr>
          <w:b/>
        </w:rPr>
        <w:t>7 классе</w:t>
      </w:r>
      <w:r>
        <w:t xml:space="preserve">: </w:t>
      </w:r>
    </w:p>
    <w:p w:rsidR="00C50FD7" w:rsidRDefault="00336D36">
      <w:pPr>
        <w:ind w:left="576" w:right="0"/>
      </w:pPr>
      <w:r>
        <w:t xml:space="preserve">исследовать и анализировать свойства конструкционных материалов; выбирать инструменты и оборудование, необходимые для изготовления </w:t>
      </w:r>
    </w:p>
    <w:p w:rsidR="00C50FD7" w:rsidRDefault="00336D36">
      <w:pPr>
        <w:ind w:left="-5" w:right="0"/>
      </w:pPr>
      <w:r>
        <w:t xml:space="preserve">выбранного изделия по данной технологии; применять технологии механической обработки конструкционных материалов; осуществлять доступными средствами контроль качества изготавливаемого </w:t>
      </w:r>
    </w:p>
    <w:p w:rsidR="00C50FD7" w:rsidRDefault="00336D36">
      <w:pPr>
        <w:ind w:left="551" w:right="2161" w:hanging="566"/>
      </w:pPr>
      <w:r>
        <w:t xml:space="preserve">изделия, находить и устранять допущенные дефекты; выполнять художественное оформление изделий; </w:t>
      </w:r>
    </w:p>
    <w:p w:rsidR="00C50FD7" w:rsidRDefault="00336D36">
      <w:pPr>
        <w:spacing w:after="55" w:line="259" w:lineRule="auto"/>
        <w:ind w:right="-3"/>
        <w:jc w:val="right"/>
      </w:pPr>
      <w:r>
        <w:t xml:space="preserve">называть пластмассы и другие современные материалы, анализировать их </w:t>
      </w:r>
    </w:p>
    <w:p w:rsidR="00C50FD7" w:rsidRDefault="00336D36">
      <w:pPr>
        <w:ind w:left="551" w:right="0" w:hanging="566"/>
      </w:pPr>
      <w:r>
        <w:t xml:space="preserve">свойства, возможность применения в быту и на производстве; осуществлять изготовление субъективно нового продукта, опираясь на общую </w:t>
      </w:r>
    </w:p>
    <w:p w:rsidR="00C50FD7" w:rsidRDefault="00336D36">
      <w:pPr>
        <w:ind w:left="551" w:right="0" w:hanging="566"/>
      </w:pPr>
      <w:r>
        <w:t xml:space="preserve">технологическую схему; оценивать пределы применимости данной технологии, в том числе  </w:t>
      </w:r>
    </w:p>
    <w:p w:rsidR="00C50FD7" w:rsidRDefault="00336D36">
      <w:pPr>
        <w:ind w:left="551" w:right="0" w:hanging="566"/>
      </w:pPr>
      <w:r>
        <w:t xml:space="preserve">с экономических и экологических позиций; знать и называть пищевую ценность рыбы, морепродуктов продуктов; </w:t>
      </w:r>
    </w:p>
    <w:p w:rsidR="00C50FD7" w:rsidRDefault="00336D36">
      <w:pPr>
        <w:ind w:left="551" w:right="0" w:hanging="566"/>
      </w:pPr>
      <w:r>
        <w:t xml:space="preserve">определять качество рыбы; знать и называть пищевую ценность мяса животных, мяса птицы, определять </w:t>
      </w:r>
    </w:p>
    <w:p w:rsidR="00C50FD7" w:rsidRDefault="00336D36">
      <w:pPr>
        <w:spacing w:after="5" w:line="300" w:lineRule="auto"/>
        <w:ind w:left="561" w:right="0" w:hanging="576"/>
        <w:jc w:val="left"/>
      </w:pPr>
      <w:r>
        <w:t xml:space="preserve">качество; называть и выполнять технологии приготовления блюд из рыбы, характеризовать технологии приготовления из мяса животных, мяса  </w:t>
      </w:r>
    </w:p>
    <w:p w:rsidR="00C50FD7" w:rsidRDefault="00336D36">
      <w:pPr>
        <w:spacing w:after="5" w:line="300" w:lineRule="auto"/>
        <w:ind w:left="561" w:right="2434" w:hanging="576"/>
        <w:jc w:val="left"/>
      </w:pPr>
      <w:r>
        <w:t xml:space="preserve">птицы; называть блюда национальной кухни из рыбы, мяса; характеризовать конструкционные особенности костюма; </w:t>
      </w:r>
    </w:p>
    <w:p w:rsidR="00C50FD7" w:rsidRDefault="00336D36">
      <w:pPr>
        <w:ind w:left="718" w:right="0"/>
      </w:pPr>
      <w:r>
        <w:t xml:space="preserve">выбирать текстильные материалы для изделий с учетом их свойств; самостоятельно выполнять чертеж выкроек швейного изделия; соблюдать последовательность технологических операций по раскрою, </w:t>
      </w:r>
    </w:p>
    <w:p w:rsidR="00C50FD7" w:rsidRDefault="00336D36">
      <w:pPr>
        <w:ind w:left="551" w:right="0" w:hanging="566"/>
      </w:pPr>
      <w:r>
        <w:t xml:space="preserve">пошиву и отделке изделия; характеризовать мир профессий, связанных с изучаемыми технологиями, их </w:t>
      </w:r>
    </w:p>
    <w:p w:rsidR="00C50FD7" w:rsidRDefault="00336D36">
      <w:pPr>
        <w:ind w:left="-5" w:right="0"/>
      </w:pPr>
      <w:r>
        <w:t xml:space="preserve">востребованность на рынке труда. </w:t>
      </w:r>
    </w:p>
    <w:p w:rsidR="00C50FD7" w:rsidRDefault="00336D36">
      <w:pPr>
        <w:pStyle w:val="1"/>
        <w:spacing w:after="170"/>
        <w:ind w:left="-5"/>
      </w:pPr>
      <w:r>
        <w:t xml:space="preserve">Модуль «Робототехника» </w:t>
      </w:r>
    </w:p>
    <w:p w:rsidR="00C50FD7" w:rsidRDefault="00336D36">
      <w:pPr>
        <w:ind w:left="-5" w:right="0"/>
      </w:pPr>
      <w:r>
        <w:t>К концу обучения в</w:t>
      </w:r>
      <w:r>
        <w:rPr>
          <w:b/>
        </w:rPr>
        <w:t xml:space="preserve"> 5 классе</w:t>
      </w:r>
      <w:r>
        <w:t xml:space="preserve">: </w:t>
      </w:r>
    </w:p>
    <w:p w:rsidR="00C50FD7" w:rsidRDefault="00336D36">
      <w:pPr>
        <w:ind w:left="576" w:right="204"/>
      </w:pPr>
      <w:r>
        <w:t xml:space="preserve">классифицировать и характеризовать роботов по видам и назначению; знать основные законы робототехники; </w:t>
      </w:r>
    </w:p>
    <w:p w:rsidR="00C50FD7" w:rsidRDefault="00336D36">
      <w:pPr>
        <w:tabs>
          <w:tab w:val="center" w:pos="1108"/>
          <w:tab w:val="center" w:pos="2014"/>
          <w:tab w:val="center" w:pos="3360"/>
          <w:tab w:val="center" w:pos="5303"/>
          <w:tab w:val="center" w:pos="6731"/>
          <w:tab w:val="right" w:pos="992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называть </w:t>
      </w:r>
      <w:r>
        <w:tab/>
        <w:t xml:space="preserve">и </w:t>
      </w:r>
      <w:r>
        <w:tab/>
        <w:t xml:space="preserve">характеризовать </w:t>
      </w:r>
      <w:r>
        <w:tab/>
        <w:t xml:space="preserve">назначение </w:t>
      </w:r>
      <w:r>
        <w:tab/>
        <w:t xml:space="preserve">деталей </w:t>
      </w:r>
      <w:r>
        <w:tab/>
        <w:t xml:space="preserve">робототехнического </w:t>
      </w:r>
    </w:p>
    <w:p w:rsidR="00C50FD7" w:rsidRDefault="00336D36">
      <w:pPr>
        <w:ind w:left="551" w:right="0" w:hanging="566"/>
      </w:pPr>
      <w:r>
        <w:t xml:space="preserve">конструктора; характеризовать </w:t>
      </w:r>
      <w:r>
        <w:tab/>
        <w:t xml:space="preserve">составные </w:t>
      </w:r>
      <w:r>
        <w:tab/>
        <w:t xml:space="preserve">части </w:t>
      </w:r>
      <w:r>
        <w:tab/>
        <w:t xml:space="preserve">роботов, </w:t>
      </w:r>
      <w:r>
        <w:tab/>
        <w:t xml:space="preserve">датчики </w:t>
      </w:r>
      <w:r>
        <w:tab/>
        <w:t xml:space="preserve">в </w:t>
      </w:r>
      <w:r>
        <w:tab/>
        <w:t xml:space="preserve">современных </w:t>
      </w:r>
    </w:p>
    <w:p w:rsidR="00C50FD7" w:rsidRDefault="00336D36">
      <w:pPr>
        <w:ind w:left="-5" w:right="0"/>
      </w:pPr>
      <w:r>
        <w:t xml:space="preserve">робототехнических системах; </w:t>
      </w:r>
    </w:p>
    <w:p w:rsidR="00C50FD7" w:rsidRDefault="00336D36">
      <w:pPr>
        <w:spacing w:after="5" w:line="300" w:lineRule="auto"/>
        <w:ind w:left="-15" w:right="0" w:firstLine="566"/>
        <w:jc w:val="left"/>
      </w:pPr>
      <w:r>
        <w:t xml:space="preserve">получить </w:t>
      </w:r>
      <w:r>
        <w:tab/>
        <w:t xml:space="preserve">опыт </w:t>
      </w:r>
      <w:r>
        <w:tab/>
        <w:t xml:space="preserve">моделирования </w:t>
      </w:r>
      <w:r>
        <w:tab/>
        <w:t xml:space="preserve">машин </w:t>
      </w:r>
      <w:r>
        <w:tab/>
        <w:t xml:space="preserve">и </w:t>
      </w:r>
      <w:r>
        <w:tab/>
        <w:t xml:space="preserve">механизмов </w:t>
      </w:r>
      <w:r>
        <w:tab/>
        <w:t xml:space="preserve">с </w:t>
      </w:r>
      <w:r>
        <w:tab/>
        <w:t xml:space="preserve">помощью робототехнического конструктора; применять навыки моделирования машин и механизмов с помощью </w:t>
      </w:r>
    </w:p>
    <w:p w:rsidR="00C50FD7" w:rsidRDefault="00336D36">
      <w:pPr>
        <w:ind w:left="551" w:right="0" w:hanging="566"/>
      </w:pPr>
      <w:r>
        <w:t xml:space="preserve">робототехнического конструктора; владеть навыками индивидуальной и коллективной деятельности, </w:t>
      </w:r>
    </w:p>
    <w:p w:rsidR="00C50FD7" w:rsidRDefault="00336D36">
      <w:pPr>
        <w:spacing w:after="157"/>
        <w:ind w:left="551" w:right="997" w:hanging="566"/>
      </w:pPr>
      <w:r>
        <w:t xml:space="preserve">направленной на создание робототехнического продукта; характеризовать мир профессий, связанных с робототехникой. </w:t>
      </w:r>
    </w:p>
    <w:p w:rsidR="00C50FD7" w:rsidRDefault="00336D36">
      <w:pPr>
        <w:ind w:left="-5" w:right="0"/>
      </w:pPr>
      <w:r>
        <w:t>К концу обучения в</w:t>
      </w:r>
      <w:r>
        <w:rPr>
          <w:b/>
        </w:rPr>
        <w:t xml:space="preserve"> 6 классе</w:t>
      </w:r>
      <w:r>
        <w:t>:</w:t>
      </w:r>
      <w:r>
        <w:rPr>
          <w:b/>
        </w:rPr>
        <w:t xml:space="preserve"> </w:t>
      </w:r>
    </w:p>
    <w:p w:rsidR="00C50FD7" w:rsidRDefault="00336D36">
      <w:pPr>
        <w:ind w:left="576" w:right="0"/>
      </w:pPr>
      <w:r>
        <w:t xml:space="preserve">называть виды транспортных роботов, описывать их назначение; конструировать мобильного робота по схеме; усовершенствовать </w:t>
      </w:r>
    </w:p>
    <w:p w:rsidR="00C50FD7" w:rsidRDefault="00336D36">
      <w:pPr>
        <w:ind w:left="551" w:right="0" w:hanging="566"/>
      </w:pPr>
      <w:r>
        <w:t xml:space="preserve">конструкцию; программировать мобильного робота; управлять мобильными роботами в компьютерно-управляемых средах; называть и характеризовать датчики, использованные при проектировании </w:t>
      </w:r>
    </w:p>
    <w:p w:rsidR="00C50FD7" w:rsidRDefault="00336D36">
      <w:pPr>
        <w:spacing w:after="116" w:line="300" w:lineRule="auto"/>
        <w:ind w:left="561" w:right="1852" w:hanging="576"/>
        <w:jc w:val="left"/>
      </w:pPr>
      <w:r>
        <w:t xml:space="preserve">мобильного робота; уметь осуществлять робототехнические проекты; презентовать изделие; характеризовать мир профессий, связанных с робототехникой. </w:t>
      </w:r>
    </w:p>
    <w:p w:rsidR="00C50FD7" w:rsidRDefault="00336D36">
      <w:pPr>
        <w:ind w:left="-5" w:right="0"/>
      </w:pPr>
      <w:r>
        <w:t>К концу обучения в</w:t>
      </w:r>
      <w:r>
        <w:rPr>
          <w:b/>
        </w:rPr>
        <w:t xml:space="preserve"> 7 классе</w:t>
      </w:r>
      <w:r>
        <w:t xml:space="preserve">: </w:t>
      </w:r>
    </w:p>
    <w:p w:rsidR="00C50FD7" w:rsidRDefault="00336D36">
      <w:pPr>
        <w:ind w:left="576" w:right="0"/>
      </w:pPr>
      <w:r>
        <w:t xml:space="preserve">называть виды промышленных роботов, описывать их назначение и функции; характеризовать беспилотные автоматизированные системы; назвать виды бытовых роботов, описывать их назначение и функции; использовать датчики и программировать действие учебного робота  </w:t>
      </w:r>
    </w:p>
    <w:p w:rsidR="00C50FD7" w:rsidRDefault="00336D36">
      <w:pPr>
        <w:ind w:left="551" w:right="0" w:hanging="566"/>
      </w:pPr>
      <w:r>
        <w:t xml:space="preserve">в зависимости от задач проекта; осуществлять робототехнические проекты, совершенствовать конструкцию, </w:t>
      </w:r>
    </w:p>
    <w:p w:rsidR="00C50FD7" w:rsidRDefault="00336D36">
      <w:pPr>
        <w:spacing w:after="155"/>
        <w:ind w:left="551" w:right="1852" w:hanging="566"/>
      </w:pPr>
      <w:r>
        <w:t xml:space="preserve">испытывать и презентовать результат проекта; характеризовать мир профессий, связанных с робототехникой. </w:t>
      </w:r>
    </w:p>
    <w:p w:rsidR="00C50FD7" w:rsidRDefault="00336D36">
      <w:pPr>
        <w:spacing w:after="0"/>
        <w:ind w:left="-5" w:right="0"/>
      </w:pPr>
      <w:r>
        <w:t xml:space="preserve">К концу обучения в </w:t>
      </w:r>
      <w:r>
        <w:rPr>
          <w:b/>
        </w:rPr>
        <w:t>8 классе</w:t>
      </w:r>
      <w:r>
        <w:t xml:space="preserve">: </w:t>
      </w:r>
    </w:p>
    <w:p w:rsidR="00C50FD7" w:rsidRDefault="00336D36">
      <w:pPr>
        <w:ind w:left="576" w:right="0"/>
      </w:pPr>
      <w:r>
        <w:t xml:space="preserve">приводить примеры из истории развития беспилотного авиастроения, </w:t>
      </w:r>
    </w:p>
    <w:p w:rsidR="00C50FD7" w:rsidRDefault="00336D36">
      <w:pPr>
        <w:ind w:left="551" w:right="0" w:hanging="566"/>
      </w:pPr>
      <w:r>
        <w:t xml:space="preserve">применения беспилотных летательных аппаратов; характеризовать конструкцию беспилотных летательных аппаратов; </w:t>
      </w:r>
    </w:p>
    <w:p w:rsidR="00C50FD7" w:rsidRDefault="00336D36">
      <w:pPr>
        <w:ind w:left="-5" w:right="0"/>
      </w:pPr>
      <w:r>
        <w:t xml:space="preserve">описывать сферы их применения; </w:t>
      </w:r>
    </w:p>
    <w:p w:rsidR="00C50FD7" w:rsidRDefault="00336D36">
      <w:pPr>
        <w:ind w:left="576" w:right="0"/>
      </w:pPr>
      <w:r>
        <w:t xml:space="preserve">выполнять сборку беспилотного летательного аппарата; выполнять пилотирование беспилотных летательных аппаратов; соблюдать правила безопасного пилотирования беспилотных летательных </w:t>
      </w:r>
    </w:p>
    <w:p w:rsidR="00C50FD7" w:rsidRDefault="00336D36">
      <w:pPr>
        <w:ind w:left="551" w:right="0" w:hanging="566"/>
      </w:pPr>
      <w:r>
        <w:t xml:space="preserve">аппаратов; характеризовать </w:t>
      </w:r>
      <w:r>
        <w:tab/>
        <w:t xml:space="preserve">мир </w:t>
      </w:r>
      <w:r>
        <w:tab/>
        <w:t xml:space="preserve">профессий, </w:t>
      </w:r>
      <w:r>
        <w:tab/>
        <w:t xml:space="preserve">связанных </w:t>
      </w:r>
      <w:r>
        <w:tab/>
        <w:t xml:space="preserve">с </w:t>
      </w:r>
      <w:r>
        <w:tab/>
        <w:t xml:space="preserve">робототехникой, </w:t>
      </w:r>
      <w:r>
        <w:tab/>
        <w:t xml:space="preserve">их </w:t>
      </w:r>
    </w:p>
    <w:p w:rsidR="00C50FD7" w:rsidRDefault="00336D36">
      <w:pPr>
        <w:spacing w:after="157"/>
        <w:ind w:left="-5" w:right="0"/>
      </w:pPr>
      <w:r>
        <w:t xml:space="preserve">востребованность на рынке труда. </w:t>
      </w:r>
    </w:p>
    <w:p w:rsidR="00C50FD7" w:rsidRDefault="00336D36">
      <w:pPr>
        <w:ind w:left="-5" w:right="0"/>
      </w:pPr>
      <w:r>
        <w:t>К концу обучения в</w:t>
      </w:r>
      <w:r>
        <w:rPr>
          <w:b/>
        </w:rPr>
        <w:t xml:space="preserve"> 9 классе</w:t>
      </w:r>
      <w:r>
        <w:t xml:space="preserve">: </w:t>
      </w:r>
    </w:p>
    <w:p w:rsidR="00C50FD7" w:rsidRDefault="00336D36">
      <w:pPr>
        <w:spacing w:after="0"/>
        <w:ind w:left="576" w:right="0"/>
      </w:pPr>
      <w:r>
        <w:t xml:space="preserve">характеризовать автоматизированные и роботизированные системы; </w:t>
      </w:r>
    </w:p>
    <w:p w:rsidR="00C50FD7" w:rsidRDefault="00336D36">
      <w:pPr>
        <w:ind w:left="-15" w:right="0" w:firstLine="566"/>
      </w:pPr>
      <w: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 характеризовать принципы работы системы интернет вещей; сферы </w:t>
      </w:r>
    </w:p>
    <w:p w:rsidR="00C50FD7" w:rsidRDefault="00336D36">
      <w:pPr>
        <w:spacing w:after="5" w:line="300" w:lineRule="auto"/>
        <w:ind w:left="-15" w:right="0" w:firstLine="0"/>
        <w:jc w:val="left"/>
      </w:pPr>
      <w:r>
        <w:t xml:space="preserve">применения системы интернет вещей в промышленности и быту; анализировать перспективы развития беспилотной робототехники; 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 составлять алгоритмы и программы по управлению робототехническими </w:t>
      </w:r>
    </w:p>
    <w:p w:rsidR="00C50FD7" w:rsidRDefault="00336D36">
      <w:pPr>
        <w:spacing w:after="5" w:line="300" w:lineRule="auto"/>
        <w:ind w:left="561" w:right="1429" w:hanging="576"/>
        <w:jc w:val="left"/>
      </w:pPr>
      <w:r>
        <w:t xml:space="preserve">системами; использовать языки программирования для управления роботами; осуществлять управление групповым взаимодействием роботов; соблюдать правила безопасного пилотирования; самостоятельно осуществлять робототехнические проекты; </w:t>
      </w:r>
    </w:p>
    <w:p w:rsidR="00C50FD7" w:rsidRDefault="00336D36">
      <w:pPr>
        <w:tabs>
          <w:tab w:val="center" w:pos="1547"/>
          <w:tab w:val="center" w:pos="3076"/>
          <w:tab w:val="center" w:pos="4303"/>
          <w:tab w:val="center" w:pos="5919"/>
          <w:tab w:val="center" w:pos="6922"/>
          <w:tab w:val="center" w:pos="8305"/>
          <w:tab w:val="right" w:pos="992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характеризовать </w:t>
      </w:r>
      <w:r>
        <w:tab/>
        <w:t xml:space="preserve">мир </w:t>
      </w:r>
      <w:r>
        <w:tab/>
        <w:t xml:space="preserve">профессий, </w:t>
      </w:r>
      <w:r>
        <w:tab/>
        <w:t xml:space="preserve">связанных </w:t>
      </w:r>
      <w:r>
        <w:tab/>
        <w:t xml:space="preserve">с </w:t>
      </w:r>
      <w:r>
        <w:tab/>
        <w:t xml:space="preserve">робототехникой, </w:t>
      </w:r>
      <w:r>
        <w:tab/>
        <w:t xml:space="preserve">их </w:t>
      </w:r>
    </w:p>
    <w:p w:rsidR="00C50FD7" w:rsidRDefault="00336D36">
      <w:pPr>
        <w:spacing w:after="0"/>
        <w:ind w:left="-5" w:right="0"/>
      </w:pPr>
      <w:r>
        <w:t xml:space="preserve">востребованность на рынке труда. </w:t>
      </w:r>
    </w:p>
    <w:p w:rsidR="00C50FD7" w:rsidRDefault="00336D36">
      <w:pPr>
        <w:spacing w:after="43" w:line="259" w:lineRule="auto"/>
        <w:ind w:left="0" w:right="0" w:firstLine="0"/>
        <w:jc w:val="left"/>
      </w:pPr>
      <w:r>
        <w:t xml:space="preserve"> </w:t>
      </w:r>
    </w:p>
    <w:p w:rsidR="00C50FD7" w:rsidRDefault="00336D36">
      <w:pPr>
        <w:spacing w:after="159"/>
        <w:ind w:left="-5" w:right="0"/>
      </w:pPr>
      <w:r>
        <w:t xml:space="preserve">ВАРИАТИВНЫЕ МОДУЛИ </w:t>
      </w:r>
    </w:p>
    <w:p w:rsidR="00C50FD7" w:rsidRDefault="00336D36">
      <w:pPr>
        <w:pStyle w:val="1"/>
        <w:spacing w:after="164"/>
        <w:ind w:left="-5"/>
      </w:pPr>
      <w:r>
        <w:t xml:space="preserve">Модуль «Автоматизированные системы» </w:t>
      </w:r>
    </w:p>
    <w:p w:rsidR="00C50FD7" w:rsidRDefault="00336D36">
      <w:pPr>
        <w:ind w:left="-5" w:right="0"/>
      </w:pPr>
      <w:r>
        <w:t>К концу обучения в</w:t>
      </w:r>
      <w:r>
        <w:rPr>
          <w:b/>
        </w:rPr>
        <w:t xml:space="preserve"> 8–9 классах</w:t>
      </w:r>
      <w:r>
        <w:t>:</w:t>
      </w:r>
      <w:r>
        <w:rPr>
          <w:b/>
        </w:rPr>
        <w:t xml:space="preserve"> </w:t>
      </w:r>
    </w:p>
    <w:p w:rsidR="00C50FD7" w:rsidRDefault="00336D36">
      <w:pPr>
        <w:ind w:left="576" w:right="0"/>
      </w:pPr>
      <w:r>
        <w:t xml:space="preserve">называть признаки автоматизированных систем, их виды; называть принципы управления технологическими процессами; характеризовать управляющие и управляемые системы, функции обратной </w:t>
      </w:r>
    </w:p>
    <w:p w:rsidR="00C50FD7" w:rsidRDefault="00336D36">
      <w:pPr>
        <w:ind w:left="551" w:right="2032" w:hanging="566"/>
      </w:pPr>
      <w:r>
        <w:t xml:space="preserve">связи; осуществлять управление учебными техническими системами; конструировать автоматизированные системы; </w:t>
      </w:r>
    </w:p>
    <w:p w:rsidR="00C50FD7" w:rsidRDefault="00336D36">
      <w:pPr>
        <w:ind w:left="576" w:right="0"/>
      </w:pPr>
      <w:r>
        <w:t xml:space="preserve">называть основные электрические устройства и их функции для создания </w:t>
      </w:r>
    </w:p>
    <w:p w:rsidR="00C50FD7" w:rsidRDefault="00336D36">
      <w:pPr>
        <w:ind w:left="551" w:right="3611" w:hanging="566"/>
      </w:pPr>
      <w:r>
        <w:t xml:space="preserve">автоматизированных систем; объяснять принцип сборки электрических схем; </w:t>
      </w:r>
    </w:p>
    <w:p w:rsidR="00C50FD7" w:rsidRDefault="00336D36">
      <w:pPr>
        <w:ind w:left="576" w:right="0"/>
      </w:pPr>
      <w:r>
        <w:t xml:space="preserve">выполнять сборку электрических схем с использованием электрических </w:t>
      </w:r>
    </w:p>
    <w:p w:rsidR="00C50FD7" w:rsidRDefault="00336D36">
      <w:pPr>
        <w:ind w:left="-5" w:right="0"/>
      </w:pPr>
      <w:r>
        <w:t xml:space="preserve">устройств и систем; </w:t>
      </w:r>
    </w:p>
    <w:p w:rsidR="00C50FD7" w:rsidRDefault="00336D36">
      <w:pPr>
        <w:ind w:left="576" w:right="0"/>
      </w:pPr>
      <w:r>
        <w:t xml:space="preserve">определять результат работы электрической схемы при использовании </w:t>
      </w:r>
    </w:p>
    <w:p w:rsidR="00C50FD7" w:rsidRDefault="00336D36">
      <w:pPr>
        <w:ind w:left="551" w:right="0" w:hanging="566"/>
      </w:pPr>
      <w:r>
        <w:t xml:space="preserve">различных элементов; осуществлять программирование автоматизированных систем на основе </w:t>
      </w:r>
    </w:p>
    <w:p w:rsidR="00C50FD7" w:rsidRDefault="00336D36">
      <w:pPr>
        <w:ind w:left="-5" w:right="0"/>
      </w:pPr>
      <w:r>
        <w:t xml:space="preserve">использования программированных логических реле; разрабатывать проекты автоматизированных систем, направленных  на эффективное управление технологическими процессами на производстве  и в быту; </w:t>
      </w:r>
    </w:p>
    <w:p w:rsidR="00C50FD7" w:rsidRDefault="00336D36">
      <w:pPr>
        <w:tabs>
          <w:tab w:val="center" w:pos="1547"/>
          <w:tab w:val="center" w:pos="3059"/>
          <w:tab w:val="center" w:pos="4268"/>
          <w:tab w:val="center" w:pos="5866"/>
          <w:tab w:val="center" w:pos="6852"/>
          <w:tab w:val="right" w:pos="992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характеризовать </w:t>
      </w:r>
      <w:r>
        <w:tab/>
        <w:t xml:space="preserve">мир </w:t>
      </w:r>
      <w:r>
        <w:tab/>
        <w:t xml:space="preserve">профессий, </w:t>
      </w:r>
      <w:r>
        <w:tab/>
        <w:t xml:space="preserve">связанных </w:t>
      </w:r>
      <w:r>
        <w:tab/>
        <w:t xml:space="preserve">с </w:t>
      </w:r>
      <w:r>
        <w:tab/>
        <w:t xml:space="preserve">автоматизированными </w:t>
      </w:r>
    </w:p>
    <w:p w:rsidR="00C50FD7" w:rsidRDefault="00336D36">
      <w:pPr>
        <w:spacing w:after="0"/>
        <w:ind w:left="-5" w:right="0"/>
      </w:pPr>
      <w:r>
        <w:t xml:space="preserve">системами, их востребованность на региональном рынке труда. </w:t>
      </w:r>
    </w:p>
    <w:p w:rsidR="00C50FD7" w:rsidRDefault="00336D36">
      <w:pPr>
        <w:spacing w:after="54" w:line="259" w:lineRule="auto"/>
        <w:ind w:left="566" w:right="0" w:firstLine="0"/>
        <w:jc w:val="left"/>
      </w:pPr>
      <w:r>
        <w:rPr>
          <w:b/>
        </w:rPr>
        <w:t xml:space="preserve"> </w:t>
      </w:r>
    </w:p>
    <w:p w:rsidR="00C50FD7" w:rsidRDefault="00336D36">
      <w:pPr>
        <w:pStyle w:val="1"/>
        <w:spacing w:after="175"/>
        <w:ind w:left="-5"/>
      </w:pPr>
      <w:r>
        <w:t xml:space="preserve">Модуль «Животноводство» </w:t>
      </w:r>
    </w:p>
    <w:p w:rsidR="00C50FD7" w:rsidRDefault="00336D36">
      <w:pPr>
        <w:ind w:left="-5" w:right="0"/>
      </w:pPr>
      <w:r>
        <w:t>К концу обучения в</w:t>
      </w:r>
      <w:r>
        <w:rPr>
          <w:b/>
        </w:rPr>
        <w:t xml:space="preserve"> 7–8 классах</w:t>
      </w:r>
      <w:r>
        <w:t>:</w:t>
      </w:r>
      <w:r>
        <w:rPr>
          <w:b/>
        </w:rPr>
        <w:t xml:space="preserve"> </w:t>
      </w:r>
    </w:p>
    <w:p w:rsidR="00C50FD7" w:rsidRDefault="00336D36">
      <w:pPr>
        <w:ind w:left="576" w:right="0"/>
      </w:pPr>
      <w:r>
        <w:t xml:space="preserve">характеризовать основные направления животноводства; </w:t>
      </w:r>
    </w:p>
    <w:p w:rsidR="00C50FD7" w:rsidRDefault="00336D36">
      <w:pPr>
        <w:tabs>
          <w:tab w:val="center" w:pos="1547"/>
          <w:tab w:val="center" w:pos="3606"/>
          <w:tab w:val="center" w:pos="5268"/>
          <w:tab w:val="center" w:pos="6526"/>
          <w:tab w:val="right" w:pos="992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характеризовать </w:t>
      </w:r>
      <w:r>
        <w:tab/>
        <w:t xml:space="preserve">особенности </w:t>
      </w:r>
      <w:r>
        <w:tab/>
        <w:t xml:space="preserve">основных </w:t>
      </w:r>
      <w:r>
        <w:tab/>
        <w:t xml:space="preserve">видов </w:t>
      </w:r>
      <w:r>
        <w:tab/>
        <w:t xml:space="preserve">сельскохозяйственных </w:t>
      </w:r>
    </w:p>
    <w:p w:rsidR="00C50FD7" w:rsidRDefault="00336D36">
      <w:pPr>
        <w:ind w:left="-5" w:right="0"/>
      </w:pPr>
      <w:r>
        <w:t xml:space="preserve">животных своего региона; описывать полный технологический цикл получения продукции животноводства своего региона; называть виды сельскохозяйственных животных, характерных для данного </w:t>
      </w:r>
    </w:p>
    <w:p w:rsidR="00C50FD7" w:rsidRDefault="00336D36">
      <w:pPr>
        <w:ind w:left="551" w:right="0" w:hanging="566"/>
      </w:pPr>
      <w:r>
        <w:t xml:space="preserve">региона; оценивать условия содержания животных в различных условиях; владеть навыками оказания первой помощи заболевшим или пораненным </w:t>
      </w:r>
    </w:p>
    <w:p w:rsidR="00C50FD7" w:rsidRDefault="00336D36">
      <w:pPr>
        <w:ind w:left="551" w:right="0" w:hanging="566"/>
      </w:pPr>
      <w:r>
        <w:t xml:space="preserve">животным; характеризовать способы переработки и хранения продукции животноводства; характеризовать пути цифровизации животноводческого производства; </w:t>
      </w:r>
    </w:p>
    <w:p w:rsidR="00C50FD7" w:rsidRDefault="00336D36">
      <w:pPr>
        <w:ind w:left="576" w:right="0"/>
      </w:pPr>
      <w:r>
        <w:t xml:space="preserve">объяснять особенности сельскохозяйственного производства своего региона; характеризовать мир профессий, связанных с животноводством, их </w:t>
      </w:r>
    </w:p>
    <w:p w:rsidR="00C50FD7" w:rsidRDefault="00336D36">
      <w:pPr>
        <w:spacing w:after="0"/>
        <w:ind w:left="-5" w:right="0"/>
      </w:pPr>
      <w:r>
        <w:t xml:space="preserve">востребованность на региональном рынке труда. </w:t>
      </w:r>
    </w:p>
    <w:p w:rsidR="00C50FD7" w:rsidRDefault="00336D36">
      <w:pPr>
        <w:spacing w:after="54" w:line="259" w:lineRule="auto"/>
        <w:ind w:left="566" w:right="0" w:firstLine="0"/>
        <w:jc w:val="left"/>
      </w:pPr>
      <w:r>
        <w:t xml:space="preserve"> </w:t>
      </w:r>
    </w:p>
    <w:p w:rsidR="00C50FD7" w:rsidRDefault="00336D36">
      <w:pPr>
        <w:pStyle w:val="1"/>
        <w:spacing w:after="175"/>
        <w:ind w:left="-5"/>
      </w:pPr>
      <w:r>
        <w:t xml:space="preserve">Модуль «Растениеводство» </w:t>
      </w:r>
    </w:p>
    <w:p w:rsidR="00C50FD7" w:rsidRDefault="00336D36">
      <w:pPr>
        <w:ind w:left="-5" w:right="0"/>
      </w:pPr>
      <w:r>
        <w:t>К концу обучения в</w:t>
      </w:r>
      <w:r>
        <w:rPr>
          <w:b/>
        </w:rPr>
        <w:t xml:space="preserve"> 7–8 классах</w:t>
      </w:r>
      <w:r>
        <w:t>:</w:t>
      </w:r>
      <w:r>
        <w:rPr>
          <w:b/>
        </w:rPr>
        <w:t xml:space="preserve"> </w:t>
      </w:r>
    </w:p>
    <w:p w:rsidR="00C50FD7" w:rsidRDefault="00336D36">
      <w:pPr>
        <w:spacing w:after="0"/>
        <w:ind w:left="576" w:right="0"/>
      </w:pPr>
      <w:r>
        <w:t xml:space="preserve">характеризовать основные направления растениеводства; </w:t>
      </w:r>
    </w:p>
    <w:p w:rsidR="00C50FD7" w:rsidRDefault="00336D36">
      <w:pPr>
        <w:ind w:left="-15" w:right="0" w:firstLine="566"/>
      </w:pPr>
      <w:r>
        <w:t xml:space="preserve">описывать полный технологический цикл получения наиболее распространенной растениеводческой продукции своего региона; характеризовать виды и свойства почв данного региона; называть ручные и механизированные инструменты обработки почвы; классифицировать культурные растения по различным основаниям; называть полезные дикорастущие растения и знать их свойства; назвать опасные для человека дикорастущие растения; называть полезные для человека грибы; называть опасные для человека грибы; </w:t>
      </w:r>
    </w:p>
    <w:p w:rsidR="00C50FD7" w:rsidRDefault="00336D36">
      <w:pPr>
        <w:spacing w:after="55" w:line="259" w:lineRule="auto"/>
        <w:ind w:right="-3"/>
        <w:jc w:val="right"/>
      </w:pPr>
      <w:r>
        <w:t xml:space="preserve">владеть методами сбора, переработки и хранения полезных дикорастущих </w:t>
      </w:r>
    </w:p>
    <w:p w:rsidR="00C50FD7" w:rsidRDefault="00336D36">
      <w:pPr>
        <w:ind w:left="551" w:right="0" w:hanging="566"/>
      </w:pPr>
      <w:r>
        <w:t xml:space="preserve">растений и их плодов; владеть методами сбора, переработки и хранения полезных для человека </w:t>
      </w:r>
    </w:p>
    <w:p w:rsidR="00C50FD7" w:rsidRDefault="00336D36">
      <w:pPr>
        <w:ind w:left="551" w:right="0" w:hanging="566"/>
      </w:pPr>
      <w:r>
        <w:t xml:space="preserve">грибов; характеризовать основные направления цифровизации и роботизации  </w:t>
      </w:r>
    </w:p>
    <w:p w:rsidR="00C50FD7" w:rsidRDefault="00336D36">
      <w:pPr>
        <w:ind w:left="551" w:right="0" w:hanging="566"/>
      </w:pPr>
      <w:r>
        <w:t xml:space="preserve">в растениеводстве; получить опыт использования цифровых устройств и программных сервисов </w:t>
      </w:r>
    </w:p>
    <w:p w:rsidR="00C50FD7" w:rsidRDefault="00336D36">
      <w:pPr>
        <w:ind w:left="551" w:right="0" w:hanging="566"/>
      </w:pPr>
      <w:r>
        <w:t xml:space="preserve">в технологии растениеводства; характеризовать мир профессий, связанных с растениеводством, их </w:t>
      </w:r>
    </w:p>
    <w:p w:rsidR="00C50FD7" w:rsidRDefault="00336D36">
      <w:pPr>
        <w:spacing w:after="0"/>
        <w:ind w:left="-5" w:right="0"/>
      </w:pPr>
      <w:r>
        <w:t xml:space="preserve">востребованность на региональном рынке труда. </w:t>
      </w:r>
    </w:p>
    <w:p w:rsidR="00C50FD7" w:rsidRDefault="00336D36">
      <w:pPr>
        <w:spacing w:after="0" w:line="259" w:lineRule="auto"/>
        <w:ind w:left="566" w:right="0" w:firstLine="0"/>
        <w:jc w:val="left"/>
      </w:pPr>
      <w:r>
        <w:t xml:space="preserve"> </w:t>
      </w:r>
      <w:r>
        <w:br w:type="page"/>
      </w:r>
    </w:p>
    <w:p w:rsidR="00C50FD7" w:rsidRDefault="00336D36">
      <w:pPr>
        <w:pStyle w:val="1"/>
        <w:spacing w:after="110"/>
        <w:ind w:left="-5"/>
      </w:pPr>
      <w:r>
        <w:t xml:space="preserve">ПРИМЕРНОЕ РАСПРЕДЕЛЕНИЕ ЧАСОВ ПО ГОДАМ ОБУЧЕНИЯ </w:t>
      </w:r>
    </w:p>
    <w:p w:rsidR="00C50FD7" w:rsidRDefault="00336D36">
      <w:pPr>
        <w:spacing w:after="0" w:line="259" w:lineRule="auto"/>
        <w:ind w:left="1" w:right="-7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50000" cy="9525"/>
                <wp:effectExtent l="0" t="0" r="0" b="0"/>
                <wp:docPr id="188331" name="Group 188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0" cy="9525"/>
                          <a:chOff x="0" y="0"/>
                          <a:chExt cx="6350000" cy="9525"/>
                        </a:xfrm>
                      </wpg:grpSpPr>
                      <wps:wsp>
                        <wps:cNvPr id="4590" name="Shape 4590"/>
                        <wps:cNvSpPr/>
                        <wps:spPr>
                          <a:xfrm>
                            <a:off x="0" y="0"/>
                            <a:ext cx="635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0">
                                <a:moveTo>
                                  <a:pt x="0" y="0"/>
                                </a:moveTo>
                                <a:lnTo>
                                  <a:pt x="63500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8331" style="width:500pt;height:0.75pt;mso-position-horizontal-relative:char;mso-position-vertical-relative:line" coordsize="63500,95">
                <v:shape id="Shape 4590" style="position:absolute;width:63500;height:0;left:0;top:0;" coordsize="6350000,0" path="m0,0l635000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40"/>
        </w:rPr>
        <w:t xml:space="preserve"> </w:t>
      </w:r>
    </w:p>
    <w:p w:rsidR="00C50FD7" w:rsidRDefault="00336D36">
      <w:pPr>
        <w:ind w:left="-15" w:right="0" w:firstLine="566"/>
      </w:pPr>
      <w:r>
        <w:t xml:space="preserve">Программа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</w:t>
      </w:r>
    </w:p>
    <w:p w:rsidR="00C50FD7" w:rsidRDefault="00336D36">
      <w:pPr>
        <w:spacing w:after="5" w:line="300" w:lineRule="auto"/>
        <w:ind w:left="-15" w:right="0" w:firstLine="566"/>
        <w:jc w:val="left"/>
      </w:pPr>
      <w:r>
        <w:t xml:space="preserve">Порядок </w:t>
      </w:r>
      <w:r>
        <w:tab/>
        <w:t xml:space="preserve">изучения </w:t>
      </w:r>
      <w:r>
        <w:tab/>
        <w:t xml:space="preserve">модулей </w:t>
      </w:r>
      <w:r>
        <w:tab/>
        <w:t xml:space="preserve">может </w:t>
      </w:r>
      <w:r>
        <w:tab/>
        <w:t xml:space="preserve">быть </w:t>
      </w:r>
      <w:r>
        <w:tab/>
        <w:t xml:space="preserve">изменен, </w:t>
      </w:r>
      <w:r>
        <w:tab/>
        <w:t xml:space="preserve">возможно перераспределение учебного времени между модулями (при сохранении общего количества учебных часов). </w:t>
      </w:r>
    </w:p>
    <w:p w:rsidR="00C50FD7" w:rsidRDefault="00336D36">
      <w:pPr>
        <w:ind w:left="-15" w:right="0" w:firstLine="566"/>
      </w:pPr>
      <w:r>
        <w:t xml:space="preserve">Предлагаемые варианты тематического планирования и распределения часов на изучение модулей могут служить примерным образцом при составлении рабочих программ по предмету. </w:t>
      </w:r>
    </w:p>
    <w:p w:rsidR="00C50FD7" w:rsidRDefault="00336D36">
      <w:pPr>
        <w:spacing w:after="10"/>
        <w:ind w:left="-15" w:right="0" w:firstLine="566"/>
      </w:pPr>
      <w:r>
        <w:t xml:space="preserve">Образовательная организация может выбрать один из них либо самостоятельно разработать и утвердить иной вариант тематического планирования. </w:t>
      </w:r>
    </w:p>
    <w:p w:rsidR="00C50FD7" w:rsidRDefault="00336D36">
      <w:pPr>
        <w:ind w:left="-15" w:right="0" w:firstLine="566"/>
      </w:pPr>
      <w:r>
        <w:t xml:space="preserve">Количество часов инвариантных модулей может быть сокращено для введения вариативных. Порядок, классы изучения модулей и количество часов могут быть иными с учетом материально-технического обеспечения образовательной организации. </w:t>
      </w:r>
    </w:p>
    <w:p w:rsidR="00C50FD7" w:rsidRDefault="00336D36">
      <w:pPr>
        <w:spacing w:after="105" w:line="259" w:lineRule="auto"/>
        <w:ind w:left="0" w:right="0" w:firstLine="0"/>
        <w:jc w:val="left"/>
      </w:pPr>
      <w:r>
        <w:rPr>
          <w:b/>
          <w:sz w:val="22"/>
        </w:rPr>
        <w:t xml:space="preserve"> </w:t>
      </w:r>
    </w:p>
    <w:p w:rsidR="00C50FD7" w:rsidRDefault="00336D36">
      <w:pPr>
        <w:spacing w:after="52" w:line="259" w:lineRule="auto"/>
        <w:ind w:right="-12"/>
        <w:jc w:val="right"/>
      </w:pPr>
      <w:r>
        <w:rPr>
          <w:i/>
        </w:rPr>
        <w:t xml:space="preserve">Таблица 1 </w:t>
      </w:r>
    </w:p>
    <w:p w:rsidR="00C50FD7" w:rsidRDefault="00336D36">
      <w:pPr>
        <w:spacing w:after="43" w:line="259" w:lineRule="auto"/>
        <w:ind w:right="0"/>
        <w:jc w:val="center"/>
      </w:pPr>
      <w:r>
        <w:rPr>
          <w:i/>
        </w:rPr>
        <w:t xml:space="preserve">Пример распределения часов по инвариантным модулям без учета вариативных Вариант 1 (базовый) </w:t>
      </w:r>
    </w:p>
    <w:p w:rsidR="00C50FD7" w:rsidRDefault="00336D3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tbl>
      <w:tblPr>
        <w:tblStyle w:val="TableGrid"/>
        <w:tblW w:w="9914" w:type="dxa"/>
        <w:tblInd w:w="5" w:type="dxa"/>
        <w:tblCellMar>
          <w:top w:w="14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3454"/>
        <w:gridCol w:w="1051"/>
        <w:gridCol w:w="1052"/>
        <w:gridCol w:w="1051"/>
        <w:gridCol w:w="1052"/>
        <w:gridCol w:w="1054"/>
        <w:gridCol w:w="1200"/>
      </w:tblGrid>
      <w:tr w:rsidR="00C50FD7">
        <w:trPr>
          <w:trHeight w:val="307"/>
        </w:trPr>
        <w:tc>
          <w:tcPr>
            <w:tcW w:w="3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  <w:sz w:val="24"/>
              </w:rPr>
              <w:t xml:space="preserve">Модули </w:t>
            </w:r>
          </w:p>
        </w:tc>
        <w:tc>
          <w:tcPr>
            <w:tcW w:w="52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  <w:sz w:val="24"/>
              </w:rPr>
              <w:t xml:space="preserve">Количество часов по классам 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  <w:sz w:val="24"/>
              </w:rPr>
              <w:t xml:space="preserve">Итого </w:t>
            </w:r>
          </w:p>
        </w:tc>
      </w:tr>
      <w:tr w:rsidR="00C50FD7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6" w:right="0" w:firstLine="0"/>
              <w:jc w:val="left"/>
            </w:pPr>
            <w:r>
              <w:rPr>
                <w:b/>
                <w:i/>
                <w:sz w:val="24"/>
              </w:rPr>
              <w:t xml:space="preserve">5 класс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6" w:right="0" w:firstLine="0"/>
              <w:jc w:val="left"/>
            </w:pPr>
            <w:r>
              <w:rPr>
                <w:b/>
                <w:i/>
                <w:sz w:val="24"/>
              </w:rPr>
              <w:t xml:space="preserve">6 класс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6" w:right="0" w:firstLine="0"/>
              <w:jc w:val="left"/>
            </w:pPr>
            <w:r>
              <w:rPr>
                <w:b/>
                <w:i/>
                <w:sz w:val="24"/>
              </w:rPr>
              <w:t xml:space="preserve">7 класс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6" w:right="0" w:firstLine="0"/>
              <w:jc w:val="left"/>
            </w:pPr>
            <w:r>
              <w:rPr>
                <w:b/>
                <w:i/>
                <w:sz w:val="24"/>
              </w:rPr>
              <w:t xml:space="preserve">8 класс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8" w:right="0" w:firstLine="0"/>
              <w:jc w:val="left"/>
            </w:pPr>
            <w:r>
              <w:rPr>
                <w:b/>
                <w:i/>
                <w:sz w:val="24"/>
              </w:rPr>
              <w:t xml:space="preserve">9 класс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684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4"/>
              </w:rPr>
              <w:t xml:space="preserve">Инвариантные модули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5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  <w:sz w:val="24"/>
              </w:rPr>
              <w:t xml:space="preserve">272 </w:t>
            </w:r>
          </w:p>
        </w:tc>
      </w:tr>
      <w:tr w:rsidR="00C50FD7">
        <w:trPr>
          <w:trHeight w:val="307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Производство и технологии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5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C50FD7">
        <w:trPr>
          <w:trHeight w:val="607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Компьютерная графика, черчение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5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24"/>
              </w:rPr>
              <w:t xml:space="preserve">32 </w:t>
            </w:r>
          </w:p>
        </w:tc>
      </w:tr>
      <w:tr w:rsidR="00C50FD7">
        <w:trPr>
          <w:trHeight w:val="903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3D-моделирование, прототипирование, макетирование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24"/>
              </w:rPr>
              <w:t xml:space="preserve">34 </w:t>
            </w:r>
          </w:p>
        </w:tc>
      </w:tr>
      <w:tr w:rsidR="00C50FD7">
        <w:trPr>
          <w:trHeight w:val="838"/>
        </w:trPr>
        <w:tc>
          <w:tcPr>
            <w:tcW w:w="3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Технологии обработки материалов, пищевых продуктов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  <w:sz w:val="24"/>
              </w:rPr>
              <w:t>Технологии обработки конструкционных материалов Технологии обработки пищевых продуктов Технологии обработки текстильных материалов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1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5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24"/>
              </w:rPr>
              <w:t xml:space="preserve">98 </w:t>
            </w:r>
          </w:p>
        </w:tc>
      </w:tr>
      <w:tr w:rsidR="00C50FD7">
        <w:trPr>
          <w:trHeight w:val="7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i/>
                <w:sz w:val="24"/>
              </w:rPr>
              <w:t xml:space="preserve">14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i/>
                <w:sz w:val="24"/>
              </w:rPr>
              <w:t xml:space="preserve">14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i/>
                <w:sz w:val="24"/>
              </w:rPr>
              <w:t xml:space="preserve">14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i/>
                <w:sz w:val="24"/>
              </w:rPr>
              <w:t xml:space="preserve">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i/>
                <w:sz w:val="24"/>
              </w:rPr>
              <w:t xml:space="preserve">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i/>
                <w:sz w:val="24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6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i/>
                <w:sz w:val="24"/>
              </w:rPr>
              <w:t xml:space="preserve">14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i/>
                <w:sz w:val="24"/>
              </w:rPr>
              <w:t xml:space="preserve">14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i/>
                <w:sz w:val="24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310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Робототехника</w:t>
            </w:r>
            <w:r>
              <w:rPr>
                <w:sz w:val="24"/>
                <w:vertAlign w:val="superscript"/>
              </w:rPr>
              <w:footnoteReference w:id="1"/>
            </w:r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88 </w:t>
            </w:r>
          </w:p>
        </w:tc>
      </w:tr>
      <w:tr w:rsidR="00C50FD7">
        <w:trPr>
          <w:trHeight w:val="1200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7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Вариативные модули  </w:t>
            </w:r>
          </w:p>
          <w:p w:rsidR="00C50FD7" w:rsidRDefault="00336D36">
            <w:pPr>
              <w:spacing w:after="0" w:line="259" w:lineRule="auto"/>
              <w:ind w:left="0" w:right="745" w:firstLine="0"/>
              <w:jc w:val="left"/>
            </w:pPr>
            <w:r>
              <w:rPr>
                <w:b/>
                <w:sz w:val="24"/>
              </w:rPr>
              <w:t xml:space="preserve">(по выбору ОО) </w:t>
            </w:r>
            <w:r>
              <w:rPr>
                <w:i/>
                <w:sz w:val="24"/>
              </w:rPr>
              <w:t xml:space="preserve">Не более 30% от общего количества часов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C50FD7">
        <w:trPr>
          <w:trHeight w:val="310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3" w:firstLine="0"/>
              <w:jc w:val="right"/>
            </w:pPr>
            <w:r>
              <w:rPr>
                <w:sz w:val="24"/>
              </w:rPr>
              <w:t xml:space="preserve">Всего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 xml:space="preserve">272 </w:t>
            </w:r>
          </w:p>
        </w:tc>
      </w:tr>
    </w:tbl>
    <w:p w:rsidR="00C50FD7" w:rsidRDefault="00336D36">
      <w:pPr>
        <w:spacing w:after="127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C50FD7" w:rsidRDefault="00336D36">
      <w:pPr>
        <w:ind w:left="-15" w:right="0" w:firstLine="566"/>
      </w:pPr>
      <w:r>
        <w:t xml:space="preserve">При распределении часов модуля «Технологии обработки материалов, пищевых продуктов» следует ориентироваться на наличие оборудования  для реализации тематических блоков «Технологии обработки конструкционных материалов», «Технологии обработки текстильных материалов», «Технологии обработки пищевых продуктов».  </w:t>
      </w:r>
    </w:p>
    <w:p w:rsidR="00C50FD7" w:rsidRDefault="00336D36">
      <w:pPr>
        <w:ind w:left="-15" w:right="0" w:firstLine="566"/>
      </w:pPr>
      <w:r>
        <w:t xml:space="preserve">При отсутствии возможности выполнять практические работы обязательным является изучение всего объема теоретического материала. Часы, выделяемые  на практические работы, можно перенести на изучение других тем инвариантных или вариативных модулей. </w:t>
      </w:r>
    </w:p>
    <w:p w:rsidR="00C50FD7" w:rsidRDefault="00336D36">
      <w:pPr>
        <w:spacing w:after="0" w:line="259" w:lineRule="auto"/>
        <w:ind w:right="-12"/>
        <w:jc w:val="right"/>
      </w:pPr>
      <w:r>
        <w:rPr>
          <w:i/>
        </w:rPr>
        <w:t xml:space="preserve">Таблица 2 </w:t>
      </w:r>
    </w:p>
    <w:p w:rsidR="00C50FD7" w:rsidRDefault="00336D36">
      <w:pPr>
        <w:spacing w:after="36"/>
        <w:ind w:left="117" w:right="0"/>
      </w:pPr>
      <w:r>
        <w:rPr>
          <w:i/>
        </w:rPr>
        <w:t xml:space="preserve">Пример распределения часов по инвариантным модулям без учета вариативных </w:t>
      </w:r>
    </w:p>
    <w:p w:rsidR="00C50FD7" w:rsidRDefault="00336D36">
      <w:pPr>
        <w:spacing w:after="0" w:line="259" w:lineRule="auto"/>
        <w:ind w:right="9"/>
        <w:jc w:val="center"/>
      </w:pPr>
      <w:r>
        <w:rPr>
          <w:i/>
        </w:rPr>
        <w:t xml:space="preserve">Вариант 2  </w:t>
      </w:r>
    </w:p>
    <w:p w:rsidR="00C50FD7" w:rsidRDefault="00336D36">
      <w:pPr>
        <w:spacing w:after="0" w:line="259" w:lineRule="auto"/>
        <w:ind w:left="67" w:right="0" w:firstLine="0"/>
        <w:jc w:val="center"/>
      </w:pPr>
      <w:r>
        <w:t xml:space="preserve"> </w:t>
      </w:r>
    </w:p>
    <w:tbl>
      <w:tblPr>
        <w:tblStyle w:val="TableGrid"/>
        <w:tblW w:w="9813" w:type="dxa"/>
        <w:tblInd w:w="113" w:type="dxa"/>
        <w:tblCellMar>
          <w:top w:w="14" w:type="dxa"/>
          <w:left w:w="38" w:type="dxa"/>
        </w:tblCellMar>
        <w:tblLook w:val="04A0" w:firstRow="1" w:lastRow="0" w:firstColumn="1" w:lastColumn="0" w:noHBand="0" w:noVBand="1"/>
      </w:tblPr>
      <w:tblGrid>
        <w:gridCol w:w="2183"/>
        <w:gridCol w:w="1318"/>
        <w:gridCol w:w="2023"/>
        <w:gridCol w:w="2023"/>
        <w:gridCol w:w="749"/>
        <w:gridCol w:w="751"/>
        <w:gridCol w:w="766"/>
      </w:tblGrid>
      <w:tr w:rsidR="00C50FD7">
        <w:trPr>
          <w:trHeight w:val="307"/>
        </w:trPr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38" w:firstLine="0"/>
              <w:jc w:val="center"/>
            </w:pPr>
            <w:r>
              <w:rPr>
                <w:b/>
                <w:sz w:val="24"/>
              </w:rPr>
              <w:t xml:space="preserve">Модули </w:t>
            </w:r>
          </w:p>
        </w:tc>
        <w:tc>
          <w:tcPr>
            <w:tcW w:w="4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0FD7" w:rsidRDefault="00336D36">
            <w:pPr>
              <w:spacing w:after="0" w:line="259" w:lineRule="auto"/>
              <w:ind w:left="0" w:right="-34" w:firstLine="0"/>
              <w:jc w:val="right"/>
            </w:pPr>
            <w:r>
              <w:rPr>
                <w:b/>
                <w:sz w:val="24"/>
              </w:rPr>
              <w:t>Количество часов по классам</w:t>
            </w:r>
          </w:p>
        </w:tc>
        <w:tc>
          <w:tcPr>
            <w:tcW w:w="1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36" w:firstLine="0"/>
              <w:jc w:val="center"/>
            </w:pPr>
            <w:r>
              <w:rPr>
                <w:b/>
                <w:sz w:val="24"/>
              </w:rPr>
              <w:t xml:space="preserve">Итого </w:t>
            </w:r>
          </w:p>
        </w:tc>
      </w:tr>
      <w:tr w:rsidR="00C50FD7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86" w:right="0" w:firstLine="0"/>
              <w:jc w:val="left"/>
            </w:pPr>
            <w:r>
              <w:rPr>
                <w:b/>
                <w:i/>
                <w:sz w:val="24"/>
              </w:rPr>
              <w:t xml:space="preserve">5 класс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  <w:i/>
                <w:sz w:val="24"/>
              </w:rPr>
              <w:t xml:space="preserve">6 класс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27" w:right="0" w:firstLine="0"/>
              <w:jc w:val="left"/>
            </w:pPr>
            <w:r>
              <w:rPr>
                <w:b/>
                <w:i/>
                <w:sz w:val="24"/>
              </w:rPr>
              <w:t xml:space="preserve">7 класс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  <w:i/>
                <w:sz w:val="24"/>
              </w:rPr>
              <w:t xml:space="preserve">8 класс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i/>
                <w:sz w:val="24"/>
              </w:rPr>
              <w:t xml:space="preserve">9 класс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308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  <w:sz w:val="24"/>
              </w:rPr>
              <w:t xml:space="preserve">Инвариантные модули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8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8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6" w:firstLine="0"/>
              <w:jc w:val="center"/>
            </w:pPr>
            <w:r>
              <w:rPr>
                <w:b/>
                <w:sz w:val="24"/>
              </w:rPr>
              <w:t xml:space="preserve">272 </w:t>
            </w:r>
          </w:p>
        </w:tc>
      </w:tr>
      <w:tr w:rsidR="00C50FD7">
        <w:trPr>
          <w:trHeight w:val="30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Производство и технологии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C50FD7">
        <w:trPr>
          <w:trHeight w:val="605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Компьютерная графика, черчение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32 </w:t>
            </w:r>
          </w:p>
        </w:tc>
      </w:tr>
      <w:tr w:rsidR="00C50FD7">
        <w:trPr>
          <w:trHeight w:val="905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3D-моделирование, прототипирование, макетирование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34 </w:t>
            </w:r>
          </w:p>
        </w:tc>
      </w:tr>
      <w:tr w:rsidR="00C50FD7">
        <w:trPr>
          <w:trHeight w:val="269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6" w:lineRule="auto"/>
              <w:ind w:left="72" w:right="0" w:firstLine="0"/>
              <w:jc w:val="left"/>
            </w:pPr>
            <w:r>
              <w:rPr>
                <w:sz w:val="24"/>
              </w:rPr>
              <w:t xml:space="preserve">Технологии обработки материалов, пищевых продуктов </w:t>
            </w:r>
          </w:p>
          <w:p w:rsidR="00C50FD7" w:rsidRDefault="00336D36">
            <w:pPr>
              <w:spacing w:after="0" w:line="259" w:lineRule="auto"/>
              <w:ind w:left="72" w:right="1" w:firstLine="0"/>
              <w:jc w:val="left"/>
            </w:pPr>
            <w:r>
              <w:rPr>
                <w:i/>
                <w:sz w:val="24"/>
              </w:rPr>
              <w:t>Технологии обработки конструкционных материалов Технологии обработки пищевых продуктов Технологии обработки текстильных материалов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42 </w:t>
            </w:r>
          </w:p>
          <w:p w:rsidR="00C50FD7" w:rsidRDefault="00336D36">
            <w:pPr>
              <w:spacing w:after="0" w:line="259" w:lineRule="auto"/>
              <w:ind w:left="22" w:right="0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  <w:p w:rsidR="00C50FD7" w:rsidRDefault="00336D36">
            <w:pPr>
              <w:spacing w:line="259" w:lineRule="auto"/>
              <w:ind w:left="22" w:right="0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  <w:p w:rsidR="00C50FD7" w:rsidRDefault="00336D36">
            <w:pPr>
              <w:spacing w:after="0" w:line="294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>Перераспре-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деление часов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42 </w:t>
            </w:r>
          </w:p>
          <w:p w:rsidR="00C50FD7" w:rsidRDefault="00336D36">
            <w:pPr>
              <w:spacing w:after="0" w:line="259" w:lineRule="auto"/>
              <w:ind w:left="20" w:right="0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  <w:p w:rsidR="00C50FD7" w:rsidRDefault="00336D36">
            <w:pPr>
              <w:spacing w:line="259" w:lineRule="auto"/>
              <w:ind w:left="20" w:right="0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Перераспределение часов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32 </w:t>
            </w:r>
          </w:p>
          <w:p w:rsidR="00C50FD7" w:rsidRDefault="00336D36">
            <w:pPr>
              <w:spacing w:after="0" w:line="259" w:lineRule="auto"/>
              <w:ind w:left="19" w:right="0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  <w:p w:rsidR="00C50FD7" w:rsidRDefault="00336D36">
            <w:pPr>
              <w:spacing w:line="259" w:lineRule="auto"/>
              <w:ind w:left="19" w:right="0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Перераспределение часов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116 </w:t>
            </w:r>
          </w:p>
        </w:tc>
      </w:tr>
      <w:tr w:rsidR="00C50FD7">
        <w:trPr>
          <w:trHeight w:val="30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Робототехника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70 </w:t>
            </w:r>
          </w:p>
        </w:tc>
      </w:tr>
      <w:tr w:rsidR="00C50FD7">
        <w:trPr>
          <w:trHeight w:val="60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7" w:line="259" w:lineRule="auto"/>
              <w:ind w:left="72" w:right="0" w:firstLine="0"/>
              <w:jc w:val="left"/>
            </w:pPr>
            <w:r>
              <w:rPr>
                <w:b/>
                <w:sz w:val="24"/>
              </w:rPr>
              <w:t xml:space="preserve">Вариативные модули  </w:t>
            </w:r>
          </w:p>
          <w:p w:rsidR="00C50FD7" w:rsidRDefault="00336D36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  <w:sz w:val="24"/>
              </w:rPr>
              <w:t xml:space="preserve">(по выбору ОО)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:rsidR="00C50FD7" w:rsidRDefault="00336D36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829054" cy="9144"/>
                <wp:effectExtent l="0" t="0" r="0" b="0"/>
                <wp:docPr id="188812" name="Group 1888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245006" name="Shape 245006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8812" style="width:144.02pt;height:0.720032pt;mso-position-horizontal-relative:char;mso-position-vertical-relative:line" coordsize="18290,91">
                <v:shape id="Shape 245007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9813" w:type="dxa"/>
        <w:tblInd w:w="113" w:type="dxa"/>
        <w:tblCellMar>
          <w:top w:w="14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3376"/>
        <w:gridCol w:w="1008"/>
        <w:gridCol w:w="1049"/>
        <w:gridCol w:w="1092"/>
        <w:gridCol w:w="1049"/>
        <w:gridCol w:w="1051"/>
        <w:gridCol w:w="1188"/>
      </w:tblGrid>
      <w:tr w:rsidR="00C50FD7">
        <w:trPr>
          <w:trHeight w:val="608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  <w:sz w:val="24"/>
              </w:rPr>
              <w:t xml:space="preserve">Не более 30% от общего количества часов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30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3" w:firstLine="0"/>
              <w:jc w:val="right"/>
            </w:pPr>
            <w:r>
              <w:rPr>
                <w:sz w:val="24"/>
              </w:rPr>
              <w:t xml:space="preserve">Всего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 xml:space="preserve">272 </w:t>
            </w:r>
          </w:p>
        </w:tc>
      </w:tr>
    </w:tbl>
    <w:p w:rsidR="00C50FD7" w:rsidRDefault="00336D36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C50FD7" w:rsidRDefault="00336D36">
      <w:pPr>
        <w:ind w:left="-15" w:right="0" w:firstLine="566"/>
      </w:pPr>
      <w:r>
        <w:t xml:space="preserve">В данном примере часы, выделяемые на модуль «Робототехника», перенесены в модуль «Технологии обработки материалов, пищевых продуктов» с дальнейшим перераспределением по тематическим блокам с учетом наличия оборудования  и запроса участников образовательных отношений. </w:t>
      </w:r>
    </w:p>
    <w:p w:rsidR="00C50FD7" w:rsidRDefault="00336D36">
      <w:pPr>
        <w:spacing w:after="52" w:line="259" w:lineRule="auto"/>
        <w:ind w:right="-12"/>
        <w:jc w:val="right"/>
      </w:pPr>
      <w:r>
        <w:rPr>
          <w:i/>
        </w:rPr>
        <w:t xml:space="preserve">Таблица 3 </w:t>
      </w:r>
    </w:p>
    <w:p w:rsidR="00C50FD7" w:rsidRDefault="00336D36">
      <w:pPr>
        <w:spacing w:after="36"/>
        <w:ind w:left="117" w:right="0"/>
      </w:pPr>
      <w:r>
        <w:rPr>
          <w:i/>
        </w:rPr>
        <w:t xml:space="preserve">Пример распределения часов по инвариантным модулям без учета вариативных </w:t>
      </w:r>
    </w:p>
    <w:p w:rsidR="00C50FD7" w:rsidRDefault="00336D36">
      <w:pPr>
        <w:spacing w:after="0" w:line="259" w:lineRule="auto"/>
        <w:ind w:right="4"/>
        <w:jc w:val="center"/>
      </w:pPr>
      <w:r>
        <w:rPr>
          <w:i/>
        </w:rPr>
        <w:t xml:space="preserve">Вариант 3 </w:t>
      </w:r>
    </w:p>
    <w:p w:rsidR="00C50FD7" w:rsidRDefault="00336D36">
      <w:pPr>
        <w:spacing w:after="0" w:line="259" w:lineRule="auto"/>
        <w:ind w:left="67" w:right="0" w:firstLine="0"/>
        <w:jc w:val="center"/>
      </w:pPr>
      <w:r>
        <w:rPr>
          <w:i/>
        </w:rPr>
        <w:t xml:space="preserve"> </w:t>
      </w:r>
    </w:p>
    <w:tbl>
      <w:tblPr>
        <w:tblStyle w:val="TableGrid"/>
        <w:tblW w:w="9828" w:type="dxa"/>
        <w:tblInd w:w="113" w:type="dxa"/>
        <w:tblCellMar>
          <w:top w:w="14" w:type="dxa"/>
          <w:left w:w="31" w:type="dxa"/>
        </w:tblCellMar>
        <w:tblLook w:val="04A0" w:firstRow="1" w:lastRow="0" w:firstColumn="1" w:lastColumn="0" w:noHBand="0" w:noVBand="1"/>
      </w:tblPr>
      <w:tblGrid>
        <w:gridCol w:w="2210"/>
        <w:gridCol w:w="1311"/>
        <w:gridCol w:w="2016"/>
        <w:gridCol w:w="2016"/>
        <w:gridCol w:w="758"/>
        <w:gridCol w:w="756"/>
        <w:gridCol w:w="761"/>
      </w:tblGrid>
      <w:tr w:rsidR="00C50FD7">
        <w:trPr>
          <w:trHeight w:val="307"/>
        </w:trPr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30" w:firstLine="0"/>
              <w:jc w:val="center"/>
            </w:pPr>
            <w:r>
              <w:rPr>
                <w:b/>
                <w:sz w:val="24"/>
              </w:rPr>
              <w:t xml:space="preserve">Модули </w:t>
            </w:r>
          </w:p>
        </w:tc>
        <w:tc>
          <w:tcPr>
            <w:tcW w:w="4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0FD7" w:rsidRDefault="00336D36">
            <w:pPr>
              <w:spacing w:after="0" w:line="259" w:lineRule="auto"/>
              <w:ind w:left="0" w:right="-27" w:firstLine="0"/>
              <w:jc w:val="right"/>
            </w:pPr>
            <w:r>
              <w:rPr>
                <w:b/>
                <w:sz w:val="24"/>
              </w:rPr>
              <w:t>Количество часов по классам</w:t>
            </w:r>
          </w:p>
        </w:tc>
        <w:tc>
          <w:tcPr>
            <w:tcW w:w="1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4"/>
              </w:rPr>
              <w:t xml:space="preserve">Итого </w:t>
            </w:r>
          </w:p>
        </w:tc>
      </w:tr>
      <w:tr w:rsidR="00C50FD7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i/>
                <w:sz w:val="24"/>
              </w:rPr>
              <w:t xml:space="preserve">5 класс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22" w:right="0" w:firstLine="0"/>
              <w:jc w:val="left"/>
            </w:pPr>
            <w:r>
              <w:rPr>
                <w:b/>
                <w:i/>
                <w:sz w:val="24"/>
              </w:rPr>
              <w:t xml:space="preserve">6 класс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20" w:right="0" w:firstLine="0"/>
              <w:jc w:val="left"/>
            </w:pPr>
            <w:r>
              <w:rPr>
                <w:b/>
                <w:i/>
                <w:sz w:val="24"/>
              </w:rPr>
              <w:t xml:space="preserve">7 класс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5" w:right="0" w:firstLine="0"/>
              <w:jc w:val="left"/>
            </w:pPr>
            <w:r>
              <w:rPr>
                <w:b/>
                <w:i/>
                <w:sz w:val="24"/>
              </w:rPr>
              <w:t xml:space="preserve">8 класс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  <w:i/>
                <w:sz w:val="24"/>
              </w:rPr>
              <w:t xml:space="preserve">9 класс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30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79" w:right="0" w:firstLine="0"/>
              <w:jc w:val="left"/>
            </w:pPr>
            <w:r>
              <w:rPr>
                <w:b/>
                <w:sz w:val="24"/>
              </w:rPr>
              <w:t xml:space="preserve">Инвариантные модули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4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4"/>
              </w:rPr>
              <w:t xml:space="preserve">272 </w:t>
            </w:r>
          </w:p>
        </w:tc>
      </w:tr>
      <w:tr w:rsidR="00C50FD7">
        <w:trPr>
          <w:trHeight w:val="30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79" w:right="0" w:firstLine="0"/>
              <w:jc w:val="left"/>
            </w:pPr>
            <w:r>
              <w:rPr>
                <w:sz w:val="24"/>
              </w:rPr>
              <w:t xml:space="preserve">Производство и технологии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C50FD7">
        <w:trPr>
          <w:trHeight w:val="605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79" w:right="0" w:firstLine="0"/>
              <w:jc w:val="left"/>
            </w:pPr>
            <w:r>
              <w:rPr>
                <w:sz w:val="24"/>
              </w:rPr>
              <w:t xml:space="preserve">Компьютерная графика, черчение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32 </w:t>
            </w:r>
          </w:p>
        </w:tc>
      </w:tr>
      <w:tr w:rsidR="00C50FD7">
        <w:trPr>
          <w:trHeight w:val="905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79" w:right="0" w:firstLine="0"/>
              <w:jc w:val="left"/>
            </w:pPr>
            <w:r>
              <w:rPr>
                <w:sz w:val="24"/>
              </w:rPr>
              <w:t xml:space="preserve">3D-моделирование, прототипирование, макетирование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34 </w:t>
            </w:r>
          </w:p>
        </w:tc>
      </w:tr>
      <w:tr w:rsidR="00C50FD7">
        <w:trPr>
          <w:trHeight w:val="277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6" w:lineRule="auto"/>
              <w:ind w:left="79" w:right="0" w:firstLine="0"/>
              <w:jc w:val="left"/>
            </w:pPr>
            <w:r>
              <w:rPr>
                <w:sz w:val="24"/>
              </w:rPr>
              <w:t xml:space="preserve">Технологии обработки материалов, пищевых продуктов </w:t>
            </w:r>
          </w:p>
          <w:p w:rsidR="00C50FD7" w:rsidRDefault="00336D36">
            <w:pPr>
              <w:spacing w:after="0" w:line="259" w:lineRule="auto"/>
              <w:ind w:left="79" w:right="1" w:firstLine="0"/>
              <w:jc w:val="left"/>
            </w:pPr>
            <w:r>
              <w:rPr>
                <w:i/>
                <w:sz w:val="24"/>
              </w:rPr>
              <w:t>Технологии обработки конструкционных материалов Технологии обработки пищевых продуктов Технологии обработки текстильных материалов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26 </w:t>
            </w:r>
          </w:p>
          <w:p w:rsidR="00C50FD7" w:rsidRDefault="00336D36">
            <w:pPr>
              <w:spacing w:after="0" w:line="259" w:lineRule="auto"/>
              <w:ind w:left="31" w:right="0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  <w:p w:rsidR="00C50FD7" w:rsidRDefault="00336D36">
            <w:pPr>
              <w:spacing w:line="259" w:lineRule="auto"/>
              <w:ind w:left="31" w:right="0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  <w:p w:rsidR="00C50FD7" w:rsidRDefault="00336D36">
            <w:pPr>
              <w:spacing w:after="0" w:line="293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>Перераспре-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деление часов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26 </w:t>
            </w:r>
          </w:p>
          <w:p w:rsidR="00C50FD7" w:rsidRDefault="00336D36">
            <w:pPr>
              <w:spacing w:after="0" w:line="259" w:lineRule="auto"/>
              <w:ind w:left="29" w:right="0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  <w:p w:rsidR="00C50FD7" w:rsidRDefault="00336D36">
            <w:pPr>
              <w:spacing w:line="259" w:lineRule="auto"/>
              <w:ind w:left="29" w:right="0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Перераспределение часов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16 </w:t>
            </w:r>
          </w:p>
          <w:p w:rsidR="00C50FD7" w:rsidRDefault="00336D36">
            <w:pPr>
              <w:spacing w:after="0" w:line="259" w:lineRule="auto"/>
              <w:ind w:left="29" w:right="0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  <w:p w:rsidR="00C50FD7" w:rsidRDefault="00336D36">
            <w:pPr>
              <w:spacing w:line="259" w:lineRule="auto"/>
              <w:ind w:left="29" w:right="0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Перераспределение часов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68 </w:t>
            </w:r>
          </w:p>
        </w:tc>
      </w:tr>
      <w:tr w:rsidR="00C50FD7">
        <w:trPr>
          <w:trHeight w:val="30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79" w:right="0" w:firstLine="0"/>
              <w:jc w:val="left"/>
            </w:pPr>
            <w:r>
              <w:rPr>
                <w:sz w:val="24"/>
              </w:rPr>
              <w:t xml:space="preserve">Робототехника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118 </w:t>
            </w:r>
          </w:p>
        </w:tc>
      </w:tr>
      <w:tr w:rsidR="00C50FD7">
        <w:trPr>
          <w:trHeight w:val="1203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7" w:line="259" w:lineRule="auto"/>
              <w:ind w:left="79" w:right="0" w:firstLine="0"/>
              <w:jc w:val="left"/>
            </w:pPr>
            <w:r>
              <w:rPr>
                <w:b/>
                <w:sz w:val="24"/>
              </w:rPr>
              <w:t xml:space="preserve">Вариативные модули  </w:t>
            </w:r>
          </w:p>
          <w:p w:rsidR="00C50FD7" w:rsidRDefault="00336D36">
            <w:pPr>
              <w:spacing w:after="0" w:line="259" w:lineRule="auto"/>
              <w:ind w:left="79" w:right="712" w:firstLine="0"/>
              <w:jc w:val="left"/>
            </w:pPr>
            <w:r>
              <w:rPr>
                <w:b/>
                <w:sz w:val="24"/>
              </w:rPr>
              <w:t xml:space="preserve">(по выбору ОО) </w:t>
            </w:r>
            <w:r>
              <w:rPr>
                <w:i/>
                <w:sz w:val="24"/>
              </w:rPr>
              <w:t xml:space="preserve">Не более 30% от общего количества часов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C50FD7">
        <w:trPr>
          <w:trHeight w:val="30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11" w:firstLine="0"/>
              <w:jc w:val="right"/>
            </w:pPr>
            <w:r>
              <w:rPr>
                <w:sz w:val="24"/>
              </w:rPr>
              <w:t xml:space="preserve">Всего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4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4"/>
              </w:rPr>
              <w:t xml:space="preserve">272 </w:t>
            </w:r>
          </w:p>
        </w:tc>
      </w:tr>
    </w:tbl>
    <w:p w:rsidR="00C50FD7" w:rsidRDefault="00336D36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C50FD7" w:rsidRDefault="00336D36">
      <w:pPr>
        <w:spacing w:after="3"/>
        <w:ind w:left="-15" w:right="0" w:firstLine="566"/>
      </w:pPr>
      <w:r>
        <w:t xml:space="preserve">В данном примере часы, выделяемые на модуль «Технологии обработки материалов, пищевых продуктов» (за счет практических работ, не обеспеченных необходимым оборудованием), перенесены в модуль «Робототехника», обеспеченный робототехническими конструкторами. </w:t>
      </w:r>
    </w:p>
    <w:p w:rsidR="00C50FD7" w:rsidRDefault="00336D3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50FD7" w:rsidRDefault="00336D36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C50FD7" w:rsidRDefault="00336D36">
      <w:pPr>
        <w:spacing w:after="52" w:line="259" w:lineRule="auto"/>
        <w:ind w:right="-12"/>
        <w:jc w:val="right"/>
      </w:pPr>
      <w:r>
        <w:rPr>
          <w:i/>
        </w:rPr>
        <w:t xml:space="preserve">Таблица 4 </w:t>
      </w:r>
    </w:p>
    <w:p w:rsidR="00C50FD7" w:rsidRDefault="00336D36">
      <w:pPr>
        <w:spacing w:after="36"/>
        <w:ind w:left="117" w:right="0"/>
      </w:pPr>
      <w:r>
        <w:rPr>
          <w:i/>
        </w:rPr>
        <w:t xml:space="preserve">Пример распределения часов по инвариантным модулям без учета вариативных </w:t>
      </w:r>
    </w:p>
    <w:p w:rsidR="00C50FD7" w:rsidRDefault="00336D36">
      <w:pPr>
        <w:spacing w:after="0" w:line="259" w:lineRule="auto"/>
        <w:ind w:right="9"/>
        <w:jc w:val="center"/>
      </w:pPr>
      <w:r>
        <w:rPr>
          <w:i/>
        </w:rPr>
        <w:t xml:space="preserve">Вариант 4  </w:t>
      </w:r>
    </w:p>
    <w:p w:rsidR="00C50FD7" w:rsidRDefault="00336D36">
      <w:pPr>
        <w:spacing w:after="0" w:line="259" w:lineRule="auto"/>
        <w:ind w:left="67" w:right="0" w:firstLine="0"/>
        <w:jc w:val="center"/>
      </w:pPr>
      <w:r>
        <w:rPr>
          <w:i/>
        </w:rPr>
        <w:t xml:space="preserve"> </w:t>
      </w:r>
    </w:p>
    <w:tbl>
      <w:tblPr>
        <w:tblStyle w:val="TableGrid"/>
        <w:tblW w:w="9828" w:type="dxa"/>
        <w:tblInd w:w="113" w:type="dxa"/>
        <w:tblCellMar>
          <w:top w:w="14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3259"/>
        <w:gridCol w:w="558"/>
        <w:gridCol w:w="551"/>
        <w:gridCol w:w="538"/>
        <w:gridCol w:w="526"/>
        <w:gridCol w:w="534"/>
        <w:gridCol w:w="544"/>
        <w:gridCol w:w="1064"/>
        <w:gridCol w:w="1037"/>
        <w:gridCol w:w="1217"/>
      </w:tblGrid>
      <w:tr w:rsidR="00C50FD7">
        <w:trPr>
          <w:trHeight w:val="310"/>
        </w:trPr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  <w:sz w:val="24"/>
              </w:rPr>
              <w:t xml:space="preserve">Модули </w:t>
            </w:r>
          </w:p>
        </w:tc>
        <w:tc>
          <w:tcPr>
            <w:tcW w:w="53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  <w:sz w:val="24"/>
              </w:rPr>
              <w:t xml:space="preserve">Количество часов по классам </w:t>
            </w:r>
          </w:p>
        </w:tc>
        <w:tc>
          <w:tcPr>
            <w:tcW w:w="1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  <w:sz w:val="24"/>
              </w:rPr>
              <w:t xml:space="preserve">Итого </w:t>
            </w:r>
          </w:p>
        </w:tc>
      </w:tr>
      <w:tr w:rsidR="00C50FD7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65" w:right="0" w:firstLine="0"/>
              <w:jc w:val="left"/>
            </w:pPr>
            <w:r>
              <w:rPr>
                <w:b/>
                <w:i/>
                <w:sz w:val="24"/>
              </w:rPr>
              <w:t xml:space="preserve">5 класс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41" w:right="0" w:firstLine="0"/>
              <w:jc w:val="left"/>
            </w:pPr>
            <w:r>
              <w:rPr>
                <w:b/>
                <w:i/>
                <w:sz w:val="24"/>
              </w:rPr>
              <w:t xml:space="preserve">6 класс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48" w:right="0" w:firstLine="0"/>
              <w:jc w:val="left"/>
            </w:pPr>
            <w:r>
              <w:rPr>
                <w:b/>
                <w:i/>
                <w:sz w:val="24"/>
              </w:rPr>
              <w:t xml:space="preserve">7 класс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41" w:right="0" w:firstLine="0"/>
              <w:jc w:val="left"/>
            </w:pPr>
            <w:r>
              <w:rPr>
                <w:b/>
                <w:i/>
                <w:sz w:val="24"/>
              </w:rPr>
              <w:t xml:space="preserve">8 класс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  <w:i/>
                <w:sz w:val="24"/>
              </w:rPr>
              <w:t xml:space="preserve">9 класс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30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4"/>
              </w:rPr>
              <w:t>Подгруппы</w:t>
            </w:r>
            <w:r>
              <w:rPr>
                <w:b/>
                <w:i/>
                <w:sz w:val="24"/>
                <w:vertAlign w:val="superscript"/>
              </w:rPr>
              <w:footnoteReference w:id="2"/>
            </w:r>
            <w:r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  <w:i/>
                <w:sz w:val="24"/>
              </w:rPr>
              <w:t xml:space="preserve">1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  <w:i/>
                <w:sz w:val="24"/>
              </w:rPr>
              <w:t xml:space="preserve">2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  <w:i/>
                <w:sz w:val="24"/>
              </w:rPr>
              <w:t xml:space="preserve">1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  <w:i/>
                <w:sz w:val="24"/>
              </w:rPr>
              <w:t xml:space="preserve">2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i/>
                <w:sz w:val="24"/>
              </w:rPr>
              <w:t xml:space="preserve">1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i/>
                <w:sz w:val="24"/>
              </w:rPr>
              <w:t xml:space="preserve">2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i/>
                <w:sz w:val="24"/>
              </w:rPr>
              <w:t xml:space="preserve"> </w:t>
            </w:r>
          </w:p>
        </w:tc>
      </w:tr>
      <w:tr w:rsidR="00C50FD7">
        <w:trPr>
          <w:trHeight w:val="30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Инвариантные модули 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  <w:sz w:val="24"/>
              </w:rPr>
              <w:t xml:space="preserve">272 </w:t>
            </w:r>
          </w:p>
        </w:tc>
      </w:tr>
      <w:tr w:rsidR="00C50FD7">
        <w:trPr>
          <w:trHeight w:val="31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Производство и технологии 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C50FD7">
        <w:trPr>
          <w:trHeight w:val="605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Компьютерная графика, черчение 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32 </w:t>
            </w:r>
          </w:p>
        </w:tc>
      </w:tr>
      <w:tr w:rsidR="00C50FD7">
        <w:trPr>
          <w:trHeight w:val="905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3D-моделирование, прототипирование, макетирование 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34 </w:t>
            </w:r>
          </w:p>
        </w:tc>
      </w:tr>
      <w:tr w:rsidR="00C50FD7">
        <w:trPr>
          <w:trHeight w:val="828"/>
        </w:trPr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Технологии обработки материалов, пищевых продуктов </w:t>
            </w:r>
          </w:p>
          <w:p w:rsidR="00C50FD7" w:rsidRDefault="00336D36">
            <w:pPr>
              <w:spacing w:after="0" w:line="276" w:lineRule="auto"/>
              <w:ind w:left="0" w:right="0" w:firstLine="0"/>
              <w:jc w:val="left"/>
            </w:pPr>
            <w:r>
              <w:rPr>
                <w:i/>
                <w:sz w:val="24"/>
              </w:rPr>
              <w:t xml:space="preserve">Технологии обработки конструкционных материалов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  <w:sz w:val="24"/>
              </w:rPr>
              <w:t>Технологии обработки пищевых продуктов Технологии обработки текстильных материалов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36 </w:t>
            </w:r>
          </w:p>
          <w:p w:rsidR="00C50FD7" w:rsidRDefault="00336D36">
            <w:pPr>
              <w:spacing w:after="0" w:line="259" w:lineRule="auto"/>
              <w:ind w:left="0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36 </w:t>
            </w:r>
          </w:p>
          <w:p w:rsidR="00C50FD7" w:rsidRDefault="00336D36">
            <w:pPr>
              <w:spacing w:after="0" w:line="259" w:lineRule="auto"/>
              <w:ind w:left="0" w:right="7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26 </w:t>
            </w:r>
          </w:p>
          <w:p w:rsidR="00C50FD7" w:rsidRDefault="00336D36">
            <w:pPr>
              <w:spacing w:after="0" w:line="259" w:lineRule="auto"/>
              <w:ind w:left="0" w:right="7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98 </w:t>
            </w:r>
          </w:p>
        </w:tc>
      </w:tr>
      <w:tr w:rsidR="00C50FD7">
        <w:trPr>
          <w:trHeight w:val="9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49"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1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6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1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6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50"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4"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30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Робототехника 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88 </w:t>
            </w:r>
          </w:p>
        </w:tc>
      </w:tr>
      <w:tr w:rsidR="00C50FD7">
        <w:trPr>
          <w:trHeight w:val="1202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7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Вариативные модули  </w:t>
            </w:r>
          </w:p>
          <w:p w:rsidR="00C50FD7" w:rsidRDefault="00336D36">
            <w:pPr>
              <w:spacing w:after="0" w:line="259" w:lineRule="auto"/>
              <w:ind w:left="0" w:right="551" w:firstLine="0"/>
              <w:jc w:val="left"/>
            </w:pPr>
            <w:r>
              <w:rPr>
                <w:b/>
                <w:sz w:val="24"/>
              </w:rPr>
              <w:t xml:space="preserve">(по выбору ОО) </w:t>
            </w:r>
            <w:r>
              <w:rPr>
                <w:i/>
                <w:sz w:val="24"/>
              </w:rPr>
              <w:t xml:space="preserve">Не более 30% от общего количества часов 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C50FD7">
        <w:trPr>
          <w:trHeight w:val="30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3" w:firstLine="0"/>
              <w:jc w:val="right"/>
            </w:pPr>
            <w:r>
              <w:rPr>
                <w:sz w:val="24"/>
              </w:rPr>
              <w:t xml:space="preserve">Всего 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  <w:sz w:val="24"/>
              </w:rPr>
              <w:t xml:space="preserve">272 </w:t>
            </w:r>
          </w:p>
        </w:tc>
      </w:tr>
    </w:tbl>
    <w:p w:rsidR="00C50FD7" w:rsidRDefault="00336D3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50FD7" w:rsidRDefault="00336D36">
      <w:pPr>
        <w:ind w:left="-15" w:right="0" w:firstLine="566"/>
      </w:pPr>
      <w:r>
        <w:t xml:space="preserve">Если в образовательной организации имеются хорошо оснащенные мастерские, оборудованные станками по дерево- и металлообработке, а также мастерские, оснащенные швейными, швейно-вышивальными машинами, то часы модуля могут быть перераспределены с учетом интересов участников образовательных отношений. </w:t>
      </w:r>
    </w:p>
    <w:p w:rsidR="00C50FD7" w:rsidRDefault="00336D36">
      <w:pPr>
        <w:spacing w:after="508"/>
        <w:ind w:left="-15" w:right="0" w:firstLine="708"/>
      </w:pPr>
      <w:r>
        <w:t xml:space="preserve">Предметные результаты уточняются в соответствии с расширенным содержанием тематических блоков «Технологии обработки конструкционных материалов» и «Технологии обработки текстильных материалов». </w:t>
      </w:r>
    </w:p>
    <w:p w:rsidR="00C50FD7" w:rsidRDefault="00336D36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829054" cy="9144"/>
                <wp:effectExtent l="0" t="0" r="0" b="0"/>
                <wp:docPr id="194305" name="Group 194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245008" name="Shape 245008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4305" style="width:144.02pt;height:0.720032pt;mso-position-horizontal-relative:char;mso-position-vertical-relative:line" coordsize="18290,91">
                <v:shape id="Shape 245009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 xml:space="preserve"> </w:t>
      </w:r>
    </w:p>
    <w:p w:rsidR="00C50FD7" w:rsidRDefault="00336D36">
      <w:pPr>
        <w:spacing w:after="4"/>
        <w:ind w:left="-15" w:right="0" w:firstLine="566"/>
      </w:pPr>
      <w:r>
        <w:t xml:space="preserve">Теоретические сведения каждого тематического блока должны быть изучены всеми обучающимися с целью соблюдения требований ФГОС к единству образовательного пространства, приоритета достижения предметных результатов на базовом уровне. </w:t>
      </w:r>
    </w:p>
    <w:p w:rsidR="00C50FD7" w:rsidRDefault="00336D36">
      <w:pPr>
        <w:spacing w:after="55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C50FD7" w:rsidRDefault="00336D36">
      <w:pPr>
        <w:pStyle w:val="1"/>
        <w:spacing w:after="117"/>
        <w:ind w:left="-5"/>
      </w:pPr>
      <w:r>
        <w:t xml:space="preserve">Вариативные модули программы по технологии </w:t>
      </w:r>
    </w:p>
    <w:p w:rsidR="00C50FD7" w:rsidRDefault="00336D36">
      <w:pPr>
        <w:ind w:left="-15" w:right="0" w:firstLine="566"/>
      </w:pPr>
      <w:r>
        <w:t xml:space="preserve">Вариативные модули программы отражают современные направления развития индустриального производства и сельского хозяйства. Вариативные модули могут быть расширены за счет приоритетных технологий, указанных  в стратегических документах научного и технологического развития страны,  и региональных особенностей развития экономики и производства  (и соответствующей потребности в кадрах высокой квалификации). </w:t>
      </w:r>
    </w:p>
    <w:p w:rsidR="00C50FD7" w:rsidRDefault="00336D36">
      <w:pPr>
        <w:spacing w:after="36"/>
        <w:ind w:left="0" w:right="0" w:firstLine="566"/>
      </w:pPr>
      <w:r>
        <w:rPr>
          <w:i/>
        </w:rPr>
        <w:t xml:space="preserve">Примерное распределение часов за уровень обучения, включающее инвариантные модули и вариативный модуль «Автоматизированные системы».  </w:t>
      </w:r>
    </w:p>
    <w:p w:rsidR="00C50FD7" w:rsidRDefault="00336D36">
      <w:pPr>
        <w:ind w:left="-15" w:right="0" w:firstLine="566"/>
      </w:pPr>
      <w:r>
        <w:t xml:space="preserve">В данном примере учебные часы перераспределены между модулем «Робототехника» и «Автоматизированные системы», так как содержание модуля </w:t>
      </w:r>
    </w:p>
    <w:p w:rsidR="00C50FD7" w:rsidRDefault="00336D36">
      <w:pPr>
        <w:spacing w:after="0"/>
        <w:ind w:left="-5" w:right="0"/>
      </w:pPr>
      <w:r>
        <w:t xml:space="preserve">«Автоматизированные системы» дополняет содержание модуля «Робототехника». </w:t>
      </w:r>
    </w:p>
    <w:p w:rsidR="00C50FD7" w:rsidRDefault="00336D36">
      <w:pPr>
        <w:spacing w:after="95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C50FD7" w:rsidRDefault="00336D36">
      <w:pPr>
        <w:spacing w:after="52" w:line="259" w:lineRule="auto"/>
        <w:ind w:right="-12"/>
        <w:jc w:val="right"/>
      </w:pPr>
      <w:r>
        <w:rPr>
          <w:i/>
        </w:rPr>
        <w:t xml:space="preserve">Таблица 5 </w:t>
      </w:r>
    </w:p>
    <w:p w:rsidR="00C50FD7" w:rsidRDefault="00336D36">
      <w:pPr>
        <w:spacing w:after="36"/>
        <w:ind w:left="1079" w:right="0" w:hanging="972"/>
      </w:pPr>
      <w:r>
        <w:rPr>
          <w:i/>
        </w:rPr>
        <w:t xml:space="preserve">Примерное распределение часов за уровень обучения, включающее инвариантные модули и вариативный модуль «Автоматизированные системы» </w:t>
      </w:r>
    </w:p>
    <w:p w:rsidR="00C50FD7" w:rsidRDefault="00336D36">
      <w:pPr>
        <w:spacing w:after="0" w:line="259" w:lineRule="auto"/>
        <w:ind w:left="67" w:right="0" w:firstLine="0"/>
        <w:jc w:val="center"/>
      </w:pPr>
      <w:r>
        <w:rPr>
          <w:i/>
        </w:rPr>
        <w:t xml:space="preserve"> </w:t>
      </w:r>
    </w:p>
    <w:tbl>
      <w:tblPr>
        <w:tblStyle w:val="TableGrid"/>
        <w:tblW w:w="9813" w:type="dxa"/>
        <w:tblInd w:w="113" w:type="dxa"/>
        <w:tblCellMar>
          <w:top w:w="14" w:type="dxa"/>
          <w:left w:w="24" w:type="dxa"/>
        </w:tblCellMar>
        <w:tblLook w:val="04A0" w:firstRow="1" w:lastRow="0" w:firstColumn="1" w:lastColumn="0" w:noHBand="0" w:noVBand="1"/>
      </w:tblPr>
      <w:tblGrid>
        <w:gridCol w:w="3346"/>
        <w:gridCol w:w="1049"/>
        <w:gridCol w:w="1107"/>
        <w:gridCol w:w="1049"/>
        <w:gridCol w:w="1023"/>
        <w:gridCol w:w="1051"/>
        <w:gridCol w:w="1188"/>
      </w:tblGrid>
      <w:tr w:rsidR="00C50FD7">
        <w:trPr>
          <w:trHeight w:val="310"/>
        </w:trPr>
        <w:tc>
          <w:tcPr>
            <w:tcW w:w="3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  <w:sz w:val="24"/>
              </w:rPr>
              <w:t xml:space="preserve">Модули </w:t>
            </w:r>
          </w:p>
        </w:tc>
        <w:tc>
          <w:tcPr>
            <w:tcW w:w="4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0FD7" w:rsidRDefault="00336D36">
            <w:pPr>
              <w:spacing w:after="0" w:line="259" w:lineRule="auto"/>
              <w:ind w:left="0" w:right="-20" w:firstLine="0"/>
              <w:jc w:val="right"/>
            </w:pPr>
            <w:r>
              <w:rPr>
                <w:b/>
                <w:sz w:val="24"/>
              </w:rPr>
              <w:t>Количество часов по классам</w:t>
            </w:r>
          </w:p>
        </w:tc>
        <w:tc>
          <w:tcPr>
            <w:tcW w:w="1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4"/>
              </w:rPr>
              <w:t xml:space="preserve">Итого </w:t>
            </w:r>
          </w:p>
        </w:tc>
      </w:tr>
      <w:tr w:rsidR="00C50FD7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20" w:right="0" w:firstLine="0"/>
              <w:jc w:val="left"/>
            </w:pPr>
            <w:r>
              <w:rPr>
                <w:b/>
                <w:i/>
                <w:sz w:val="24"/>
              </w:rPr>
              <w:t xml:space="preserve">5 класс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51" w:right="0" w:firstLine="0"/>
              <w:jc w:val="left"/>
            </w:pPr>
            <w:r>
              <w:rPr>
                <w:b/>
                <w:i/>
                <w:sz w:val="24"/>
              </w:rPr>
              <w:t xml:space="preserve">6 класс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22" w:right="0" w:firstLine="0"/>
              <w:jc w:val="left"/>
            </w:pPr>
            <w:r>
              <w:rPr>
                <w:b/>
                <w:i/>
                <w:sz w:val="24"/>
              </w:rPr>
              <w:t xml:space="preserve">7 класс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i/>
                <w:sz w:val="24"/>
              </w:rPr>
              <w:t xml:space="preserve">8 класс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22" w:right="0" w:firstLine="0"/>
              <w:jc w:val="left"/>
            </w:pPr>
            <w:r>
              <w:rPr>
                <w:b/>
                <w:i/>
                <w:sz w:val="24"/>
              </w:rPr>
              <w:t xml:space="preserve">9 класс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307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86" w:right="0" w:firstLine="0"/>
              <w:jc w:val="left"/>
            </w:pPr>
            <w:r>
              <w:rPr>
                <w:b/>
                <w:sz w:val="24"/>
              </w:rPr>
              <w:t xml:space="preserve">Инвариантные модули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  <w:sz w:val="24"/>
              </w:rPr>
              <w:t xml:space="preserve">27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sz w:val="24"/>
              </w:rPr>
              <w:t xml:space="preserve">27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4"/>
              </w:rPr>
              <w:t xml:space="preserve">258 </w:t>
            </w:r>
          </w:p>
        </w:tc>
      </w:tr>
      <w:tr w:rsidR="00C50FD7">
        <w:trPr>
          <w:trHeight w:val="307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86" w:right="0" w:firstLine="0"/>
              <w:jc w:val="left"/>
            </w:pPr>
            <w:r>
              <w:rPr>
                <w:sz w:val="24"/>
              </w:rPr>
              <w:t xml:space="preserve">Производство и технологии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4"/>
              </w:rPr>
              <w:t xml:space="preserve">20 </w:t>
            </w:r>
          </w:p>
        </w:tc>
      </w:tr>
      <w:tr w:rsidR="00C50FD7">
        <w:trPr>
          <w:trHeight w:val="607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86" w:right="0" w:firstLine="0"/>
              <w:jc w:val="left"/>
            </w:pPr>
            <w:r>
              <w:rPr>
                <w:sz w:val="24"/>
              </w:rPr>
              <w:t xml:space="preserve">Компьютерная графика, черчение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4"/>
              </w:rPr>
              <w:t xml:space="preserve">32 </w:t>
            </w:r>
          </w:p>
        </w:tc>
      </w:tr>
      <w:tr w:rsidR="00C50FD7">
        <w:trPr>
          <w:trHeight w:val="902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86" w:right="0" w:firstLine="0"/>
              <w:jc w:val="left"/>
            </w:pPr>
            <w:r>
              <w:rPr>
                <w:sz w:val="24"/>
              </w:rPr>
              <w:t xml:space="preserve">3D-моделирование, прототипирование, макетирование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</w:tr>
      <w:tr w:rsidR="00C50FD7">
        <w:trPr>
          <w:trHeight w:val="905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86" w:right="0" w:firstLine="0"/>
              <w:jc w:val="left"/>
            </w:pPr>
            <w:r>
              <w:rPr>
                <w:sz w:val="24"/>
              </w:rPr>
              <w:t xml:space="preserve">Технологии обработки материалов, пищевых продуктов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4"/>
              </w:rPr>
              <w:t xml:space="preserve">98 </w:t>
            </w:r>
          </w:p>
        </w:tc>
      </w:tr>
      <w:tr w:rsidR="00C50FD7">
        <w:trPr>
          <w:trHeight w:val="307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86" w:right="0" w:firstLine="0"/>
              <w:jc w:val="left"/>
            </w:pPr>
            <w:r>
              <w:rPr>
                <w:sz w:val="24"/>
              </w:rPr>
              <w:t xml:space="preserve">Робототехника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4"/>
              </w:rPr>
              <w:t xml:space="preserve">74 </w:t>
            </w:r>
          </w:p>
        </w:tc>
      </w:tr>
      <w:tr w:rsidR="00C50FD7">
        <w:trPr>
          <w:trHeight w:val="605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86" w:right="439" w:firstLine="0"/>
              <w:jc w:val="left"/>
            </w:pPr>
            <w:r>
              <w:rPr>
                <w:b/>
                <w:sz w:val="24"/>
              </w:rPr>
              <w:t xml:space="preserve">Вариативные модули  </w:t>
            </w:r>
            <w:r>
              <w:rPr>
                <w:sz w:val="24"/>
              </w:rPr>
              <w:t xml:space="preserve">(по выбору ОО) </w:t>
            </w:r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4"/>
              </w:rPr>
              <w:t xml:space="preserve">14 </w:t>
            </w:r>
          </w:p>
        </w:tc>
      </w:tr>
      <w:tr w:rsidR="00C50FD7">
        <w:trPr>
          <w:trHeight w:val="607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86" w:right="0" w:firstLine="0"/>
              <w:jc w:val="left"/>
            </w:pPr>
            <w:r>
              <w:rPr>
                <w:i/>
                <w:sz w:val="24"/>
              </w:rPr>
              <w:t xml:space="preserve">Автоматизированные системы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6" w:firstLine="0"/>
              <w:jc w:val="center"/>
            </w:pPr>
            <w:r>
              <w:rPr>
                <w:i/>
                <w:sz w:val="24"/>
              </w:rPr>
              <w:t xml:space="preserve">–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1" w:firstLine="0"/>
              <w:jc w:val="center"/>
            </w:pPr>
            <w:r>
              <w:rPr>
                <w:i/>
                <w:sz w:val="24"/>
              </w:rPr>
              <w:t xml:space="preserve">–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rPr>
                <w:i/>
                <w:sz w:val="24"/>
              </w:rPr>
              <w:t xml:space="preserve">–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rPr>
                <w:i/>
                <w:sz w:val="24"/>
              </w:rPr>
              <w:t xml:space="preserve">7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i/>
                <w:sz w:val="24"/>
              </w:rPr>
              <w:t xml:space="preserve">7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i/>
                <w:sz w:val="24"/>
              </w:rPr>
              <w:t xml:space="preserve">14 </w:t>
            </w:r>
          </w:p>
        </w:tc>
      </w:tr>
      <w:tr w:rsidR="00C50FD7">
        <w:trPr>
          <w:trHeight w:val="307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08" w:firstLine="0"/>
              <w:jc w:val="right"/>
            </w:pPr>
            <w:r>
              <w:rPr>
                <w:sz w:val="24"/>
              </w:rPr>
              <w:t xml:space="preserve">Всего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4"/>
              </w:rPr>
              <w:t xml:space="preserve">272 </w:t>
            </w:r>
          </w:p>
        </w:tc>
      </w:tr>
    </w:tbl>
    <w:p w:rsidR="00C50FD7" w:rsidRDefault="00336D36">
      <w:pPr>
        <w:spacing w:after="0" w:line="259" w:lineRule="auto"/>
        <w:ind w:left="583" w:right="0" w:firstLine="0"/>
        <w:jc w:val="left"/>
      </w:pPr>
      <w:r>
        <w:t xml:space="preserve"> </w:t>
      </w:r>
    </w:p>
    <w:p w:rsidR="00C50FD7" w:rsidRDefault="00336D36">
      <w:pPr>
        <w:ind w:left="-15" w:right="0" w:firstLine="566"/>
      </w:pPr>
      <w:r>
        <w:t xml:space="preserve">В данном примере часы, отводимые на изучение робототехники, перенесены для более глубокого изучения ряда понятий, знакомства с профессиями  на примере региональных промышленных предприятий. Вариативный модуль «Автоматизированные системы» разработан с учетом особенностей реального сектора экономики региона (региональный вариативный модуль). </w:t>
      </w:r>
    </w:p>
    <w:p w:rsidR="00C50FD7" w:rsidRDefault="00336D36">
      <w:pPr>
        <w:spacing w:after="10"/>
        <w:ind w:left="0" w:right="0" w:firstLine="566"/>
      </w:pPr>
      <w:r>
        <w:rPr>
          <w:i/>
        </w:rPr>
        <w:t xml:space="preserve">Примерное распределение часов за уровень обучения, включающее инвариантные модули и вариативные модули «Растениеводство», «Животноводство». </w:t>
      </w:r>
    </w:p>
    <w:p w:rsidR="00C50FD7" w:rsidRDefault="00336D36">
      <w:pPr>
        <w:ind w:left="-15" w:right="160" w:firstLine="566"/>
      </w:pPr>
      <w:r>
        <w:t xml:space="preserve">Учебные часы на вариативные модули «Растениеводство», «Животноводство» могут быть выделены из общего количества часов инвариантных модулей по следующим схемам: </w:t>
      </w:r>
    </w:p>
    <w:p w:rsidR="00C50FD7" w:rsidRDefault="00336D36">
      <w:pPr>
        <w:numPr>
          <w:ilvl w:val="0"/>
          <w:numId w:val="10"/>
        </w:numPr>
        <w:ind w:right="0" w:hanging="286"/>
      </w:pPr>
      <w:r>
        <w:t xml:space="preserve">равномерное уменьшение часов во всех инвариантных модулях; </w:t>
      </w:r>
    </w:p>
    <w:p w:rsidR="00C50FD7" w:rsidRDefault="00336D36">
      <w:pPr>
        <w:numPr>
          <w:ilvl w:val="0"/>
          <w:numId w:val="10"/>
        </w:numPr>
        <w:ind w:right="0" w:hanging="286"/>
      </w:pPr>
      <w:r>
        <w:t>уменьшение часов инвариантных модулей за счет практических работ,  не обеспеченных необходимым оборудованием; 3)</w:t>
      </w:r>
      <w:r>
        <w:rPr>
          <w:rFonts w:ascii="Arial" w:eastAsia="Arial" w:hAnsi="Arial" w:cs="Arial"/>
        </w:rPr>
        <w:t xml:space="preserve"> </w:t>
      </w:r>
      <w:r>
        <w:t xml:space="preserve">перераспределение практических и проектных работ. </w:t>
      </w:r>
    </w:p>
    <w:p w:rsidR="00C50FD7" w:rsidRDefault="00336D36">
      <w:pPr>
        <w:spacing w:after="88" w:line="259" w:lineRule="auto"/>
        <w:ind w:left="0" w:right="97" w:firstLine="0"/>
        <w:jc w:val="right"/>
      </w:pPr>
      <w:r>
        <w:rPr>
          <w:sz w:val="24"/>
        </w:rPr>
        <w:t xml:space="preserve"> </w:t>
      </w:r>
    </w:p>
    <w:p w:rsidR="00C50FD7" w:rsidRDefault="00336D36">
      <w:pPr>
        <w:spacing w:after="0" w:line="259" w:lineRule="auto"/>
        <w:ind w:right="-12"/>
        <w:jc w:val="right"/>
      </w:pPr>
      <w:r>
        <w:rPr>
          <w:i/>
        </w:rPr>
        <w:t xml:space="preserve">Таблица 6 </w:t>
      </w:r>
    </w:p>
    <w:p w:rsidR="00C50FD7" w:rsidRDefault="00336D36">
      <w:pPr>
        <w:spacing w:after="36"/>
        <w:ind w:left="642" w:right="0" w:hanging="535"/>
      </w:pPr>
      <w:r>
        <w:rPr>
          <w:i/>
        </w:rPr>
        <w:t xml:space="preserve">Примерное распределение часов за уровень обучения, включающее инвариантные модули и вариативные модули «Растениеводство», «Животноводство» </w:t>
      </w:r>
    </w:p>
    <w:p w:rsidR="00C50FD7" w:rsidRDefault="00336D36">
      <w:pPr>
        <w:spacing w:after="0" w:line="259" w:lineRule="auto"/>
        <w:ind w:left="67" w:right="0" w:firstLine="0"/>
        <w:jc w:val="center"/>
      </w:pPr>
      <w:r>
        <w:rPr>
          <w:i/>
        </w:rPr>
        <w:t xml:space="preserve"> </w:t>
      </w:r>
    </w:p>
    <w:tbl>
      <w:tblPr>
        <w:tblStyle w:val="TableGrid"/>
        <w:tblW w:w="9801" w:type="dxa"/>
        <w:tblInd w:w="113" w:type="dxa"/>
        <w:tblCellMar>
          <w:top w:w="14" w:type="dxa"/>
          <w:right w:w="23" w:type="dxa"/>
        </w:tblCellMar>
        <w:tblLook w:val="04A0" w:firstRow="1" w:lastRow="0" w:firstColumn="1" w:lastColumn="0" w:noHBand="0" w:noVBand="1"/>
      </w:tblPr>
      <w:tblGrid>
        <w:gridCol w:w="3262"/>
        <w:gridCol w:w="1133"/>
        <w:gridCol w:w="1037"/>
        <w:gridCol w:w="1078"/>
        <w:gridCol w:w="1064"/>
        <w:gridCol w:w="1051"/>
        <w:gridCol w:w="1176"/>
      </w:tblGrid>
      <w:tr w:rsidR="00C50FD7">
        <w:trPr>
          <w:trHeight w:val="307"/>
        </w:trPr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  <w:sz w:val="24"/>
              </w:rPr>
              <w:t xml:space="preserve">Модули </w:t>
            </w:r>
          </w:p>
        </w:tc>
        <w:tc>
          <w:tcPr>
            <w:tcW w:w="4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  <w:sz w:val="24"/>
              </w:rPr>
              <w:t>Количество часов по классам</w:t>
            </w:r>
          </w:p>
        </w:tc>
        <w:tc>
          <w:tcPr>
            <w:tcW w:w="1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-19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  <w:sz w:val="24"/>
              </w:rPr>
              <w:t xml:space="preserve">Итого </w:t>
            </w:r>
          </w:p>
        </w:tc>
      </w:tr>
      <w:tr w:rsidR="00C50FD7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87" w:right="0" w:firstLine="0"/>
              <w:jc w:val="left"/>
            </w:pPr>
            <w:r>
              <w:rPr>
                <w:b/>
                <w:i/>
                <w:sz w:val="24"/>
              </w:rPr>
              <w:t xml:space="preserve">5 класс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42" w:right="0" w:firstLine="0"/>
              <w:jc w:val="left"/>
            </w:pPr>
            <w:r>
              <w:rPr>
                <w:b/>
                <w:i/>
                <w:sz w:val="24"/>
              </w:rPr>
              <w:t xml:space="preserve">6 класс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58" w:right="0" w:firstLine="0"/>
              <w:jc w:val="left"/>
            </w:pPr>
            <w:r>
              <w:rPr>
                <w:b/>
                <w:i/>
                <w:sz w:val="24"/>
              </w:rPr>
              <w:t xml:space="preserve">7 класс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51" w:right="0" w:firstLine="0"/>
              <w:jc w:val="left"/>
            </w:pPr>
            <w:r>
              <w:rPr>
                <w:b/>
                <w:i/>
                <w:sz w:val="24"/>
              </w:rPr>
              <w:t xml:space="preserve">8 класс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46" w:right="0" w:firstLine="0"/>
              <w:jc w:val="left"/>
            </w:pPr>
            <w:r>
              <w:rPr>
                <w:b/>
                <w:i/>
                <w:sz w:val="24"/>
              </w:rPr>
              <w:t xml:space="preserve">9 класс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sz w:val="24"/>
              </w:rPr>
              <w:t xml:space="preserve">Инвариантные модули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9" w:right="0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1" w:right="0" w:firstLine="0"/>
              <w:jc w:val="center"/>
            </w:pPr>
            <w:r>
              <w:rPr>
                <w:b/>
                <w:sz w:val="24"/>
              </w:rPr>
              <w:t xml:space="preserve">56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0" w:right="0" w:firstLine="0"/>
              <w:jc w:val="center"/>
            </w:pPr>
            <w:r>
              <w:rPr>
                <w:b/>
                <w:sz w:val="24"/>
              </w:rPr>
              <w:t xml:space="preserve">26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  <w:sz w:val="24"/>
              </w:rPr>
              <w:t xml:space="preserve">252 </w:t>
            </w:r>
          </w:p>
        </w:tc>
      </w:tr>
      <w:tr w:rsidR="00C50FD7">
        <w:trPr>
          <w:trHeight w:val="310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Производство и технологии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C50FD7">
        <w:trPr>
          <w:trHeight w:val="605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Компьютерная графика, черчение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32 </w:t>
            </w:r>
          </w:p>
        </w:tc>
      </w:tr>
      <w:tr w:rsidR="00C50FD7">
        <w:trPr>
          <w:trHeight w:val="902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3D-моделирование, прототипирование, макетирование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24 </w:t>
            </w:r>
          </w:p>
        </w:tc>
      </w:tr>
      <w:tr w:rsidR="00C50FD7">
        <w:trPr>
          <w:trHeight w:val="905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Технологии обработки материалов, пищевых продуктов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98 </w:t>
            </w:r>
          </w:p>
        </w:tc>
      </w:tr>
      <w:tr w:rsidR="00C50FD7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Робототехника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78 </w:t>
            </w:r>
          </w:p>
        </w:tc>
      </w:tr>
      <w:tr w:rsidR="00C50FD7">
        <w:trPr>
          <w:trHeight w:val="608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0" w:right="332" w:firstLine="0"/>
              <w:jc w:val="left"/>
            </w:pPr>
            <w:r>
              <w:rPr>
                <w:b/>
                <w:sz w:val="24"/>
              </w:rPr>
              <w:t xml:space="preserve">Вариативные модули  </w:t>
            </w:r>
            <w:r>
              <w:rPr>
                <w:sz w:val="24"/>
              </w:rPr>
              <w:t xml:space="preserve">(по выбору ОО) </w:t>
            </w:r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C50FD7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0" w:right="0" w:firstLine="0"/>
              <w:jc w:val="left"/>
            </w:pPr>
            <w:r>
              <w:rPr>
                <w:i/>
                <w:sz w:val="24"/>
              </w:rPr>
              <w:t xml:space="preserve">Растениеводство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i/>
                <w:sz w:val="24"/>
              </w:rP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9" w:right="0" w:firstLine="0"/>
              <w:jc w:val="center"/>
            </w:pPr>
            <w:r>
              <w:rPr>
                <w:i/>
                <w:sz w:val="24"/>
              </w:rPr>
              <w:t xml:space="preserve">–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1" w:right="0" w:firstLine="0"/>
              <w:jc w:val="center"/>
            </w:pPr>
            <w:r>
              <w:rPr>
                <w:i/>
                <w:sz w:val="24"/>
              </w:rPr>
              <w:t xml:space="preserve">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0" w:right="0" w:firstLine="0"/>
              <w:jc w:val="center"/>
            </w:pPr>
            <w:r>
              <w:rPr>
                <w:i/>
                <w:sz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i/>
                <w:sz w:val="24"/>
              </w:rPr>
              <w:t xml:space="preserve">–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i/>
                <w:sz w:val="24"/>
              </w:rPr>
              <w:t xml:space="preserve">10 </w:t>
            </w:r>
          </w:p>
        </w:tc>
      </w:tr>
      <w:tr w:rsidR="00C50FD7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0" w:right="0" w:firstLine="0"/>
              <w:jc w:val="left"/>
            </w:pPr>
            <w:r>
              <w:rPr>
                <w:i/>
                <w:sz w:val="24"/>
              </w:rPr>
              <w:t xml:space="preserve">Животноводство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83" w:right="0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89" w:right="0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1" w:right="0" w:firstLine="0"/>
              <w:jc w:val="center"/>
            </w:pPr>
            <w:r>
              <w:rPr>
                <w:i/>
                <w:sz w:val="24"/>
              </w:rPr>
              <w:t xml:space="preserve">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0" w:right="0" w:firstLine="0"/>
              <w:jc w:val="center"/>
            </w:pPr>
            <w:r>
              <w:rPr>
                <w:i/>
                <w:sz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i/>
                <w:sz w:val="24"/>
              </w:rPr>
              <w:t xml:space="preserve">–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i/>
                <w:sz w:val="24"/>
              </w:rPr>
              <w:t xml:space="preserve">10 </w:t>
            </w:r>
          </w:p>
        </w:tc>
      </w:tr>
      <w:tr w:rsidR="00C50FD7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85" w:firstLine="0"/>
              <w:jc w:val="right"/>
            </w:pPr>
            <w:r>
              <w:rPr>
                <w:sz w:val="24"/>
              </w:rPr>
              <w:t xml:space="preserve">Всего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9" w:right="0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1" w:right="0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0" w:right="0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  <w:sz w:val="24"/>
              </w:rPr>
              <w:t xml:space="preserve">272 </w:t>
            </w:r>
          </w:p>
        </w:tc>
      </w:tr>
    </w:tbl>
    <w:p w:rsidR="00C50FD7" w:rsidRDefault="00336D3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50FD7" w:rsidRDefault="00336D36">
      <w:pPr>
        <w:ind w:left="-15" w:right="161" w:firstLine="566"/>
      </w:pPr>
      <w:r>
        <w:t xml:space="preserve">Здесь приведен пример уменьшения количества часов инвариантных модулей «Робототехника» и «3D-моделирование, прототипирование, макетирование» за счет переноса практических работ по макетированию  и проектной работы по робототехнике в вариативный модуль, где данные виды работ будут выполнены. </w:t>
      </w:r>
    </w:p>
    <w:p w:rsidR="00C50FD7" w:rsidRDefault="00336D36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C50FD7" w:rsidRDefault="00C50FD7">
      <w:pPr>
        <w:sectPr w:rsidR="00C50FD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6" w:h="16838"/>
          <w:pgMar w:top="1144" w:right="847" w:bottom="1142" w:left="1133" w:header="720" w:footer="720" w:gutter="0"/>
          <w:cols w:space="720"/>
          <w:titlePg/>
        </w:sectPr>
      </w:pPr>
    </w:p>
    <w:p w:rsidR="00C50FD7" w:rsidRDefault="00336D36">
      <w:pPr>
        <w:pStyle w:val="1"/>
        <w:spacing w:after="33"/>
        <w:ind w:left="-5"/>
      </w:pPr>
      <w:r>
        <w:t xml:space="preserve">ТЕМАТИЧЕСКОЕ ПЛАНИРОВАНИЕ (БАЗОВЫЙ ВАРИАНТ) </w:t>
      </w:r>
    </w:p>
    <w:p w:rsidR="00C50FD7" w:rsidRDefault="00336D36">
      <w:pPr>
        <w:spacing w:after="20" w:line="259" w:lineRule="auto"/>
        <w:ind w:left="-29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297670" cy="9525"/>
                <wp:effectExtent l="0" t="0" r="0" b="0"/>
                <wp:docPr id="194843" name="Group 1948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7670" cy="9525"/>
                          <a:chOff x="0" y="0"/>
                          <a:chExt cx="9297670" cy="9525"/>
                        </a:xfrm>
                      </wpg:grpSpPr>
                      <wps:wsp>
                        <wps:cNvPr id="7642" name="Shape 7642"/>
                        <wps:cNvSpPr/>
                        <wps:spPr>
                          <a:xfrm>
                            <a:off x="0" y="0"/>
                            <a:ext cx="9297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7670">
                                <a:moveTo>
                                  <a:pt x="0" y="0"/>
                                </a:moveTo>
                                <a:lnTo>
                                  <a:pt x="929767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4843" style="width:732.1pt;height:0.75pt;mso-position-horizontal-relative:char;mso-position-vertical-relative:line" coordsize="92976,95">
                <v:shape id="Shape 7642" style="position:absolute;width:92976;height:0;left:0;top:0;" coordsize="9297670,0" path="m0,0l929767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2"/>
        </w:rPr>
        <w:t xml:space="preserve"> </w:t>
      </w:r>
    </w:p>
    <w:p w:rsidR="00C50FD7" w:rsidRDefault="00336D36">
      <w:pPr>
        <w:pStyle w:val="1"/>
        <w:ind w:left="-5"/>
      </w:pPr>
      <w:r>
        <w:t xml:space="preserve">5 КЛАСС </w:t>
      </w: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631"/>
        <w:gridCol w:w="3101"/>
        <w:gridCol w:w="1781"/>
        <w:gridCol w:w="4664"/>
        <w:gridCol w:w="4669"/>
      </w:tblGrid>
      <w:tr w:rsidR="00C50FD7">
        <w:trPr>
          <w:trHeight w:val="1402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3" w:line="259" w:lineRule="auto"/>
              <w:ind w:left="74" w:right="0" w:firstLine="0"/>
              <w:jc w:val="left"/>
            </w:pPr>
            <w:r>
              <w:t xml:space="preserve">№ </w:t>
            </w:r>
          </w:p>
          <w:p w:rsidR="00C50FD7" w:rsidRDefault="00336D36">
            <w:pPr>
              <w:spacing w:after="0" w:line="259" w:lineRule="auto"/>
              <w:ind w:left="22" w:right="0" w:firstLine="0"/>
              <w:jc w:val="left"/>
            </w:pPr>
            <w:r>
              <w:t xml:space="preserve">п/п 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26" w:right="9" w:firstLine="0"/>
              <w:jc w:val="center"/>
            </w:pPr>
            <w:r>
              <w:t xml:space="preserve">Наименование модулей, разделов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и тем учебного предмета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4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C50FD7">
        <w:trPr>
          <w:trHeight w:val="358"/>
        </w:trPr>
        <w:tc>
          <w:tcPr>
            <w:tcW w:w="5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Модуль 1. «Производство и технологии» </w:t>
            </w:r>
          </w:p>
        </w:tc>
        <w:tc>
          <w:tcPr>
            <w:tcW w:w="46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626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1.1 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Технологии вокруг нас </w:t>
            </w:r>
          </w:p>
          <w:p w:rsidR="00C50FD7" w:rsidRDefault="00336D36">
            <w:pPr>
              <w:spacing w:after="0" w:line="259" w:lineRule="auto"/>
              <w:ind w:left="2" w:right="0" w:firstLine="0"/>
            </w:pPr>
            <w:r>
              <w:t>Мир труда и профессий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2" w:firstLine="0"/>
              <w:jc w:val="center"/>
            </w:pPr>
            <w: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Технологии вокруг нас. </w:t>
            </w:r>
          </w:p>
          <w:p w:rsidR="00C50FD7" w:rsidRDefault="00336D36">
            <w:pPr>
              <w:spacing w:after="2" w:line="295" w:lineRule="auto"/>
              <w:ind w:left="0" w:right="0" w:firstLine="0"/>
              <w:jc w:val="left"/>
            </w:pPr>
            <w:r>
              <w:t xml:space="preserve">Материальный мир и потребности человека.  </w:t>
            </w:r>
          </w:p>
          <w:p w:rsidR="00C50FD7" w:rsidRDefault="00336D36">
            <w:pPr>
              <w:spacing w:after="0" w:line="297" w:lineRule="auto"/>
              <w:ind w:left="0" w:right="315" w:firstLine="0"/>
              <w:jc w:val="left"/>
            </w:pPr>
            <w:r>
              <w:t xml:space="preserve">Трудовая деятельность человека  и создание вещей (изделий).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Материальные технологии и их виды.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Технологический процесс. </w:t>
            </w:r>
          </w:p>
          <w:p w:rsidR="00C50FD7" w:rsidRDefault="00336D36">
            <w:pPr>
              <w:spacing w:after="37" w:line="268" w:lineRule="auto"/>
              <w:ind w:left="0" w:right="22" w:firstLine="0"/>
              <w:jc w:val="left"/>
            </w:pPr>
            <w:r>
              <w:t>Технологические операции.</w:t>
            </w:r>
            <w:r>
              <w:rPr>
                <w:i/>
              </w:rPr>
              <w:t xml:space="preserve"> </w:t>
            </w:r>
            <w:r>
              <w:t xml:space="preserve">Производство и техника. Роль техники в производственной деятельности человека. Классификация техники.  Результаты производственной деятельности человека (продукт, изделие). </w:t>
            </w:r>
          </w:p>
          <w:p w:rsidR="00C50FD7" w:rsidRDefault="00336D36">
            <w:pPr>
              <w:spacing w:after="0" w:line="259" w:lineRule="auto"/>
              <w:ind w:left="0" w:right="686" w:firstLine="0"/>
              <w:jc w:val="left"/>
            </w:pPr>
            <w:r>
              <w:rPr>
                <w:i/>
              </w:rPr>
              <w:t xml:space="preserve">Практическая работа  «Анализ технологических  операций».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8" w:lineRule="auto"/>
              <w:ind w:left="38" w:right="89" w:hanging="36"/>
              <w:jc w:val="left"/>
            </w:pPr>
            <w:r>
              <w:rPr>
                <w:i/>
              </w:rPr>
              <w:t xml:space="preserve">Аналитическая деятельность: </w:t>
            </w: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объяснять понятия «потребности», </w:t>
            </w:r>
          </w:p>
          <w:p w:rsidR="00C50FD7" w:rsidRDefault="00336D36">
            <w:pPr>
              <w:spacing w:after="54" w:line="259" w:lineRule="auto"/>
              <w:ind w:left="245" w:right="0" w:firstLine="0"/>
              <w:jc w:val="left"/>
            </w:pPr>
            <w:r>
              <w:t xml:space="preserve">«техносфера», «труд», «вещь»; </w:t>
            </w:r>
          </w:p>
          <w:p w:rsidR="00C50FD7" w:rsidRDefault="00336D36">
            <w:pPr>
              <w:numPr>
                <w:ilvl w:val="0"/>
                <w:numId w:val="11"/>
              </w:numPr>
              <w:spacing w:after="55" w:line="259" w:lineRule="auto"/>
              <w:ind w:left="244" w:right="0" w:hanging="206"/>
              <w:jc w:val="left"/>
            </w:pPr>
            <w:r>
              <w:t xml:space="preserve">изучать потребности человека; </w:t>
            </w:r>
          </w:p>
          <w:p w:rsidR="00C50FD7" w:rsidRDefault="00336D36">
            <w:pPr>
              <w:numPr>
                <w:ilvl w:val="0"/>
                <w:numId w:val="11"/>
              </w:numPr>
              <w:spacing w:after="32" w:line="276" w:lineRule="auto"/>
              <w:ind w:left="244" w:right="0" w:hanging="206"/>
              <w:jc w:val="left"/>
            </w:pPr>
            <w:r>
              <w:t xml:space="preserve">изучать и анализировать потребности ближайшего социального окружения; </w:t>
            </w:r>
          </w:p>
          <w:p w:rsidR="00C50FD7" w:rsidRDefault="00336D36">
            <w:pPr>
              <w:numPr>
                <w:ilvl w:val="0"/>
                <w:numId w:val="11"/>
              </w:numPr>
              <w:spacing w:after="55" w:line="259" w:lineRule="auto"/>
              <w:ind w:left="244" w:right="0" w:hanging="206"/>
              <w:jc w:val="left"/>
            </w:pPr>
            <w:r>
              <w:t xml:space="preserve">изучать классификацию техники; </w:t>
            </w:r>
          </w:p>
          <w:p w:rsidR="00C50FD7" w:rsidRDefault="00336D36">
            <w:pPr>
              <w:numPr>
                <w:ilvl w:val="0"/>
                <w:numId w:val="11"/>
              </w:numPr>
              <w:spacing w:after="52" w:line="257" w:lineRule="auto"/>
              <w:ind w:left="244" w:right="0" w:hanging="206"/>
              <w:jc w:val="left"/>
            </w:pPr>
            <w:r>
              <w:t xml:space="preserve">характеризовать основные виды технологии обработки материалов </w:t>
            </w:r>
          </w:p>
          <w:p w:rsidR="00C50FD7" w:rsidRDefault="00336D36">
            <w:pPr>
              <w:spacing w:after="56" w:line="259" w:lineRule="auto"/>
              <w:ind w:left="245" w:right="0" w:firstLine="0"/>
              <w:jc w:val="left"/>
            </w:pPr>
            <w:r>
              <w:t xml:space="preserve">(материальных технологий); </w:t>
            </w:r>
          </w:p>
          <w:p w:rsidR="00C50FD7" w:rsidRDefault="00336D36">
            <w:pPr>
              <w:numPr>
                <w:ilvl w:val="0"/>
                <w:numId w:val="11"/>
              </w:numPr>
              <w:spacing w:after="0" w:line="296" w:lineRule="auto"/>
              <w:ind w:left="244" w:right="0" w:hanging="206"/>
              <w:jc w:val="left"/>
            </w:pPr>
            <w:r>
              <w:t xml:space="preserve">характеризовать профессии, их социальную значимость.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4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</w:t>
            </w:r>
          </w:p>
          <w:p w:rsidR="00C50FD7" w:rsidRDefault="00336D36">
            <w:pPr>
              <w:numPr>
                <w:ilvl w:val="0"/>
                <w:numId w:val="11"/>
              </w:numPr>
              <w:spacing w:after="3" w:line="297" w:lineRule="auto"/>
              <w:ind w:left="244" w:right="0" w:hanging="206"/>
              <w:jc w:val="left"/>
            </w:pPr>
            <w:r>
              <w:t xml:space="preserve">изучать пирамиду потребностей современного человека; </w:t>
            </w:r>
          </w:p>
          <w:p w:rsidR="00C50FD7" w:rsidRDefault="00336D36">
            <w:pPr>
              <w:numPr>
                <w:ilvl w:val="0"/>
                <w:numId w:val="11"/>
              </w:numPr>
              <w:spacing w:after="0" w:line="259" w:lineRule="auto"/>
              <w:ind w:left="244" w:right="0" w:hanging="206"/>
              <w:jc w:val="left"/>
            </w:pPr>
            <w:r>
              <w:t xml:space="preserve">изучать свойства вещей (изделий);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right w:w="19" w:type="dxa"/>
        </w:tblCellMar>
        <w:tblLook w:val="04A0" w:firstRow="1" w:lastRow="0" w:firstColumn="1" w:lastColumn="0" w:noHBand="0" w:noVBand="1"/>
      </w:tblPr>
      <w:tblGrid>
        <w:gridCol w:w="631"/>
        <w:gridCol w:w="3101"/>
        <w:gridCol w:w="1781"/>
        <w:gridCol w:w="4664"/>
        <w:gridCol w:w="4669"/>
      </w:tblGrid>
      <w:tr w:rsidR="00C50FD7">
        <w:trPr>
          <w:trHeight w:val="105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3" w:firstLine="0"/>
              <w:jc w:val="left"/>
            </w:pPr>
            <w:r>
              <w:t xml:space="preserve">Какие бывают профессии. Мир труда и профессий. Социальная значимость профессий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4" w:right="943" w:hanging="206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составлять перечень технологических операций  и описывать их выполнение </w:t>
            </w:r>
          </w:p>
        </w:tc>
      </w:tr>
      <w:tr w:rsidR="00C50FD7">
        <w:trPr>
          <w:trHeight w:val="4179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1.2 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828" w:firstLine="0"/>
              <w:jc w:val="left"/>
            </w:pPr>
            <w:r>
              <w:t xml:space="preserve">Проекты  и проектирование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88" w:firstLine="0"/>
              <w:jc w:val="center"/>
            </w:pPr>
            <w:r>
              <w:t>2</w:t>
            </w:r>
            <w:r>
              <w:rPr>
                <w:b/>
              </w:rPr>
              <w:t xml:space="preserve">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Проекты и ресурсы  </w:t>
            </w:r>
          </w:p>
          <w:p w:rsidR="00C50FD7" w:rsidRDefault="00336D36">
            <w:pPr>
              <w:spacing w:after="0" w:line="295" w:lineRule="auto"/>
              <w:ind w:left="0" w:right="0" w:firstLine="0"/>
              <w:jc w:val="left"/>
            </w:pPr>
            <w:r>
              <w:t xml:space="preserve">в производственной деятельности человека.  </w:t>
            </w:r>
          </w:p>
          <w:p w:rsidR="00C50FD7" w:rsidRDefault="00336D36">
            <w:pPr>
              <w:spacing w:after="0" w:line="277" w:lineRule="auto"/>
              <w:ind w:left="0" w:right="0" w:firstLine="0"/>
              <w:jc w:val="left"/>
            </w:pPr>
            <w:r>
              <w:t xml:space="preserve">Проект как форма организации деятельности. Идея (замысел) как основа проектирования. </w:t>
            </w:r>
          </w:p>
          <w:p w:rsidR="00C50FD7" w:rsidRDefault="00336D36">
            <w:pPr>
              <w:spacing w:after="24" w:line="276" w:lineRule="auto"/>
              <w:ind w:left="0" w:right="0" w:firstLine="0"/>
              <w:jc w:val="left"/>
            </w:pPr>
            <w:r>
              <w:t xml:space="preserve">Этапы выполнения проекта. Проектная документация. Паспорт проекта. Проектная папка.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Мини-проект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«Разработка паспорта учебного проекта»</w:t>
            </w:r>
            <w: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2"/>
              </w:numPr>
              <w:spacing w:after="2" w:line="296" w:lineRule="auto"/>
              <w:ind w:left="244" w:right="0" w:hanging="206"/>
              <w:jc w:val="left"/>
            </w:pPr>
            <w:r>
              <w:t xml:space="preserve">характеризовать понятие «проект»  и «проектирование; </w:t>
            </w:r>
          </w:p>
          <w:p w:rsidR="00C50FD7" w:rsidRDefault="00336D36">
            <w:pPr>
              <w:numPr>
                <w:ilvl w:val="0"/>
                <w:numId w:val="12"/>
              </w:numPr>
              <w:spacing w:after="55" w:line="259" w:lineRule="auto"/>
              <w:ind w:left="244" w:right="0" w:hanging="206"/>
              <w:jc w:val="left"/>
            </w:pPr>
            <w:r>
              <w:t xml:space="preserve">знать этапы выполнения проекта; </w:t>
            </w:r>
          </w:p>
          <w:p w:rsidR="00C50FD7" w:rsidRDefault="00336D36">
            <w:pPr>
              <w:numPr>
                <w:ilvl w:val="0"/>
                <w:numId w:val="12"/>
              </w:numPr>
              <w:spacing w:after="0" w:line="297" w:lineRule="auto"/>
              <w:ind w:left="244" w:right="0" w:hanging="206"/>
              <w:jc w:val="left"/>
            </w:pPr>
            <w:r>
              <w:t xml:space="preserve">использовать методы поиска идеи для создания проекта. </w:t>
            </w:r>
          </w:p>
          <w:p w:rsidR="00C50FD7" w:rsidRDefault="00336D36">
            <w:pPr>
              <w:spacing w:after="47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2"/>
              </w:numPr>
              <w:spacing w:after="0" w:line="259" w:lineRule="auto"/>
              <w:ind w:left="244" w:right="0" w:hanging="206"/>
              <w:jc w:val="left"/>
            </w:pPr>
            <w:r>
              <w:t>разрабатывать паспорт учебного проекта, соблюдая основные этапы и требования к учебному проектированию</w:t>
            </w:r>
            <w:r>
              <w:rPr>
                <w:i/>
              </w:rPr>
              <w:t xml:space="preserve"> </w:t>
            </w:r>
          </w:p>
        </w:tc>
      </w:tr>
      <w:tr w:rsidR="00C50FD7">
        <w:trPr>
          <w:trHeight w:val="358"/>
        </w:trPr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88" w:firstLine="0"/>
              <w:jc w:val="center"/>
            </w:pPr>
            <w: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C50FD7">
        <w:trPr>
          <w:trHeight w:val="358"/>
        </w:trPr>
        <w:tc>
          <w:tcPr>
            <w:tcW w:w="1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Модуль 2. «Компьютерная графика. Черчение» </w:t>
            </w:r>
          </w:p>
        </w:tc>
      </w:tr>
      <w:tr w:rsidR="00C50FD7">
        <w:trPr>
          <w:trHeight w:val="3486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2.1 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289" w:firstLine="0"/>
              <w:jc w:val="left"/>
            </w:pPr>
            <w:r>
              <w:t xml:space="preserve">Введение в графику  и черчение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88" w:firstLine="0"/>
              <w:jc w:val="center"/>
            </w:pPr>
            <w: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86" w:lineRule="auto"/>
              <w:ind w:left="0" w:right="388" w:firstLine="0"/>
              <w:jc w:val="left"/>
            </w:pPr>
            <w:r>
              <w:t xml:space="preserve">Основы графической грамоты. Графическая информация  как средство передачи  информации о материальном мире (вещах).  </w:t>
            </w:r>
          </w:p>
          <w:p w:rsidR="00C50FD7" w:rsidRDefault="00336D36">
            <w:pPr>
              <w:spacing w:after="53" w:line="257" w:lineRule="auto"/>
              <w:ind w:left="0" w:right="0" w:firstLine="0"/>
              <w:jc w:val="left"/>
            </w:pPr>
            <w:r>
              <w:t xml:space="preserve">Виды и области применения графической информации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(графических изображений).  </w:t>
            </w:r>
            <w:r>
              <w:rPr>
                <w:i/>
              </w:rPr>
              <w:t xml:space="preserve">Практическая работа 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</w:t>
            </w:r>
          </w:p>
          <w:p w:rsidR="00C50FD7" w:rsidRDefault="00336D36">
            <w:pPr>
              <w:numPr>
                <w:ilvl w:val="0"/>
                <w:numId w:val="13"/>
              </w:numPr>
              <w:spacing w:after="28" w:line="277" w:lineRule="auto"/>
              <w:ind w:left="244" w:right="0" w:hanging="206"/>
              <w:jc w:val="left"/>
            </w:pPr>
            <w:r>
              <w:t xml:space="preserve">знакомиться с видами и областями применения графической информации; </w:t>
            </w:r>
          </w:p>
          <w:p w:rsidR="00C50FD7" w:rsidRDefault="00336D36">
            <w:pPr>
              <w:numPr>
                <w:ilvl w:val="0"/>
                <w:numId w:val="13"/>
              </w:numPr>
              <w:spacing w:after="4" w:line="296" w:lineRule="auto"/>
              <w:ind w:left="244" w:right="0" w:hanging="206"/>
              <w:jc w:val="left"/>
            </w:pPr>
            <w:r>
              <w:t xml:space="preserve">изучать графические материалы  и инструменты; </w:t>
            </w:r>
          </w:p>
          <w:p w:rsidR="00C50FD7" w:rsidRDefault="00336D36">
            <w:pPr>
              <w:numPr>
                <w:ilvl w:val="0"/>
                <w:numId w:val="13"/>
              </w:numPr>
              <w:spacing w:after="5" w:line="296" w:lineRule="auto"/>
              <w:ind w:left="244" w:right="0" w:hanging="206"/>
              <w:jc w:val="left"/>
            </w:pPr>
            <w:r>
              <w:t xml:space="preserve">сравнивать разные типы графических изображений; </w:t>
            </w:r>
          </w:p>
          <w:p w:rsidR="00C50FD7" w:rsidRDefault="00336D36">
            <w:pPr>
              <w:numPr>
                <w:ilvl w:val="0"/>
                <w:numId w:val="13"/>
              </w:numPr>
              <w:spacing w:after="0" w:line="259" w:lineRule="auto"/>
              <w:ind w:left="244" w:right="0" w:hanging="206"/>
              <w:jc w:val="left"/>
            </w:pPr>
            <w:r>
              <w:t xml:space="preserve">изучать типы линий и способы построения линий;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9" w:type="dxa"/>
          <w:left w:w="108" w:type="dxa"/>
          <w:right w:w="73" w:type="dxa"/>
        </w:tblCellMar>
        <w:tblLook w:val="04A0" w:firstRow="1" w:lastRow="0" w:firstColumn="1" w:lastColumn="0" w:noHBand="0" w:noVBand="1"/>
      </w:tblPr>
      <w:tblGrid>
        <w:gridCol w:w="631"/>
        <w:gridCol w:w="3101"/>
        <w:gridCol w:w="1781"/>
        <w:gridCol w:w="4664"/>
        <w:gridCol w:w="4669"/>
      </w:tblGrid>
      <w:tr w:rsidR="00C50FD7">
        <w:trPr>
          <w:trHeight w:val="5867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0" w:firstLine="0"/>
              <w:jc w:val="left"/>
            </w:pPr>
            <w:r>
              <w:rPr>
                <w:i/>
              </w:rPr>
              <w:t>«Чтение графических изображений».</w:t>
            </w:r>
            <w:r>
              <w:t xml:space="preserve"> Графические материалы и инструменты. </w:t>
            </w: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25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«Выполнение развёртки футляра». </w:t>
            </w:r>
          </w:p>
          <w:p w:rsidR="00C50FD7" w:rsidRDefault="00336D36">
            <w:pPr>
              <w:spacing w:after="0" w:line="279" w:lineRule="auto"/>
              <w:ind w:left="0" w:right="183" w:firstLine="0"/>
              <w:jc w:val="left"/>
            </w:pPr>
            <w:r>
              <w:t xml:space="preserve">Графические изображения.  Типы графических изображений: рисунок, диаграмма, графики, графы, эскиз, технический рисунок, чертеж, схема, карта, пиктограмма  и другое.  </w:t>
            </w:r>
          </w:p>
          <w:p w:rsidR="00C50FD7" w:rsidRDefault="00336D36">
            <w:pPr>
              <w:spacing w:after="0" w:line="297" w:lineRule="auto"/>
              <w:ind w:left="0" w:right="0" w:firstLine="0"/>
              <w:jc w:val="left"/>
            </w:pPr>
            <w:r>
              <w:t xml:space="preserve">Требования к выполнению графических изображений. Эскиз.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«Выполнение эскиза изделия (например, из древесины, текстиля)»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14"/>
              </w:numPr>
              <w:spacing w:after="0" w:line="297" w:lineRule="auto"/>
              <w:ind w:left="226" w:right="0" w:hanging="206"/>
              <w:jc w:val="left"/>
            </w:pPr>
            <w:r>
              <w:t xml:space="preserve">называть требования выполнению графических изображений. </w:t>
            </w:r>
          </w:p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</w:t>
            </w:r>
          </w:p>
          <w:p w:rsidR="00C50FD7" w:rsidRDefault="00336D36">
            <w:pPr>
              <w:numPr>
                <w:ilvl w:val="0"/>
                <w:numId w:val="14"/>
              </w:numPr>
              <w:spacing w:after="0" w:line="259" w:lineRule="auto"/>
              <w:ind w:left="226" w:right="0" w:hanging="206"/>
              <w:jc w:val="left"/>
            </w:pPr>
            <w:r>
              <w:t xml:space="preserve">читать графические изображения; выполнять эскиз изделия </w:t>
            </w:r>
          </w:p>
        </w:tc>
      </w:tr>
      <w:tr w:rsidR="00C50FD7">
        <w:trPr>
          <w:trHeight w:val="3486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2.2 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6" w:line="268" w:lineRule="auto"/>
              <w:ind w:left="2" w:right="0" w:firstLine="0"/>
              <w:jc w:val="left"/>
            </w:pPr>
            <w:r>
              <w:t xml:space="preserve">Основные элементы графических изображений и их построение. 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Мир профессий. 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4" w:firstLine="0"/>
              <w:jc w:val="center"/>
            </w:pPr>
            <w: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line="266" w:lineRule="auto"/>
              <w:ind w:left="0" w:right="0" w:firstLine="0"/>
              <w:jc w:val="left"/>
            </w:pPr>
            <w:r>
              <w:t xml:space="preserve">Основные элементы графических изображений: точка, линия, контур, буквы и цифры, условные знаки. Правила построения линий. Правила построения чертежного шрифта. </w:t>
            </w:r>
          </w:p>
          <w:p w:rsidR="00C50FD7" w:rsidRDefault="00336D36">
            <w:pPr>
              <w:spacing w:after="0" w:line="275" w:lineRule="auto"/>
              <w:ind w:left="0" w:right="60" w:firstLine="0"/>
              <w:jc w:val="left"/>
            </w:pPr>
            <w:r>
              <w:rPr>
                <w:i/>
              </w:rPr>
              <w:t>Практическая работа  «Выполнение чертежного шрифта».</w:t>
            </w:r>
            <w:r>
              <w:t xml:space="preserve">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Чертеж. Правила построения чертежа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2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</w:t>
            </w:r>
          </w:p>
          <w:p w:rsidR="00C50FD7" w:rsidRDefault="00336D36">
            <w:pPr>
              <w:numPr>
                <w:ilvl w:val="0"/>
                <w:numId w:val="15"/>
              </w:numPr>
              <w:spacing w:after="5" w:line="297" w:lineRule="auto"/>
              <w:ind w:left="244" w:right="0" w:hanging="206"/>
              <w:jc w:val="left"/>
            </w:pPr>
            <w:r>
              <w:t xml:space="preserve">анализировать элементы графических изображений; </w:t>
            </w:r>
          </w:p>
          <w:p w:rsidR="00C50FD7" w:rsidRDefault="00336D36">
            <w:pPr>
              <w:numPr>
                <w:ilvl w:val="0"/>
                <w:numId w:val="15"/>
              </w:numPr>
              <w:spacing w:after="32" w:line="276" w:lineRule="auto"/>
              <w:ind w:left="244" w:right="0" w:hanging="206"/>
              <w:jc w:val="left"/>
            </w:pPr>
            <w:r>
              <w:t xml:space="preserve">изучать виды шрифта и правила его начертания; правила построения чертежей; </w:t>
            </w:r>
          </w:p>
          <w:p w:rsidR="00C50FD7" w:rsidRDefault="00336D36">
            <w:pPr>
              <w:numPr>
                <w:ilvl w:val="0"/>
                <w:numId w:val="15"/>
              </w:numPr>
              <w:spacing w:after="0" w:line="296" w:lineRule="auto"/>
              <w:ind w:left="244" w:right="0" w:hanging="206"/>
              <w:jc w:val="left"/>
            </w:pPr>
            <w:r>
              <w:t xml:space="preserve">изучать условные обозначения, читать чертежи.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right w:w="40" w:type="dxa"/>
        </w:tblCellMar>
        <w:tblLook w:val="04A0" w:firstRow="1" w:lastRow="0" w:firstColumn="1" w:lastColumn="0" w:noHBand="0" w:noVBand="1"/>
      </w:tblPr>
      <w:tblGrid>
        <w:gridCol w:w="631"/>
        <w:gridCol w:w="91"/>
        <w:gridCol w:w="3010"/>
        <w:gridCol w:w="1781"/>
        <w:gridCol w:w="4664"/>
        <w:gridCol w:w="4669"/>
      </w:tblGrid>
      <w:tr w:rsidR="00C50FD7">
        <w:trPr>
          <w:trHeight w:val="4181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Черчение. Виды черчения. </w:t>
            </w:r>
          </w:p>
          <w:p w:rsidR="00C50FD7" w:rsidRDefault="00336D36">
            <w:pPr>
              <w:spacing w:after="27" w:line="276" w:lineRule="auto"/>
              <w:ind w:left="0" w:right="0" w:firstLine="0"/>
              <w:jc w:val="left"/>
            </w:pPr>
            <w:r>
              <w:t xml:space="preserve">Правила построения чертежа рамка, основная надпись, масштаб, виды, нанесение размеров. </w:t>
            </w:r>
          </w:p>
          <w:p w:rsidR="00C50FD7" w:rsidRDefault="00336D36">
            <w:pPr>
              <w:spacing w:after="46" w:line="259" w:lineRule="auto"/>
              <w:ind w:left="0" w:right="0" w:firstLine="0"/>
              <w:jc w:val="left"/>
            </w:pPr>
            <w:r>
              <w:t xml:space="preserve">Чтение чертежа. </w:t>
            </w:r>
          </w:p>
          <w:p w:rsidR="00C50FD7" w:rsidRDefault="00336D36">
            <w:pPr>
              <w:spacing w:after="15" w:line="283" w:lineRule="auto"/>
              <w:ind w:left="0" w:right="0" w:firstLine="0"/>
              <w:jc w:val="left"/>
            </w:pPr>
            <w:r>
              <w:t xml:space="preserve">Мир профессий. Профессии, связанные с черчением, их востребованность на рынке труда (чертёжник, картограф и др.). </w:t>
            </w:r>
          </w:p>
          <w:p w:rsidR="00C50FD7" w:rsidRDefault="00336D36">
            <w:pPr>
              <w:spacing w:after="0" w:line="259" w:lineRule="auto"/>
              <w:ind w:left="0" w:right="93" w:firstLine="0"/>
              <w:jc w:val="left"/>
            </w:pPr>
            <w:r>
              <w:rPr>
                <w:i/>
              </w:rPr>
              <w:t xml:space="preserve">Практическая работа  «Выполнение чертежа плоской детали (изделия)»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16"/>
              </w:numPr>
              <w:spacing w:after="3" w:line="297" w:lineRule="auto"/>
              <w:ind w:left="244" w:right="0" w:hanging="206"/>
              <w:jc w:val="left"/>
            </w:pPr>
            <w:r>
              <w:t xml:space="preserve">выполнять построение линий разными способами; </w:t>
            </w:r>
          </w:p>
          <w:p w:rsidR="00C50FD7" w:rsidRDefault="00336D36">
            <w:pPr>
              <w:numPr>
                <w:ilvl w:val="0"/>
                <w:numId w:val="16"/>
              </w:numPr>
              <w:spacing w:after="8" w:line="294" w:lineRule="auto"/>
              <w:ind w:left="244" w:right="0" w:hanging="206"/>
              <w:jc w:val="left"/>
            </w:pPr>
            <w:r>
              <w:t xml:space="preserve">выполнять чертежный шрифт  по прописям; </w:t>
            </w:r>
          </w:p>
          <w:p w:rsidR="00C50FD7" w:rsidRDefault="00336D36">
            <w:pPr>
              <w:numPr>
                <w:ilvl w:val="0"/>
                <w:numId w:val="16"/>
              </w:numPr>
              <w:spacing w:after="43" w:line="259" w:lineRule="auto"/>
              <w:ind w:left="244" w:right="0" w:hanging="206"/>
              <w:jc w:val="left"/>
            </w:pPr>
            <w:r>
              <w:t xml:space="preserve">выполнять чертеж плоской детали </w:t>
            </w:r>
          </w:p>
          <w:p w:rsidR="00C50FD7" w:rsidRDefault="00336D36">
            <w:pPr>
              <w:spacing w:after="56" w:line="259" w:lineRule="auto"/>
              <w:ind w:left="245" w:right="0" w:firstLine="0"/>
              <w:jc w:val="left"/>
            </w:pPr>
            <w:r>
              <w:t xml:space="preserve">(изделия); </w:t>
            </w:r>
          </w:p>
          <w:p w:rsidR="00C50FD7" w:rsidRDefault="00336D36">
            <w:pPr>
              <w:numPr>
                <w:ilvl w:val="0"/>
                <w:numId w:val="16"/>
              </w:numPr>
              <w:spacing w:after="0" w:line="259" w:lineRule="auto"/>
              <w:ind w:left="244" w:right="0" w:hanging="206"/>
              <w:jc w:val="left"/>
            </w:pPr>
            <w:r>
              <w:t xml:space="preserve">характеризовать профессии, их социальную значимость </w:t>
            </w:r>
          </w:p>
        </w:tc>
      </w:tr>
      <w:tr w:rsidR="00C50FD7">
        <w:trPr>
          <w:trHeight w:val="358"/>
        </w:trPr>
        <w:tc>
          <w:tcPr>
            <w:tcW w:w="3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t xml:space="preserve">8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358"/>
        </w:trPr>
        <w:tc>
          <w:tcPr>
            <w:tcW w:w="148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Модуль 3. «Технологии обработки материалов и пищевых продуктов» </w:t>
            </w:r>
          </w:p>
        </w:tc>
      </w:tr>
      <w:tr w:rsidR="00C50FD7">
        <w:trPr>
          <w:trHeight w:val="4179"/>
        </w:trPr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3.1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9" w:firstLine="0"/>
            </w:pPr>
            <w:r>
              <w:t xml:space="preserve">Технологии обработки конструкционных материалов. Технология,  ее основные составляющие.  Бумага и ее свойства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9" w:line="288" w:lineRule="auto"/>
              <w:ind w:left="0" w:right="354" w:firstLine="0"/>
              <w:jc w:val="left"/>
            </w:pPr>
            <w:r>
              <w:t xml:space="preserve">Проектирование, моделирование, конструирование – основные составляющие технологии. Технологическая карта как вид графической информации.  Бумага и ее свойства. 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77" w:lineRule="auto"/>
              <w:ind w:left="0" w:right="0" w:firstLine="0"/>
              <w:jc w:val="left"/>
            </w:pPr>
            <w:r>
              <w:rPr>
                <w:i/>
              </w:rPr>
              <w:t>«Изучение свойств бумаги»</w:t>
            </w:r>
            <w:r>
              <w:t xml:space="preserve"> Производство бумаги, история и современные технологии.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«Составление технологической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7"/>
              </w:numPr>
              <w:spacing w:after="11" w:line="292" w:lineRule="auto"/>
              <w:ind w:left="244" w:right="0" w:hanging="206"/>
              <w:jc w:val="left"/>
            </w:pPr>
            <w:r>
              <w:t xml:space="preserve">изучать основные составляющие технологии; </w:t>
            </w:r>
          </w:p>
          <w:p w:rsidR="00C50FD7" w:rsidRDefault="00336D36">
            <w:pPr>
              <w:numPr>
                <w:ilvl w:val="0"/>
                <w:numId w:val="17"/>
              </w:numPr>
              <w:spacing w:after="4" w:line="297" w:lineRule="auto"/>
              <w:ind w:left="244" w:right="0" w:hanging="206"/>
              <w:jc w:val="left"/>
            </w:pPr>
            <w:r>
              <w:t xml:space="preserve">характеризовать проектирование, моделирование, конструирование; </w:t>
            </w:r>
          </w:p>
          <w:p w:rsidR="00C50FD7" w:rsidRDefault="00336D36">
            <w:pPr>
              <w:numPr>
                <w:ilvl w:val="0"/>
                <w:numId w:val="17"/>
              </w:numPr>
              <w:spacing w:after="0" w:line="276" w:lineRule="auto"/>
              <w:ind w:left="244" w:right="0" w:hanging="206"/>
              <w:jc w:val="left"/>
            </w:pPr>
            <w:r>
              <w:t xml:space="preserve">изучать этапы производства бумаги, ее виды, свойства, использование. </w:t>
            </w:r>
          </w:p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17"/>
              </w:numPr>
              <w:spacing w:after="0" w:line="259" w:lineRule="auto"/>
              <w:ind w:left="244" w:right="0" w:hanging="206"/>
              <w:jc w:val="left"/>
            </w:pPr>
            <w:r>
              <w:t xml:space="preserve">составлять технологическую карту изготовления изделия из бумаги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right w:w="9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C50FD7">
        <w:trPr>
          <w:trHeight w:val="70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920" w:firstLine="0"/>
            </w:pPr>
            <w:r>
              <w:rPr>
                <w:i/>
              </w:rPr>
              <w:t xml:space="preserve">карты выполнения изделия  из бумаги»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6614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3.2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Конструкционные материалы и их свойства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97" w:firstLine="0"/>
              <w:jc w:val="center"/>
            </w:pPr>
            <w: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1" w:line="296" w:lineRule="auto"/>
              <w:ind w:left="0" w:right="0" w:firstLine="0"/>
              <w:jc w:val="left"/>
            </w:pPr>
            <w:r>
              <w:t xml:space="preserve">Виды и свойства конструкционных материалов.  </w:t>
            </w:r>
          </w:p>
          <w:p w:rsidR="00C50FD7" w:rsidRDefault="00336D36">
            <w:pPr>
              <w:spacing w:after="0" w:line="296" w:lineRule="auto"/>
              <w:ind w:left="0" w:right="536" w:firstLine="0"/>
              <w:jc w:val="left"/>
            </w:pPr>
            <w:r>
              <w:t xml:space="preserve">Древесина. Использование древесины человеком (история  и современность).  </w:t>
            </w:r>
          </w:p>
          <w:p w:rsidR="00C50FD7" w:rsidRDefault="00336D36">
            <w:pPr>
              <w:spacing w:after="17" w:line="283" w:lineRule="auto"/>
              <w:ind w:left="0" w:right="278" w:firstLine="0"/>
              <w:jc w:val="left"/>
            </w:pPr>
            <w:r>
              <w:t xml:space="preserve">Использование древесины и охрана природы. Общие сведения  о древесине хвойных и лиственных пород. Пиломатериалы. 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97" w:lineRule="auto"/>
              <w:ind w:left="0" w:right="0" w:firstLine="0"/>
              <w:jc w:val="left"/>
            </w:pPr>
            <w:r>
              <w:rPr>
                <w:i/>
              </w:rPr>
              <w:t xml:space="preserve">«Изучение свойств древесины» </w:t>
            </w:r>
            <w:r>
              <w:t xml:space="preserve">Технологии обработки древесины.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«Изделие из древесины»:  </w:t>
            </w:r>
          </w:p>
          <w:p w:rsidR="00C50FD7" w:rsidRDefault="00336D36">
            <w:pPr>
              <w:numPr>
                <w:ilvl w:val="0"/>
                <w:numId w:val="18"/>
              </w:numPr>
              <w:spacing w:after="0" w:line="296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проблемы, продукта проекта, цели, задач;  </w:t>
            </w:r>
          </w:p>
          <w:p w:rsidR="00C50FD7" w:rsidRDefault="00336D36">
            <w:pPr>
              <w:numPr>
                <w:ilvl w:val="0"/>
                <w:numId w:val="18"/>
              </w:numPr>
              <w:spacing w:after="52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18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>обоснование проекта</w:t>
            </w:r>
            <w: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19"/>
              </w:numPr>
              <w:spacing w:after="30" w:line="276" w:lineRule="auto"/>
              <w:ind w:left="244" w:right="25" w:hanging="206"/>
              <w:jc w:val="left"/>
            </w:pPr>
            <w:r>
              <w:t xml:space="preserve">знакомиться с видами  и свойствами конструкционных материалов; </w:t>
            </w:r>
          </w:p>
          <w:p w:rsidR="00C50FD7" w:rsidRDefault="00336D36">
            <w:pPr>
              <w:numPr>
                <w:ilvl w:val="0"/>
                <w:numId w:val="19"/>
              </w:numPr>
              <w:spacing w:after="4" w:line="297" w:lineRule="auto"/>
              <w:ind w:left="244" w:right="25" w:hanging="206"/>
              <w:jc w:val="left"/>
            </w:pPr>
            <w:r>
              <w:t xml:space="preserve">знакомиться с образцами древесины различных пород; </w:t>
            </w:r>
          </w:p>
          <w:p w:rsidR="00C50FD7" w:rsidRDefault="00336D36">
            <w:pPr>
              <w:numPr>
                <w:ilvl w:val="0"/>
                <w:numId w:val="19"/>
              </w:numPr>
              <w:spacing w:after="31" w:line="276" w:lineRule="auto"/>
              <w:ind w:left="244" w:right="25" w:hanging="206"/>
              <w:jc w:val="left"/>
            </w:pPr>
            <w:r>
              <w:t xml:space="preserve">распознавать породы древесины, пиломатериалы и древесные материалы по внешнему виду; </w:t>
            </w:r>
          </w:p>
          <w:p w:rsidR="00C50FD7" w:rsidRDefault="00336D36">
            <w:pPr>
              <w:numPr>
                <w:ilvl w:val="0"/>
                <w:numId w:val="19"/>
              </w:numPr>
              <w:spacing w:after="0" w:line="297" w:lineRule="auto"/>
              <w:ind w:left="244" w:right="25" w:hanging="206"/>
              <w:jc w:val="left"/>
            </w:pPr>
            <w:r>
              <w:t xml:space="preserve">выбирать материалы для изделия  в соответствии с его назначением.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19"/>
              </w:numPr>
              <w:spacing w:after="31" w:line="277" w:lineRule="auto"/>
              <w:ind w:left="244" w:right="25" w:hanging="206"/>
              <w:jc w:val="left"/>
            </w:pPr>
            <w:r>
              <w:t xml:space="preserve">проводить опыты  по исследованию свойств различных пород древесины; </w:t>
            </w:r>
          </w:p>
          <w:p w:rsidR="00C50FD7" w:rsidRDefault="00336D36">
            <w:pPr>
              <w:numPr>
                <w:ilvl w:val="0"/>
                <w:numId w:val="19"/>
              </w:numPr>
              <w:spacing w:after="0" w:line="259" w:lineRule="auto"/>
              <w:ind w:left="244" w:right="25" w:hanging="206"/>
              <w:jc w:val="left"/>
            </w:pPr>
            <w:r>
              <w:t xml:space="preserve">выполнять первый этап учебного проектирования </w:t>
            </w:r>
          </w:p>
        </w:tc>
      </w:tr>
      <w:tr w:rsidR="00C50FD7">
        <w:trPr>
          <w:trHeight w:val="209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3.3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67" w:firstLine="0"/>
              <w:jc w:val="left"/>
            </w:pPr>
            <w:r>
              <w:t xml:space="preserve">Технологии ручной обработки древесины. Технологии обработки древесины  с использованием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97" w:firstLine="0"/>
              <w:jc w:val="center"/>
            </w:pPr>
            <w: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884" w:firstLine="0"/>
              <w:jc w:val="left"/>
            </w:pPr>
            <w:r>
              <w:t xml:space="preserve">Народные промыслы  по обработке древесины.  Основные технологические операции: пиление, строгание, сверление, шлифовка. 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20"/>
              </w:numPr>
              <w:spacing w:after="4" w:line="296" w:lineRule="auto"/>
              <w:ind w:left="244" w:right="144" w:hanging="206"/>
              <w:jc w:val="left"/>
            </w:pPr>
            <w:r>
              <w:t xml:space="preserve">называть и характеризовать разные виды народных промыслов  по обработке древесины; </w:t>
            </w:r>
          </w:p>
          <w:p w:rsidR="00C50FD7" w:rsidRDefault="00336D36">
            <w:pPr>
              <w:numPr>
                <w:ilvl w:val="0"/>
                <w:numId w:val="20"/>
              </w:numPr>
              <w:spacing w:after="0" w:line="259" w:lineRule="auto"/>
              <w:ind w:left="244" w:right="144" w:hanging="206"/>
              <w:jc w:val="left"/>
            </w:pPr>
            <w:r>
              <w:t xml:space="preserve">знакомиться с инструментами  для ручной обработки древесины;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70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C50FD7">
        <w:trPr>
          <w:trHeight w:val="939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электрифицированного инструмента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7" w:lineRule="auto"/>
              <w:ind w:left="0" w:right="0" w:firstLine="0"/>
              <w:jc w:val="left"/>
            </w:pPr>
            <w:r>
              <w:t xml:space="preserve">Ручной инструмент для обработки древесины и способы работы с ним.  </w:t>
            </w:r>
          </w:p>
          <w:p w:rsidR="00C50FD7" w:rsidRDefault="00336D36">
            <w:pPr>
              <w:spacing w:after="20" w:line="283" w:lineRule="auto"/>
              <w:ind w:left="0" w:right="71" w:firstLine="0"/>
              <w:jc w:val="left"/>
            </w:pPr>
            <w:r>
              <w:t xml:space="preserve">Назначение разметки.  Правила разметки заготовок  из древесины на основе графической документации.  </w:t>
            </w:r>
          </w:p>
          <w:p w:rsidR="00C50FD7" w:rsidRDefault="00336D36">
            <w:pPr>
              <w:spacing w:after="0" w:line="282" w:lineRule="auto"/>
              <w:ind w:left="0" w:right="490" w:firstLine="0"/>
              <w:jc w:val="left"/>
            </w:pPr>
            <w:r>
              <w:t xml:space="preserve">Инструменты для разметки.  Организация рабочего места  при работе с древесиной.  Правила безопасной работы ручными инструментами. Электрифицированные  инструменты для обработки древесины. Виды, назначение, основные характеристики. Приемы работы электрифицированными инструментами.  </w:t>
            </w:r>
          </w:p>
          <w:p w:rsidR="00C50FD7" w:rsidRDefault="00336D36">
            <w:pPr>
              <w:spacing w:after="0" w:line="277" w:lineRule="auto"/>
              <w:ind w:left="0" w:right="0" w:firstLine="0"/>
              <w:jc w:val="left"/>
            </w:pPr>
            <w:r>
              <w:t xml:space="preserve">Правила безопасной работы электрифицированными инструментами.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48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«Изделие из древесины»:  </w:t>
            </w:r>
          </w:p>
          <w:p w:rsidR="00C50FD7" w:rsidRDefault="00336D36">
            <w:pPr>
              <w:numPr>
                <w:ilvl w:val="0"/>
                <w:numId w:val="21"/>
              </w:numPr>
              <w:spacing w:after="6" w:line="295" w:lineRule="auto"/>
              <w:ind w:right="0" w:hanging="206"/>
              <w:jc w:val="left"/>
            </w:pPr>
            <w:r>
              <w:rPr>
                <w:i/>
              </w:rPr>
              <w:t xml:space="preserve">выполнение эскиза проектного изделия; </w:t>
            </w:r>
          </w:p>
          <w:p w:rsidR="00C50FD7" w:rsidRDefault="00336D36">
            <w:pPr>
              <w:numPr>
                <w:ilvl w:val="0"/>
                <w:numId w:val="21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определение материалов,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22"/>
              </w:numPr>
              <w:spacing w:after="3" w:line="296" w:lineRule="auto"/>
              <w:ind w:left="244" w:right="0" w:hanging="206"/>
              <w:jc w:val="left"/>
            </w:pPr>
            <w:r>
              <w:t xml:space="preserve">составлять последовательность выполнения работ  при изготовлении деталей  из древесины; </w:t>
            </w:r>
          </w:p>
          <w:p w:rsidR="00C50FD7" w:rsidRDefault="00336D36">
            <w:pPr>
              <w:numPr>
                <w:ilvl w:val="0"/>
                <w:numId w:val="22"/>
              </w:numPr>
              <w:spacing w:after="23" w:line="283" w:lineRule="auto"/>
              <w:ind w:left="244" w:right="0" w:hanging="206"/>
              <w:jc w:val="left"/>
            </w:pPr>
            <w:r>
              <w:t xml:space="preserve">искать и изучать информацию  о технологических процессах изготовления деталей  из древесины; </w:t>
            </w:r>
          </w:p>
          <w:p w:rsidR="00C50FD7" w:rsidRDefault="00336D36">
            <w:pPr>
              <w:numPr>
                <w:ilvl w:val="0"/>
                <w:numId w:val="22"/>
              </w:numPr>
              <w:spacing w:after="5" w:line="295" w:lineRule="auto"/>
              <w:ind w:left="244" w:right="0" w:hanging="206"/>
              <w:jc w:val="left"/>
            </w:pPr>
            <w:r>
              <w:t xml:space="preserve">излагать последовательность контроля качества разметки; </w:t>
            </w:r>
          </w:p>
          <w:p w:rsidR="00C50FD7" w:rsidRDefault="00336D36">
            <w:pPr>
              <w:numPr>
                <w:ilvl w:val="0"/>
                <w:numId w:val="22"/>
              </w:numPr>
              <w:spacing w:after="55" w:line="259" w:lineRule="auto"/>
              <w:ind w:left="244" w:right="0" w:hanging="206"/>
              <w:jc w:val="left"/>
            </w:pPr>
            <w:r>
              <w:t xml:space="preserve">изучать устройство инструментов; </w:t>
            </w:r>
          </w:p>
          <w:p w:rsidR="00C50FD7" w:rsidRDefault="00336D36">
            <w:pPr>
              <w:numPr>
                <w:ilvl w:val="0"/>
                <w:numId w:val="22"/>
              </w:numPr>
              <w:spacing w:after="0" w:line="276" w:lineRule="auto"/>
              <w:ind w:left="244" w:right="0" w:hanging="206"/>
              <w:jc w:val="left"/>
            </w:pPr>
            <w:r>
              <w:t xml:space="preserve">искать и изучать примеры технологических процессов пиления и сверления  деталей из древесины  и древесных материалов электрифицированными инструментами.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22"/>
              </w:numPr>
              <w:spacing w:after="9" w:line="293" w:lineRule="auto"/>
              <w:ind w:left="244" w:right="0" w:hanging="206"/>
              <w:jc w:val="left"/>
            </w:pPr>
            <w:r>
              <w:t xml:space="preserve">выполнять эскиз проектного изделия;  </w:t>
            </w:r>
          </w:p>
          <w:p w:rsidR="00C50FD7" w:rsidRDefault="00336D36">
            <w:pPr>
              <w:numPr>
                <w:ilvl w:val="0"/>
                <w:numId w:val="22"/>
              </w:numPr>
              <w:spacing w:after="7" w:line="294" w:lineRule="auto"/>
              <w:ind w:left="244" w:right="0" w:hanging="206"/>
              <w:jc w:val="left"/>
            </w:pPr>
            <w:r>
              <w:t xml:space="preserve">определять материалы, инструменты; </w:t>
            </w:r>
          </w:p>
          <w:p w:rsidR="00C50FD7" w:rsidRDefault="00336D36">
            <w:pPr>
              <w:numPr>
                <w:ilvl w:val="0"/>
                <w:numId w:val="22"/>
              </w:numPr>
              <w:spacing w:after="3" w:line="297" w:lineRule="auto"/>
              <w:ind w:left="244" w:right="0" w:hanging="206"/>
              <w:jc w:val="left"/>
            </w:pPr>
            <w:r>
              <w:t xml:space="preserve">составлять технологическую карту по выполнению проекта; </w:t>
            </w:r>
          </w:p>
          <w:p w:rsidR="00C50FD7" w:rsidRDefault="00336D36">
            <w:pPr>
              <w:numPr>
                <w:ilvl w:val="0"/>
                <w:numId w:val="22"/>
              </w:numPr>
              <w:spacing w:after="0" w:line="259" w:lineRule="auto"/>
              <w:ind w:left="244" w:right="0" w:hanging="206"/>
              <w:jc w:val="left"/>
            </w:pPr>
            <w:r>
              <w:t xml:space="preserve">выполнять проектное изделие 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7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C50FD7">
        <w:trPr>
          <w:trHeight w:val="209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42" w:right="0" w:firstLine="0"/>
              <w:jc w:val="left"/>
            </w:pPr>
            <w:r>
              <w:rPr>
                <w:i/>
              </w:rPr>
              <w:t xml:space="preserve">инструментов; </w:t>
            </w:r>
          </w:p>
          <w:p w:rsidR="00C50FD7" w:rsidRDefault="00336D36">
            <w:pPr>
              <w:numPr>
                <w:ilvl w:val="0"/>
                <w:numId w:val="23"/>
              </w:numPr>
              <w:spacing w:after="9" w:line="291" w:lineRule="auto"/>
              <w:ind w:right="676" w:hanging="206"/>
              <w:jc w:val="left"/>
            </w:pPr>
            <w:r>
              <w:rPr>
                <w:i/>
              </w:rPr>
              <w:t xml:space="preserve">составление технологической карты; </w:t>
            </w:r>
          </w:p>
          <w:p w:rsidR="00C50FD7" w:rsidRDefault="00336D36">
            <w:pPr>
              <w:numPr>
                <w:ilvl w:val="0"/>
                <w:numId w:val="23"/>
              </w:numPr>
              <w:spacing w:after="0" w:line="259" w:lineRule="auto"/>
              <w:ind w:right="676" w:hanging="206"/>
              <w:jc w:val="left"/>
            </w:pPr>
            <w:r>
              <w:rPr>
                <w:i/>
              </w:rPr>
              <w:t>выполнение проекта  по технологической  карте</w:t>
            </w:r>
            <w: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5" w:right="0" w:firstLine="0"/>
              <w:jc w:val="left"/>
            </w:pPr>
            <w:r>
              <w:t xml:space="preserve">по технологической карте </w:t>
            </w:r>
          </w:p>
        </w:tc>
      </w:tr>
      <w:tr w:rsidR="00C50FD7">
        <w:trPr>
          <w:trHeight w:val="5918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3.4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Технологии отделки изделий из древесины. Декорирование древесины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6" w:firstLine="0"/>
              <w:jc w:val="center"/>
            </w:pPr>
            <w: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57" w:firstLine="0"/>
              <w:jc w:val="left"/>
            </w:pPr>
            <w:r>
              <w:t xml:space="preserve">Виды и способы отделки изделий  из древесины. </w:t>
            </w:r>
          </w:p>
          <w:p w:rsidR="00C50FD7" w:rsidRDefault="00336D36">
            <w:pPr>
              <w:spacing w:after="0" w:line="276" w:lineRule="auto"/>
              <w:ind w:left="0" w:right="143" w:firstLine="0"/>
            </w:pPr>
            <w:r>
              <w:t xml:space="preserve">Декорирование древесины: способы декорирования (роспись, выжиг, резьба, декупаж и др.).  </w:t>
            </w:r>
          </w:p>
          <w:p w:rsidR="00C50FD7" w:rsidRDefault="00336D36">
            <w:pPr>
              <w:spacing w:after="28" w:line="276" w:lineRule="auto"/>
              <w:ind w:left="0" w:right="71" w:firstLine="0"/>
              <w:jc w:val="left"/>
            </w:pPr>
            <w:r>
              <w:t xml:space="preserve">Тонирование и лакирование как способы окончательной отделки изделий из древесины. Защитная  и декоративная отделка поверхности изделий из древесины.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Рабочее место, правила работы.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48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  <w:p w:rsidR="00C50FD7" w:rsidRDefault="00336D36">
            <w:pPr>
              <w:spacing w:after="53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«Изделие из древесины»:  </w:t>
            </w:r>
          </w:p>
          <w:p w:rsidR="00C50FD7" w:rsidRDefault="00336D36">
            <w:pPr>
              <w:spacing w:after="0" w:line="259" w:lineRule="auto"/>
              <w:ind w:left="242" w:right="955" w:hanging="206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i/>
              </w:rPr>
              <w:t>выполнение проекта  по технологической карте: отделка изделия</w:t>
            </w:r>
            <w: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24"/>
              </w:numPr>
              <w:spacing w:after="3" w:line="297" w:lineRule="auto"/>
              <w:ind w:left="244" w:right="195" w:hanging="206"/>
              <w:jc w:val="left"/>
            </w:pPr>
            <w:r>
              <w:t xml:space="preserve">перечислять технологии отделки изделий из древесины; </w:t>
            </w:r>
          </w:p>
          <w:p w:rsidR="00C50FD7" w:rsidRDefault="00336D36">
            <w:pPr>
              <w:numPr>
                <w:ilvl w:val="0"/>
                <w:numId w:val="24"/>
              </w:numPr>
              <w:spacing w:after="0" w:line="295" w:lineRule="auto"/>
              <w:ind w:left="244" w:right="195" w:hanging="206"/>
              <w:jc w:val="left"/>
            </w:pPr>
            <w:r>
              <w:t xml:space="preserve">изучать приемы тонирования  и лакирования древесины. </w:t>
            </w:r>
          </w:p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4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24"/>
              </w:numPr>
              <w:spacing w:after="6" w:line="294" w:lineRule="auto"/>
              <w:ind w:left="244" w:right="195" w:hanging="206"/>
              <w:jc w:val="left"/>
            </w:pPr>
            <w:r>
              <w:t xml:space="preserve">выполнять проектное изделие  по технологической карте; </w:t>
            </w:r>
          </w:p>
          <w:p w:rsidR="00C50FD7" w:rsidRDefault="00336D36">
            <w:pPr>
              <w:numPr>
                <w:ilvl w:val="0"/>
                <w:numId w:val="24"/>
              </w:numPr>
              <w:spacing w:after="0" w:line="259" w:lineRule="auto"/>
              <w:ind w:left="244" w:right="195" w:hanging="206"/>
              <w:jc w:val="left"/>
            </w:pPr>
            <w:r>
              <w:t xml:space="preserve">выбирать инструменты  для декорирования изделия  из древесины, в соответствии с их назначением </w:t>
            </w:r>
          </w:p>
        </w:tc>
      </w:tr>
      <w:tr w:rsidR="00C50FD7">
        <w:trPr>
          <w:trHeight w:val="1402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3.5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1" w:line="295" w:lineRule="auto"/>
              <w:ind w:left="0" w:right="570" w:firstLine="0"/>
            </w:pPr>
            <w:r>
              <w:t xml:space="preserve">Контроль и оценка качества изделия  из древесины.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Мир профессий.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6" w:firstLine="0"/>
              <w:jc w:val="center"/>
            </w:pPr>
            <w: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8" w:firstLine="0"/>
              <w:jc w:val="left"/>
            </w:pPr>
            <w:r>
              <w:t xml:space="preserve">Профессии, связанные  с производством и обработкой древесины: столяр, плотник, резчик по дереву и др.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25"/>
              </w:numPr>
              <w:spacing w:after="5" w:line="296" w:lineRule="auto"/>
              <w:ind w:left="244" w:right="247" w:hanging="206"/>
              <w:jc w:val="left"/>
            </w:pPr>
            <w:r>
              <w:t xml:space="preserve">оценивать качество изделия  из древесины; </w:t>
            </w:r>
          </w:p>
          <w:p w:rsidR="00C50FD7" w:rsidRDefault="00336D36">
            <w:pPr>
              <w:numPr>
                <w:ilvl w:val="0"/>
                <w:numId w:val="25"/>
              </w:numPr>
              <w:spacing w:after="0" w:line="259" w:lineRule="auto"/>
              <w:ind w:left="244" w:right="247" w:hanging="206"/>
              <w:jc w:val="left"/>
            </w:pPr>
            <w:r>
              <w:t xml:space="preserve">анализировать результаты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right w:w="105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C50FD7">
        <w:trPr>
          <w:trHeight w:val="487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</w:pPr>
            <w:r>
              <w:t xml:space="preserve">Защита и оценка качества проекта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7" w:lineRule="auto"/>
              <w:ind w:left="0" w:right="0" w:firstLine="0"/>
              <w:jc w:val="left"/>
            </w:pPr>
            <w:r>
              <w:t xml:space="preserve">Подходы к оценке качества изделия из древесины. Контроль и оценка качества изделий из древесины. Оформление проектной документации. 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«Изделие из древесины»:  </w:t>
            </w:r>
          </w:p>
          <w:p w:rsidR="00C50FD7" w:rsidRDefault="00336D36">
            <w:pPr>
              <w:numPr>
                <w:ilvl w:val="0"/>
                <w:numId w:val="26"/>
              </w:numPr>
              <w:spacing w:after="8" w:line="293" w:lineRule="auto"/>
              <w:ind w:right="0" w:hanging="206"/>
              <w:jc w:val="left"/>
            </w:pPr>
            <w:r>
              <w:rPr>
                <w:i/>
              </w:rPr>
              <w:t xml:space="preserve">оценка качества проектного изделия; </w:t>
            </w:r>
          </w:p>
          <w:p w:rsidR="00C50FD7" w:rsidRDefault="00336D36">
            <w:pPr>
              <w:numPr>
                <w:ilvl w:val="0"/>
                <w:numId w:val="26"/>
              </w:numPr>
              <w:spacing w:after="54" w:line="259" w:lineRule="auto"/>
              <w:ind w:right="0" w:hanging="206"/>
              <w:jc w:val="left"/>
            </w:pPr>
            <w:r>
              <w:rPr>
                <w:i/>
              </w:rPr>
              <w:t>подготовка проекта к защите;</w:t>
            </w:r>
            <w:r>
              <w:t xml:space="preserve"> </w:t>
            </w:r>
          </w:p>
          <w:p w:rsidR="00C50FD7" w:rsidRDefault="00336D36">
            <w:pPr>
              <w:numPr>
                <w:ilvl w:val="0"/>
                <w:numId w:val="26"/>
              </w:numPr>
              <w:spacing w:after="2" w:line="296" w:lineRule="auto"/>
              <w:ind w:right="0" w:hanging="206"/>
              <w:jc w:val="left"/>
            </w:pPr>
            <w:r>
              <w:rPr>
                <w:i/>
              </w:rPr>
              <w:t>самоанализ результатов проектной работы;</w:t>
            </w:r>
            <w:r>
              <w:t xml:space="preserve"> </w:t>
            </w:r>
          </w:p>
          <w:p w:rsidR="00C50FD7" w:rsidRDefault="00336D36">
            <w:pPr>
              <w:numPr>
                <w:ilvl w:val="0"/>
                <w:numId w:val="26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>защита проекта</w:t>
            </w:r>
            <w: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245" w:right="0" w:firstLine="0"/>
              <w:jc w:val="left"/>
            </w:pPr>
            <w:r>
              <w:t xml:space="preserve">проектной деятельности; </w:t>
            </w:r>
          </w:p>
          <w:p w:rsidR="00C50FD7" w:rsidRDefault="00336D36">
            <w:pPr>
              <w:numPr>
                <w:ilvl w:val="0"/>
                <w:numId w:val="27"/>
              </w:numPr>
              <w:spacing w:after="0" w:line="276" w:lineRule="auto"/>
              <w:ind w:left="244" w:right="0" w:hanging="206"/>
              <w:jc w:val="left"/>
            </w:pPr>
            <w:r>
              <w:t xml:space="preserve">называть профессии, связанные  с производством и обработкой древесины. </w:t>
            </w:r>
          </w:p>
          <w:p w:rsidR="00C50FD7" w:rsidRDefault="00336D36">
            <w:pPr>
              <w:spacing w:after="48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27"/>
              </w:numPr>
              <w:spacing w:after="2" w:line="297" w:lineRule="auto"/>
              <w:ind w:left="244" w:right="0" w:hanging="206"/>
              <w:jc w:val="left"/>
            </w:pPr>
            <w:r>
              <w:t xml:space="preserve">составлять доклад к защите творческого проекта; </w:t>
            </w:r>
          </w:p>
          <w:p w:rsidR="00C50FD7" w:rsidRDefault="00336D36">
            <w:pPr>
              <w:numPr>
                <w:ilvl w:val="0"/>
                <w:numId w:val="27"/>
              </w:numPr>
              <w:spacing w:after="51" w:line="259" w:lineRule="auto"/>
              <w:ind w:left="244" w:right="0" w:hanging="206"/>
              <w:jc w:val="left"/>
            </w:pPr>
            <w:r>
              <w:t xml:space="preserve">предъявлять проектное изделие; </w:t>
            </w:r>
          </w:p>
          <w:p w:rsidR="00C50FD7" w:rsidRDefault="00336D36">
            <w:pPr>
              <w:numPr>
                <w:ilvl w:val="0"/>
                <w:numId w:val="27"/>
              </w:numPr>
              <w:spacing w:after="54" w:line="259" w:lineRule="auto"/>
              <w:ind w:left="244" w:right="0" w:hanging="206"/>
              <w:jc w:val="left"/>
            </w:pPr>
            <w:r>
              <w:t xml:space="preserve">оформлять паспорт проекта; </w:t>
            </w:r>
          </w:p>
          <w:p w:rsidR="00C50FD7" w:rsidRDefault="00336D36">
            <w:pPr>
              <w:numPr>
                <w:ilvl w:val="0"/>
                <w:numId w:val="27"/>
              </w:numPr>
              <w:spacing w:after="0" w:line="259" w:lineRule="auto"/>
              <w:ind w:left="244" w:right="0" w:hanging="206"/>
              <w:jc w:val="left"/>
            </w:pPr>
            <w:r>
              <w:t xml:space="preserve">защищать творческий проект </w:t>
            </w:r>
          </w:p>
        </w:tc>
      </w:tr>
      <w:tr w:rsidR="00C50FD7">
        <w:trPr>
          <w:trHeight w:val="453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3.6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Технологии обработки пищевых продуктов. Мир профессий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" w:firstLine="0"/>
              <w:jc w:val="center"/>
            </w:pPr>
            <w:r>
              <w:t xml:space="preserve">8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" w:line="295" w:lineRule="auto"/>
              <w:ind w:left="0" w:right="891" w:firstLine="0"/>
              <w:jc w:val="left"/>
            </w:pPr>
            <w:r>
              <w:t xml:space="preserve">Общие сведения о питании  и технологиях приготовления  пищи. </w:t>
            </w:r>
          </w:p>
          <w:p w:rsidR="00C50FD7" w:rsidRDefault="00336D36">
            <w:pPr>
              <w:spacing w:after="0" w:line="259" w:lineRule="auto"/>
              <w:ind w:left="0" w:right="156" w:firstLine="0"/>
              <w:jc w:val="left"/>
            </w:pPr>
            <w:r>
              <w:t xml:space="preserve">Рациональное, здоровое питание, режим питания, пищевая пирамида. Значение выбора продуктов  для здоровья человека. Пищевая ценность яиц, круп, овощей. Технологии обработки овощей, круп. Технологии приготовления блюд из яиц, круп, овощей. Определение качества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28"/>
              </w:numPr>
              <w:spacing w:after="4" w:line="297" w:lineRule="auto"/>
              <w:ind w:left="244" w:right="0" w:hanging="206"/>
              <w:jc w:val="left"/>
            </w:pPr>
            <w:r>
              <w:t xml:space="preserve">искать и изучать информацию  о содержании витаминов  в различных продуктах питания; </w:t>
            </w:r>
          </w:p>
          <w:p w:rsidR="00C50FD7" w:rsidRDefault="00336D36">
            <w:pPr>
              <w:numPr>
                <w:ilvl w:val="0"/>
                <w:numId w:val="28"/>
              </w:numPr>
              <w:spacing w:after="14" w:line="286" w:lineRule="auto"/>
              <w:ind w:left="244" w:right="0" w:hanging="206"/>
              <w:jc w:val="left"/>
            </w:pPr>
            <w:r>
              <w:t xml:space="preserve">находить и предъявлять информацию о содержании  в пищевых продуктах витаминов, минеральных солей  и микроэлементов; </w:t>
            </w:r>
          </w:p>
          <w:p w:rsidR="00C50FD7" w:rsidRDefault="00336D36">
            <w:pPr>
              <w:numPr>
                <w:ilvl w:val="0"/>
                <w:numId w:val="28"/>
              </w:numPr>
              <w:spacing w:after="55" w:line="259" w:lineRule="auto"/>
              <w:ind w:left="244" w:right="0" w:hanging="206"/>
              <w:jc w:val="left"/>
            </w:pPr>
            <w:r>
              <w:t xml:space="preserve">составлять меню завтрака; </w:t>
            </w:r>
          </w:p>
          <w:p w:rsidR="00C50FD7" w:rsidRDefault="00336D36">
            <w:pPr>
              <w:numPr>
                <w:ilvl w:val="0"/>
                <w:numId w:val="28"/>
              </w:numPr>
              <w:spacing w:after="6" w:line="295" w:lineRule="auto"/>
              <w:ind w:left="244" w:right="0" w:hanging="206"/>
              <w:jc w:val="left"/>
            </w:pPr>
            <w:r>
              <w:t xml:space="preserve">рассчитывать калорийность завтрака; </w:t>
            </w:r>
          </w:p>
          <w:p w:rsidR="00C50FD7" w:rsidRDefault="00336D36">
            <w:pPr>
              <w:numPr>
                <w:ilvl w:val="0"/>
                <w:numId w:val="28"/>
              </w:numPr>
              <w:spacing w:after="0" w:line="259" w:lineRule="auto"/>
              <w:ind w:left="244" w:right="0" w:hanging="206"/>
              <w:jc w:val="left"/>
            </w:pPr>
            <w:r>
              <w:t xml:space="preserve">анализировать особенности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72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C50FD7">
        <w:trPr>
          <w:trHeight w:val="939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0" w:firstLine="0"/>
              <w:jc w:val="left"/>
            </w:pPr>
            <w:r>
              <w:t xml:space="preserve">продуктов, правила хранения продуктов. </w:t>
            </w:r>
          </w:p>
          <w:p w:rsidR="00C50FD7" w:rsidRDefault="00336D36">
            <w:pPr>
              <w:spacing w:after="0" w:line="276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«Разработка технологической карты проектного блюда из овощей» </w:t>
            </w:r>
          </w:p>
          <w:p w:rsidR="00C50FD7" w:rsidRDefault="00336D36">
            <w:pPr>
              <w:spacing w:after="0" w:line="257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«Разработка технологической карты </w:t>
            </w:r>
          </w:p>
          <w:p w:rsidR="00C50FD7" w:rsidRDefault="00336D36">
            <w:pPr>
              <w:spacing w:after="1" w:line="294" w:lineRule="auto"/>
              <w:ind w:left="0" w:right="0" w:firstLine="0"/>
              <w:jc w:val="left"/>
            </w:pPr>
            <w:r>
              <w:rPr>
                <w:i/>
              </w:rPr>
              <w:t xml:space="preserve">приготовления проектного блюда из крупы» </w:t>
            </w:r>
          </w:p>
          <w:p w:rsidR="00C50FD7" w:rsidRDefault="00336D36">
            <w:pPr>
              <w:spacing w:after="0" w:line="275" w:lineRule="auto"/>
              <w:ind w:left="0" w:right="0" w:firstLine="0"/>
              <w:jc w:val="left"/>
            </w:pPr>
            <w:r>
              <w:rPr>
                <w:i/>
              </w:rPr>
              <w:t xml:space="preserve">Лабораторно-практическая работа «Определение доброкачественности яиц» </w:t>
            </w:r>
          </w:p>
          <w:p w:rsidR="00C50FD7" w:rsidRDefault="00336D36">
            <w:pPr>
              <w:spacing w:after="0" w:line="297" w:lineRule="auto"/>
              <w:ind w:left="0" w:right="0" w:firstLine="0"/>
              <w:jc w:val="left"/>
            </w:pPr>
            <w:r>
              <w:t xml:space="preserve">Интерьер кухни, рациональное размещение мебели.  </w:t>
            </w:r>
          </w:p>
          <w:p w:rsidR="00C50FD7" w:rsidRDefault="00336D36">
            <w:pPr>
              <w:spacing w:after="0" w:line="283" w:lineRule="auto"/>
              <w:ind w:left="0" w:right="427" w:firstLine="0"/>
              <w:jc w:val="left"/>
            </w:pPr>
            <w:r>
              <w:rPr>
                <w:i/>
              </w:rPr>
              <w:t xml:space="preserve">Практическая работа «Чертёж кухни в масштабе 1 : 20» </w:t>
            </w:r>
            <w:r>
              <w:t xml:space="preserve">Посуда, инструменты, приспособления  </w:t>
            </w:r>
          </w:p>
          <w:p w:rsidR="00C50FD7" w:rsidRDefault="00336D36">
            <w:pPr>
              <w:spacing w:after="0" w:line="259" w:lineRule="auto"/>
              <w:ind w:left="0" w:right="215" w:firstLine="0"/>
              <w:jc w:val="left"/>
            </w:pPr>
            <w:r>
              <w:t xml:space="preserve">для обработки пищевых продуктов, приготовления блюд. Правила этикета за столом. Профессии, связанные  с производством и обработкой пищевых продуктов: инженеры и технологи пищевого производства, мастера производственной линии и др.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" w:line="297" w:lineRule="auto"/>
              <w:ind w:left="245" w:right="0" w:firstLine="0"/>
              <w:jc w:val="left"/>
            </w:pPr>
            <w:r>
              <w:t xml:space="preserve">интерьера кухни, расстановки мебели и бытовых приборов; </w:t>
            </w:r>
          </w:p>
          <w:p w:rsidR="00C50FD7" w:rsidRDefault="00336D36">
            <w:pPr>
              <w:numPr>
                <w:ilvl w:val="0"/>
                <w:numId w:val="29"/>
              </w:numPr>
              <w:spacing w:after="4" w:line="296" w:lineRule="auto"/>
              <w:ind w:left="244" w:right="619" w:hanging="206"/>
              <w:jc w:val="left"/>
            </w:pPr>
            <w:r>
              <w:t xml:space="preserve">изучать правила санитарии  и гигиены; </w:t>
            </w:r>
          </w:p>
          <w:p w:rsidR="00C50FD7" w:rsidRDefault="00336D36">
            <w:pPr>
              <w:numPr>
                <w:ilvl w:val="0"/>
                <w:numId w:val="29"/>
              </w:numPr>
              <w:spacing w:after="12" w:line="291" w:lineRule="auto"/>
              <w:ind w:left="244" w:right="619" w:hanging="206"/>
              <w:jc w:val="left"/>
            </w:pPr>
            <w:r>
              <w:t xml:space="preserve">изучать правила этикета  за столом; </w:t>
            </w:r>
          </w:p>
          <w:p w:rsidR="00C50FD7" w:rsidRDefault="00336D36">
            <w:pPr>
              <w:numPr>
                <w:ilvl w:val="0"/>
                <w:numId w:val="29"/>
              </w:numPr>
              <w:spacing w:after="2" w:line="295" w:lineRule="auto"/>
              <w:ind w:left="244" w:right="619" w:hanging="206"/>
              <w:jc w:val="left"/>
            </w:pPr>
            <w:r>
              <w:t xml:space="preserve">характеризовать профессии, связанные с производством  и обработкой пищевых  продуктов. </w:t>
            </w:r>
          </w:p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29"/>
              </w:numPr>
              <w:spacing w:after="28" w:line="277" w:lineRule="auto"/>
              <w:ind w:left="244" w:right="619" w:hanging="206"/>
              <w:jc w:val="left"/>
            </w:pPr>
            <w:r>
              <w:t xml:space="preserve">составлять индивидуальный рацион питания и дневной рацион на основе пищевой пирамиды; </w:t>
            </w:r>
          </w:p>
          <w:p w:rsidR="00C50FD7" w:rsidRDefault="00336D36">
            <w:pPr>
              <w:numPr>
                <w:ilvl w:val="0"/>
                <w:numId w:val="29"/>
              </w:numPr>
              <w:spacing w:after="4" w:line="297" w:lineRule="auto"/>
              <w:ind w:left="244" w:right="619" w:hanging="206"/>
              <w:jc w:val="left"/>
            </w:pPr>
            <w:r>
              <w:t xml:space="preserve">определять этапы командного проекта, выполнять проект  по разработанным этапам; </w:t>
            </w:r>
          </w:p>
          <w:p w:rsidR="00C50FD7" w:rsidRDefault="00336D36">
            <w:pPr>
              <w:numPr>
                <w:ilvl w:val="0"/>
                <w:numId w:val="29"/>
              </w:numPr>
              <w:spacing w:after="0" w:line="259" w:lineRule="auto"/>
              <w:ind w:left="244" w:right="619" w:hanging="206"/>
              <w:jc w:val="left"/>
            </w:pPr>
            <w:r>
              <w:t xml:space="preserve">оценивать качество проектной работы, защищать проект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right w:w="105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C50FD7">
        <w:trPr>
          <w:trHeight w:val="418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Групповой проект по теме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«Питание и здоровье человека»: </w:t>
            </w:r>
          </w:p>
          <w:p w:rsidR="00C50FD7" w:rsidRDefault="00336D36">
            <w:pPr>
              <w:numPr>
                <w:ilvl w:val="0"/>
                <w:numId w:val="30"/>
              </w:numPr>
              <w:spacing w:after="4" w:line="295" w:lineRule="auto"/>
              <w:ind w:right="0" w:hanging="206"/>
              <w:jc w:val="left"/>
            </w:pPr>
            <w:r>
              <w:rPr>
                <w:i/>
              </w:rPr>
              <w:t xml:space="preserve">определение этапов командного проекта; </w:t>
            </w:r>
          </w:p>
          <w:p w:rsidR="00C50FD7" w:rsidRDefault="00336D36">
            <w:pPr>
              <w:numPr>
                <w:ilvl w:val="0"/>
                <w:numId w:val="30"/>
              </w:numPr>
              <w:spacing w:after="7" w:line="295" w:lineRule="auto"/>
              <w:ind w:right="0" w:hanging="206"/>
              <w:jc w:val="left"/>
            </w:pPr>
            <w:r>
              <w:rPr>
                <w:i/>
              </w:rPr>
              <w:t xml:space="preserve">распределение ролей  и обязанностей в команде; </w:t>
            </w:r>
          </w:p>
          <w:p w:rsidR="00C50FD7" w:rsidRDefault="00336D36">
            <w:pPr>
              <w:numPr>
                <w:ilvl w:val="0"/>
                <w:numId w:val="30"/>
              </w:numPr>
              <w:spacing w:after="2" w:line="297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продукта, проблемы, цели, задач; анализ ресурсов; </w:t>
            </w:r>
          </w:p>
          <w:p w:rsidR="00C50FD7" w:rsidRDefault="00336D36">
            <w:pPr>
              <w:numPr>
                <w:ilvl w:val="0"/>
                <w:numId w:val="30"/>
              </w:numPr>
              <w:spacing w:after="50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30"/>
              </w:numPr>
              <w:spacing w:after="54" w:line="259" w:lineRule="auto"/>
              <w:ind w:right="0" w:hanging="206"/>
              <w:jc w:val="left"/>
            </w:pPr>
            <w:r>
              <w:rPr>
                <w:i/>
              </w:rPr>
              <w:t xml:space="preserve">выполнение проекта; </w:t>
            </w:r>
          </w:p>
          <w:p w:rsidR="00C50FD7" w:rsidRDefault="00336D36">
            <w:pPr>
              <w:numPr>
                <w:ilvl w:val="0"/>
                <w:numId w:val="30"/>
              </w:numPr>
              <w:spacing w:after="3" w:line="259" w:lineRule="auto"/>
              <w:ind w:right="0" w:hanging="206"/>
              <w:jc w:val="left"/>
            </w:pPr>
            <w:r>
              <w:rPr>
                <w:i/>
              </w:rPr>
              <w:t xml:space="preserve">подготовка проекта к защите; </w:t>
            </w:r>
          </w:p>
          <w:p w:rsidR="00C50FD7" w:rsidRDefault="00336D36">
            <w:pPr>
              <w:numPr>
                <w:ilvl w:val="0"/>
                <w:numId w:val="30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>защита проекта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5224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3.7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Технологии обработки текстильных материалов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" w:firstLine="0"/>
              <w:jc w:val="center"/>
            </w:pPr>
            <w: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0" w:lineRule="auto"/>
              <w:ind w:left="0" w:right="591" w:firstLine="0"/>
              <w:jc w:val="left"/>
            </w:pPr>
            <w:r>
              <w:t xml:space="preserve">Основы материаловедения. Текстильные материалы (нитки, ткань), производство  и использование человеком. Современные технологии производства тканей с разными свойствами. </w:t>
            </w:r>
          </w:p>
          <w:p w:rsidR="00C50FD7" w:rsidRDefault="00336D36">
            <w:pPr>
              <w:spacing w:after="42" w:line="266" w:lineRule="auto"/>
              <w:ind w:left="0" w:right="0" w:firstLine="0"/>
              <w:jc w:val="left"/>
            </w:pPr>
            <w:r>
              <w:t xml:space="preserve">Технологии получения текстильных материалов из натуральных волокон растительного, животного происхождения, из химических волокон.  </w:t>
            </w:r>
          </w:p>
          <w:p w:rsidR="00C50FD7" w:rsidRDefault="00336D36">
            <w:pPr>
              <w:spacing w:after="0" w:line="259" w:lineRule="auto"/>
              <w:ind w:left="0" w:right="313" w:firstLine="0"/>
              <w:jc w:val="left"/>
            </w:pPr>
            <w:r>
              <w:t xml:space="preserve">Ткацкие переплетения. Основа  и уток. Направление долевой нити 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31"/>
              </w:numPr>
              <w:spacing w:after="6" w:line="295" w:lineRule="auto"/>
              <w:ind w:left="244" w:right="0" w:hanging="206"/>
              <w:jc w:val="left"/>
            </w:pPr>
            <w:r>
              <w:t xml:space="preserve">знакомиться с видами текстильных материалов; </w:t>
            </w:r>
          </w:p>
          <w:p w:rsidR="00C50FD7" w:rsidRDefault="00336D36">
            <w:pPr>
              <w:numPr>
                <w:ilvl w:val="0"/>
                <w:numId w:val="31"/>
              </w:numPr>
              <w:spacing w:after="5" w:line="296" w:lineRule="auto"/>
              <w:ind w:left="244" w:right="0" w:hanging="206"/>
              <w:jc w:val="left"/>
            </w:pPr>
            <w:r>
              <w:t xml:space="preserve">распознавать вид текстильных материалов; </w:t>
            </w:r>
          </w:p>
          <w:p w:rsidR="00C50FD7" w:rsidRDefault="00336D36">
            <w:pPr>
              <w:numPr>
                <w:ilvl w:val="0"/>
                <w:numId w:val="31"/>
              </w:numPr>
              <w:spacing w:after="0" w:line="297" w:lineRule="auto"/>
              <w:ind w:left="244" w:right="0" w:hanging="206"/>
              <w:jc w:val="left"/>
            </w:pPr>
            <w:r>
              <w:t xml:space="preserve">знакомиться с современным производством тканей.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31"/>
              </w:numPr>
              <w:spacing w:after="6" w:line="296" w:lineRule="auto"/>
              <w:ind w:left="244" w:right="0" w:hanging="206"/>
              <w:jc w:val="left"/>
            </w:pPr>
            <w:r>
              <w:t xml:space="preserve">изучать свойства тканей  из хлопка, льна, шерсти,  шелка, химических  волокон; </w:t>
            </w:r>
          </w:p>
          <w:p w:rsidR="00C50FD7" w:rsidRDefault="00336D36">
            <w:pPr>
              <w:numPr>
                <w:ilvl w:val="0"/>
                <w:numId w:val="31"/>
              </w:numPr>
              <w:spacing w:after="0" w:line="259" w:lineRule="auto"/>
              <w:ind w:left="244" w:right="0" w:hanging="206"/>
              <w:jc w:val="left"/>
            </w:pPr>
            <w:r>
              <w:t xml:space="preserve">определять направление долевой нити в ткани;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right w:w="35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C50FD7">
        <w:trPr>
          <w:trHeight w:val="3833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0" w:firstLine="0"/>
              <w:jc w:val="left"/>
            </w:pPr>
            <w:r>
              <w:t xml:space="preserve">в ткани. Лицевая и изнаночная стороны ткани. </w:t>
            </w:r>
          </w:p>
          <w:p w:rsidR="00C50FD7" w:rsidRDefault="00336D36">
            <w:pPr>
              <w:spacing w:after="34" w:line="270" w:lineRule="auto"/>
              <w:ind w:left="0" w:right="0" w:firstLine="0"/>
              <w:jc w:val="left"/>
            </w:pPr>
            <w:r>
              <w:rPr>
                <w:i/>
              </w:rPr>
              <w:t>Практическая работа «Определение направления нитей основы и утка, лицевой и изнаночной сторон».</w:t>
            </w:r>
            <w:r>
              <w:t xml:space="preserve"> Общие свойства текстильных материалов: физические, эргономические, эстетические, технологические. </w:t>
            </w:r>
          </w:p>
          <w:p w:rsidR="00C50FD7" w:rsidRDefault="00336D36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>Лабораторно-практическая работа «Изучение свойств тканей».</w:t>
            </w:r>
            <w: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4" w:right="0" w:hanging="206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определять лицевую и изнаночную стороны ткани </w:t>
            </w:r>
          </w:p>
        </w:tc>
      </w:tr>
      <w:tr w:rsidR="00C50FD7">
        <w:trPr>
          <w:trHeight w:val="5572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3.8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48" w:firstLine="0"/>
              <w:jc w:val="left"/>
            </w:pPr>
            <w:r>
              <w:t xml:space="preserve">Швейная машина  как основное технологическое оборудование  для изготовления швейных изделий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1" w:firstLine="0"/>
              <w:jc w:val="center"/>
            </w:pPr>
            <w: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6" w:line="276" w:lineRule="auto"/>
              <w:ind w:left="0" w:right="87" w:firstLine="0"/>
              <w:jc w:val="left"/>
            </w:pPr>
            <w:r>
              <w:t xml:space="preserve">Устройство швейной машины:  виды приводов швейной машины, регуляторы.  </w:t>
            </w:r>
          </w:p>
          <w:p w:rsidR="00C50FD7" w:rsidRDefault="00336D36">
            <w:pPr>
              <w:spacing w:after="0" w:line="297" w:lineRule="auto"/>
              <w:ind w:left="0" w:right="737" w:firstLine="0"/>
              <w:jc w:val="left"/>
            </w:pPr>
            <w:r>
              <w:t xml:space="preserve">Правила безопасной работы  на швейной машине.  </w:t>
            </w:r>
          </w:p>
          <w:p w:rsidR="00C50FD7" w:rsidRDefault="00336D36">
            <w:pPr>
              <w:spacing w:after="0" w:line="291" w:lineRule="auto"/>
              <w:ind w:left="0" w:right="641" w:firstLine="0"/>
              <w:jc w:val="left"/>
            </w:pPr>
            <w:r>
              <w:t xml:space="preserve">Подготовка швейной машины  к работе.  </w:t>
            </w:r>
          </w:p>
          <w:p w:rsidR="00C50FD7" w:rsidRDefault="00336D36">
            <w:pPr>
              <w:spacing w:after="0" w:line="296" w:lineRule="auto"/>
              <w:ind w:left="0" w:right="492" w:firstLine="0"/>
              <w:jc w:val="left"/>
            </w:pPr>
            <w:r>
              <w:t xml:space="preserve">Приемы работы на швейной машине. Неполадки, связанные  с неправильной заправкой ниток.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«Заправка верхней и нижней нитей машины. Выполнение прямых строчек»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32"/>
              </w:numPr>
              <w:spacing w:after="32" w:line="276" w:lineRule="auto"/>
              <w:ind w:left="244" w:right="0" w:hanging="206"/>
              <w:jc w:val="left"/>
            </w:pPr>
            <w:r>
              <w:t xml:space="preserve">находить и предъявлять информацию об истории создания швейной машины; </w:t>
            </w:r>
          </w:p>
          <w:p w:rsidR="00C50FD7" w:rsidRDefault="00336D36">
            <w:pPr>
              <w:numPr>
                <w:ilvl w:val="0"/>
                <w:numId w:val="32"/>
              </w:numPr>
              <w:spacing w:after="4" w:line="297" w:lineRule="auto"/>
              <w:ind w:left="244" w:right="0" w:hanging="206"/>
              <w:jc w:val="left"/>
            </w:pPr>
            <w:r>
              <w:t xml:space="preserve">изучать устройство современной бытовой швейной машины  с электрическим приводом; </w:t>
            </w:r>
          </w:p>
          <w:p w:rsidR="00C50FD7" w:rsidRDefault="00336D36">
            <w:pPr>
              <w:numPr>
                <w:ilvl w:val="0"/>
                <w:numId w:val="32"/>
              </w:numPr>
              <w:spacing w:after="0" w:line="295" w:lineRule="auto"/>
              <w:ind w:left="244" w:right="0" w:hanging="206"/>
              <w:jc w:val="left"/>
            </w:pPr>
            <w:r>
              <w:t xml:space="preserve">изучать правила безопасной работы на швейной машине.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32"/>
              </w:numPr>
              <w:spacing w:after="6" w:line="295" w:lineRule="auto"/>
              <w:ind w:left="244" w:right="0" w:hanging="206"/>
              <w:jc w:val="left"/>
            </w:pPr>
            <w:r>
              <w:t xml:space="preserve">овладевать безопасными приемами труда; </w:t>
            </w:r>
          </w:p>
          <w:p w:rsidR="00C50FD7" w:rsidRDefault="00336D36">
            <w:pPr>
              <w:numPr>
                <w:ilvl w:val="0"/>
                <w:numId w:val="32"/>
              </w:numPr>
              <w:spacing w:after="9" w:line="292" w:lineRule="auto"/>
              <w:ind w:left="244" w:right="0" w:hanging="206"/>
              <w:jc w:val="left"/>
            </w:pPr>
            <w:r>
              <w:t xml:space="preserve">подготавливать швейную машину  к работе; </w:t>
            </w:r>
          </w:p>
          <w:p w:rsidR="00C50FD7" w:rsidRDefault="00336D36">
            <w:pPr>
              <w:numPr>
                <w:ilvl w:val="0"/>
                <w:numId w:val="32"/>
              </w:numPr>
              <w:spacing w:after="0" w:line="259" w:lineRule="auto"/>
              <w:ind w:left="244" w:right="0" w:hanging="206"/>
              <w:jc w:val="left"/>
            </w:pPr>
            <w:r>
              <w:t xml:space="preserve">выполнять пробные прямые 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C50FD7">
        <w:trPr>
          <w:trHeight w:val="209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0" w:line="277" w:lineRule="auto"/>
              <w:ind w:left="245" w:right="0" w:firstLine="0"/>
              <w:jc w:val="left"/>
            </w:pPr>
            <w:r>
              <w:t xml:space="preserve">и зигзагообразные машинные строчки с различной длиной стежка по намеченным линиям; </w:t>
            </w:r>
          </w:p>
          <w:p w:rsidR="00C50FD7" w:rsidRDefault="00336D36">
            <w:pPr>
              <w:spacing w:after="0" w:line="259" w:lineRule="auto"/>
              <w:ind w:left="244" w:right="126" w:hanging="206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выполнять закрепки в начале  и конце строчки с использованием кнопки реверса </w:t>
            </w:r>
          </w:p>
        </w:tc>
      </w:tr>
      <w:tr w:rsidR="00C50FD7">
        <w:trPr>
          <w:trHeight w:val="731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3.9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1" w:line="270" w:lineRule="auto"/>
              <w:ind w:left="0" w:right="0" w:firstLine="0"/>
              <w:jc w:val="left"/>
            </w:pPr>
            <w:r>
              <w:t xml:space="preserve">Конструирование швейных изделий.  Чертеж и изготовление выкроек швейного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изделия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4" w:firstLine="0"/>
              <w:jc w:val="center"/>
            </w:pPr>
            <w: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80" w:lineRule="auto"/>
              <w:ind w:left="0" w:right="0" w:firstLine="0"/>
              <w:jc w:val="left"/>
            </w:pPr>
            <w:r>
              <w:t xml:space="preserve">Конструирование швейных изделий. Определение размеров швейного изделия. Последовательность изготовления швейного изделия.  Технологическая карта изготовления швейного изделия. </w:t>
            </w:r>
          </w:p>
          <w:p w:rsidR="00C50FD7" w:rsidRDefault="00336D36">
            <w:pPr>
              <w:spacing w:after="0" w:line="269" w:lineRule="auto"/>
              <w:ind w:left="0" w:right="0" w:firstLine="0"/>
              <w:jc w:val="left"/>
            </w:pPr>
            <w:r>
              <w:t xml:space="preserve">Чертеж выкроек проектного швейного изделия (например, мешок для сменной обуви, прихватка, лоскутное шитье).  </w:t>
            </w:r>
          </w:p>
          <w:p w:rsidR="00C50FD7" w:rsidRDefault="00336D36">
            <w:pPr>
              <w:spacing w:after="0" w:line="297" w:lineRule="auto"/>
              <w:ind w:left="0" w:right="0" w:firstLine="0"/>
              <w:jc w:val="left"/>
            </w:pPr>
            <w:r>
              <w:t xml:space="preserve">Выкраивание деталей швейного изделия. Критерии качества кроя.  </w:t>
            </w:r>
          </w:p>
          <w:p w:rsidR="00C50FD7" w:rsidRDefault="00336D36">
            <w:pPr>
              <w:spacing w:after="48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34" w:line="275" w:lineRule="auto"/>
              <w:ind w:left="0" w:right="1141" w:firstLine="0"/>
              <w:jc w:val="left"/>
            </w:pPr>
            <w:r>
              <w:rPr>
                <w:i/>
              </w:rPr>
              <w:t xml:space="preserve">(учебный) проект  «Изделие из текстильных материалов»:  </w:t>
            </w:r>
          </w:p>
          <w:p w:rsidR="00C50FD7" w:rsidRDefault="00336D36">
            <w:pPr>
              <w:numPr>
                <w:ilvl w:val="0"/>
                <w:numId w:val="33"/>
              </w:numPr>
              <w:spacing w:after="4" w:line="295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проблемы, продукта, цели, задач учебного проекта; </w:t>
            </w:r>
          </w:p>
          <w:p w:rsidR="00C50FD7" w:rsidRDefault="00336D36">
            <w:pPr>
              <w:numPr>
                <w:ilvl w:val="0"/>
                <w:numId w:val="33"/>
              </w:numPr>
              <w:spacing w:after="53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33"/>
              </w:numPr>
              <w:spacing w:after="55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33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выполнение эскиза проектного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34"/>
              </w:numPr>
              <w:spacing w:after="2" w:line="296" w:lineRule="auto"/>
              <w:ind w:left="244" w:right="0" w:hanging="206"/>
              <w:jc w:val="left"/>
            </w:pPr>
            <w:r>
              <w:t xml:space="preserve">анализировать эскиз проектного швейного изделия; </w:t>
            </w:r>
          </w:p>
          <w:p w:rsidR="00C50FD7" w:rsidRDefault="00336D36">
            <w:pPr>
              <w:numPr>
                <w:ilvl w:val="0"/>
                <w:numId w:val="34"/>
              </w:numPr>
              <w:spacing w:after="8" w:line="293" w:lineRule="auto"/>
              <w:ind w:left="244" w:right="0" w:hanging="206"/>
              <w:jc w:val="left"/>
            </w:pPr>
            <w:r>
              <w:t xml:space="preserve">анализировать конструкцию изделия; </w:t>
            </w:r>
          </w:p>
          <w:p w:rsidR="00C50FD7" w:rsidRDefault="00336D36">
            <w:pPr>
              <w:numPr>
                <w:ilvl w:val="0"/>
                <w:numId w:val="34"/>
              </w:numPr>
              <w:spacing w:after="4" w:line="297" w:lineRule="auto"/>
              <w:ind w:left="244" w:right="0" w:hanging="206"/>
              <w:jc w:val="left"/>
            </w:pPr>
            <w:r>
              <w:t xml:space="preserve">анализировать этапы выполнения проектного швейного изделия; </w:t>
            </w:r>
          </w:p>
          <w:p w:rsidR="00C50FD7" w:rsidRDefault="00336D36">
            <w:pPr>
              <w:numPr>
                <w:ilvl w:val="0"/>
                <w:numId w:val="34"/>
              </w:numPr>
              <w:spacing w:after="6" w:line="295" w:lineRule="auto"/>
              <w:ind w:left="244" w:right="0" w:hanging="206"/>
              <w:jc w:val="left"/>
            </w:pPr>
            <w:r>
              <w:t xml:space="preserve">контролировать правильность определения размеров изделия; </w:t>
            </w:r>
          </w:p>
          <w:p w:rsidR="00C50FD7" w:rsidRDefault="00336D36">
            <w:pPr>
              <w:numPr>
                <w:ilvl w:val="0"/>
                <w:numId w:val="34"/>
              </w:numPr>
              <w:spacing w:after="0" w:line="297" w:lineRule="auto"/>
              <w:ind w:left="244" w:right="0" w:hanging="206"/>
              <w:jc w:val="left"/>
            </w:pPr>
            <w:r>
              <w:t xml:space="preserve">контролировать качество построения чертежа.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34"/>
              </w:numPr>
              <w:spacing w:after="1" w:line="297" w:lineRule="auto"/>
              <w:ind w:left="244" w:right="0" w:hanging="206"/>
              <w:jc w:val="left"/>
            </w:pPr>
            <w:r>
              <w:t xml:space="preserve">определение проблемы, продукта, цели, задач учебного проекта; </w:t>
            </w:r>
          </w:p>
          <w:p w:rsidR="00C50FD7" w:rsidRDefault="00336D36">
            <w:pPr>
              <w:numPr>
                <w:ilvl w:val="0"/>
                <w:numId w:val="34"/>
              </w:numPr>
              <w:spacing w:after="55" w:line="259" w:lineRule="auto"/>
              <w:ind w:left="244" w:right="0" w:hanging="206"/>
              <w:jc w:val="left"/>
            </w:pPr>
            <w: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34"/>
              </w:numPr>
              <w:spacing w:after="6" w:line="295" w:lineRule="auto"/>
              <w:ind w:left="244" w:right="0" w:hanging="206"/>
              <w:jc w:val="left"/>
            </w:pPr>
            <w:r>
              <w:t xml:space="preserve">изготавливать проектное швейное изделие по технологической карте; </w:t>
            </w:r>
          </w:p>
          <w:p w:rsidR="00C50FD7" w:rsidRDefault="00336D36">
            <w:pPr>
              <w:numPr>
                <w:ilvl w:val="0"/>
                <w:numId w:val="34"/>
              </w:numPr>
              <w:spacing w:after="0" w:line="259" w:lineRule="auto"/>
              <w:ind w:left="244" w:right="0" w:hanging="206"/>
              <w:jc w:val="left"/>
            </w:pPr>
            <w:r>
              <w:t xml:space="preserve">выкраивать детали швейного изделия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C50FD7">
        <w:trPr>
          <w:trHeight w:val="2444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242" w:right="0" w:firstLine="0"/>
              <w:jc w:val="left"/>
            </w:pPr>
            <w:r>
              <w:rPr>
                <w:i/>
              </w:rPr>
              <w:t xml:space="preserve">швейного изделия; </w:t>
            </w:r>
          </w:p>
          <w:p w:rsidR="00C50FD7" w:rsidRDefault="00336D36">
            <w:pPr>
              <w:numPr>
                <w:ilvl w:val="0"/>
                <w:numId w:val="35"/>
              </w:numPr>
              <w:spacing w:after="5" w:line="296" w:lineRule="auto"/>
              <w:ind w:right="0" w:hanging="206"/>
              <w:jc w:val="left"/>
            </w:pPr>
            <w:r>
              <w:rPr>
                <w:i/>
              </w:rPr>
              <w:t xml:space="preserve">определение материалов, инструментов; </w:t>
            </w:r>
          </w:p>
          <w:p w:rsidR="00C50FD7" w:rsidRDefault="00336D36">
            <w:pPr>
              <w:numPr>
                <w:ilvl w:val="0"/>
                <w:numId w:val="35"/>
              </w:numPr>
              <w:spacing w:after="1" w:line="295" w:lineRule="auto"/>
              <w:ind w:right="0" w:hanging="206"/>
              <w:jc w:val="left"/>
            </w:pPr>
            <w:r>
              <w:rPr>
                <w:i/>
              </w:rPr>
              <w:t xml:space="preserve">составление технологической карты; </w:t>
            </w:r>
          </w:p>
          <w:p w:rsidR="00C50FD7" w:rsidRDefault="00336D36">
            <w:pPr>
              <w:numPr>
                <w:ilvl w:val="0"/>
                <w:numId w:val="35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>выполнение проекта  по технологической карте</w:t>
            </w:r>
            <w: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696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</w:pPr>
            <w:r>
              <w:t xml:space="preserve">3.10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5" w:lineRule="auto"/>
              <w:ind w:left="0" w:right="0" w:firstLine="0"/>
              <w:jc w:val="left"/>
            </w:pPr>
            <w:r>
              <w:t xml:space="preserve">Технологические операции по пошиву изделия.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Оценка качества швейного изделия. Мир профессий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4" w:firstLine="0"/>
              <w:jc w:val="center"/>
            </w:pPr>
            <w:r>
              <w:t xml:space="preserve">6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Ручные и машинные швы.  </w:t>
            </w:r>
          </w:p>
          <w:p w:rsidR="00C50FD7" w:rsidRDefault="00336D36">
            <w:pPr>
              <w:spacing w:after="0" w:line="281" w:lineRule="auto"/>
              <w:ind w:left="0" w:right="594" w:firstLine="0"/>
              <w:jc w:val="left"/>
            </w:pPr>
            <w:r>
              <w:t xml:space="preserve">Швейные машинные работы. Выполнение технологических операций по пошиву проектного изделия, отделке изделия. Понятие о временных  и постоянных ручных работах. Инструменты и приспособления  для ручных работ. Понятие  о стежке, строчке, шве.  </w:t>
            </w:r>
          </w:p>
          <w:p w:rsidR="00C50FD7" w:rsidRDefault="00336D36">
            <w:pPr>
              <w:spacing w:after="0" w:line="280" w:lineRule="auto"/>
              <w:ind w:left="0" w:right="617" w:firstLine="0"/>
              <w:jc w:val="left"/>
            </w:pPr>
            <w:r>
              <w:t xml:space="preserve">Основные операции при ручных работах: ручная закрепка,  перенос линий выкройки  на детали кроя; обметывание, сметывание, стачивание, заметывание. </w:t>
            </w:r>
          </w:p>
          <w:p w:rsidR="00C50FD7" w:rsidRDefault="00336D36">
            <w:pPr>
              <w:spacing w:after="0" w:line="259" w:lineRule="auto"/>
              <w:ind w:left="0" w:right="90" w:firstLine="0"/>
              <w:jc w:val="left"/>
            </w:pPr>
            <w:r>
              <w:t xml:space="preserve">Классификация машинных швов. Машинные швы и их условное обозначение. Соединительные  швы: стачной вразутюжку 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36"/>
              </w:numPr>
              <w:spacing w:after="33" w:line="275" w:lineRule="auto"/>
              <w:ind w:left="244" w:right="0" w:hanging="206"/>
              <w:jc w:val="left"/>
            </w:pPr>
            <w:r>
              <w:t xml:space="preserve">контролировать качество выполнения швейных ручных работ; </w:t>
            </w:r>
          </w:p>
          <w:p w:rsidR="00C50FD7" w:rsidRDefault="00336D36">
            <w:pPr>
              <w:numPr>
                <w:ilvl w:val="0"/>
                <w:numId w:val="36"/>
              </w:numPr>
              <w:spacing w:after="32" w:line="274" w:lineRule="auto"/>
              <w:ind w:left="244" w:right="0" w:hanging="206"/>
              <w:jc w:val="left"/>
            </w:pPr>
            <w:r>
              <w:t xml:space="preserve">изучать графическое изображение  и условное обозначение соединительных швов: стачного шва вразутюжку и стачного шва взаутюжку; краевых швов вподгибку с открытым срезом,  с открытым обметанным срезом  и с закрытым срезом; </w:t>
            </w:r>
          </w:p>
          <w:p w:rsidR="00C50FD7" w:rsidRDefault="00336D36">
            <w:pPr>
              <w:numPr>
                <w:ilvl w:val="0"/>
                <w:numId w:val="36"/>
              </w:numPr>
              <w:spacing w:after="0" w:line="277" w:lineRule="auto"/>
              <w:ind w:left="244" w:right="0" w:hanging="206"/>
              <w:jc w:val="left"/>
            </w:pPr>
            <w:r>
              <w:t xml:space="preserve">определять критерии оценки  и оценивать качество проектного швейного изделия. </w:t>
            </w:r>
          </w:p>
          <w:p w:rsidR="00C50FD7" w:rsidRDefault="00336D36">
            <w:pPr>
              <w:spacing w:after="48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деятельность:</w:t>
            </w:r>
            <w:r>
              <w:t xml:space="preserve"> </w:t>
            </w:r>
          </w:p>
          <w:p w:rsidR="00C50FD7" w:rsidRDefault="00336D36">
            <w:pPr>
              <w:numPr>
                <w:ilvl w:val="0"/>
                <w:numId w:val="36"/>
              </w:numPr>
              <w:spacing w:after="6" w:line="295" w:lineRule="auto"/>
              <w:ind w:left="244" w:right="0" w:hanging="206"/>
              <w:jc w:val="left"/>
            </w:pPr>
            <w:r>
              <w:t xml:space="preserve">изготавливать проектное швейное изделие; </w:t>
            </w:r>
          </w:p>
          <w:p w:rsidR="00C50FD7" w:rsidRDefault="00336D36">
            <w:pPr>
              <w:numPr>
                <w:ilvl w:val="0"/>
                <w:numId w:val="36"/>
              </w:numPr>
              <w:spacing w:after="0" w:line="259" w:lineRule="auto"/>
              <w:ind w:left="244" w:right="0" w:hanging="206"/>
              <w:jc w:val="left"/>
            </w:pPr>
            <w:r>
              <w:t xml:space="preserve">выполнять необходимые ручные 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right w:w="39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C50FD7">
        <w:trPr>
          <w:trHeight w:val="7658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80" w:lineRule="auto"/>
              <w:ind w:left="0" w:right="67" w:firstLine="0"/>
            </w:pPr>
            <w:r>
              <w:t xml:space="preserve">и взаутюжку; краевые швы: вподгибку с открытым срезом  и закрытым срезом. Основные операции при машинной  обработке изделия: обметывание, стачивание, застрачивание. Оценка качества изготовления проектного швейного изделия. Профессии, связанные со швейным производством: конструктор, технолог. 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29" w:line="276" w:lineRule="auto"/>
              <w:ind w:left="0" w:right="1144" w:firstLine="0"/>
              <w:jc w:val="left"/>
            </w:pPr>
            <w:r>
              <w:rPr>
                <w:i/>
              </w:rPr>
              <w:t xml:space="preserve">(учебный) проект  «Изделие из текстильных материалов»: </w:t>
            </w:r>
          </w:p>
          <w:p w:rsidR="00C50FD7" w:rsidRDefault="00336D36">
            <w:pPr>
              <w:numPr>
                <w:ilvl w:val="0"/>
                <w:numId w:val="37"/>
              </w:numPr>
              <w:spacing w:after="4" w:line="297" w:lineRule="auto"/>
              <w:ind w:right="0" w:hanging="206"/>
              <w:jc w:val="left"/>
            </w:pPr>
            <w:r>
              <w:rPr>
                <w:i/>
              </w:rPr>
              <w:t xml:space="preserve">выполнение проекта  по технологической карте; </w:t>
            </w:r>
          </w:p>
          <w:p w:rsidR="00C50FD7" w:rsidRDefault="00336D36">
            <w:pPr>
              <w:numPr>
                <w:ilvl w:val="0"/>
                <w:numId w:val="37"/>
              </w:numPr>
              <w:spacing w:after="9" w:line="293" w:lineRule="auto"/>
              <w:ind w:right="0" w:hanging="206"/>
              <w:jc w:val="left"/>
            </w:pPr>
            <w:r>
              <w:rPr>
                <w:i/>
              </w:rPr>
              <w:t xml:space="preserve">оценка качества проектного изделия; </w:t>
            </w:r>
          </w:p>
          <w:p w:rsidR="00C50FD7" w:rsidRDefault="00336D36">
            <w:pPr>
              <w:numPr>
                <w:ilvl w:val="0"/>
                <w:numId w:val="37"/>
              </w:numPr>
              <w:spacing w:after="1" w:line="297" w:lineRule="auto"/>
              <w:ind w:right="0" w:hanging="206"/>
              <w:jc w:val="left"/>
            </w:pPr>
            <w:r>
              <w:rPr>
                <w:i/>
              </w:rPr>
              <w:t xml:space="preserve">самоанализ результатов проектной работы; </w:t>
            </w:r>
          </w:p>
          <w:p w:rsidR="00C50FD7" w:rsidRDefault="00336D36">
            <w:pPr>
              <w:numPr>
                <w:ilvl w:val="0"/>
                <w:numId w:val="37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защита проекта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3" w:line="259" w:lineRule="auto"/>
              <w:ind w:left="245" w:right="0" w:firstLine="0"/>
              <w:jc w:val="left"/>
            </w:pPr>
            <w:r>
              <w:t xml:space="preserve">и машинные швы, </w:t>
            </w:r>
          </w:p>
          <w:p w:rsidR="00C50FD7" w:rsidRDefault="00336D36">
            <w:pPr>
              <w:numPr>
                <w:ilvl w:val="0"/>
                <w:numId w:val="38"/>
              </w:numPr>
              <w:spacing w:after="3" w:line="297" w:lineRule="auto"/>
              <w:ind w:left="244" w:right="0" w:hanging="206"/>
              <w:jc w:val="left"/>
            </w:pPr>
            <w:r>
              <w:t xml:space="preserve">проводить влажно-тепловую обработку швов, готового изделия; </w:t>
            </w:r>
          </w:p>
          <w:p w:rsidR="00C50FD7" w:rsidRDefault="00336D36">
            <w:pPr>
              <w:numPr>
                <w:ilvl w:val="0"/>
                <w:numId w:val="38"/>
              </w:numPr>
              <w:spacing w:after="2" w:line="295" w:lineRule="auto"/>
              <w:ind w:left="244" w:right="0" w:hanging="206"/>
              <w:jc w:val="left"/>
            </w:pPr>
            <w:r>
              <w:t xml:space="preserve">завершать изготовление проектного изделия; </w:t>
            </w:r>
          </w:p>
          <w:p w:rsidR="00C50FD7" w:rsidRDefault="00336D36">
            <w:pPr>
              <w:numPr>
                <w:ilvl w:val="0"/>
                <w:numId w:val="38"/>
              </w:numPr>
              <w:spacing w:after="54" w:line="259" w:lineRule="auto"/>
              <w:ind w:left="244" w:right="0" w:hanging="206"/>
              <w:jc w:val="left"/>
            </w:pPr>
            <w:r>
              <w:t xml:space="preserve">оформлять паспорт проекта; </w:t>
            </w:r>
          </w:p>
          <w:p w:rsidR="00C50FD7" w:rsidRDefault="00336D36">
            <w:pPr>
              <w:numPr>
                <w:ilvl w:val="0"/>
                <w:numId w:val="38"/>
              </w:numPr>
              <w:spacing w:after="52" w:line="259" w:lineRule="auto"/>
              <w:ind w:left="244" w:right="0" w:hanging="206"/>
              <w:jc w:val="left"/>
            </w:pPr>
            <w:r>
              <w:t xml:space="preserve">предъявлять проектное изделие; </w:t>
            </w:r>
          </w:p>
          <w:p w:rsidR="00C50FD7" w:rsidRDefault="00336D36">
            <w:pPr>
              <w:numPr>
                <w:ilvl w:val="0"/>
                <w:numId w:val="38"/>
              </w:numPr>
              <w:spacing w:after="0" w:line="259" w:lineRule="auto"/>
              <w:ind w:left="244" w:right="0" w:hanging="206"/>
              <w:jc w:val="left"/>
            </w:pPr>
            <w:r>
              <w:t xml:space="preserve">защищать проект </w:t>
            </w:r>
          </w:p>
        </w:tc>
      </w:tr>
      <w:tr w:rsidR="00C50FD7">
        <w:trPr>
          <w:trHeight w:val="355"/>
        </w:trPr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0" w:firstLine="0"/>
              <w:jc w:val="center"/>
            </w:pPr>
            <w:r>
              <w:t xml:space="preserve">36 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358"/>
        </w:trPr>
        <w:tc>
          <w:tcPr>
            <w:tcW w:w="1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Модуль 4. «Робототехника»  </w:t>
            </w:r>
          </w:p>
        </w:tc>
      </w:tr>
      <w:tr w:rsidR="00C50FD7">
        <w:trPr>
          <w:trHeight w:val="1054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4.1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803" w:firstLine="0"/>
              <w:jc w:val="left"/>
            </w:pPr>
            <w:r>
              <w:t xml:space="preserve">Введение  в робототехнику.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Введение в робототехнику.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История развития робототехники.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Понятия «робот», «робототехника».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spacing w:after="0" w:line="259" w:lineRule="auto"/>
              <w:ind w:left="244" w:right="0" w:hanging="206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объяснять понятия «робот», «робототехника»;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C50FD7">
        <w:trPr>
          <w:trHeight w:val="557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Робототехнический конструктор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Автоматизация и роботизация.  </w:t>
            </w:r>
          </w:p>
          <w:p w:rsidR="00C50FD7" w:rsidRDefault="00336D36">
            <w:pPr>
              <w:spacing w:after="34" w:line="270" w:lineRule="auto"/>
              <w:ind w:left="0" w:right="0" w:firstLine="0"/>
              <w:jc w:val="left"/>
            </w:pPr>
            <w:r>
              <w:t xml:space="preserve">Принципы работы робота. Классификация современных роботов. Виды роботов, их функции и назначение.  </w:t>
            </w:r>
          </w:p>
          <w:p w:rsidR="00C50FD7" w:rsidRDefault="00336D36">
            <w:pPr>
              <w:spacing w:after="3" w:line="295" w:lineRule="auto"/>
              <w:ind w:left="0" w:right="1002" w:firstLine="0"/>
              <w:jc w:val="left"/>
            </w:pPr>
            <w:r>
              <w:rPr>
                <w:i/>
              </w:rPr>
              <w:t>Практическая работа  «Мой робот-помощник»</w:t>
            </w:r>
            <w:r>
              <w:t xml:space="preserve">. </w:t>
            </w:r>
          </w:p>
          <w:p w:rsidR="00C50FD7" w:rsidRDefault="00336D36">
            <w:pPr>
              <w:spacing w:after="27" w:line="276" w:lineRule="auto"/>
              <w:ind w:left="0" w:right="217" w:firstLine="0"/>
              <w:jc w:val="left"/>
            </w:pPr>
            <w:r>
              <w:t xml:space="preserve">Взаимосвязь конструкции робота  и выполняемой им функции. Робототехнический конструктор.  Детали конструкторов. Назначение деталей конструктора.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Конструкции. </w:t>
            </w:r>
          </w:p>
          <w:p w:rsidR="00C50FD7" w:rsidRDefault="00336D36">
            <w:pPr>
              <w:spacing w:after="0" w:line="259" w:lineRule="auto"/>
              <w:ind w:left="0" w:right="34" w:firstLine="0"/>
              <w:jc w:val="left"/>
            </w:pPr>
            <w:r>
              <w:rPr>
                <w:i/>
              </w:rPr>
              <w:t xml:space="preserve">Практическая работа  «Сортировка деталей конструктора»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39"/>
              </w:numPr>
              <w:spacing w:after="5" w:line="296" w:lineRule="auto"/>
              <w:ind w:left="244" w:right="0" w:hanging="206"/>
              <w:jc w:val="left"/>
            </w:pPr>
            <w:r>
              <w:t xml:space="preserve">называть профессии  в робототехнике; </w:t>
            </w:r>
          </w:p>
          <w:p w:rsidR="00C50FD7" w:rsidRDefault="00336D36">
            <w:pPr>
              <w:numPr>
                <w:ilvl w:val="0"/>
                <w:numId w:val="39"/>
              </w:numPr>
              <w:spacing w:after="4" w:line="297" w:lineRule="auto"/>
              <w:ind w:left="244" w:right="0" w:hanging="206"/>
              <w:jc w:val="left"/>
            </w:pPr>
            <w:r>
              <w:t xml:space="preserve">знакомиться с видами роботов, описывать их назначение; </w:t>
            </w:r>
          </w:p>
          <w:p w:rsidR="00C50FD7" w:rsidRDefault="00336D36">
            <w:pPr>
              <w:numPr>
                <w:ilvl w:val="0"/>
                <w:numId w:val="39"/>
              </w:numPr>
              <w:spacing w:after="5" w:line="296" w:lineRule="auto"/>
              <w:ind w:left="244" w:right="0" w:hanging="206"/>
              <w:jc w:val="left"/>
            </w:pPr>
            <w:r>
              <w:t xml:space="preserve">анализировать взаимосвязь конструкции робота  и выполняемой им функции. </w:t>
            </w:r>
          </w:p>
          <w:p w:rsidR="00C50FD7" w:rsidRDefault="00336D36">
            <w:pPr>
              <w:numPr>
                <w:ilvl w:val="0"/>
                <w:numId w:val="39"/>
              </w:numPr>
              <w:spacing w:after="0" w:line="276" w:lineRule="auto"/>
              <w:ind w:left="244" w:right="0" w:hanging="206"/>
              <w:jc w:val="left"/>
            </w:pPr>
            <w:r>
              <w:t xml:space="preserve">называть и характеризовать назначение деталей робототехнического конструктора.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39"/>
              </w:numPr>
              <w:spacing w:after="4" w:line="295" w:lineRule="auto"/>
              <w:ind w:left="244" w:right="0" w:hanging="206"/>
              <w:jc w:val="left"/>
            </w:pPr>
            <w:r>
              <w:t xml:space="preserve">изучать особенности и назначение разных роботов; </w:t>
            </w:r>
          </w:p>
          <w:p w:rsidR="00C50FD7" w:rsidRDefault="00336D36">
            <w:pPr>
              <w:numPr>
                <w:ilvl w:val="0"/>
                <w:numId w:val="39"/>
              </w:numPr>
              <w:spacing w:after="0" w:line="259" w:lineRule="auto"/>
              <w:ind w:left="244" w:right="0" w:hanging="206"/>
              <w:jc w:val="left"/>
            </w:pPr>
            <w:r>
              <w:t xml:space="preserve">сортировать, называть детали конструктора </w:t>
            </w:r>
          </w:p>
        </w:tc>
      </w:tr>
      <w:tr w:rsidR="00C50FD7">
        <w:trPr>
          <w:trHeight w:val="348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4.2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9" w:firstLine="0"/>
              <w:jc w:val="left"/>
            </w:pPr>
            <w:r>
              <w:t xml:space="preserve">Конструирование: подвижные  и неподвижные соединения, механическая передача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69" w:lineRule="auto"/>
              <w:ind w:left="0" w:right="217" w:firstLine="0"/>
              <w:jc w:val="left"/>
            </w:pPr>
            <w:r>
              <w:t xml:space="preserve">Взаимосвязь конструкции робота  и выполняемой им функции. Подвижные и неподвижные соединения.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t xml:space="preserve">Механическая передача, виды.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Ременная передача, ее свойства.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Зубчатая передача, ее свойства.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Понижающая, повышающая передача. Сборка моделей передач.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40"/>
              </w:numPr>
              <w:spacing w:after="5" w:line="295" w:lineRule="auto"/>
              <w:ind w:left="244" w:right="403" w:hanging="206"/>
              <w:jc w:val="left"/>
            </w:pPr>
            <w:r>
              <w:t xml:space="preserve">анализировать взаимосвязь конструкции робота  и выполняемой им функции; </w:t>
            </w:r>
          </w:p>
          <w:p w:rsidR="00C50FD7" w:rsidRDefault="00336D36">
            <w:pPr>
              <w:numPr>
                <w:ilvl w:val="0"/>
                <w:numId w:val="40"/>
              </w:numPr>
              <w:spacing w:after="52" w:line="259" w:lineRule="auto"/>
              <w:ind w:left="244" w:right="403" w:hanging="206"/>
              <w:jc w:val="left"/>
            </w:pPr>
            <w:r>
              <w:t xml:space="preserve">различать виды передач; </w:t>
            </w:r>
          </w:p>
          <w:p w:rsidR="00C50FD7" w:rsidRDefault="00336D36">
            <w:pPr>
              <w:numPr>
                <w:ilvl w:val="0"/>
                <w:numId w:val="40"/>
              </w:numPr>
              <w:spacing w:after="0" w:line="259" w:lineRule="auto"/>
              <w:ind w:left="244" w:right="403" w:hanging="206"/>
              <w:jc w:val="left"/>
            </w:pPr>
            <w:r>
              <w:t xml:space="preserve">анализировать свойства передач. </w:t>
            </w:r>
          </w:p>
          <w:p w:rsidR="00C50FD7" w:rsidRDefault="00336D36">
            <w:pPr>
              <w:spacing w:after="46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2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40"/>
              </w:numPr>
              <w:spacing w:after="0" w:line="259" w:lineRule="auto"/>
              <w:ind w:left="244" w:right="403" w:hanging="206"/>
              <w:jc w:val="left"/>
            </w:pPr>
            <w:r>
              <w:t xml:space="preserve">собирать модели передач  по инструкции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right w:w="9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C50FD7">
        <w:trPr>
          <w:trHeight w:val="1054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6" w:firstLine="0"/>
              <w:jc w:val="left"/>
            </w:pPr>
            <w:r>
              <w:rPr>
                <w:i/>
              </w:rPr>
              <w:t>Практическая работа  «Сборка модели с ременной  или зубчатой передачей»</w:t>
            </w:r>
            <w: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5569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4.3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6" w:lineRule="auto"/>
              <w:ind w:left="0" w:right="29" w:firstLine="0"/>
              <w:jc w:val="left"/>
            </w:pPr>
            <w:r>
              <w:t xml:space="preserve">Электронные устройства: двигатель и контроллер, назначение, </w:t>
            </w:r>
          </w:p>
          <w:p w:rsidR="00C50FD7" w:rsidRDefault="00336D36">
            <w:pPr>
              <w:spacing w:after="0" w:line="259" w:lineRule="auto"/>
              <w:ind w:left="0" w:right="0" w:firstLine="0"/>
            </w:pPr>
            <w:r>
              <w:t xml:space="preserve">устройство и функции  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97" w:firstLine="0"/>
              <w:jc w:val="center"/>
            </w:pPr>
            <w: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Механическая часть робота: </w:t>
            </w:r>
          </w:p>
          <w:p w:rsidR="00C50FD7" w:rsidRDefault="00336D36">
            <w:pPr>
              <w:spacing w:after="0" w:line="270" w:lineRule="auto"/>
              <w:ind w:left="0" w:right="0" w:firstLine="0"/>
              <w:jc w:val="left"/>
            </w:pPr>
            <w:r>
              <w:t xml:space="preserve">исполнительный механизм, рабочий орган. Контроллер, его устройство, назначение, функции. Сборка робота по схеме, инструкции. </w:t>
            </w:r>
          </w:p>
          <w:p w:rsidR="00C50FD7" w:rsidRDefault="00336D36">
            <w:pPr>
              <w:spacing w:after="0" w:line="259" w:lineRule="auto"/>
              <w:ind w:left="0" w:right="793" w:firstLine="0"/>
              <w:jc w:val="left"/>
            </w:pPr>
            <w:r>
              <w:t xml:space="preserve">Электродвигатели: назначение, функции, общие принципы устройства. Характеристика исполнителей и датчиков. Устройства ввода и вывода информации. Среда программирования. </w:t>
            </w:r>
            <w:r>
              <w:rPr>
                <w:i/>
              </w:rPr>
              <w:t xml:space="preserve">Практическая работа «Подключение мотора  к контроллеру, управление вращением»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41"/>
              </w:numPr>
              <w:spacing w:after="1" w:line="297" w:lineRule="auto"/>
              <w:ind w:left="244" w:right="105" w:hanging="206"/>
              <w:jc w:val="left"/>
            </w:pPr>
            <w:r>
              <w:t xml:space="preserve">знакомиться с устройством, назначением контроллера; </w:t>
            </w:r>
          </w:p>
          <w:p w:rsidR="00C50FD7" w:rsidRDefault="00336D36">
            <w:pPr>
              <w:numPr>
                <w:ilvl w:val="0"/>
                <w:numId w:val="41"/>
              </w:numPr>
              <w:spacing w:after="6" w:line="296" w:lineRule="auto"/>
              <w:ind w:left="244" w:right="105" w:hanging="206"/>
              <w:jc w:val="left"/>
            </w:pPr>
            <w:r>
              <w:t xml:space="preserve">характеризовать исполнителей  и датчики; </w:t>
            </w:r>
          </w:p>
          <w:p w:rsidR="00C50FD7" w:rsidRDefault="00336D36">
            <w:pPr>
              <w:numPr>
                <w:ilvl w:val="0"/>
                <w:numId w:val="41"/>
              </w:numPr>
              <w:spacing w:after="0" w:line="292" w:lineRule="auto"/>
              <w:ind w:left="244" w:right="105" w:hanging="206"/>
              <w:jc w:val="left"/>
            </w:pPr>
            <w:r>
              <w:t xml:space="preserve">изучать инструкции, схемы сборки роботов. </w:t>
            </w:r>
          </w:p>
          <w:p w:rsidR="00C50FD7" w:rsidRDefault="00336D36">
            <w:pPr>
              <w:spacing w:after="49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41"/>
              </w:numPr>
              <w:spacing w:after="0" w:line="259" w:lineRule="auto"/>
              <w:ind w:left="244" w:right="105" w:hanging="206"/>
              <w:jc w:val="left"/>
            </w:pPr>
            <w:r>
              <w:t xml:space="preserve">управление вращением мотора  из визуальной среды программирования </w:t>
            </w:r>
          </w:p>
        </w:tc>
      </w:tr>
      <w:tr w:rsidR="00C50FD7">
        <w:trPr>
          <w:trHeight w:val="2792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4.4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Программирование робота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97" w:firstLine="0"/>
              <w:jc w:val="center"/>
            </w:pPr>
            <w: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60" w:firstLine="0"/>
              <w:jc w:val="left"/>
            </w:pPr>
            <w:r>
              <w:t xml:space="preserve">Понятие «алгоритм»: Свойства алгоритмов, основное свойство алгоритма, исполнители алгоритмов. Блок-схемы.  Среда программирования (среда разработки). Базовые принципы программирования. Визуальная среда программирования, язык 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2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42"/>
              </w:numPr>
              <w:spacing w:after="30" w:line="275" w:lineRule="auto"/>
              <w:ind w:left="244" w:right="0" w:hanging="206"/>
              <w:jc w:val="left"/>
            </w:pPr>
            <w:r>
              <w:t xml:space="preserve">изучать принципы программирования в визуальной среде; </w:t>
            </w:r>
          </w:p>
          <w:p w:rsidR="00C50FD7" w:rsidRDefault="00336D36">
            <w:pPr>
              <w:numPr>
                <w:ilvl w:val="0"/>
                <w:numId w:val="42"/>
              </w:numPr>
              <w:spacing w:after="0" w:line="259" w:lineRule="auto"/>
              <w:ind w:left="244" w:right="0" w:hanging="206"/>
              <w:jc w:val="left"/>
            </w:pPr>
            <w:r>
              <w:t xml:space="preserve">изучать принцип работы мотора. </w:t>
            </w:r>
          </w:p>
          <w:p w:rsidR="00C50FD7" w:rsidRDefault="00336D36">
            <w:pPr>
              <w:spacing w:after="49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2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42"/>
              </w:numPr>
              <w:spacing w:after="0" w:line="259" w:lineRule="auto"/>
              <w:ind w:left="244" w:right="0" w:hanging="206"/>
              <w:jc w:val="left"/>
            </w:pPr>
            <w:r>
              <w:t xml:space="preserve">собирать робота по схеме;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C50FD7">
        <w:trPr>
          <w:trHeight w:val="1402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t xml:space="preserve">для программирования роботов. </w:t>
            </w:r>
          </w:p>
          <w:p w:rsidR="00C50FD7" w:rsidRDefault="00336D36">
            <w:pPr>
              <w:spacing w:after="0" w:line="259" w:lineRule="auto"/>
              <w:ind w:left="0" w:right="1102" w:firstLine="0"/>
            </w:pPr>
            <w:r>
              <w:rPr>
                <w:i/>
              </w:rPr>
              <w:t xml:space="preserve">Практическая работа  «Сборка модели робота, программирование мотора»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8" w:right="0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программировать работу мотора </w:t>
            </w:r>
          </w:p>
        </w:tc>
      </w:tr>
      <w:tr w:rsidR="00C50FD7">
        <w:trPr>
          <w:trHeight w:val="6959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4.5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</w:pPr>
            <w:r>
              <w:t xml:space="preserve">Датчики, их функции  и принцип работы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2" w:firstLine="0"/>
              <w:jc w:val="center"/>
            </w:pPr>
            <w: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9" w:line="275" w:lineRule="auto"/>
              <w:ind w:left="0" w:right="70" w:firstLine="0"/>
              <w:jc w:val="left"/>
            </w:pPr>
            <w:r>
              <w:t xml:space="preserve">Знакомство с датчиками, функции, принцип работы. Программирование датчиков. Изучение, применение  и программирование датчика нажатия. </w:t>
            </w:r>
          </w:p>
          <w:p w:rsidR="00C50FD7" w:rsidRDefault="00336D36">
            <w:pPr>
              <w:spacing w:after="0" w:line="268" w:lineRule="auto"/>
              <w:ind w:left="0" w:right="631" w:firstLine="0"/>
              <w:jc w:val="left"/>
            </w:pPr>
            <w:r>
              <w:rPr>
                <w:i/>
              </w:rPr>
              <w:t>Практическая работа  «Сборка модели робота, программирование датчика нажатия»</w:t>
            </w:r>
            <w:r>
              <w:t xml:space="preserve">. </w:t>
            </w:r>
          </w:p>
          <w:p w:rsidR="00C50FD7" w:rsidRDefault="00336D36">
            <w:pPr>
              <w:spacing w:after="37" w:line="269" w:lineRule="auto"/>
              <w:ind w:left="0" w:right="0" w:firstLine="0"/>
              <w:jc w:val="left"/>
            </w:pPr>
            <w:r>
              <w:t xml:space="preserve">Использование датчиков нажатия для ориентирования в пространстве. Чтение схем. Сборка моделей роботов с двумя датчиками нажатия.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Анализ конструкции.  </w:t>
            </w:r>
          </w:p>
          <w:p w:rsidR="00C50FD7" w:rsidRDefault="00336D36">
            <w:pPr>
              <w:spacing w:after="5" w:line="293" w:lineRule="auto"/>
              <w:ind w:left="0" w:right="0" w:firstLine="0"/>
              <w:jc w:val="left"/>
            </w:pPr>
            <w:r>
              <w:t xml:space="preserve">Возможности усовершенствования модели.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«Программирование модели робота с двумя датчиками нажатия»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43"/>
              </w:numPr>
              <w:spacing w:after="23" w:line="283" w:lineRule="auto"/>
              <w:ind w:left="244" w:right="449" w:hanging="206"/>
              <w:jc w:val="left"/>
            </w:pPr>
            <w:r>
              <w:t xml:space="preserve">характеризовать составные  части роботов, датчики  в современных робототехнических системах;  </w:t>
            </w:r>
          </w:p>
          <w:p w:rsidR="00C50FD7" w:rsidRDefault="00336D36">
            <w:pPr>
              <w:numPr>
                <w:ilvl w:val="0"/>
                <w:numId w:val="43"/>
              </w:numPr>
              <w:spacing w:after="37" w:line="273" w:lineRule="auto"/>
              <w:ind w:left="244" w:right="449" w:hanging="206"/>
              <w:jc w:val="left"/>
            </w:pPr>
            <w:r>
              <w:t xml:space="preserve">изучать принципы программирования в визуальной среде; </w:t>
            </w:r>
          </w:p>
          <w:p w:rsidR="00C50FD7" w:rsidRDefault="00336D36">
            <w:pPr>
              <w:numPr>
                <w:ilvl w:val="0"/>
                <w:numId w:val="43"/>
              </w:numPr>
              <w:spacing w:after="0" w:line="296" w:lineRule="auto"/>
              <w:ind w:left="244" w:right="449" w:hanging="206"/>
              <w:jc w:val="left"/>
            </w:pPr>
            <w:r>
              <w:t xml:space="preserve">анализировать взаимосвязь конструкции робота  и выполняемой им функции. </w:t>
            </w:r>
          </w:p>
          <w:p w:rsidR="00C50FD7" w:rsidRDefault="00336D36">
            <w:pPr>
              <w:spacing w:after="49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43"/>
              </w:numPr>
              <w:spacing w:after="5" w:line="295" w:lineRule="auto"/>
              <w:ind w:left="244" w:right="449" w:hanging="206"/>
              <w:jc w:val="left"/>
            </w:pPr>
            <w:r>
              <w:t xml:space="preserve">собирать модель робота  по инструкции; </w:t>
            </w:r>
          </w:p>
          <w:p w:rsidR="00C50FD7" w:rsidRDefault="00336D36">
            <w:pPr>
              <w:numPr>
                <w:ilvl w:val="0"/>
                <w:numId w:val="43"/>
              </w:numPr>
              <w:spacing w:after="8" w:line="293" w:lineRule="auto"/>
              <w:ind w:left="244" w:right="449" w:hanging="206"/>
              <w:jc w:val="left"/>
            </w:pPr>
            <w:r>
              <w:t xml:space="preserve">программировать работу датчика нажатия; </w:t>
            </w:r>
          </w:p>
          <w:p w:rsidR="00C50FD7" w:rsidRDefault="00336D36">
            <w:pPr>
              <w:numPr>
                <w:ilvl w:val="0"/>
                <w:numId w:val="43"/>
              </w:numPr>
              <w:spacing w:after="0" w:line="259" w:lineRule="auto"/>
              <w:ind w:left="244" w:right="449" w:hanging="206"/>
              <w:jc w:val="left"/>
            </w:pPr>
            <w:r>
              <w:t xml:space="preserve">составлять программу  в соответствии с конкретной задачей </w:t>
            </w:r>
          </w:p>
        </w:tc>
      </w:tr>
      <w:tr w:rsidR="00C50FD7">
        <w:trPr>
          <w:trHeight w:val="1054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4.6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Мир профессий в робототехнике.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2" w:firstLine="0"/>
              <w:jc w:val="center"/>
            </w:pPr>
            <w:r>
              <w:t xml:space="preserve">6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>Мир профессий в робототехнике:</w:t>
            </w: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>инженер по робототехнике, проектировщик робототехник.</w:t>
            </w:r>
            <w:r>
              <w:rPr>
                <w:i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38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spacing w:after="0" w:line="259" w:lineRule="auto"/>
              <w:ind w:left="244" w:right="1496" w:hanging="206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определять детали  для конструкции; </w:t>
            </w:r>
          </w:p>
        </w:tc>
      </w:tr>
      <w:tr w:rsidR="00C50FD7">
        <w:trPr>
          <w:trHeight w:val="5223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Основы проектной деятельности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1" w:line="283" w:lineRule="auto"/>
              <w:ind w:left="0" w:right="0" w:firstLine="0"/>
              <w:jc w:val="left"/>
            </w:pPr>
            <w:r>
              <w:rPr>
                <w:i/>
              </w:rPr>
              <w:t xml:space="preserve">Групповой творческий (учебный) проект (разработка модели с ременной или зубчатой передачей, датчиком нажатия): </w:t>
            </w:r>
          </w:p>
          <w:p w:rsidR="00C50FD7" w:rsidRDefault="00336D36">
            <w:pPr>
              <w:numPr>
                <w:ilvl w:val="0"/>
                <w:numId w:val="44"/>
              </w:numPr>
              <w:spacing w:after="50" w:line="259" w:lineRule="auto"/>
              <w:ind w:right="0" w:hanging="206"/>
              <w:jc w:val="left"/>
            </w:pPr>
            <w:r>
              <w:rPr>
                <w:i/>
              </w:rPr>
              <w:t xml:space="preserve">определение этапов проекта; </w:t>
            </w:r>
          </w:p>
          <w:p w:rsidR="00C50FD7" w:rsidRDefault="00336D36">
            <w:pPr>
              <w:numPr>
                <w:ilvl w:val="0"/>
                <w:numId w:val="44"/>
              </w:numPr>
              <w:spacing w:after="3" w:line="297" w:lineRule="auto"/>
              <w:ind w:right="0" w:hanging="206"/>
              <w:jc w:val="left"/>
            </w:pPr>
            <w:r>
              <w:rPr>
                <w:i/>
              </w:rPr>
              <w:t xml:space="preserve">распределение ролей  и обязанностей в команде; </w:t>
            </w:r>
          </w:p>
          <w:p w:rsidR="00C50FD7" w:rsidRDefault="00336D36">
            <w:pPr>
              <w:numPr>
                <w:ilvl w:val="0"/>
                <w:numId w:val="44"/>
              </w:numPr>
              <w:spacing w:after="1" w:line="296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продукта, проблемы, цели, задач; </w:t>
            </w:r>
          </w:p>
          <w:p w:rsidR="00C50FD7" w:rsidRDefault="00336D36">
            <w:pPr>
              <w:numPr>
                <w:ilvl w:val="0"/>
                <w:numId w:val="44"/>
              </w:numPr>
              <w:spacing w:after="52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44"/>
              </w:numPr>
              <w:spacing w:after="53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44"/>
              </w:numPr>
              <w:spacing w:after="54" w:line="259" w:lineRule="auto"/>
              <w:ind w:right="0" w:hanging="206"/>
              <w:jc w:val="left"/>
            </w:pPr>
            <w:r>
              <w:rPr>
                <w:i/>
              </w:rPr>
              <w:t xml:space="preserve">выполнение проекта; </w:t>
            </w:r>
          </w:p>
          <w:p w:rsidR="00C50FD7" w:rsidRDefault="00336D36">
            <w:pPr>
              <w:numPr>
                <w:ilvl w:val="0"/>
                <w:numId w:val="44"/>
              </w:numPr>
              <w:spacing w:after="0" w:line="297" w:lineRule="auto"/>
              <w:ind w:right="0" w:hanging="206"/>
              <w:jc w:val="left"/>
            </w:pPr>
            <w:r>
              <w:rPr>
                <w:i/>
              </w:rPr>
              <w:t xml:space="preserve">самооценка результатов проектной деятельности; </w:t>
            </w:r>
          </w:p>
          <w:p w:rsidR="00C50FD7" w:rsidRDefault="00336D36">
            <w:pPr>
              <w:numPr>
                <w:ilvl w:val="0"/>
                <w:numId w:val="44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>защита проекта</w:t>
            </w:r>
            <w: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45"/>
              </w:numPr>
              <w:spacing w:after="7" w:line="295" w:lineRule="auto"/>
              <w:ind w:left="244" w:right="0" w:hanging="206"/>
              <w:jc w:val="left"/>
            </w:pPr>
            <w:r>
              <w:t xml:space="preserve">вносить изменения в схему сборки; </w:t>
            </w:r>
          </w:p>
          <w:p w:rsidR="00C50FD7" w:rsidRDefault="00336D36">
            <w:pPr>
              <w:numPr>
                <w:ilvl w:val="0"/>
                <w:numId w:val="45"/>
              </w:numPr>
              <w:spacing w:after="4" w:line="297" w:lineRule="auto"/>
              <w:ind w:left="244" w:right="0" w:hanging="206"/>
              <w:jc w:val="left"/>
            </w:pPr>
            <w:r>
              <w:t xml:space="preserve">определять критерии оценки качества проектной работы; </w:t>
            </w:r>
          </w:p>
          <w:p w:rsidR="00C50FD7" w:rsidRDefault="00336D36">
            <w:pPr>
              <w:numPr>
                <w:ilvl w:val="0"/>
                <w:numId w:val="45"/>
              </w:numPr>
              <w:spacing w:after="0" w:line="294" w:lineRule="auto"/>
              <w:ind w:left="244" w:right="0" w:hanging="206"/>
              <w:jc w:val="left"/>
            </w:pPr>
            <w:r>
              <w:t xml:space="preserve">анализировать результаты проектной деятельности. </w:t>
            </w:r>
          </w:p>
          <w:p w:rsidR="00C50FD7" w:rsidRDefault="00336D36">
            <w:pPr>
              <w:spacing w:after="49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45"/>
              </w:numPr>
              <w:spacing w:after="5" w:line="294" w:lineRule="auto"/>
              <w:ind w:left="244" w:right="0" w:hanging="206"/>
              <w:jc w:val="left"/>
            </w:pPr>
            <w:r>
              <w:t xml:space="preserve">определять продукт, проблему, цель, задачи; </w:t>
            </w:r>
          </w:p>
          <w:p w:rsidR="00C50FD7" w:rsidRDefault="00336D36">
            <w:pPr>
              <w:numPr>
                <w:ilvl w:val="0"/>
                <w:numId w:val="45"/>
              </w:numPr>
              <w:spacing w:after="53" w:line="259" w:lineRule="auto"/>
              <w:ind w:left="244" w:right="0" w:hanging="206"/>
              <w:jc w:val="left"/>
            </w:pPr>
            <w:r>
              <w:t xml:space="preserve">анализировать ресурсы; </w:t>
            </w:r>
          </w:p>
          <w:p w:rsidR="00C50FD7" w:rsidRDefault="00336D36">
            <w:pPr>
              <w:numPr>
                <w:ilvl w:val="0"/>
                <w:numId w:val="45"/>
              </w:numPr>
              <w:spacing w:after="53" w:line="259" w:lineRule="auto"/>
              <w:ind w:left="244" w:right="0" w:hanging="206"/>
              <w:jc w:val="left"/>
            </w:pPr>
            <w:r>
              <w:t xml:space="preserve">выполнять проект; </w:t>
            </w:r>
          </w:p>
          <w:p w:rsidR="00C50FD7" w:rsidRDefault="00336D36">
            <w:pPr>
              <w:numPr>
                <w:ilvl w:val="0"/>
                <w:numId w:val="45"/>
              </w:numPr>
              <w:spacing w:after="0" w:line="259" w:lineRule="auto"/>
              <w:ind w:left="244" w:right="0" w:hanging="206"/>
              <w:jc w:val="left"/>
            </w:pPr>
            <w:r>
              <w:t xml:space="preserve">защищать творческий проект </w:t>
            </w:r>
          </w:p>
        </w:tc>
      </w:tr>
      <w:tr w:rsidR="00C50FD7">
        <w:trPr>
          <w:trHeight w:val="358"/>
        </w:trPr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60" w:right="0" w:firstLine="0"/>
              <w:jc w:val="center"/>
            </w:pPr>
            <w:r>
              <w:t xml:space="preserve">20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706"/>
        </w:trPr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60" w:right="0" w:firstLine="0"/>
              <w:jc w:val="center"/>
            </w:pPr>
            <w:r>
              <w:t xml:space="preserve">68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C50FD7" w:rsidRDefault="00336D36">
      <w:pPr>
        <w:spacing w:after="34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50FD7" w:rsidRDefault="00336D36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C50FD7" w:rsidRDefault="00336D36">
      <w:pPr>
        <w:pStyle w:val="1"/>
        <w:ind w:left="-5"/>
      </w:pPr>
      <w:r>
        <w:t xml:space="preserve">6 КЛАСС </w:t>
      </w: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819"/>
        <w:gridCol w:w="2916"/>
        <w:gridCol w:w="1765"/>
        <w:gridCol w:w="4687"/>
        <w:gridCol w:w="4650"/>
      </w:tblGrid>
      <w:tr w:rsidR="00C50FD7">
        <w:trPr>
          <w:trHeight w:val="1399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3" w:line="259" w:lineRule="auto"/>
              <w:ind w:left="168" w:right="0" w:firstLine="0"/>
              <w:jc w:val="left"/>
            </w:pPr>
            <w:r>
              <w:t xml:space="preserve">№ </w:t>
            </w:r>
          </w:p>
          <w:p w:rsidR="00C50FD7" w:rsidRDefault="00336D36">
            <w:pPr>
              <w:spacing w:after="0" w:line="259" w:lineRule="auto"/>
              <w:ind w:left="113" w:right="0" w:firstLine="0"/>
              <w:jc w:val="left"/>
            </w:pPr>
            <w:r>
              <w:t xml:space="preserve">п/п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0" w:firstLine="0"/>
              <w:jc w:val="center"/>
            </w:pPr>
            <w:r>
              <w:t xml:space="preserve">Наименование модулей, разделов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и тем учебного предмета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4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C50FD7">
        <w:trPr>
          <w:trHeight w:val="358"/>
        </w:trPr>
        <w:tc>
          <w:tcPr>
            <w:tcW w:w="10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Модуль 1. «Производство и технологии»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6613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1.1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19" w:firstLine="0"/>
              <w:jc w:val="left"/>
            </w:pPr>
            <w:r>
              <w:t xml:space="preserve">Модели  и моделирование. Мир профессий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5" w:firstLine="0"/>
              <w:jc w:val="center"/>
            </w:pPr>
            <w: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300" w:firstLine="0"/>
              <w:jc w:val="left"/>
            </w:pPr>
            <w:r>
              <w:t xml:space="preserve">Модели и моделирование, виды моделей. Макетирование.  Основные свойства моделей.  Производственно-технологические задачи и способы их решения.  Техническое моделирование  и конструирование. </w:t>
            </w:r>
          </w:p>
          <w:p w:rsidR="00C50FD7" w:rsidRDefault="00336D36">
            <w:pPr>
              <w:spacing w:after="1" w:line="294" w:lineRule="auto"/>
              <w:ind w:left="0" w:right="0" w:firstLine="0"/>
              <w:jc w:val="left"/>
            </w:pPr>
            <w:r>
              <w:t xml:space="preserve">Мир профессий. Инженерные профессии. </w:t>
            </w:r>
          </w:p>
          <w:p w:rsidR="00C50FD7" w:rsidRDefault="00336D36">
            <w:pPr>
              <w:spacing w:after="0" w:line="259" w:lineRule="auto"/>
              <w:ind w:left="0" w:right="93" w:firstLine="0"/>
              <w:jc w:val="left"/>
            </w:pPr>
            <w:r>
              <w:rPr>
                <w:i/>
              </w:rPr>
              <w:t xml:space="preserve">Практическая работа  «Выполнение эскиза модели технического устройства»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46"/>
              </w:numPr>
              <w:spacing w:after="30" w:line="276" w:lineRule="auto"/>
              <w:ind w:left="244" w:right="0" w:hanging="206"/>
              <w:jc w:val="left"/>
            </w:pPr>
            <w:r>
              <w:t xml:space="preserve">характеризовать предметы труда  в различных видах материального производства; </w:t>
            </w:r>
          </w:p>
          <w:p w:rsidR="00C50FD7" w:rsidRDefault="00336D36">
            <w:pPr>
              <w:numPr>
                <w:ilvl w:val="0"/>
                <w:numId w:val="46"/>
              </w:numPr>
              <w:spacing w:after="23" w:line="283" w:lineRule="auto"/>
              <w:ind w:left="244" w:right="0" w:hanging="206"/>
              <w:jc w:val="left"/>
            </w:pPr>
            <w:r>
              <w:t xml:space="preserve">конструировать, оценивать  и использовать модели  в познавательной и практической деятельности; </w:t>
            </w:r>
          </w:p>
          <w:p w:rsidR="00C50FD7" w:rsidRDefault="00336D36">
            <w:pPr>
              <w:numPr>
                <w:ilvl w:val="0"/>
                <w:numId w:val="46"/>
              </w:numPr>
              <w:spacing w:after="5" w:line="296" w:lineRule="auto"/>
              <w:ind w:left="244" w:right="0" w:hanging="206"/>
              <w:jc w:val="left"/>
            </w:pPr>
            <w:r>
              <w:t xml:space="preserve">знакомиться со способами решения производственнотехнологических задач; </w:t>
            </w:r>
          </w:p>
          <w:p w:rsidR="00C50FD7" w:rsidRDefault="00336D36">
            <w:pPr>
              <w:numPr>
                <w:ilvl w:val="0"/>
                <w:numId w:val="46"/>
              </w:numPr>
              <w:spacing w:after="0" w:line="281" w:lineRule="auto"/>
              <w:ind w:left="244" w:right="0" w:hanging="206"/>
              <w:jc w:val="left"/>
            </w:pPr>
            <w:r>
              <w:t xml:space="preserve">характеризовать инженерные профессии и выполняемые ими производственно-технологические задачи. </w:t>
            </w:r>
          </w:p>
          <w:p w:rsidR="00C50FD7" w:rsidRDefault="00336D36">
            <w:pPr>
              <w:spacing w:after="49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46"/>
              </w:numPr>
              <w:spacing w:after="0" w:line="259" w:lineRule="auto"/>
              <w:ind w:left="244" w:right="0" w:hanging="206"/>
              <w:jc w:val="left"/>
            </w:pPr>
            <w:r>
              <w:t xml:space="preserve">выполнять эскиз несложного технического устройства </w:t>
            </w:r>
          </w:p>
        </w:tc>
      </w:tr>
    </w:tbl>
    <w:p w:rsidR="00C50FD7" w:rsidRDefault="00C50FD7">
      <w:pPr>
        <w:spacing w:after="0" w:line="259" w:lineRule="auto"/>
        <w:ind w:left="-1133" w:right="65" w:firstLine="0"/>
        <w:jc w:val="left"/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C50FD7">
        <w:trPr>
          <w:trHeight w:val="5919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1.2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3" w:firstLine="0"/>
              <w:jc w:val="left"/>
            </w:pPr>
            <w:r>
              <w:t xml:space="preserve">Машины  и механизмы. Перспективы развития техники  и технологий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3" w:firstLine="0"/>
              <w:jc w:val="center"/>
            </w:pPr>
            <w: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7" w:lineRule="auto"/>
              <w:ind w:left="0" w:right="0" w:firstLine="0"/>
              <w:jc w:val="left"/>
            </w:pPr>
            <w:r>
              <w:t xml:space="preserve">Виды машин и механизмов. Технологические, рабочие, информационные машины.  </w:t>
            </w:r>
          </w:p>
          <w:p w:rsidR="00C50FD7" w:rsidRDefault="00336D36">
            <w:pPr>
              <w:spacing w:after="0" w:line="296" w:lineRule="auto"/>
              <w:ind w:left="0" w:right="0" w:firstLine="0"/>
              <w:jc w:val="left"/>
            </w:pPr>
            <w:r>
              <w:t xml:space="preserve">Основные части машин (подвижные и неподвижные). </w:t>
            </w:r>
          </w:p>
          <w:p w:rsidR="00C50FD7" w:rsidRDefault="00336D36">
            <w:pPr>
              <w:spacing w:after="35" w:line="270" w:lineRule="auto"/>
              <w:ind w:left="0" w:right="0" w:firstLine="0"/>
              <w:jc w:val="left"/>
            </w:pPr>
            <w:r>
              <w:t xml:space="preserve">Виды соединения деталей. Кинематические схемы. Условные обозначения в кинематических схемах. </w:t>
            </w:r>
          </w:p>
          <w:p w:rsidR="00C50FD7" w:rsidRDefault="00336D36">
            <w:pPr>
              <w:spacing w:after="1" w:line="296" w:lineRule="auto"/>
              <w:ind w:left="0" w:right="469" w:firstLine="0"/>
              <w:jc w:val="left"/>
            </w:pPr>
            <w:r>
              <w:t xml:space="preserve">Перспективы развития техники  и технологий. </w:t>
            </w:r>
          </w:p>
          <w:p w:rsidR="00C50FD7" w:rsidRDefault="00336D36">
            <w:pPr>
              <w:spacing w:after="0" w:line="259" w:lineRule="auto"/>
              <w:ind w:left="0" w:right="608" w:firstLine="0"/>
              <w:jc w:val="left"/>
            </w:pPr>
            <w:r>
              <w:rPr>
                <w:i/>
              </w:rPr>
              <w:t>Практическая работа  «Чтение кинематических схем машин и механизмов»</w:t>
            </w:r>
            <w: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47"/>
              </w:numPr>
              <w:spacing w:after="2" w:line="297" w:lineRule="auto"/>
              <w:ind w:left="244" w:right="53" w:hanging="206"/>
            </w:pPr>
            <w:r>
              <w:t xml:space="preserve">называть и характеризовать машины и механизмы; </w:t>
            </w:r>
          </w:p>
          <w:p w:rsidR="00C50FD7" w:rsidRDefault="00336D36">
            <w:pPr>
              <w:numPr>
                <w:ilvl w:val="0"/>
                <w:numId w:val="47"/>
              </w:numPr>
              <w:spacing w:after="33" w:line="276" w:lineRule="auto"/>
              <w:ind w:left="244" w:right="53" w:hanging="206"/>
            </w:pPr>
            <w:r>
              <w:t xml:space="preserve">называть подвижные  и неподвижные соединения деталей машин; </w:t>
            </w:r>
          </w:p>
          <w:p w:rsidR="00C50FD7" w:rsidRDefault="00336D36">
            <w:pPr>
              <w:numPr>
                <w:ilvl w:val="0"/>
                <w:numId w:val="47"/>
              </w:numPr>
              <w:spacing w:after="4" w:line="297" w:lineRule="auto"/>
              <w:ind w:left="244" w:right="53" w:hanging="206"/>
            </w:pPr>
            <w:r>
              <w:t xml:space="preserve">изучать кинематические схемы, условные обозначения; </w:t>
            </w:r>
          </w:p>
          <w:p w:rsidR="00C50FD7" w:rsidRDefault="00336D36">
            <w:pPr>
              <w:numPr>
                <w:ilvl w:val="0"/>
                <w:numId w:val="47"/>
              </w:numPr>
              <w:spacing w:after="0" w:line="295" w:lineRule="auto"/>
              <w:ind w:left="244" w:right="53" w:hanging="206"/>
            </w:pPr>
            <w:r>
              <w:t xml:space="preserve">называть перспективные направления развития техники  и технологии.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4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47"/>
              </w:numPr>
              <w:spacing w:after="6" w:line="295" w:lineRule="auto"/>
              <w:ind w:left="244" w:right="53" w:hanging="206"/>
            </w:pPr>
            <w:r>
              <w:t xml:space="preserve">называть условные обозначения  в кинематических схемах; </w:t>
            </w:r>
          </w:p>
          <w:p w:rsidR="00C50FD7" w:rsidRDefault="00336D36">
            <w:pPr>
              <w:numPr>
                <w:ilvl w:val="0"/>
                <w:numId w:val="47"/>
              </w:numPr>
              <w:spacing w:after="0" w:line="259" w:lineRule="auto"/>
              <w:ind w:left="244" w:right="53" w:hanging="206"/>
            </w:pPr>
            <w:r>
              <w:t>читать кинематические схемы машин и механизмов</w:t>
            </w:r>
            <w:r>
              <w:rPr>
                <w:i/>
              </w:rPr>
              <w:t xml:space="preserve"> </w:t>
            </w:r>
          </w:p>
        </w:tc>
      </w:tr>
      <w:tr w:rsidR="00C50FD7">
        <w:trPr>
          <w:trHeight w:val="358"/>
        </w:trPr>
        <w:tc>
          <w:tcPr>
            <w:tcW w:w="3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3" w:firstLine="0"/>
              <w:jc w:val="center"/>
            </w:pPr>
            <w:r>
              <w:t xml:space="preserve">4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358"/>
        </w:trPr>
        <w:tc>
          <w:tcPr>
            <w:tcW w:w="14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Модуль 2. «Компьютерная графика. Черчение» </w:t>
            </w:r>
          </w:p>
        </w:tc>
      </w:tr>
      <w:tr w:rsidR="00C50FD7">
        <w:trPr>
          <w:trHeight w:val="279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2.1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Черчение. Основные геометрические построения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3" w:firstLine="0"/>
              <w:jc w:val="center"/>
            </w:pPr>
            <w: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83" w:lineRule="auto"/>
              <w:ind w:left="0" w:right="70" w:firstLine="0"/>
              <w:jc w:val="left"/>
            </w:pPr>
            <w:r>
              <w:t xml:space="preserve">Виды чертежей. Основы выполнения чертежей с использованием чертежных инструментов  и приспособлений.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Геометрическое черчение. Правила геометрических построений. Стандарты оформления. Создание проектной документации.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2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48"/>
              </w:numPr>
              <w:spacing w:after="54" w:line="259" w:lineRule="auto"/>
              <w:ind w:left="244" w:right="0" w:hanging="206"/>
              <w:jc w:val="left"/>
            </w:pPr>
            <w:r>
              <w:t xml:space="preserve">называть виды чертежей; </w:t>
            </w:r>
          </w:p>
          <w:p w:rsidR="00C50FD7" w:rsidRDefault="00336D36">
            <w:pPr>
              <w:numPr>
                <w:ilvl w:val="0"/>
                <w:numId w:val="48"/>
              </w:numPr>
              <w:spacing w:after="0" w:line="276" w:lineRule="auto"/>
              <w:ind w:left="244" w:right="0" w:hanging="206"/>
              <w:jc w:val="left"/>
            </w:pPr>
            <w:r>
              <w:t xml:space="preserve">анализировать последовательность и приемы выполнения геометрических построений. </w:t>
            </w:r>
          </w:p>
          <w:p w:rsidR="00C50FD7" w:rsidRDefault="00336D36">
            <w:pPr>
              <w:spacing w:after="46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48"/>
              </w:numPr>
              <w:spacing w:after="0" w:line="259" w:lineRule="auto"/>
              <w:ind w:left="244" w:right="0" w:hanging="206"/>
              <w:jc w:val="left"/>
            </w:pPr>
            <w:r>
              <w:t xml:space="preserve">выполнять простейшие </w:t>
            </w:r>
          </w:p>
        </w:tc>
      </w:tr>
    </w:tbl>
    <w:p w:rsidR="00C50FD7" w:rsidRDefault="00C50FD7">
      <w:pPr>
        <w:spacing w:after="0" w:line="259" w:lineRule="auto"/>
        <w:ind w:left="-1133" w:right="65" w:firstLine="0"/>
        <w:jc w:val="left"/>
      </w:pPr>
    </w:p>
    <w:tbl>
      <w:tblPr>
        <w:tblStyle w:val="TableGrid"/>
        <w:tblW w:w="14837" w:type="dxa"/>
        <w:tblInd w:w="5" w:type="dxa"/>
        <w:tblCellMar>
          <w:top w:w="19" w:type="dxa"/>
          <w:left w:w="108" w:type="dxa"/>
          <w:right w:w="11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C50FD7">
        <w:trPr>
          <w:trHeight w:val="174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80" w:firstLine="0"/>
              <w:jc w:val="left"/>
            </w:pPr>
            <w:r>
              <w:rPr>
                <w:i/>
              </w:rPr>
              <w:t xml:space="preserve">Практическая работа  «Выполнение простейших геометрических построений  с помощью чертежных инструментов и приспособлений»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5" w:right="348" w:firstLine="0"/>
            </w:pPr>
            <w:r>
              <w:t xml:space="preserve">геометрические построения  с помощью чертежных инструментов и приспособлений </w:t>
            </w:r>
          </w:p>
        </w:tc>
      </w:tr>
      <w:tr w:rsidR="00C50FD7">
        <w:trPr>
          <w:trHeight w:val="765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2.2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4" w:lineRule="auto"/>
              <w:ind w:left="0" w:right="0" w:firstLine="0"/>
              <w:jc w:val="left"/>
            </w:pPr>
            <w:r>
              <w:t xml:space="preserve">Компьютерная графика. </w:t>
            </w:r>
          </w:p>
          <w:p w:rsidR="00C50FD7" w:rsidRDefault="00336D36">
            <w:pPr>
              <w:spacing w:after="0" w:line="259" w:lineRule="auto"/>
              <w:ind w:left="0" w:right="543" w:firstLine="0"/>
              <w:jc w:val="left"/>
            </w:pPr>
            <w:r>
              <w:t xml:space="preserve">Мир изображений. Создание изображений  в графическом редакторе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97" w:firstLine="0"/>
              <w:jc w:val="center"/>
            </w:pPr>
            <w:r>
              <w:t xml:space="preserve">4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Компьютерная графика. </w:t>
            </w:r>
          </w:p>
          <w:p w:rsidR="00C50FD7" w:rsidRDefault="00336D36">
            <w:pPr>
              <w:spacing w:after="42" w:line="265" w:lineRule="auto"/>
              <w:ind w:left="0" w:right="0" w:firstLine="0"/>
              <w:jc w:val="left"/>
            </w:pPr>
            <w:r>
              <w:t xml:space="preserve">Распознавание образов, обработка изображений, создание новых изображений с помощью средств компьютерной графики. Компьютерные методы представления графической информации. Растровая и векторная графики. Условные обозначения как специальные графические элементы и сфера их применения. Блок-схемы.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96" w:lineRule="auto"/>
              <w:ind w:left="0" w:right="0" w:firstLine="0"/>
              <w:jc w:val="left"/>
            </w:pPr>
            <w:r>
              <w:rPr>
                <w:i/>
              </w:rPr>
              <w:t xml:space="preserve">«Построение блок-схемы с помощью графических объектов». </w:t>
            </w:r>
          </w:p>
          <w:p w:rsidR="00C50FD7" w:rsidRDefault="00336D36">
            <w:pPr>
              <w:spacing w:after="27" w:line="276" w:lineRule="auto"/>
              <w:ind w:left="0" w:right="385" w:firstLine="0"/>
              <w:jc w:val="left"/>
            </w:pPr>
            <w:r>
              <w:t xml:space="preserve">Понятие о графическом редакторе.  Инструменты графического редактора, их возможности  для выполнения графических изображений.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«Построение фигур в графическом редакторе»</w:t>
            </w:r>
            <w: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49"/>
              </w:numPr>
              <w:spacing w:after="6" w:line="295" w:lineRule="auto"/>
              <w:ind w:left="244" w:right="0" w:hanging="206"/>
              <w:jc w:val="left"/>
            </w:pPr>
            <w:r>
              <w:t xml:space="preserve">изучать основы компьютерной графики; </w:t>
            </w:r>
          </w:p>
          <w:p w:rsidR="00C50FD7" w:rsidRDefault="00336D36">
            <w:pPr>
              <w:numPr>
                <w:ilvl w:val="0"/>
                <w:numId w:val="49"/>
              </w:numPr>
              <w:spacing w:after="3" w:line="295" w:lineRule="auto"/>
              <w:ind w:left="244" w:right="0" w:hanging="206"/>
              <w:jc w:val="left"/>
            </w:pPr>
            <w:r>
              <w:t xml:space="preserve">различать векторную и растровую графики; </w:t>
            </w:r>
          </w:p>
          <w:p w:rsidR="00C50FD7" w:rsidRDefault="00336D36">
            <w:pPr>
              <w:numPr>
                <w:ilvl w:val="0"/>
                <w:numId w:val="49"/>
              </w:numPr>
              <w:spacing w:after="4" w:line="297" w:lineRule="auto"/>
              <w:ind w:left="244" w:right="0" w:hanging="206"/>
              <w:jc w:val="left"/>
            </w:pPr>
            <w:r>
              <w:t xml:space="preserve">анализировать условные графические обозначения; </w:t>
            </w:r>
          </w:p>
          <w:p w:rsidR="00C50FD7" w:rsidRDefault="00336D36">
            <w:pPr>
              <w:numPr>
                <w:ilvl w:val="0"/>
                <w:numId w:val="49"/>
              </w:numPr>
              <w:spacing w:after="2" w:line="296" w:lineRule="auto"/>
              <w:ind w:left="244" w:right="0" w:hanging="206"/>
              <w:jc w:val="left"/>
            </w:pPr>
            <w:r>
              <w:t xml:space="preserve">называть инструменты графического редактора;  </w:t>
            </w:r>
          </w:p>
          <w:p w:rsidR="00C50FD7" w:rsidRDefault="00336D36">
            <w:pPr>
              <w:numPr>
                <w:ilvl w:val="0"/>
                <w:numId w:val="49"/>
              </w:numPr>
              <w:spacing w:after="0" w:line="295" w:lineRule="auto"/>
              <w:ind w:left="244" w:right="0" w:hanging="206"/>
              <w:jc w:val="left"/>
            </w:pPr>
            <w:r>
              <w:t xml:space="preserve">описывать действия инструментов  и команд графического редактора. 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49"/>
              </w:numPr>
              <w:spacing w:after="1" w:line="297" w:lineRule="auto"/>
              <w:ind w:left="244" w:right="0" w:hanging="206"/>
              <w:jc w:val="left"/>
            </w:pPr>
            <w:r>
              <w:t xml:space="preserve">выполнять построение блок-схем  с помощью графических объектов; </w:t>
            </w:r>
          </w:p>
          <w:p w:rsidR="00C50FD7" w:rsidRDefault="00336D36">
            <w:pPr>
              <w:numPr>
                <w:ilvl w:val="0"/>
                <w:numId w:val="49"/>
              </w:numPr>
              <w:spacing w:after="0" w:line="297" w:lineRule="auto"/>
              <w:ind w:left="244" w:right="0" w:hanging="206"/>
              <w:jc w:val="left"/>
            </w:pPr>
            <w:r>
              <w:t xml:space="preserve">создавать изображения  в графическом редакторе  </w:t>
            </w:r>
          </w:p>
          <w:p w:rsidR="00C50FD7" w:rsidRDefault="00336D36">
            <w:pPr>
              <w:spacing w:after="0" w:line="259" w:lineRule="auto"/>
              <w:ind w:left="0" w:right="167" w:firstLine="0"/>
              <w:jc w:val="right"/>
            </w:pPr>
            <w:r>
              <w:t xml:space="preserve">(на основе геометрических фигур) </w:t>
            </w:r>
          </w:p>
        </w:tc>
      </w:tr>
    </w:tbl>
    <w:p w:rsidR="00C50FD7" w:rsidRDefault="00C50FD7">
      <w:pPr>
        <w:spacing w:after="0" w:line="259" w:lineRule="auto"/>
        <w:ind w:left="-1133" w:right="65" w:firstLine="0"/>
        <w:jc w:val="left"/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right w:w="71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C50FD7">
        <w:trPr>
          <w:trHeight w:val="696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2.3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18" w:line="283" w:lineRule="auto"/>
              <w:ind w:left="0" w:right="437" w:firstLine="0"/>
              <w:jc w:val="left"/>
            </w:pPr>
            <w:r>
              <w:t xml:space="preserve">Создание печатной продукции  в графическом редакторе.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Мир профессий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7" w:firstLine="0"/>
              <w:jc w:val="center"/>
            </w:pPr>
            <w: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" w:line="276" w:lineRule="auto"/>
              <w:ind w:left="0" w:right="68" w:firstLine="0"/>
              <w:jc w:val="left"/>
            </w:pPr>
            <w:r>
              <w:t xml:space="preserve">Создание печатной продукции  в графическом редакторе. Виды  и размеры печатной продукции. Инструменты графического редактора по обработке текстов  и рисунков для создания графического объекта (афиша, баннер, визитка, листовка).  Составление дизайна печатной продукции на примере одного  из видов (плакат, буклет, визитка). Мир профессий. Профессии, </w:t>
            </w:r>
            <w:r>
              <w:rPr>
                <w:sz w:val="20"/>
              </w:rPr>
              <w:t xml:space="preserve"> </w:t>
            </w:r>
            <w:r>
              <w:t xml:space="preserve">связанные с компьютерной графикой, их востребованность на рынке труда: инженер-конструктор, архитектор, инженер-строитель и др.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449" w:firstLine="0"/>
              <w:jc w:val="left"/>
            </w:pPr>
            <w:r>
              <w:rPr>
                <w:i/>
              </w:rPr>
              <w:t xml:space="preserve">«Создание печатной продукции  в графическом редакторе»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50"/>
              </w:numPr>
              <w:spacing w:after="0" w:line="297" w:lineRule="auto"/>
              <w:ind w:left="244" w:right="0" w:hanging="206"/>
              <w:jc w:val="left"/>
            </w:pPr>
            <w:r>
              <w:t xml:space="preserve">характеризовать виды и размеры печатной продукции  </w:t>
            </w:r>
          </w:p>
          <w:p w:rsidR="00C50FD7" w:rsidRDefault="00336D36">
            <w:pPr>
              <w:spacing w:after="53" w:line="259" w:lineRule="auto"/>
              <w:ind w:left="0" w:right="82" w:firstLine="0"/>
              <w:jc w:val="center"/>
            </w:pPr>
            <w:r>
              <w:t xml:space="preserve">в зависимости от их назначения; </w:t>
            </w:r>
          </w:p>
          <w:p w:rsidR="00C50FD7" w:rsidRDefault="00336D36">
            <w:pPr>
              <w:numPr>
                <w:ilvl w:val="0"/>
                <w:numId w:val="50"/>
              </w:numPr>
              <w:spacing w:after="3" w:line="296" w:lineRule="auto"/>
              <w:ind w:left="244" w:right="0" w:hanging="206"/>
              <w:jc w:val="left"/>
            </w:pPr>
            <w:r>
              <w:t xml:space="preserve">изучать инструменты  для создания рисунков  в графическом редакторе; </w:t>
            </w:r>
          </w:p>
          <w:p w:rsidR="00C50FD7" w:rsidRDefault="00336D36">
            <w:pPr>
              <w:numPr>
                <w:ilvl w:val="0"/>
                <w:numId w:val="50"/>
              </w:numPr>
              <w:spacing w:after="29" w:line="276" w:lineRule="auto"/>
              <w:ind w:left="244" w:right="0" w:hanging="206"/>
              <w:jc w:val="left"/>
            </w:pPr>
            <w:r>
              <w:t xml:space="preserve">называть инструменты  для создания рисунков  в графическом редакторе, </w:t>
            </w:r>
          </w:p>
          <w:p w:rsidR="00C50FD7" w:rsidRDefault="00336D36">
            <w:pPr>
              <w:spacing w:after="55" w:line="259" w:lineRule="auto"/>
              <w:ind w:left="0" w:right="107" w:firstLine="0"/>
              <w:jc w:val="right"/>
            </w:pPr>
            <w:r>
              <w:t xml:space="preserve">описывать их назначение, функции; </w:t>
            </w:r>
          </w:p>
          <w:p w:rsidR="00C50FD7" w:rsidRDefault="00336D36">
            <w:pPr>
              <w:numPr>
                <w:ilvl w:val="0"/>
                <w:numId w:val="50"/>
              </w:numPr>
              <w:spacing w:after="0" w:line="269" w:lineRule="auto"/>
              <w:ind w:left="244" w:right="0" w:hanging="206"/>
              <w:jc w:val="left"/>
            </w:pPr>
            <w:r>
              <w:t xml:space="preserve">характеризовать профессии, связанные с компьютерной графикой, их социальную значимость.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4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50"/>
              </w:numPr>
              <w:spacing w:after="0" w:line="259" w:lineRule="auto"/>
              <w:ind w:left="244" w:right="0" w:hanging="206"/>
              <w:jc w:val="left"/>
            </w:pPr>
            <w:r>
              <w:t xml:space="preserve">создавать дизайн печатной продукции в графическом редакторе </w:t>
            </w:r>
          </w:p>
        </w:tc>
      </w:tr>
      <w:tr w:rsidR="00C50FD7">
        <w:trPr>
          <w:trHeight w:val="358"/>
        </w:trPr>
        <w:tc>
          <w:tcPr>
            <w:tcW w:w="3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7" w:firstLine="0"/>
              <w:jc w:val="center"/>
            </w:pPr>
            <w:r>
              <w:t xml:space="preserve">8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358"/>
        </w:trPr>
        <w:tc>
          <w:tcPr>
            <w:tcW w:w="14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Модуль 3. «Технологии обработки материалов и пищевых продуктов»</w:t>
            </w:r>
            <w:r>
              <w:t xml:space="preserve"> </w:t>
            </w:r>
          </w:p>
        </w:tc>
      </w:tr>
      <w:tr w:rsidR="00C50FD7">
        <w:trPr>
          <w:trHeight w:val="174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3.1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3" w:firstLine="0"/>
              <w:jc w:val="left"/>
            </w:pPr>
            <w:r>
              <w:t xml:space="preserve">Технологии обработки конструкционных материалов.  Металлы и сплавы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7" w:firstLine="0"/>
              <w:jc w:val="center"/>
            </w:pPr>
            <w: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Технологии обработки конструкционных материалов. Металлы и сплавы. Общие сведения о видах металлов и сплавах, их свойства.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51"/>
              </w:numPr>
              <w:spacing w:after="1" w:line="297" w:lineRule="auto"/>
              <w:ind w:left="244" w:right="0" w:hanging="206"/>
              <w:jc w:val="left"/>
            </w:pPr>
            <w:r>
              <w:t xml:space="preserve">называть и характеризовать виды металлов и их сплавов; </w:t>
            </w:r>
          </w:p>
          <w:p w:rsidR="00C50FD7" w:rsidRDefault="00336D36">
            <w:pPr>
              <w:numPr>
                <w:ilvl w:val="0"/>
                <w:numId w:val="51"/>
              </w:numPr>
              <w:spacing w:after="0" w:line="259" w:lineRule="auto"/>
              <w:ind w:left="244" w:right="0" w:hanging="206"/>
              <w:jc w:val="left"/>
            </w:pPr>
            <w:r>
              <w:t xml:space="preserve">знакомиться с образцами тонколистового металла, </w:t>
            </w:r>
          </w:p>
        </w:tc>
      </w:tr>
    </w:tbl>
    <w:p w:rsidR="00C50FD7" w:rsidRDefault="00C50FD7">
      <w:pPr>
        <w:spacing w:after="0" w:line="259" w:lineRule="auto"/>
        <w:ind w:left="-1133" w:right="65" w:firstLine="0"/>
        <w:jc w:val="left"/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C50FD7">
        <w:trPr>
          <w:trHeight w:val="3833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/>
              <w:ind w:left="0" w:right="43" w:firstLine="0"/>
              <w:jc w:val="left"/>
            </w:pPr>
            <w:r>
              <w:t xml:space="preserve">Получение и использование металлов человеком. Рациональное использование, сбор и переработка вторичного сырья. Тонколистовой металл и проволока.  </w:t>
            </w:r>
          </w:p>
          <w:p w:rsidR="00C50FD7" w:rsidRDefault="00336D36">
            <w:pPr>
              <w:spacing w:after="1" w:line="295" w:lineRule="auto"/>
              <w:ind w:left="0" w:right="0" w:firstLine="0"/>
              <w:jc w:val="left"/>
            </w:pPr>
            <w:r>
              <w:t xml:space="preserve">Народные промыслы по обработке металла.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«Свойства металлов и сплавов»</w:t>
            </w:r>
            <w: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245" w:right="0" w:firstLine="0"/>
              <w:jc w:val="left"/>
            </w:pPr>
            <w:r>
              <w:t xml:space="preserve">проволоки; </w:t>
            </w:r>
          </w:p>
          <w:p w:rsidR="00C50FD7" w:rsidRDefault="00336D36">
            <w:pPr>
              <w:numPr>
                <w:ilvl w:val="0"/>
                <w:numId w:val="52"/>
              </w:numPr>
              <w:spacing w:after="6" w:line="295" w:lineRule="auto"/>
              <w:ind w:left="244" w:right="461" w:hanging="206"/>
              <w:jc w:val="left"/>
            </w:pPr>
            <w:r>
              <w:t xml:space="preserve">изучать свойства металлов  и сплавов; </w:t>
            </w:r>
          </w:p>
          <w:p w:rsidR="00C50FD7" w:rsidRDefault="00336D36">
            <w:pPr>
              <w:numPr>
                <w:ilvl w:val="0"/>
                <w:numId w:val="52"/>
              </w:numPr>
              <w:spacing w:after="0" w:line="295" w:lineRule="auto"/>
              <w:ind w:left="244" w:right="461" w:hanging="206"/>
              <w:jc w:val="left"/>
            </w:pPr>
            <w:r>
              <w:t xml:space="preserve">называть и характеризовать разные виды народных промыслов  по обработке металлов.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4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52"/>
              </w:numPr>
              <w:spacing w:after="0" w:line="259" w:lineRule="auto"/>
              <w:ind w:left="244" w:right="461" w:hanging="206"/>
              <w:jc w:val="left"/>
            </w:pPr>
            <w:r>
              <w:t xml:space="preserve">исследовать, анализировать  и сравнивать свойства металлов  и их сплавов </w:t>
            </w:r>
          </w:p>
        </w:tc>
      </w:tr>
      <w:tr w:rsidR="00C50FD7">
        <w:trPr>
          <w:trHeight w:val="5572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3.2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9" w:firstLine="0"/>
              <w:jc w:val="left"/>
            </w:pPr>
            <w:r>
              <w:t xml:space="preserve">Технологии обработки тонколистового металла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09" w:firstLine="0"/>
              <w:jc w:val="center"/>
            </w:pPr>
            <w: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7" w:lineRule="auto"/>
              <w:ind w:left="0" w:right="0" w:firstLine="0"/>
              <w:jc w:val="left"/>
            </w:pPr>
            <w:r>
              <w:t xml:space="preserve">Технологии обработки тонколистового металла.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Слесарный верстак.  </w:t>
            </w:r>
          </w:p>
          <w:p w:rsidR="00C50FD7" w:rsidRDefault="00336D36">
            <w:pPr>
              <w:spacing w:after="10" w:line="290" w:lineRule="auto"/>
              <w:ind w:left="0" w:right="331" w:firstLine="0"/>
              <w:jc w:val="left"/>
            </w:pPr>
            <w:r>
              <w:t xml:space="preserve">Организация рабочего места. Правила безопасной работы. Основные технологические операции: разметка, правка,  рубка, резка, опиливание,  сверление тонколистового  металла.  </w:t>
            </w:r>
          </w:p>
          <w:p w:rsidR="00C50FD7" w:rsidRDefault="00336D36">
            <w:pPr>
              <w:spacing w:after="0" w:line="259" w:lineRule="auto"/>
              <w:ind w:left="0" w:right="695" w:firstLine="0"/>
              <w:jc w:val="left"/>
            </w:pPr>
            <w:r>
              <w:t>Инструменты и приспособления  для ручной обработки тонколистового металла  и проволоки.  Разметка заготовок  из тонколистового металла.</w:t>
            </w:r>
            <w:r>
              <w:rPr>
                <w:i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53"/>
              </w:numPr>
              <w:spacing w:after="41" w:line="269" w:lineRule="auto"/>
              <w:ind w:left="244" w:right="0" w:hanging="206"/>
              <w:jc w:val="left"/>
            </w:pPr>
            <w:r>
              <w:t xml:space="preserve">характеризовать основные технологические операции обработки тонколистового металла; </w:t>
            </w:r>
          </w:p>
          <w:p w:rsidR="00C50FD7" w:rsidRDefault="00336D36">
            <w:pPr>
              <w:numPr>
                <w:ilvl w:val="0"/>
                <w:numId w:val="53"/>
              </w:numPr>
              <w:spacing w:after="51" w:line="259" w:lineRule="auto"/>
              <w:ind w:left="244" w:right="0" w:hanging="206"/>
              <w:jc w:val="left"/>
            </w:pPr>
            <w:r>
              <w:t xml:space="preserve">характеризовать понятие </w:t>
            </w:r>
          </w:p>
          <w:p w:rsidR="00C50FD7" w:rsidRDefault="00336D36">
            <w:pPr>
              <w:spacing w:after="55" w:line="259" w:lineRule="auto"/>
              <w:ind w:left="245" w:right="0" w:firstLine="0"/>
              <w:jc w:val="left"/>
            </w:pPr>
            <w:r>
              <w:t xml:space="preserve">«разметка заготовок»; </w:t>
            </w:r>
          </w:p>
          <w:p w:rsidR="00C50FD7" w:rsidRDefault="00336D36">
            <w:pPr>
              <w:numPr>
                <w:ilvl w:val="0"/>
                <w:numId w:val="53"/>
              </w:numPr>
              <w:spacing w:after="7" w:line="295" w:lineRule="auto"/>
              <w:ind w:left="244" w:right="0" w:hanging="206"/>
              <w:jc w:val="left"/>
            </w:pPr>
            <w:r>
              <w:t xml:space="preserve">излагать последовательность контроля качества разметки; </w:t>
            </w:r>
          </w:p>
          <w:p w:rsidR="00C50FD7" w:rsidRDefault="00336D36">
            <w:pPr>
              <w:numPr>
                <w:ilvl w:val="0"/>
                <w:numId w:val="53"/>
              </w:numPr>
              <w:spacing w:after="0" w:line="276" w:lineRule="auto"/>
              <w:ind w:left="244" w:right="0" w:hanging="206"/>
              <w:jc w:val="left"/>
            </w:pPr>
            <w:r>
              <w:t xml:space="preserve">выбирать металл для проектного изделия в соответствии с его назначением.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53"/>
              </w:numPr>
              <w:spacing w:after="0" w:line="259" w:lineRule="auto"/>
              <w:ind w:left="244" w:right="0" w:hanging="206"/>
              <w:jc w:val="left"/>
            </w:pPr>
            <w:r>
              <w:t xml:space="preserve">выполнять технологические операции по обработке </w:t>
            </w:r>
          </w:p>
        </w:tc>
      </w:tr>
    </w:tbl>
    <w:p w:rsidR="00C50FD7" w:rsidRDefault="00C50FD7">
      <w:pPr>
        <w:spacing w:after="0" w:line="259" w:lineRule="auto"/>
        <w:ind w:left="-1133" w:right="65" w:firstLine="0"/>
        <w:jc w:val="left"/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right w:w="98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C50FD7">
        <w:trPr>
          <w:trHeight w:val="2444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47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</w:t>
            </w:r>
          </w:p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«Изделие из металла»:  </w:t>
            </w:r>
          </w:p>
          <w:p w:rsidR="00C50FD7" w:rsidRDefault="00336D36">
            <w:pPr>
              <w:numPr>
                <w:ilvl w:val="0"/>
                <w:numId w:val="54"/>
              </w:numPr>
              <w:spacing w:after="0" w:line="296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проблемы, продукта проекта, цели, задач;  </w:t>
            </w:r>
          </w:p>
          <w:p w:rsidR="00C50FD7" w:rsidRDefault="00336D36">
            <w:pPr>
              <w:numPr>
                <w:ilvl w:val="0"/>
                <w:numId w:val="54"/>
              </w:numPr>
              <w:spacing w:after="53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54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>обоснование проекта</w:t>
            </w:r>
            <w: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45" w:right="0" w:firstLine="0"/>
              <w:jc w:val="left"/>
            </w:pPr>
            <w:r>
              <w:t xml:space="preserve">тонколистового металла; </w:t>
            </w:r>
          </w:p>
          <w:p w:rsidR="00C50FD7" w:rsidRDefault="00336D36">
            <w:pPr>
              <w:numPr>
                <w:ilvl w:val="0"/>
                <w:numId w:val="55"/>
              </w:numPr>
              <w:spacing w:after="2" w:line="297" w:lineRule="auto"/>
              <w:ind w:left="244" w:right="0" w:hanging="206"/>
              <w:jc w:val="left"/>
            </w:pPr>
            <w:r>
              <w:t xml:space="preserve">определять проблему, продукт проекта, цель, задач;  </w:t>
            </w:r>
          </w:p>
          <w:p w:rsidR="00C50FD7" w:rsidRDefault="00336D36">
            <w:pPr>
              <w:numPr>
                <w:ilvl w:val="0"/>
                <w:numId w:val="55"/>
              </w:numPr>
              <w:spacing w:after="0" w:line="259" w:lineRule="auto"/>
              <w:ind w:left="244" w:right="0" w:hanging="206"/>
              <w:jc w:val="left"/>
            </w:pPr>
            <w:r>
              <w:t xml:space="preserve">выполнять обоснование проекта </w:t>
            </w:r>
          </w:p>
        </w:tc>
      </w:tr>
      <w:tr w:rsidR="00C50FD7">
        <w:trPr>
          <w:trHeight w:val="696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3.3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Технологии изготовления изделий из тонколистового металла и проволоки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1" w:firstLine="0"/>
              <w:jc w:val="center"/>
            </w:pPr>
            <w:r>
              <w:t xml:space="preserve">6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354" w:firstLine="0"/>
              <w:jc w:val="left"/>
            </w:pPr>
            <w:r>
              <w:t xml:space="preserve">Технологии изготовления изделий  из тонколистового металла  и проволоки.  </w:t>
            </w:r>
          </w:p>
          <w:p w:rsidR="00C50FD7" w:rsidRDefault="00336D36">
            <w:pPr>
              <w:spacing w:after="29" w:line="276" w:lineRule="auto"/>
              <w:ind w:left="0" w:right="38" w:firstLine="0"/>
              <w:jc w:val="left"/>
            </w:pPr>
            <w:r>
              <w:t xml:space="preserve">Приемы резания, гибки заготовок  из проволоки, тонколистового металла.  </w:t>
            </w:r>
          </w:p>
          <w:p w:rsidR="00C50FD7" w:rsidRDefault="00336D36">
            <w:pPr>
              <w:spacing w:after="0" w:line="281" w:lineRule="auto"/>
              <w:ind w:left="0" w:right="479" w:firstLine="0"/>
              <w:jc w:val="left"/>
            </w:pPr>
            <w:r>
              <w:t xml:space="preserve">Технология получения отверстий  в заготовках из металла.   Приемы пробивания и сверления отверстий в заготовках  из тонколистового металла. Инструменты и приспособления. Технология сборки изделий  из тонколистового металла, проволоки. </w:t>
            </w:r>
          </w:p>
          <w:p w:rsidR="00C50FD7" w:rsidRDefault="00336D36">
            <w:pPr>
              <w:spacing w:after="0" w:line="259" w:lineRule="auto"/>
              <w:ind w:left="0" w:right="179" w:firstLine="0"/>
              <w:jc w:val="left"/>
            </w:pPr>
            <w:r>
              <w:t xml:space="preserve">Соединение металлических деталей в изделии с помощью заклепок. Использование инструментов  и приспособлений для сборочных работ. Правила безопасной работы.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56"/>
              </w:numPr>
              <w:spacing w:after="32" w:line="276" w:lineRule="auto"/>
              <w:ind w:left="244" w:right="92" w:hanging="206"/>
              <w:jc w:val="left"/>
            </w:pPr>
            <w:r>
              <w:t xml:space="preserve">называть и характеризовать инструменты, приспособления  и технологическое оборудование, используемое для резания и гибки тонколистового металла; </w:t>
            </w:r>
          </w:p>
          <w:p w:rsidR="00C50FD7" w:rsidRDefault="00336D36">
            <w:pPr>
              <w:numPr>
                <w:ilvl w:val="0"/>
                <w:numId w:val="56"/>
              </w:numPr>
              <w:spacing w:after="32" w:line="275" w:lineRule="auto"/>
              <w:ind w:left="244" w:right="92" w:hanging="206"/>
              <w:jc w:val="left"/>
            </w:pPr>
            <w:r>
              <w:t xml:space="preserve">изучать приемы сверления заготовок из конструкционных материалов;  </w:t>
            </w:r>
          </w:p>
          <w:p w:rsidR="00C50FD7" w:rsidRDefault="00336D36">
            <w:pPr>
              <w:numPr>
                <w:ilvl w:val="0"/>
                <w:numId w:val="56"/>
              </w:numPr>
              <w:spacing w:after="3" w:line="296" w:lineRule="auto"/>
              <w:ind w:left="244" w:right="92" w:hanging="206"/>
              <w:jc w:val="left"/>
            </w:pPr>
            <w:r>
              <w:t xml:space="preserve">характеризовать типы заклепок  и их назначение; </w:t>
            </w:r>
          </w:p>
          <w:p w:rsidR="00C50FD7" w:rsidRDefault="00336D36">
            <w:pPr>
              <w:numPr>
                <w:ilvl w:val="0"/>
                <w:numId w:val="56"/>
              </w:numPr>
              <w:spacing w:after="0" w:line="275" w:lineRule="auto"/>
              <w:ind w:left="244" w:right="92" w:hanging="206"/>
              <w:jc w:val="left"/>
            </w:pPr>
            <w:r>
              <w:t xml:space="preserve">изучать инструменты  и приспособления для соединения деталей на заклепках.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56"/>
              </w:numPr>
              <w:spacing w:after="0" w:line="259" w:lineRule="auto"/>
              <w:ind w:left="244" w:right="92" w:hanging="206"/>
              <w:jc w:val="left"/>
            </w:pPr>
            <w:r>
              <w:t xml:space="preserve">выполнять по разметке резание заготовок из тонколистового металла, проволоки  с соблюдением правил  </w:t>
            </w:r>
          </w:p>
        </w:tc>
      </w:tr>
    </w:tbl>
    <w:p w:rsidR="00C50FD7" w:rsidRDefault="00C50FD7">
      <w:pPr>
        <w:spacing w:after="0" w:line="259" w:lineRule="auto"/>
        <w:ind w:left="-1133" w:right="65" w:firstLine="0"/>
        <w:jc w:val="left"/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C50FD7">
        <w:trPr>
          <w:trHeight w:val="3833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8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47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«Изделие из металла»:  </w:t>
            </w:r>
          </w:p>
          <w:p w:rsidR="00C50FD7" w:rsidRDefault="00336D36">
            <w:pPr>
              <w:numPr>
                <w:ilvl w:val="0"/>
                <w:numId w:val="57"/>
              </w:numPr>
              <w:spacing w:after="4" w:line="295" w:lineRule="auto"/>
              <w:ind w:right="0" w:hanging="206"/>
              <w:jc w:val="left"/>
            </w:pPr>
            <w:r>
              <w:rPr>
                <w:i/>
              </w:rPr>
              <w:t xml:space="preserve">выполнение эскиза проектного изделия; </w:t>
            </w:r>
          </w:p>
          <w:p w:rsidR="00C50FD7" w:rsidRDefault="00336D36">
            <w:pPr>
              <w:numPr>
                <w:ilvl w:val="0"/>
                <w:numId w:val="57"/>
              </w:numPr>
              <w:spacing w:after="4" w:line="296" w:lineRule="auto"/>
              <w:ind w:right="0" w:hanging="206"/>
              <w:jc w:val="left"/>
            </w:pPr>
            <w:r>
              <w:rPr>
                <w:i/>
              </w:rPr>
              <w:t xml:space="preserve">определение материалов, инструментов; </w:t>
            </w:r>
          </w:p>
          <w:p w:rsidR="00C50FD7" w:rsidRDefault="00336D36">
            <w:pPr>
              <w:numPr>
                <w:ilvl w:val="0"/>
                <w:numId w:val="57"/>
              </w:numPr>
              <w:spacing w:after="3" w:line="295" w:lineRule="auto"/>
              <w:ind w:right="0" w:hanging="206"/>
              <w:jc w:val="left"/>
            </w:pPr>
            <w:r>
              <w:rPr>
                <w:i/>
              </w:rPr>
              <w:t xml:space="preserve">составление технологической карты; </w:t>
            </w:r>
          </w:p>
          <w:p w:rsidR="00C50FD7" w:rsidRDefault="00336D36">
            <w:pPr>
              <w:numPr>
                <w:ilvl w:val="0"/>
                <w:numId w:val="57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>выполнение проекта  по технологической карте</w:t>
            </w:r>
            <w: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245" w:right="0" w:firstLine="0"/>
              <w:jc w:val="left"/>
            </w:pPr>
            <w:r>
              <w:t xml:space="preserve">безопасной работы; </w:t>
            </w:r>
          </w:p>
          <w:p w:rsidR="00C50FD7" w:rsidRDefault="00336D36">
            <w:pPr>
              <w:numPr>
                <w:ilvl w:val="0"/>
                <w:numId w:val="58"/>
              </w:numPr>
              <w:spacing w:after="50" w:line="257" w:lineRule="auto"/>
              <w:ind w:left="249" w:right="0" w:hanging="211"/>
              <w:jc w:val="left"/>
            </w:pPr>
            <w:r>
              <w:t xml:space="preserve">соединять детали из металла  на заклепках, детали из проволоки </w:t>
            </w:r>
          </w:p>
          <w:p w:rsidR="00C50FD7" w:rsidRDefault="00336D36">
            <w:pPr>
              <w:numPr>
                <w:ilvl w:val="0"/>
                <w:numId w:val="58"/>
              </w:numPr>
              <w:spacing w:after="55" w:line="259" w:lineRule="auto"/>
              <w:ind w:left="249" w:right="0" w:hanging="211"/>
              <w:jc w:val="left"/>
            </w:pPr>
            <w:r>
              <w:t xml:space="preserve">скруткой; </w:t>
            </w:r>
          </w:p>
          <w:p w:rsidR="00C50FD7" w:rsidRDefault="00336D36">
            <w:pPr>
              <w:numPr>
                <w:ilvl w:val="0"/>
                <w:numId w:val="58"/>
              </w:numPr>
              <w:spacing w:after="7" w:line="295" w:lineRule="auto"/>
              <w:ind w:left="249" w:right="0" w:hanging="211"/>
              <w:jc w:val="left"/>
            </w:pPr>
            <w:r>
              <w:t xml:space="preserve">контролировать качество соединения деталей; </w:t>
            </w:r>
          </w:p>
          <w:p w:rsidR="00C50FD7" w:rsidRDefault="00336D36">
            <w:pPr>
              <w:numPr>
                <w:ilvl w:val="0"/>
                <w:numId w:val="58"/>
              </w:numPr>
              <w:spacing w:after="6" w:line="295" w:lineRule="auto"/>
              <w:ind w:left="249" w:right="0" w:hanging="211"/>
              <w:jc w:val="left"/>
            </w:pPr>
            <w:r>
              <w:t xml:space="preserve">выполнять эскиз проектного изделия; </w:t>
            </w:r>
          </w:p>
          <w:p w:rsidR="00C50FD7" w:rsidRDefault="00336D36">
            <w:pPr>
              <w:numPr>
                <w:ilvl w:val="0"/>
                <w:numId w:val="58"/>
              </w:numPr>
              <w:spacing w:after="0" w:line="259" w:lineRule="auto"/>
              <w:ind w:left="249" w:right="0" w:hanging="211"/>
              <w:jc w:val="left"/>
            </w:pPr>
            <w:r>
              <w:t xml:space="preserve">составлять технологическую карту проекта </w:t>
            </w:r>
          </w:p>
        </w:tc>
      </w:tr>
      <w:tr w:rsidR="00C50FD7">
        <w:trPr>
          <w:trHeight w:val="5572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3.4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5" w:lineRule="auto"/>
              <w:ind w:left="0" w:right="503" w:firstLine="0"/>
            </w:pPr>
            <w:r>
              <w:t xml:space="preserve">Контроль и оценка качества изделий  из металла.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Мир профессий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t xml:space="preserve">4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65" w:lineRule="auto"/>
              <w:ind w:left="0" w:right="0" w:firstLine="0"/>
              <w:jc w:val="left"/>
            </w:pPr>
            <w:r>
              <w:t xml:space="preserve">Оценка качества проектного изделия из тонколистового металла. Потребительские и технические требования к качеству готового изделия.  </w:t>
            </w:r>
          </w:p>
          <w:p w:rsidR="00C50FD7" w:rsidRDefault="00336D36">
            <w:pPr>
              <w:spacing w:after="0" w:line="296" w:lineRule="auto"/>
              <w:ind w:left="0" w:right="0" w:firstLine="0"/>
              <w:jc w:val="left"/>
            </w:pPr>
            <w:r>
              <w:t xml:space="preserve">Контроль и оценка качества изделий из металла. </w:t>
            </w:r>
          </w:p>
          <w:p w:rsidR="00C50FD7" w:rsidRDefault="00336D36">
            <w:pPr>
              <w:spacing w:after="0" w:line="288" w:lineRule="auto"/>
              <w:ind w:left="0" w:right="579" w:firstLine="0"/>
              <w:jc w:val="left"/>
            </w:pPr>
            <w:r>
              <w:t xml:space="preserve">Оформление проектной документации.  Профессии, связанные  с производством и обработкой металлов: фрезеровщик, слесарь, токарь и др.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«Изделие из металла»: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59"/>
              </w:numPr>
              <w:spacing w:after="2" w:line="296" w:lineRule="auto"/>
              <w:ind w:left="244" w:right="0" w:hanging="206"/>
              <w:jc w:val="left"/>
            </w:pPr>
            <w:r>
              <w:t xml:space="preserve">оценивать качество изделия  из металла; </w:t>
            </w:r>
          </w:p>
          <w:p w:rsidR="00C50FD7" w:rsidRDefault="00336D36">
            <w:pPr>
              <w:numPr>
                <w:ilvl w:val="0"/>
                <w:numId w:val="59"/>
              </w:numPr>
              <w:spacing w:after="3" w:line="297" w:lineRule="auto"/>
              <w:ind w:left="244" w:right="0" w:hanging="206"/>
              <w:jc w:val="left"/>
            </w:pPr>
            <w:r>
              <w:t xml:space="preserve">анализировать результаты проектной деятельности; </w:t>
            </w:r>
          </w:p>
          <w:p w:rsidR="00C50FD7" w:rsidRDefault="00336D36">
            <w:pPr>
              <w:numPr>
                <w:ilvl w:val="0"/>
                <w:numId w:val="59"/>
              </w:numPr>
              <w:spacing w:after="29" w:line="276" w:lineRule="auto"/>
              <w:ind w:left="244" w:right="0" w:hanging="206"/>
              <w:jc w:val="left"/>
            </w:pPr>
            <w:r>
              <w:t xml:space="preserve">называть профессии, связанные  с производством и обработкой металлов; </w:t>
            </w:r>
          </w:p>
          <w:p w:rsidR="00C50FD7" w:rsidRDefault="00336D36">
            <w:pPr>
              <w:numPr>
                <w:ilvl w:val="0"/>
                <w:numId w:val="59"/>
              </w:numPr>
              <w:spacing w:after="0" w:line="297" w:lineRule="auto"/>
              <w:ind w:left="244" w:right="0" w:hanging="206"/>
              <w:jc w:val="left"/>
            </w:pPr>
            <w:r>
              <w:t xml:space="preserve">анализировать результаты проектной деятельности. </w:t>
            </w:r>
          </w:p>
          <w:p w:rsidR="00C50FD7" w:rsidRDefault="00336D36">
            <w:pPr>
              <w:spacing w:after="51" w:line="259" w:lineRule="auto"/>
              <w:ind w:left="245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2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59"/>
              </w:numPr>
              <w:spacing w:after="3" w:line="297" w:lineRule="auto"/>
              <w:ind w:left="244" w:right="0" w:hanging="206"/>
              <w:jc w:val="left"/>
            </w:pPr>
            <w:r>
              <w:t xml:space="preserve">составлять доклад к защите творческого проекта; </w:t>
            </w:r>
          </w:p>
          <w:p w:rsidR="00C50FD7" w:rsidRDefault="00336D36">
            <w:pPr>
              <w:numPr>
                <w:ilvl w:val="0"/>
                <w:numId w:val="59"/>
              </w:numPr>
              <w:spacing w:after="54" w:line="259" w:lineRule="auto"/>
              <w:ind w:left="244" w:right="0" w:hanging="206"/>
              <w:jc w:val="left"/>
            </w:pPr>
            <w:r>
              <w:t xml:space="preserve">предъявлять проектное изделие; </w:t>
            </w:r>
          </w:p>
          <w:p w:rsidR="00C50FD7" w:rsidRDefault="00336D36">
            <w:pPr>
              <w:numPr>
                <w:ilvl w:val="0"/>
                <w:numId w:val="59"/>
              </w:numPr>
              <w:spacing w:after="0" w:line="259" w:lineRule="auto"/>
              <w:ind w:left="244" w:right="0" w:hanging="206"/>
              <w:jc w:val="left"/>
            </w:pPr>
            <w:r>
              <w:t xml:space="preserve">оформлять паспорт проекта; </w:t>
            </w:r>
          </w:p>
        </w:tc>
      </w:tr>
    </w:tbl>
    <w:p w:rsidR="00C50FD7" w:rsidRDefault="00C50FD7">
      <w:pPr>
        <w:spacing w:after="0" w:line="259" w:lineRule="auto"/>
        <w:ind w:left="-1133" w:right="65" w:firstLine="0"/>
        <w:jc w:val="left"/>
      </w:pPr>
    </w:p>
    <w:tbl>
      <w:tblPr>
        <w:tblStyle w:val="TableGrid"/>
        <w:tblW w:w="14837" w:type="dxa"/>
        <w:tblInd w:w="5" w:type="dxa"/>
        <w:tblCellMar>
          <w:top w:w="1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C50FD7">
        <w:trPr>
          <w:trHeight w:val="174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60"/>
              </w:numPr>
              <w:spacing w:after="6" w:line="295" w:lineRule="auto"/>
              <w:ind w:right="0" w:hanging="206"/>
              <w:jc w:val="left"/>
            </w:pPr>
            <w:r>
              <w:rPr>
                <w:i/>
              </w:rPr>
              <w:t xml:space="preserve">оценка качества проектного изделия; </w:t>
            </w:r>
          </w:p>
          <w:p w:rsidR="00C50FD7" w:rsidRDefault="00336D36">
            <w:pPr>
              <w:numPr>
                <w:ilvl w:val="0"/>
                <w:numId w:val="60"/>
              </w:numPr>
              <w:spacing w:after="2" w:line="296" w:lineRule="auto"/>
              <w:ind w:right="0" w:hanging="206"/>
              <w:jc w:val="left"/>
            </w:pPr>
            <w:r>
              <w:rPr>
                <w:i/>
              </w:rPr>
              <w:t xml:space="preserve">самоанализ результатов проектной работы; </w:t>
            </w:r>
          </w:p>
          <w:p w:rsidR="00C50FD7" w:rsidRDefault="00336D36">
            <w:pPr>
              <w:numPr>
                <w:ilvl w:val="0"/>
                <w:numId w:val="60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>защита проекта</w:t>
            </w:r>
            <w: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8" w:right="0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защищать творческий проект </w:t>
            </w:r>
          </w:p>
        </w:tc>
      </w:tr>
      <w:tr w:rsidR="00C50FD7">
        <w:trPr>
          <w:trHeight w:val="765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3.5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87" w:firstLine="0"/>
              <w:jc w:val="left"/>
            </w:pPr>
            <w:r>
              <w:t xml:space="preserve">Технологии обработки пищевых продуктов. Мир профессий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6" w:right="0" w:firstLine="0"/>
              <w:jc w:val="center"/>
            </w:pPr>
            <w:r>
              <w:t xml:space="preserve">8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2" w:line="273" w:lineRule="auto"/>
              <w:ind w:left="0" w:right="508" w:firstLine="0"/>
              <w:jc w:val="left"/>
            </w:pPr>
            <w:r>
              <w:t xml:space="preserve">Молоко и молочные продукты  в питании. Пищевая ценность молока и молочных продуктов.  Определение качества молочных продуктов, правила хранения продуктов. Технологии приготовления блюд из молока  и молочных продуктов.  </w:t>
            </w:r>
          </w:p>
          <w:p w:rsidR="00C50FD7" w:rsidRDefault="00336D36">
            <w:pPr>
              <w:spacing w:after="0" w:line="250" w:lineRule="auto"/>
              <w:ind w:left="0" w:right="0" w:firstLine="0"/>
              <w:jc w:val="left"/>
            </w:pPr>
            <w:r>
              <w:rPr>
                <w:i/>
              </w:rPr>
              <w:t xml:space="preserve">Лабораторно-практическая работа «Определение качества молочных продуктов органолептическим способом» </w:t>
            </w:r>
          </w:p>
          <w:p w:rsidR="00C50FD7" w:rsidRDefault="00336D36">
            <w:pPr>
              <w:spacing w:after="0" w:line="263" w:lineRule="auto"/>
              <w:ind w:left="0" w:right="0" w:firstLine="0"/>
              <w:jc w:val="left"/>
            </w:pPr>
            <w:r>
              <w:t xml:space="preserve">Виды теста. Выпечка, калорийность кондитерских изделий. Хлеб, пищевая ценность. Технологии приготовления разных видов теста (тесто для вареников, песочное тесто, бисквитное тесто, дрожжевое тесто).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«Составление технологической карты блюда для проекта».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61"/>
              </w:numPr>
              <w:spacing w:after="32" w:line="276" w:lineRule="auto"/>
              <w:ind w:left="244" w:right="0" w:hanging="206"/>
              <w:jc w:val="left"/>
            </w:pPr>
            <w:r>
              <w:t xml:space="preserve">изучать и называть пищевую ценность молока и молочных продуктов; </w:t>
            </w:r>
          </w:p>
          <w:p w:rsidR="00C50FD7" w:rsidRDefault="00336D36">
            <w:pPr>
              <w:numPr>
                <w:ilvl w:val="0"/>
                <w:numId w:val="61"/>
              </w:numPr>
              <w:spacing w:after="32" w:line="276" w:lineRule="auto"/>
              <w:ind w:left="244" w:right="0" w:hanging="206"/>
              <w:jc w:val="left"/>
            </w:pPr>
            <w:r>
              <w:t xml:space="preserve">определять качество молочных продуктов, называть правила хранения продуктов;  </w:t>
            </w:r>
          </w:p>
          <w:p w:rsidR="00C50FD7" w:rsidRDefault="00336D36">
            <w:pPr>
              <w:numPr>
                <w:ilvl w:val="0"/>
                <w:numId w:val="61"/>
              </w:numPr>
              <w:spacing w:after="31" w:line="276" w:lineRule="auto"/>
              <w:ind w:left="244" w:right="0" w:hanging="206"/>
              <w:jc w:val="left"/>
            </w:pPr>
            <w:r>
              <w:t xml:space="preserve">называть виды теста, продукты, используемые для приготовления разных видов теста; </w:t>
            </w:r>
          </w:p>
          <w:p w:rsidR="00C50FD7" w:rsidRDefault="00336D36">
            <w:pPr>
              <w:numPr>
                <w:ilvl w:val="0"/>
                <w:numId w:val="61"/>
              </w:numPr>
              <w:spacing w:after="32" w:line="276" w:lineRule="auto"/>
              <w:ind w:left="244" w:right="0" w:hanging="206"/>
              <w:jc w:val="left"/>
            </w:pPr>
            <w:r>
              <w:t xml:space="preserve">изучать рецепты блюд из молока  и молочных продуктов, рецепты выпечки; </w:t>
            </w:r>
          </w:p>
          <w:p w:rsidR="00C50FD7" w:rsidRDefault="00336D36">
            <w:pPr>
              <w:numPr>
                <w:ilvl w:val="0"/>
                <w:numId w:val="61"/>
              </w:numPr>
              <w:spacing w:after="9" w:line="294" w:lineRule="auto"/>
              <w:ind w:left="244" w:right="0" w:hanging="206"/>
              <w:jc w:val="left"/>
            </w:pPr>
            <w:r>
              <w:t xml:space="preserve">изучать профессии кондитер, хлебопек; </w:t>
            </w:r>
          </w:p>
          <w:p w:rsidR="00C50FD7" w:rsidRDefault="00336D36">
            <w:pPr>
              <w:numPr>
                <w:ilvl w:val="0"/>
                <w:numId w:val="61"/>
              </w:numPr>
              <w:spacing w:after="0" w:line="295" w:lineRule="auto"/>
              <w:ind w:left="244" w:right="0" w:hanging="206"/>
              <w:jc w:val="left"/>
            </w:pPr>
            <w:r>
              <w:t xml:space="preserve">оценивать качество проектной работы. </w:t>
            </w:r>
          </w:p>
          <w:p w:rsidR="00C50FD7" w:rsidRDefault="00336D36">
            <w:pPr>
              <w:spacing w:after="46" w:line="259" w:lineRule="auto"/>
              <w:ind w:left="2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61"/>
              </w:numPr>
              <w:spacing w:after="2" w:line="297" w:lineRule="auto"/>
              <w:ind w:left="244" w:right="0" w:hanging="206"/>
              <w:jc w:val="left"/>
            </w:pPr>
            <w:r>
              <w:t xml:space="preserve">определять и выполнять этапы командного проекта; </w:t>
            </w:r>
          </w:p>
          <w:p w:rsidR="00C50FD7" w:rsidRDefault="00336D36">
            <w:pPr>
              <w:numPr>
                <w:ilvl w:val="0"/>
                <w:numId w:val="61"/>
              </w:numPr>
              <w:spacing w:after="0" w:line="259" w:lineRule="auto"/>
              <w:ind w:left="244" w:right="0" w:hanging="206"/>
              <w:jc w:val="left"/>
            </w:pPr>
            <w:r>
              <w:t xml:space="preserve">защищать групповой проект </w:t>
            </w:r>
          </w:p>
        </w:tc>
      </w:tr>
    </w:tbl>
    <w:p w:rsidR="00C50FD7" w:rsidRDefault="00C50FD7">
      <w:pPr>
        <w:spacing w:after="0" w:line="259" w:lineRule="auto"/>
        <w:ind w:left="-1133" w:right="65" w:firstLine="0"/>
        <w:jc w:val="left"/>
      </w:pPr>
    </w:p>
    <w:tbl>
      <w:tblPr>
        <w:tblStyle w:val="TableGrid"/>
        <w:tblW w:w="14837" w:type="dxa"/>
        <w:tblInd w:w="5" w:type="dxa"/>
        <w:tblCellMar>
          <w:top w:w="19" w:type="dxa"/>
          <w:left w:w="108" w:type="dxa"/>
          <w:right w:w="105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C50FD7">
        <w:trPr>
          <w:trHeight w:val="626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7" w:lineRule="auto"/>
              <w:ind w:left="0" w:right="1194" w:firstLine="0"/>
              <w:jc w:val="left"/>
            </w:pPr>
            <w:r>
              <w:t xml:space="preserve">Профессии, связанные  с пищевым производством: кондитер, хлебопек. </w:t>
            </w:r>
          </w:p>
          <w:p w:rsidR="00C50FD7" w:rsidRDefault="00336D36">
            <w:pPr>
              <w:spacing w:after="33" w:line="275" w:lineRule="auto"/>
              <w:ind w:left="0" w:right="0" w:firstLine="0"/>
              <w:jc w:val="left"/>
            </w:pPr>
            <w:r>
              <w:rPr>
                <w:i/>
              </w:rPr>
              <w:t xml:space="preserve">Групповой проект по теме «Технологии обработки пищевых продуктов»: </w:t>
            </w:r>
          </w:p>
          <w:p w:rsidR="00C50FD7" w:rsidRDefault="00336D36">
            <w:pPr>
              <w:numPr>
                <w:ilvl w:val="0"/>
                <w:numId w:val="62"/>
              </w:numPr>
              <w:spacing w:after="4" w:line="295" w:lineRule="auto"/>
              <w:ind w:right="0" w:hanging="206"/>
              <w:jc w:val="left"/>
            </w:pPr>
            <w:r>
              <w:rPr>
                <w:i/>
              </w:rPr>
              <w:t xml:space="preserve">определение этапов командного проекта; </w:t>
            </w:r>
          </w:p>
          <w:p w:rsidR="00C50FD7" w:rsidRDefault="00336D36">
            <w:pPr>
              <w:numPr>
                <w:ilvl w:val="0"/>
                <w:numId w:val="62"/>
              </w:numPr>
              <w:spacing w:after="6" w:line="295" w:lineRule="auto"/>
              <w:ind w:right="0" w:hanging="206"/>
              <w:jc w:val="left"/>
            </w:pPr>
            <w:r>
              <w:rPr>
                <w:i/>
              </w:rPr>
              <w:t xml:space="preserve">распределение ролей  и обязанностей в команде; </w:t>
            </w:r>
          </w:p>
          <w:p w:rsidR="00C50FD7" w:rsidRDefault="00336D36">
            <w:pPr>
              <w:numPr>
                <w:ilvl w:val="0"/>
                <w:numId w:val="62"/>
              </w:numPr>
              <w:spacing w:after="3" w:line="296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продукта, проблемы, цели, задач; </w:t>
            </w:r>
          </w:p>
          <w:p w:rsidR="00C50FD7" w:rsidRDefault="00336D36">
            <w:pPr>
              <w:numPr>
                <w:ilvl w:val="0"/>
                <w:numId w:val="62"/>
              </w:numPr>
              <w:spacing w:after="53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62"/>
              </w:numPr>
              <w:spacing w:after="50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62"/>
              </w:numPr>
              <w:spacing w:after="54" w:line="259" w:lineRule="auto"/>
              <w:ind w:right="0" w:hanging="206"/>
              <w:jc w:val="left"/>
            </w:pPr>
            <w:r>
              <w:rPr>
                <w:i/>
              </w:rPr>
              <w:t xml:space="preserve">выполнение проекта; </w:t>
            </w:r>
          </w:p>
          <w:p w:rsidR="00C50FD7" w:rsidRDefault="00336D36">
            <w:pPr>
              <w:numPr>
                <w:ilvl w:val="0"/>
                <w:numId w:val="62"/>
              </w:numPr>
              <w:spacing w:after="1" w:line="297" w:lineRule="auto"/>
              <w:ind w:right="0" w:hanging="206"/>
              <w:jc w:val="left"/>
            </w:pPr>
            <w:r>
              <w:rPr>
                <w:i/>
              </w:rPr>
              <w:t xml:space="preserve">самооценка результатов проектной деятельности; </w:t>
            </w:r>
          </w:p>
          <w:p w:rsidR="00C50FD7" w:rsidRDefault="00336D36">
            <w:pPr>
              <w:numPr>
                <w:ilvl w:val="0"/>
                <w:numId w:val="62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защита проекта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314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3.6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6" w:line="269" w:lineRule="auto"/>
              <w:ind w:left="0" w:right="0" w:firstLine="0"/>
              <w:jc w:val="left"/>
            </w:pPr>
            <w:r>
              <w:t xml:space="preserve">Технологии обработки текстильных материалов.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Мир профессий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" w:firstLine="0"/>
              <w:jc w:val="center"/>
            </w:pPr>
            <w: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Одежда, виды одежды.  </w:t>
            </w:r>
          </w:p>
          <w:p w:rsidR="00C50FD7" w:rsidRDefault="00336D36">
            <w:pPr>
              <w:spacing w:after="0" w:line="259" w:lineRule="auto"/>
              <w:ind w:left="0" w:right="214" w:firstLine="0"/>
              <w:jc w:val="left"/>
            </w:pPr>
            <w:r>
              <w:t xml:space="preserve">Классификация одежды по способу эксплуатации. Выбор текстильных материалов для пошива одежды  с учетом эксплуатации. Уход за одеждой. Условные обозначения на маркировочной ленте.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63"/>
              </w:numPr>
              <w:spacing w:after="6" w:line="295" w:lineRule="auto"/>
              <w:ind w:left="244" w:right="0" w:hanging="206"/>
              <w:jc w:val="left"/>
            </w:pPr>
            <w:r>
              <w:t xml:space="preserve">называть виды, классифицировать одежду; </w:t>
            </w:r>
          </w:p>
          <w:p w:rsidR="00C50FD7" w:rsidRDefault="00336D36">
            <w:pPr>
              <w:numPr>
                <w:ilvl w:val="0"/>
                <w:numId w:val="63"/>
              </w:numPr>
              <w:spacing w:after="2" w:line="296" w:lineRule="auto"/>
              <w:ind w:left="244" w:right="0" w:hanging="206"/>
              <w:jc w:val="left"/>
            </w:pPr>
            <w:r>
              <w:t xml:space="preserve">называть направления современной моды; </w:t>
            </w:r>
          </w:p>
          <w:p w:rsidR="00C50FD7" w:rsidRDefault="00336D36">
            <w:pPr>
              <w:numPr>
                <w:ilvl w:val="0"/>
                <w:numId w:val="63"/>
              </w:numPr>
              <w:spacing w:after="4" w:line="296" w:lineRule="auto"/>
              <w:ind w:left="244" w:right="0" w:hanging="206"/>
              <w:jc w:val="left"/>
            </w:pPr>
            <w:r>
              <w:t xml:space="preserve">называть и описывать основные стили в одежде; </w:t>
            </w:r>
          </w:p>
          <w:p w:rsidR="00C50FD7" w:rsidRDefault="00336D36">
            <w:pPr>
              <w:numPr>
                <w:ilvl w:val="0"/>
                <w:numId w:val="63"/>
              </w:numPr>
              <w:spacing w:after="0" w:line="259" w:lineRule="auto"/>
              <w:ind w:left="244" w:right="0" w:hanging="206"/>
              <w:jc w:val="left"/>
            </w:pPr>
            <w:r>
              <w:t xml:space="preserve">называть профессии, связанные  с производством одежды. </w:t>
            </w:r>
          </w:p>
        </w:tc>
      </w:tr>
    </w:tbl>
    <w:p w:rsidR="00C50FD7" w:rsidRDefault="00C50FD7">
      <w:pPr>
        <w:spacing w:after="0" w:line="259" w:lineRule="auto"/>
        <w:ind w:left="-1133" w:right="65" w:firstLine="0"/>
        <w:jc w:val="left"/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C50FD7">
        <w:trPr>
          <w:trHeight w:val="2792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7" w:line="277" w:lineRule="auto"/>
              <w:ind w:left="0" w:right="0" w:firstLine="0"/>
              <w:jc w:val="left"/>
            </w:pPr>
            <w:r>
              <w:t xml:space="preserve">Мода и стиль. Профессии, связанные с производством одежды: модельер одежды, закройщик, швея.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48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«Определение стиля в одежде».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«Уход за одеждой»</w:t>
            </w:r>
            <w: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9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0" w:line="299" w:lineRule="auto"/>
              <w:ind w:left="38" w:right="616" w:hanging="36"/>
              <w:jc w:val="left"/>
            </w:pPr>
            <w:r>
              <w:rPr>
                <w:i/>
              </w:rPr>
              <w:t>Практическая деятельность</w:t>
            </w:r>
            <w:r>
              <w:t>: 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определять виды одежды; </w:t>
            </w:r>
          </w:p>
          <w:p w:rsidR="00C50FD7" w:rsidRDefault="00336D36">
            <w:pPr>
              <w:numPr>
                <w:ilvl w:val="0"/>
                <w:numId w:val="64"/>
              </w:numPr>
              <w:spacing w:after="55" w:line="259" w:lineRule="auto"/>
              <w:ind w:left="244" w:right="122" w:hanging="206"/>
              <w:jc w:val="left"/>
            </w:pPr>
            <w:r>
              <w:t xml:space="preserve">определять стиль одежды;  </w:t>
            </w:r>
          </w:p>
          <w:p w:rsidR="00C50FD7" w:rsidRDefault="00336D36">
            <w:pPr>
              <w:numPr>
                <w:ilvl w:val="0"/>
                <w:numId w:val="64"/>
              </w:numPr>
              <w:spacing w:after="0" w:line="259" w:lineRule="auto"/>
              <w:ind w:left="244" w:right="122" w:hanging="206"/>
              <w:jc w:val="left"/>
            </w:pPr>
            <w:r>
              <w:t xml:space="preserve">читать условные обозначения (значки) на маркировочной ленте  и определять способы ухода  за одеждой </w:t>
            </w:r>
          </w:p>
        </w:tc>
      </w:tr>
      <w:tr w:rsidR="00C50FD7">
        <w:trPr>
          <w:trHeight w:val="626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3.7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Современные текстильные материалы, получение и свойства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7" w:lineRule="auto"/>
              <w:ind w:left="0" w:right="0" w:firstLine="0"/>
              <w:jc w:val="left"/>
            </w:pPr>
            <w:r>
              <w:t xml:space="preserve">Современные текстильные материалы, получение и свойства.  </w:t>
            </w:r>
          </w:p>
          <w:p w:rsidR="00C50FD7" w:rsidRDefault="00336D36">
            <w:pPr>
              <w:spacing w:after="51" w:line="259" w:lineRule="auto"/>
              <w:ind w:left="0" w:right="0" w:firstLine="0"/>
            </w:pPr>
            <w:r>
              <w:t xml:space="preserve">Материалы с заданными свойствами.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Смесовые ткани, их свойства.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Сравнение свойств тканей. </w:t>
            </w:r>
          </w:p>
          <w:p w:rsidR="00C50FD7" w:rsidRDefault="00336D36">
            <w:pPr>
              <w:spacing w:after="0" w:line="295" w:lineRule="auto"/>
              <w:ind w:left="0" w:right="0" w:firstLine="0"/>
              <w:jc w:val="left"/>
            </w:pPr>
            <w:r>
              <w:t xml:space="preserve">Выбор ткани для швейного изделия (одежды) с учетом его эксплуатации. </w:t>
            </w:r>
          </w:p>
          <w:p w:rsidR="00C50FD7" w:rsidRDefault="00336D36">
            <w:pPr>
              <w:spacing w:after="0" w:line="270" w:lineRule="auto"/>
              <w:ind w:left="0" w:right="43" w:firstLine="0"/>
              <w:jc w:val="left"/>
            </w:pPr>
            <w:r>
              <w:rPr>
                <w:i/>
              </w:rPr>
              <w:t xml:space="preserve">Практическая работа «Составление характеристик современных текстильных материалов».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работа «Сопоставление свойств материалов и способа эксплуатации швейного изделия»</w:t>
            </w:r>
            <w: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65"/>
              </w:numPr>
              <w:spacing w:after="33" w:line="275" w:lineRule="auto"/>
              <w:ind w:left="244" w:right="645" w:hanging="206"/>
              <w:jc w:val="left"/>
            </w:pPr>
            <w:r>
              <w:t xml:space="preserve">называть и изучать свойства современных текстильных материалов; </w:t>
            </w:r>
          </w:p>
          <w:p w:rsidR="00C50FD7" w:rsidRDefault="00336D36">
            <w:pPr>
              <w:numPr>
                <w:ilvl w:val="0"/>
                <w:numId w:val="65"/>
              </w:numPr>
              <w:spacing w:after="5" w:line="296" w:lineRule="auto"/>
              <w:ind w:left="244" w:right="645" w:hanging="206"/>
              <w:jc w:val="left"/>
            </w:pPr>
            <w:r>
              <w:t xml:space="preserve">характеризовать современные текстильные материалы,  их получение; </w:t>
            </w:r>
          </w:p>
          <w:p w:rsidR="00C50FD7" w:rsidRDefault="00336D36">
            <w:pPr>
              <w:numPr>
                <w:ilvl w:val="0"/>
                <w:numId w:val="65"/>
              </w:numPr>
              <w:spacing w:after="0" w:line="275" w:lineRule="auto"/>
              <w:ind w:left="244" w:right="645" w:hanging="206"/>
              <w:jc w:val="left"/>
            </w:pPr>
            <w:r>
              <w:t xml:space="preserve">анализировать свойства тканей  и выбирать с учетом эксплуатации изделия (одежды). </w:t>
            </w:r>
          </w:p>
          <w:p w:rsidR="00C50FD7" w:rsidRDefault="00336D36">
            <w:pPr>
              <w:spacing w:after="46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65"/>
              </w:numPr>
              <w:spacing w:after="29" w:line="276" w:lineRule="auto"/>
              <w:ind w:left="244" w:right="645" w:hanging="206"/>
              <w:jc w:val="left"/>
            </w:pPr>
            <w:r>
              <w:t xml:space="preserve">составлять характеристики современных текстильных материалов; </w:t>
            </w:r>
          </w:p>
          <w:p w:rsidR="00C50FD7" w:rsidRDefault="00336D36">
            <w:pPr>
              <w:numPr>
                <w:ilvl w:val="0"/>
                <w:numId w:val="65"/>
              </w:numPr>
              <w:spacing w:after="0" w:line="259" w:lineRule="auto"/>
              <w:ind w:left="244" w:right="645" w:hanging="206"/>
              <w:jc w:val="left"/>
            </w:pPr>
            <w:r>
              <w:t xml:space="preserve">выбирать текстильные материалы для изделий с учетом их эксплуатации </w:t>
            </w:r>
          </w:p>
        </w:tc>
      </w:tr>
    </w:tbl>
    <w:p w:rsidR="00C50FD7" w:rsidRDefault="00C50FD7">
      <w:pPr>
        <w:spacing w:after="0" w:line="259" w:lineRule="auto"/>
        <w:ind w:left="-1133" w:right="65" w:firstLine="0"/>
        <w:jc w:val="left"/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right w:w="170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C50FD7">
        <w:trPr>
          <w:trHeight w:val="939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3.8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технологических операций по раскрою и пошиву швейного изделия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59" w:right="0" w:firstLine="0"/>
              <w:jc w:val="center"/>
            </w:pPr>
            <w:r>
              <w:t xml:space="preserve">10 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Машинные швы (двойные).  </w:t>
            </w:r>
          </w:p>
          <w:p w:rsidR="00C50FD7" w:rsidRDefault="00336D36">
            <w:pPr>
              <w:spacing w:after="0" w:line="276" w:lineRule="auto"/>
              <w:ind w:left="0" w:right="317" w:firstLine="0"/>
              <w:jc w:val="left"/>
            </w:pPr>
            <w:r>
              <w:t xml:space="preserve">Регуляторы швейной машины.  Дефекты машинной строчки, связанные с неправильным натяжением ниток. </w:t>
            </w: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91" w:lineRule="auto"/>
              <w:ind w:left="0" w:right="0" w:firstLine="0"/>
              <w:jc w:val="left"/>
            </w:pPr>
            <w:r>
              <w:rPr>
                <w:i/>
              </w:rPr>
              <w:t xml:space="preserve">«Выполнение образцов двойных швов». </w:t>
            </w:r>
          </w:p>
          <w:p w:rsidR="00C50FD7" w:rsidRDefault="00336D36">
            <w:pPr>
              <w:spacing w:after="0" w:line="269" w:lineRule="auto"/>
              <w:ind w:left="0" w:right="0" w:firstLine="0"/>
              <w:jc w:val="left"/>
            </w:pPr>
            <w:r>
              <w:t xml:space="preserve">Выполнение технологических операций по раскрою и пошиву проектного изделия, отделке изделия. </w:t>
            </w:r>
          </w:p>
          <w:p w:rsidR="00C50FD7" w:rsidRDefault="00336D36">
            <w:pPr>
              <w:spacing w:after="51" w:line="257" w:lineRule="auto"/>
              <w:ind w:left="0" w:right="0" w:firstLine="0"/>
              <w:jc w:val="left"/>
            </w:pPr>
            <w:r>
              <w:t xml:space="preserve">Размеры изделия. Чертеж выкроек проектного швейного изделия </w:t>
            </w:r>
          </w:p>
          <w:p w:rsidR="00C50FD7" w:rsidRDefault="00336D36">
            <w:pPr>
              <w:spacing w:after="0" w:line="270" w:lineRule="auto"/>
              <w:ind w:left="0" w:right="343" w:firstLine="0"/>
              <w:jc w:val="left"/>
            </w:pPr>
            <w:r>
              <w:t xml:space="preserve">(например, укладка  для инструментов, сумка, рюкзак; изделие в технике лоскутной пластики). </w:t>
            </w:r>
          </w:p>
          <w:p w:rsidR="00C50FD7" w:rsidRDefault="00336D36">
            <w:pPr>
              <w:spacing w:after="0" w:line="296" w:lineRule="auto"/>
              <w:ind w:left="0" w:right="0" w:firstLine="0"/>
              <w:jc w:val="left"/>
            </w:pPr>
            <w:r>
              <w:t xml:space="preserve">Виды декоративной отделки швейных изделий.  </w:t>
            </w:r>
          </w:p>
          <w:p w:rsidR="00C50FD7" w:rsidRDefault="00336D36">
            <w:pPr>
              <w:spacing w:after="0" w:line="297" w:lineRule="auto"/>
              <w:ind w:left="0" w:right="627" w:firstLine="0"/>
              <w:jc w:val="left"/>
            </w:pPr>
            <w:r>
              <w:t xml:space="preserve">Организация рабочего места. Правила безопасной работы  на швейной машине. </w:t>
            </w:r>
          </w:p>
          <w:p w:rsidR="00C50FD7" w:rsidRDefault="00336D36">
            <w:pPr>
              <w:spacing w:after="0" w:line="297" w:lineRule="auto"/>
              <w:ind w:left="0" w:right="0" w:firstLine="0"/>
              <w:jc w:val="left"/>
            </w:pPr>
            <w:r>
              <w:t xml:space="preserve">Оценка качества изготовления проектного швейного изделия.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66"/>
              </w:numPr>
              <w:spacing w:after="5" w:line="296" w:lineRule="auto"/>
              <w:ind w:left="244" w:right="30" w:hanging="206"/>
              <w:jc w:val="left"/>
            </w:pPr>
            <w:r>
              <w:t xml:space="preserve">называть и объяснять  функции регуляторов швейной  машины; </w:t>
            </w:r>
          </w:p>
          <w:p w:rsidR="00C50FD7" w:rsidRDefault="00336D36">
            <w:pPr>
              <w:numPr>
                <w:ilvl w:val="0"/>
                <w:numId w:val="66"/>
              </w:numPr>
              <w:spacing w:after="32" w:line="276" w:lineRule="auto"/>
              <w:ind w:left="244" w:right="30" w:hanging="206"/>
              <w:jc w:val="left"/>
            </w:pPr>
            <w:r>
              <w:t xml:space="preserve">анализировать технологические операции по выполнению машинных швов; </w:t>
            </w:r>
          </w:p>
          <w:p w:rsidR="00C50FD7" w:rsidRDefault="00336D36">
            <w:pPr>
              <w:numPr>
                <w:ilvl w:val="0"/>
                <w:numId w:val="66"/>
              </w:numPr>
              <w:spacing w:after="1" w:line="297" w:lineRule="auto"/>
              <w:ind w:left="244" w:right="30" w:hanging="206"/>
              <w:jc w:val="left"/>
            </w:pPr>
            <w:r>
              <w:t xml:space="preserve">анализировать проблему, определять продукт проекта; </w:t>
            </w:r>
          </w:p>
          <w:p w:rsidR="00C50FD7" w:rsidRDefault="00336D36">
            <w:pPr>
              <w:numPr>
                <w:ilvl w:val="0"/>
                <w:numId w:val="66"/>
              </w:numPr>
              <w:spacing w:after="22" w:line="283" w:lineRule="auto"/>
              <w:ind w:left="244" w:right="30" w:hanging="206"/>
              <w:jc w:val="left"/>
            </w:pPr>
            <w:r>
              <w:t xml:space="preserve">контролировать качество выполняемых операций  по изготовлению проектного швейного изделия; </w:t>
            </w:r>
          </w:p>
          <w:p w:rsidR="00C50FD7" w:rsidRDefault="00336D36">
            <w:pPr>
              <w:numPr>
                <w:ilvl w:val="0"/>
                <w:numId w:val="66"/>
              </w:numPr>
              <w:spacing w:after="0" w:line="276" w:lineRule="auto"/>
              <w:ind w:left="244" w:right="30" w:hanging="206"/>
              <w:jc w:val="left"/>
            </w:pPr>
            <w:r>
              <w:t xml:space="preserve">определять критерии оценки  и оценивать качество проектного швейного изделия. </w:t>
            </w:r>
          </w:p>
          <w:p w:rsidR="00C50FD7" w:rsidRDefault="00336D36">
            <w:pPr>
              <w:spacing w:after="49" w:line="259" w:lineRule="auto"/>
              <w:ind w:left="245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2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66"/>
              </w:numPr>
              <w:spacing w:after="3" w:line="297" w:lineRule="auto"/>
              <w:ind w:left="244" w:right="30" w:hanging="206"/>
              <w:jc w:val="left"/>
            </w:pPr>
            <w:r>
              <w:t xml:space="preserve">выбирать материалы, инструменты и оборудование  для выполнения швейных работ; </w:t>
            </w:r>
          </w:p>
          <w:p w:rsidR="00C50FD7" w:rsidRDefault="00336D36">
            <w:pPr>
              <w:numPr>
                <w:ilvl w:val="0"/>
                <w:numId w:val="66"/>
              </w:numPr>
              <w:spacing w:after="33" w:line="276" w:lineRule="auto"/>
              <w:ind w:left="244" w:right="30" w:hanging="206"/>
              <w:jc w:val="left"/>
            </w:pPr>
            <w:r>
              <w:t xml:space="preserve">использовать ручные инструменты для выполнения швейных работ; </w:t>
            </w:r>
          </w:p>
          <w:p w:rsidR="00C50FD7" w:rsidRDefault="00336D36">
            <w:pPr>
              <w:numPr>
                <w:ilvl w:val="0"/>
                <w:numId w:val="66"/>
              </w:numPr>
              <w:spacing w:after="2" w:line="297" w:lineRule="auto"/>
              <w:ind w:left="244" w:right="30" w:hanging="206"/>
              <w:jc w:val="left"/>
            </w:pPr>
            <w:r>
              <w:t xml:space="preserve">выполнять простые операции машинной обработки;  </w:t>
            </w:r>
          </w:p>
          <w:p w:rsidR="00C50FD7" w:rsidRDefault="00336D36">
            <w:pPr>
              <w:numPr>
                <w:ilvl w:val="0"/>
                <w:numId w:val="66"/>
              </w:numPr>
              <w:spacing w:after="0" w:line="259" w:lineRule="auto"/>
              <w:ind w:left="244" w:right="30" w:hanging="206"/>
              <w:jc w:val="left"/>
            </w:pPr>
            <w:r>
              <w:t xml:space="preserve">выполнять чертеж  </w:t>
            </w:r>
          </w:p>
        </w:tc>
      </w:tr>
    </w:tbl>
    <w:p w:rsidR="00C50FD7" w:rsidRDefault="00C50FD7">
      <w:pPr>
        <w:spacing w:after="0" w:line="259" w:lineRule="auto"/>
        <w:ind w:left="-1133" w:right="65" w:firstLine="0"/>
        <w:jc w:val="left"/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right w:w="104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C50FD7">
        <w:trPr>
          <w:trHeight w:val="5223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8" w:line="294" w:lineRule="auto"/>
              <w:ind w:left="0" w:right="0" w:firstLine="0"/>
              <w:jc w:val="left"/>
            </w:pPr>
            <w:r>
              <w:rPr>
                <w:i/>
              </w:rPr>
              <w:t xml:space="preserve">«Изделие из текстильных материалов»: </w:t>
            </w:r>
          </w:p>
          <w:p w:rsidR="00C50FD7" w:rsidRDefault="00336D36">
            <w:pPr>
              <w:numPr>
                <w:ilvl w:val="0"/>
                <w:numId w:val="67"/>
              </w:numPr>
              <w:spacing w:after="2" w:line="296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проблемы, продукта проекта, цели, задач;  </w:t>
            </w:r>
          </w:p>
          <w:p w:rsidR="00C50FD7" w:rsidRDefault="00336D36">
            <w:pPr>
              <w:numPr>
                <w:ilvl w:val="0"/>
                <w:numId w:val="67"/>
              </w:numPr>
              <w:spacing w:after="51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67"/>
              </w:numPr>
              <w:spacing w:after="55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67"/>
              </w:numPr>
              <w:spacing w:after="5" w:line="295" w:lineRule="auto"/>
              <w:ind w:right="0" w:hanging="206"/>
              <w:jc w:val="left"/>
            </w:pPr>
            <w:r>
              <w:rPr>
                <w:i/>
              </w:rPr>
              <w:t xml:space="preserve">составление технологической карты; </w:t>
            </w:r>
          </w:p>
          <w:p w:rsidR="00C50FD7" w:rsidRDefault="00336D36">
            <w:pPr>
              <w:numPr>
                <w:ilvl w:val="0"/>
                <w:numId w:val="67"/>
              </w:numPr>
              <w:spacing w:after="6" w:line="295" w:lineRule="auto"/>
              <w:ind w:right="0" w:hanging="206"/>
              <w:jc w:val="left"/>
            </w:pPr>
            <w:r>
              <w:rPr>
                <w:i/>
              </w:rPr>
              <w:t xml:space="preserve">выполнение проекта  по технологической карте; </w:t>
            </w:r>
          </w:p>
          <w:p w:rsidR="00C50FD7" w:rsidRDefault="00336D36">
            <w:pPr>
              <w:numPr>
                <w:ilvl w:val="0"/>
                <w:numId w:val="67"/>
              </w:numPr>
              <w:spacing w:after="6" w:line="295" w:lineRule="auto"/>
              <w:ind w:right="0" w:hanging="206"/>
              <w:jc w:val="left"/>
            </w:pPr>
            <w:r>
              <w:rPr>
                <w:i/>
              </w:rPr>
              <w:t xml:space="preserve">оценка качества проектного изделия; </w:t>
            </w:r>
          </w:p>
          <w:p w:rsidR="00C50FD7" w:rsidRDefault="00336D36">
            <w:pPr>
              <w:numPr>
                <w:ilvl w:val="0"/>
                <w:numId w:val="67"/>
              </w:numPr>
              <w:spacing w:after="0" w:line="297" w:lineRule="auto"/>
              <w:ind w:right="0" w:hanging="206"/>
              <w:jc w:val="left"/>
            </w:pPr>
            <w:r>
              <w:rPr>
                <w:i/>
              </w:rPr>
              <w:t xml:space="preserve">самоанализ результатов проектной работы; </w:t>
            </w:r>
          </w:p>
          <w:p w:rsidR="00C50FD7" w:rsidRDefault="00336D36">
            <w:pPr>
              <w:numPr>
                <w:ilvl w:val="0"/>
                <w:numId w:val="67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защита проекта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0" w:line="277" w:lineRule="auto"/>
              <w:ind w:left="245" w:right="177" w:firstLine="0"/>
              <w:jc w:val="left"/>
            </w:pPr>
            <w:r>
              <w:t xml:space="preserve">и технологические операции  по раскрою и пошиву проектного изделия, отделке изделия; </w:t>
            </w:r>
          </w:p>
          <w:p w:rsidR="00C50FD7" w:rsidRDefault="00336D36">
            <w:pPr>
              <w:spacing w:after="0" w:line="259" w:lineRule="auto"/>
              <w:ind w:left="244" w:right="112" w:hanging="206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предъявлять проектное изделие  и защищать проект </w:t>
            </w:r>
          </w:p>
        </w:tc>
      </w:tr>
      <w:tr w:rsidR="00C50FD7">
        <w:trPr>
          <w:trHeight w:val="358"/>
        </w:trPr>
        <w:tc>
          <w:tcPr>
            <w:tcW w:w="3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" w:firstLine="0"/>
              <w:jc w:val="center"/>
            </w:pPr>
            <w:r>
              <w:t xml:space="preserve">36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358"/>
        </w:trPr>
        <w:tc>
          <w:tcPr>
            <w:tcW w:w="14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Модуль 4. «Робототехника»  </w:t>
            </w:r>
          </w:p>
        </w:tc>
      </w:tr>
      <w:tr w:rsidR="00C50FD7">
        <w:trPr>
          <w:trHeight w:val="348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4.1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Мобильная робототехника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" w:firstLine="0"/>
              <w:jc w:val="center"/>
            </w:pPr>
            <w: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2" w:line="257" w:lineRule="auto"/>
              <w:ind w:left="0" w:right="0" w:firstLine="0"/>
              <w:jc w:val="left"/>
            </w:pPr>
            <w:r>
              <w:t xml:space="preserve">Мобильная робототехника. Функциональное разнообразие роботов. Общее устройство роботов.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Механическая часть.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Транспортные роботы. Назначение, особенности. Классификация транспортных роботов по способу перемещения грузов, способу управления, конструкции и др.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68"/>
              </w:numPr>
              <w:spacing w:after="55" w:line="259" w:lineRule="auto"/>
              <w:ind w:left="244" w:right="0" w:hanging="206"/>
              <w:jc w:val="left"/>
            </w:pPr>
            <w:r>
              <w:t xml:space="preserve">называть виды роботов; </w:t>
            </w:r>
          </w:p>
          <w:p w:rsidR="00C50FD7" w:rsidRDefault="00336D36">
            <w:pPr>
              <w:numPr>
                <w:ilvl w:val="0"/>
                <w:numId w:val="68"/>
              </w:numPr>
              <w:spacing w:after="6" w:line="295" w:lineRule="auto"/>
              <w:ind w:left="244" w:right="0" w:hanging="206"/>
              <w:jc w:val="left"/>
            </w:pPr>
            <w:r>
              <w:t xml:space="preserve">описывать назначение транспортных роботов; </w:t>
            </w:r>
          </w:p>
          <w:p w:rsidR="00C50FD7" w:rsidRDefault="00336D36">
            <w:pPr>
              <w:numPr>
                <w:ilvl w:val="0"/>
                <w:numId w:val="68"/>
              </w:numPr>
              <w:spacing w:after="4" w:line="297" w:lineRule="auto"/>
              <w:ind w:left="244" w:right="0" w:hanging="206"/>
              <w:jc w:val="left"/>
            </w:pPr>
            <w:r>
              <w:t xml:space="preserve">классифицировать конструкции транспортных роботов; </w:t>
            </w:r>
          </w:p>
          <w:p w:rsidR="00C50FD7" w:rsidRDefault="00336D36">
            <w:pPr>
              <w:numPr>
                <w:ilvl w:val="0"/>
                <w:numId w:val="68"/>
              </w:numPr>
              <w:spacing w:after="0" w:line="297" w:lineRule="auto"/>
              <w:ind w:left="244" w:right="0" w:hanging="206"/>
              <w:jc w:val="left"/>
            </w:pPr>
            <w:r>
              <w:t xml:space="preserve">объяснять назначение транспортных роботов. </w:t>
            </w:r>
          </w:p>
          <w:p w:rsidR="00C50FD7" w:rsidRDefault="00336D36">
            <w:pPr>
              <w:spacing w:after="49" w:line="259" w:lineRule="auto"/>
              <w:ind w:left="38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</w:tc>
      </w:tr>
    </w:tbl>
    <w:p w:rsidR="00C50FD7" w:rsidRDefault="00C50FD7">
      <w:pPr>
        <w:spacing w:after="0" w:line="259" w:lineRule="auto"/>
        <w:ind w:left="-1133" w:right="65" w:firstLine="0"/>
        <w:jc w:val="left"/>
      </w:pPr>
    </w:p>
    <w:tbl>
      <w:tblPr>
        <w:tblStyle w:val="TableGrid"/>
        <w:tblW w:w="14837" w:type="dxa"/>
        <w:tblInd w:w="5" w:type="dxa"/>
        <w:tblCellMar>
          <w:top w:w="19" w:type="dxa"/>
          <w:left w:w="108" w:type="dxa"/>
          <w:right w:w="81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C50FD7">
        <w:trPr>
          <w:trHeight w:val="174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7" w:lineRule="auto"/>
              <w:ind w:left="0" w:right="0" w:firstLine="0"/>
              <w:jc w:val="left"/>
            </w:pPr>
            <w:r>
              <w:t xml:space="preserve">Гусеничные и колесные транспортные роботы.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«Характеристика транспортного робота»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4" w:right="0" w:hanging="206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составлять характеристику транспортного робота </w:t>
            </w:r>
          </w:p>
        </w:tc>
      </w:tr>
      <w:tr w:rsidR="00C50FD7">
        <w:trPr>
          <w:trHeight w:val="765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4.2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t xml:space="preserve">Роботы: </w:t>
            </w:r>
          </w:p>
          <w:p w:rsidR="00C50FD7" w:rsidRDefault="00336D36">
            <w:pPr>
              <w:spacing w:after="0" w:line="259" w:lineRule="auto"/>
              <w:ind w:left="0" w:right="373" w:firstLine="0"/>
              <w:jc w:val="left"/>
            </w:pPr>
            <w:r>
              <w:t xml:space="preserve">конструирование  и управление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8" w:firstLine="0"/>
              <w:jc w:val="center"/>
            </w:pPr>
            <w:r>
              <w:t xml:space="preserve">4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Роботы на гусеничном ходу. </w:t>
            </w:r>
          </w:p>
          <w:p w:rsidR="00C50FD7" w:rsidRDefault="00336D36">
            <w:pPr>
              <w:spacing w:after="0" w:line="270" w:lineRule="auto"/>
              <w:ind w:left="0" w:right="0" w:firstLine="0"/>
              <w:jc w:val="left"/>
            </w:pPr>
            <w:r>
              <w:t xml:space="preserve">Сборка робототехнической модели. Управление робототехнической моделью из среды визуального программирования. 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t xml:space="preserve">Прямолинейное движение вперед.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t xml:space="preserve">Движение назад.  </w:t>
            </w:r>
          </w:p>
          <w:p w:rsidR="00C50FD7" w:rsidRDefault="00336D36">
            <w:pPr>
              <w:spacing w:line="26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«Конструирование робота. Программирование поворотов робота».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Роботы на колесном ходу. </w:t>
            </w:r>
          </w:p>
          <w:p w:rsidR="00C50FD7" w:rsidRDefault="00336D36">
            <w:pPr>
              <w:spacing w:after="0" w:line="290" w:lineRule="auto"/>
              <w:ind w:left="0" w:right="228" w:firstLine="0"/>
              <w:jc w:val="left"/>
            </w:pPr>
            <w:r>
              <w:t xml:space="preserve">Понятие переменной. Оптимизация программ управления роботом  с помощью переменных. Разнообразие конструктивных решений. Светодиоды: назначение  и программирование. </w:t>
            </w:r>
            <w:r>
              <w:rPr>
                <w:i/>
              </w:rPr>
              <w:t xml:space="preserve">Практическая работа  «Сборка робота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 программирование нескольких светодиодов»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69"/>
              </w:numPr>
              <w:spacing w:after="3" w:line="297" w:lineRule="auto"/>
              <w:ind w:left="244" w:right="0" w:hanging="206"/>
              <w:jc w:val="left"/>
            </w:pPr>
            <w:r>
              <w:t xml:space="preserve">анализировать конструкции гусеничных и колесных роботов; </w:t>
            </w:r>
          </w:p>
          <w:p w:rsidR="00C50FD7" w:rsidRDefault="00336D36">
            <w:pPr>
              <w:numPr>
                <w:ilvl w:val="0"/>
                <w:numId w:val="69"/>
              </w:numPr>
              <w:spacing w:after="0" w:line="281" w:lineRule="auto"/>
              <w:ind w:left="244" w:right="0" w:hanging="206"/>
              <w:jc w:val="left"/>
            </w:pPr>
            <w:r>
              <w:t xml:space="preserve">планировать управление моделью  с заданными параметрами  с использованием программного управления.  </w:t>
            </w:r>
          </w:p>
          <w:p w:rsidR="00C50FD7" w:rsidRDefault="00336D36">
            <w:pPr>
              <w:spacing w:after="48" w:line="259" w:lineRule="auto"/>
              <w:ind w:left="2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5" w:line="259" w:lineRule="auto"/>
              <w:ind w:left="7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69"/>
              </w:numPr>
              <w:spacing w:after="4" w:line="297" w:lineRule="auto"/>
              <w:ind w:left="244" w:right="0" w:hanging="206"/>
              <w:jc w:val="left"/>
            </w:pPr>
            <w:r>
              <w:t xml:space="preserve">собирать робототехнические модели с элементами управления; </w:t>
            </w:r>
          </w:p>
          <w:p w:rsidR="00C50FD7" w:rsidRDefault="00336D36">
            <w:pPr>
              <w:numPr>
                <w:ilvl w:val="0"/>
                <w:numId w:val="69"/>
              </w:numPr>
              <w:spacing w:after="4" w:line="297" w:lineRule="auto"/>
              <w:ind w:left="244" w:right="0" w:hanging="206"/>
              <w:jc w:val="left"/>
            </w:pPr>
            <w:r>
              <w:t xml:space="preserve">определять системы команд, необходимых для управления; </w:t>
            </w:r>
          </w:p>
          <w:p w:rsidR="00C50FD7" w:rsidRDefault="00336D36">
            <w:pPr>
              <w:numPr>
                <w:ilvl w:val="0"/>
                <w:numId w:val="69"/>
              </w:numPr>
              <w:spacing w:after="0" w:line="259" w:lineRule="auto"/>
              <w:ind w:left="244" w:right="0" w:hanging="206"/>
              <w:jc w:val="left"/>
            </w:pPr>
            <w:r>
              <w:t xml:space="preserve">осуществлять управление собранной моделью </w:t>
            </w:r>
          </w:p>
        </w:tc>
      </w:tr>
    </w:tbl>
    <w:p w:rsidR="00C50FD7" w:rsidRDefault="00C50FD7">
      <w:pPr>
        <w:spacing w:after="0" w:line="259" w:lineRule="auto"/>
        <w:ind w:left="-1133" w:right="65" w:firstLine="0"/>
        <w:jc w:val="left"/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765"/>
        <w:gridCol w:w="3806"/>
        <w:gridCol w:w="1507"/>
        <w:gridCol w:w="4453"/>
        <w:gridCol w:w="4306"/>
      </w:tblGrid>
      <w:tr w:rsidR="00C50FD7">
        <w:trPr>
          <w:trHeight w:val="5223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4.3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13" w:firstLine="0"/>
            </w:pPr>
            <w:r>
              <w:t xml:space="preserve">Датчики. Назначение и функции различных датчиков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2" w:firstLine="0"/>
              <w:jc w:val="center"/>
            </w:pPr>
            <w:r>
              <w:t xml:space="preserve">4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7" w:lineRule="auto"/>
              <w:ind w:left="0" w:right="0" w:firstLine="0"/>
              <w:jc w:val="left"/>
            </w:pPr>
            <w:r>
              <w:t xml:space="preserve">Датчики (расстояния, линии и др.), как элементы управления схемы робота. Датчик расстояния. </w:t>
            </w:r>
          </w:p>
          <w:p w:rsidR="00C50FD7" w:rsidRDefault="00336D36">
            <w:pPr>
              <w:spacing w:after="0" w:line="296" w:lineRule="auto"/>
              <w:ind w:left="0" w:right="467" w:firstLine="0"/>
              <w:jc w:val="left"/>
            </w:pPr>
            <w:r>
              <w:t xml:space="preserve">Понятие обратной связи. Назначение, функции датчиков  и принципы их работы. </w:t>
            </w:r>
          </w:p>
          <w:p w:rsidR="00C50FD7" w:rsidRDefault="00336D36">
            <w:pPr>
              <w:spacing w:after="0" w:line="288" w:lineRule="auto"/>
              <w:ind w:left="0" w:right="779" w:firstLine="0"/>
              <w:jc w:val="left"/>
            </w:pPr>
            <w:r>
              <w:rPr>
                <w:i/>
              </w:rPr>
              <w:t>Практическая работа «Программирование работы датчика расстояния».</w:t>
            </w:r>
            <w:r>
              <w:t xml:space="preserve"> Датчик линии, назначение,  функции датчиков и принципы  их работы. </w:t>
            </w:r>
          </w:p>
          <w:p w:rsidR="00C50FD7" w:rsidRDefault="00336D36">
            <w:pPr>
              <w:spacing w:after="50" w:line="257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«Программирование работы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датчика линии»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70"/>
              </w:numPr>
              <w:spacing w:after="18" w:line="283" w:lineRule="auto"/>
              <w:ind w:left="244" w:right="0" w:hanging="206"/>
              <w:jc w:val="left"/>
            </w:pPr>
            <w:r>
              <w:t xml:space="preserve">называть и характеризовать датчики, использованные  при проектировании транспортного робота; </w:t>
            </w:r>
          </w:p>
          <w:p w:rsidR="00C50FD7" w:rsidRDefault="00336D36">
            <w:pPr>
              <w:numPr>
                <w:ilvl w:val="0"/>
                <w:numId w:val="70"/>
              </w:numPr>
              <w:spacing w:after="0" w:line="259" w:lineRule="auto"/>
              <w:ind w:left="244" w:right="0" w:hanging="206"/>
              <w:jc w:val="left"/>
            </w:pPr>
            <w:r>
              <w:t xml:space="preserve">анализировать функции датчиков.  </w:t>
            </w:r>
          </w:p>
          <w:p w:rsidR="00C50FD7" w:rsidRDefault="00336D36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7" w:line="259" w:lineRule="auto"/>
              <w:ind w:left="7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70"/>
              </w:numPr>
              <w:spacing w:after="8" w:line="294" w:lineRule="auto"/>
              <w:ind w:left="244" w:right="0" w:hanging="206"/>
              <w:jc w:val="left"/>
            </w:pPr>
            <w:r>
              <w:t xml:space="preserve">программировать работу датчика расстояния; </w:t>
            </w:r>
          </w:p>
          <w:p w:rsidR="00C50FD7" w:rsidRDefault="00336D36">
            <w:pPr>
              <w:numPr>
                <w:ilvl w:val="0"/>
                <w:numId w:val="70"/>
              </w:numPr>
              <w:spacing w:after="0" w:line="259" w:lineRule="auto"/>
              <w:ind w:left="244" w:right="0" w:hanging="206"/>
              <w:jc w:val="left"/>
            </w:pPr>
            <w:r>
              <w:t xml:space="preserve">программировать работу датчика линии </w:t>
            </w:r>
          </w:p>
        </w:tc>
      </w:tr>
      <w:tr w:rsidR="00C50FD7">
        <w:trPr>
          <w:trHeight w:val="4182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4.4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68" w:firstLine="0"/>
              <w:jc w:val="left"/>
            </w:pPr>
            <w:r>
              <w:t xml:space="preserve">Управление движущейся  моделью робота  в компьютерноуправляемой среде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2" w:firstLine="0"/>
              <w:jc w:val="center"/>
            </w:pPr>
            <w: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Понятие широтно-импульсной модуляции. Изучение интерфейса визуального языка программирования, основные инструменты и команды программирования роботов. </w:t>
            </w:r>
            <w:r>
              <w:rPr>
                <w:i/>
              </w:rPr>
              <w:t xml:space="preserve">Практическая работа «Программирование модели транспортного робота»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71"/>
              </w:numPr>
              <w:spacing w:after="7" w:line="295" w:lineRule="auto"/>
              <w:ind w:left="244" w:right="0" w:hanging="206"/>
              <w:jc w:val="left"/>
            </w:pPr>
            <w:r>
              <w:t xml:space="preserve">программирование транспортного робота;  </w:t>
            </w:r>
          </w:p>
          <w:p w:rsidR="00C50FD7" w:rsidRDefault="00336D36">
            <w:pPr>
              <w:numPr>
                <w:ilvl w:val="0"/>
                <w:numId w:val="71"/>
              </w:numPr>
              <w:spacing w:after="6" w:line="295" w:lineRule="auto"/>
              <w:ind w:left="244" w:right="0" w:hanging="206"/>
              <w:jc w:val="left"/>
            </w:pPr>
            <w:r>
              <w:t xml:space="preserve">изучение интерфейса конкретного языка программирования; </w:t>
            </w:r>
          </w:p>
          <w:p w:rsidR="00C50FD7" w:rsidRDefault="00336D36">
            <w:pPr>
              <w:numPr>
                <w:ilvl w:val="0"/>
                <w:numId w:val="71"/>
              </w:numPr>
              <w:spacing w:after="0" w:line="276" w:lineRule="auto"/>
              <w:ind w:left="244" w:right="0" w:hanging="206"/>
              <w:jc w:val="left"/>
            </w:pPr>
            <w:r>
              <w:t xml:space="preserve">изучение основных инструментов  и команд программирования роботов. </w:t>
            </w:r>
          </w:p>
          <w:p w:rsidR="00C50FD7" w:rsidRDefault="00336D36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6" w:line="259" w:lineRule="auto"/>
              <w:ind w:left="7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71"/>
              </w:numPr>
              <w:spacing w:after="0" w:line="259" w:lineRule="auto"/>
              <w:ind w:left="244" w:right="0" w:hanging="206"/>
              <w:jc w:val="left"/>
            </w:pPr>
            <w:r>
              <w:t xml:space="preserve">собирать модель робота по инструкции; </w:t>
            </w:r>
          </w:p>
        </w:tc>
      </w:tr>
    </w:tbl>
    <w:p w:rsidR="00C50FD7" w:rsidRDefault="00C50FD7">
      <w:pPr>
        <w:spacing w:after="0" w:line="259" w:lineRule="auto"/>
        <w:ind w:left="-1133" w:right="65" w:firstLine="0"/>
        <w:jc w:val="left"/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right w:w="91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C50FD7">
        <w:trPr>
          <w:trHeight w:val="7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4" w:right="0" w:hanging="206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программировать датчики модели робота </w:t>
            </w:r>
          </w:p>
        </w:tc>
      </w:tr>
      <w:tr w:rsidR="00C50FD7">
        <w:trPr>
          <w:trHeight w:val="4179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4.5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3" w:line="257" w:lineRule="auto"/>
              <w:ind w:left="0" w:right="0" w:firstLine="0"/>
              <w:jc w:val="left"/>
            </w:pPr>
            <w:r>
              <w:t xml:space="preserve">Программирование управления одним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сервомотором </w:t>
            </w:r>
          </w:p>
          <w:p w:rsidR="00C50FD7" w:rsidRDefault="00336D36">
            <w:pPr>
              <w:spacing w:after="0" w:line="259" w:lineRule="auto"/>
              <w:ind w:left="139" w:right="0" w:firstLine="0"/>
              <w:jc w:val="left"/>
            </w:pPr>
            <w:r>
              <w:t xml:space="preserve">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8" w:firstLine="0"/>
              <w:jc w:val="center"/>
            </w:pPr>
            <w:r>
              <w:t xml:space="preserve">4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7" w:line="277" w:lineRule="auto"/>
              <w:ind w:left="0" w:right="715" w:firstLine="0"/>
            </w:pPr>
            <w:r>
              <w:t xml:space="preserve">Знакомство с сервомотором. Программирование управления одним сервомотором. 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14" w:line="286" w:lineRule="auto"/>
              <w:ind w:left="0" w:right="106" w:firstLine="0"/>
              <w:jc w:val="left"/>
            </w:pPr>
            <w:r>
              <w:rPr>
                <w:i/>
              </w:rPr>
              <w:t xml:space="preserve">«Управление одним сервомотором». </w:t>
            </w:r>
            <w:r>
              <w:t xml:space="preserve">Разработка программы  для реализации движения транспортного робота  с использованием датчиков.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«Проведение испытания, анализ разработанных программ»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72"/>
              </w:numPr>
              <w:spacing w:after="3" w:line="297" w:lineRule="auto"/>
              <w:ind w:left="244" w:right="0" w:hanging="206"/>
              <w:jc w:val="left"/>
            </w:pPr>
            <w:r>
              <w:t xml:space="preserve">программирование управления одним сервомотором;  </w:t>
            </w:r>
          </w:p>
          <w:p w:rsidR="00C50FD7" w:rsidRDefault="00336D36">
            <w:pPr>
              <w:numPr>
                <w:ilvl w:val="0"/>
                <w:numId w:val="72"/>
              </w:numPr>
              <w:spacing w:after="0" w:line="275" w:lineRule="auto"/>
              <w:ind w:left="244" w:right="0" w:hanging="206"/>
              <w:jc w:val="left"/>
            </w:pPr>
            <w:r>
              <w:t xml:space="preserve">изучение основных инструментов  и команд программирования роботов. </w:t>
            </w:r>
          </w:p>
          <w:p w:rsidR="00C50FD7" w:rsidRDefault="00336D36">
            <w:pPr>
              <w:spacing w:after="49" w:line="259" w:lineRule="auto"/>
              <w:ind w:left="2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2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72"/>
              </w:numPr>
              <w:spacing w:after="54" w:line="259" w:lineRule="auto"/>
              <w:ind w:left="244" w:right="0" w:hanging="206"/>
              <w:jc w:val="left"/>
            </w:pPr>
            <w:r>
              <w:t xml:space="preserve">собирать робота по инструкции; </w:t>
            </w:r>
          </w:p>
          <w:p w:rsidR="00C50FD7" w:rsidRDefault="00336D36">
            <w:pPr>
              <w:numPr>
                <w:ilvl w:val="0"/>
                <w:numId w:val="72"/>
              </w:numPr>
              <w:spacing w:after="2" w:line="297" w:lineRule="auto"/>
              <w:ind w:left="244" w:right="0" w:hanging="206"/>
              <w:jc w:val="left"/>
            </w:pPr>
            <w:r>
              <w:t xml:space="preserve">программировать датчики  и сервомотор модели робота; </w:t>
            </w:r>
          </w:p>
          <w:p w:rsidR="00C50FD7" w:rsidRDefault="00336D36">
            <w:pPr>
              <w:numPr>
                <w:ilvl w:val="0"/>
                <w:numId w:val="72"/>
              </w:numPr>
              <w:spacing w:after="0" w:line="259" w:lineRule="auto"/>
              <w:ind w:left="244" w:right="0" w:hanging="206"/>
              <w:jc w:val="left"/>
            </w:pPr>
            <w:r>
              <w:t xml:space="preserve">проводить испытания модели </w:t>
            </w:r>
          </w:p>
        </w:tc>
      </w:tr>
      <w:tr w:rsidR="00C50FD7">
        <w:trPr>
          <w:trHeight w:val="442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4.6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7" w:lineRule="auto"/>
              <w:ind w:left="0" w:right="0" w:firstLine="0"/>
              <w:jc w:val="left"/>
            </w:pPr>
            <w:r>
              <w:t xml:space="preserve">Групповой учебный проект по робототехнике. Профессии в области робототехники.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8" w:firstLine="0"/>
              <w:jc w:val="center"/>
            </w:pPr>
            <w:r>
              <w:t xml:space="preserve">4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0" w:line="277" w:lineRule="auto"/>
              <w:ind w:left="0" w:right="514" w:firstLine="0"/>
              <w:jc w:val="left"/>
            </w:pPr>
            <w:r>
              <w:t xml:space="preserve">Профессии в области робототехники: мобильный робототехник, робототехник в машиностроении и др. </w:t>
            </w:r>
            <w:r>
              <w:rPr>
                <w:i/>
              </w:rPr>
              <w:t xml:space="preserve">Групповой учебный проект  по робототехнике (разработка модели транспортного робота): </w:t>
            </w:r>
          </w:p>
          <w:p w:rsidR="00C50FD7" w:rsidRDefault="00336D36">
            <w:pPr>
              <w:numPr>
                <w:ilvl w:val="0"/>
                <w:numId w:val="73"/>
              </w:numPr>
              <w:spacing w:after="50" w:line="259" w:lineRule="auto"/>
              <w:ind w:right="0" w:hanging="206"/>
              <w:jc w:val="left"/>
            </w:pPr>
            <w:r>
              <w:rPr>
                <w:i/>
              </w:rPr>
              <w:t xml:space="preserve">определение этапов проекта; </w:t>
            </w:r>
          </w:p>
          <w:p w:rsidR="00C50FD7" w:rsidRDefault="00336D36">
            <w:pPr>
              <w:numPr>
                <w:ilvl w:val="0"/>
                <w:numId w:val="73"/>
              </w:numPr>
              <w:spacing w:after="4" w:line="297" w:lineRule="auto"/>
              <w:ind w:right="0" w:hanging="206"/>
              <w:jc w:val="left"/>
            </w:pPr>
            <w:r>
              <w:rPr>
                <w:i/>
              </w:rPr>
              <w:t xml:space="preserve">распределение ролей  и обязанностей в команде; </w:t>
            </w:r>
          </w:p>
          <w:p w:rsidR="00C50FD7" w:rsidRDefault="00336D36">
            <w:pPr>
              <w:numPr>
                <w:ilvl w:val="0"/>
                <w:numId w:val="73"/>
              </w:numPr>
              <w:spacing w:after="1" w:line="296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продукта, проблемы, цели, задач; </w:t>
            </w:r>
          </w:p>
          <w:p w:rsidR="00C50FD7" w:rsidRDefault="00336D36">
            <w:pPr>
              <w:numPr>
                <w:ilvl w:val="0"/>
                <w:numId w:val="73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74"/>
              </w:numPr>
              <w:spacing w:after="4" w:line="297" w:lineRule="auto"/>
              <w:ind w:left="244" w:right="0" w:hanging="206"/>
              <w:jc w:val="left"/>
            </w:pPr>
            <w:r>
              <w:t xml:space="preserve">характеризовать профессии  в области робототехники; </w:t>
            </w:r>
          </w:p>
          <w:p w:rsidR="00C50FD7" w:rsidRDefault="00336D36">
            <w:pPr>
              <w:numPr>
                <w:ilvl w:val="0"/>
                <w:numId w:val="74"/>
              </w:numPr>
              <w:spacing w:after="0" w:line="296" w:lineRule="auto"/>
              <w:ind w:left="244" w:right="0" w:hanging="206"/>
              <w:jc w:val="left"/>
            </w:pPr>
            <w:r>
              <w:t xml:space="preserve">анализировать результаты проектной деятельности. </w:t>
            </w:r>
          </w:p>
          <w:p w:rsidR="00C50FD7" w:rsidRDefault="00336D36">
            <w:pPr>
              <w:spacing w:after="49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74"/>
              </w:numPr>
              <w:spacing w:after="55" w:line="259" w:lineRule="auto"/>
              <w:ind w:left="244" w:right="0" w:hanging="206"/>
              <w:jc w:val="left"/>
            </w:pPr>
            <w:r>
              <w:t xml:space="preserve">собирать робота по инструкции; </w:t>
            </w:r>
          </w:p>
          <w:p w:rsidR="00C50FD7" w:rsidRDefault="00336D36">
            <w:pPr>
              <w:numPr>
                <w:ilvl w:val="0"/>
                <w:numId w:val="74"/>
              </w:numPr>
              <w:spacing w:after="1" w:line="297" w:lineRule="auto"/>
              <w:ind w:left="244" w:right="0" w:hanging="206"/>
              <w:jc w:val="left"/>
            </w:pPr>
            <w:r>
              <w:t xml:space="preserve">программировать модель транспортного робота; </w:t>
            </w:r>
          </w:p>
          <w:p w:rsidR="00C50FD7" w:rsidRDefault="00336D36">
            <w:pPr>
              <w:numPr>
                <w:ilvl w:val="0"/>
                <w:numId w:val="74"/>
              </w:numPr>
              <w:spacing w:after="53" w:line="259" w:lineRule="auto"/>
              <w:ind w:left="244" w:right="0" w:hanging="206"/>
              <w:jc w:val="left"/>
            </w:pPr>
            <w:r>
              <w:t xml:space="preserve">проводить испытания модели; </w:t>
            </w:r>
          </w:p>
          <w:p w:rsidR="00C50FD7" w:rsidRDefault="00336D36">
            <w:pPr>
              <w:numPr>
                <w:ilvl w:val="0"/>
                <w:numId w:val="74"/>
              </w:numPr>
              <w:spacing w:after="0" w:line="259" w:lineRule="auto"/>
              <w:ind w:left="244" w:right="0" w:hanging="206"/>
              <w:jc w:val="left"/>
            </w:pPr>
            <w:r>
              <w:t xml:space="preserve">защищать творческий проект </w:t>
            </w:r>
          </w:p>
        </w:tc>
      </w:tr>
      <w:tr w:rsidR="00C50FD7">
        <w:trPr>
          <w:trHeight w:val="174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75"/>
              </w:numPr>
              <w:spacing w:after="53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75"/>
              </w:numPr>
              <w:spacing w:after="54" w:line="259" w:lineRule="auto"/>
              <w:ind w:right="0" w:hanging="206"/>
              <w:jc w:val="left"/>
            </w:pPr>
            <w:r>
              <w:rPr>
                <w:i/>
              </w:rPr>
              <w:t xml:space="preserve">выполнение проекта; </w:t>
            </w:r>
          </w:p>
          <w:p w:rsidR="00C50FD7" w:rsidRDefault="00336D36">
            <w:pPr>
              <w:numPr>
                <w:ilvl w:val="0"/>
                <w:numId w:val="75"/>
              </w:numPr>
              <w:spacing w:after="1" w:line="297" w:lineRule="auto"/>
              <w:ind w:right="0" w:hanging="206"/>
              <w:jc w:val="left"/>
            </w:pPr>
            <w:r>
              <w:rPr>
                <w:i/>
              </w:rPr>
              <w:t xml:space="preserve">самооценка результатов проектной деятельности; </w:t>
            </w:r>
          </w:p>
          <w:p w:rsidR="00C50FD7" w:rsidRDefault="00336D36">
            <w:pPr>
              <w:numPr>
                <w:ilvl w:val="0"/>
                <w:numId w:val="75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защита проекта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358"/>
        </w:trPr>
        <w:tc>
          <w:tcPr>
            <w:tcW w:w="3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93" w:right="0" w:firstLine="0"/>
              <w:jc w:val="center"/>
            </w:pPr>
            <w:r>
              <w:t xml:space="preserve">20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706"/>
        </w:trPr>
        <w:tc>
          <w:tcPr>
            <w:tcW w:w="3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93" w:right="0" w:firstLine="0"/>
              <w:jc w:val="center"/>
            </w:pPr>
            <w:r>
              <w:t xml:space="preserve">68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C50FD7" w:rsidRDefault="00336D36">
      <w:pPr>
        <w:spacing w:after="34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50FD7" w:rsidRDefault="00336D36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br w:type="page"/>
      </w:r>
    </w:p>
    <w:p w:rsidR="00C50FD7" w:rsidRDefault="00336D36">
      <w:pPr>
        <w:pStyle w:val="1"/>
        <w:ind w:left="-5"/>
      </w:pPr>
      <w:r>
        <w:t xml:space="preserve">7 КЛАСС </w:t>
      </w: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C50FD7">
        <w:trPr>
          <w:trHeight w:val="1399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3" w:line="259" w:lineRule="auto"/>
              <w:ind w:left="182" w:right="0" w:firstLine="0"/>
              <w:jc w:val="left"/>
            </w:pPr>
            <w:r>
              <w:t xml:space="preserve">№ </w:t>
            </w:r>
          </w:p>
          <w:p w:rsidR="00C50FD7" w:rsidRDefault="00336D36">
            <w:pPr>
              <w:spacing w:after="0" w:line="259" w:lineRule="auto"/>
              <w:ind w:left="0" w:right="54" w:firstLine="0"/>
              <w:jc w:val="center"/>
            </w:pPr>
            <w:r>
              <w:t xml:space="preserve">п/п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0" w:firstLine="0"/>
              <w:jc w:val="center"/>
            </w:pPr>
            <w:r>
              <w:t xml:space="preserve">Наименование модулей, разделов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и тем учебного предмета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9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C50FD7">
        <w:trPr>
          <w:trHeight w:val="358"/>
        </w:trPr>
        <w:tc>
          <w:tcPr>
            <w:tcW w:w="10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Модуль 1. «Производство и технологии»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C50FD7">
        <w:trPr>
          <w:trHeight w:val="6961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1.1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</w:pPr>
            <w:r>
              <w:t xml:space="preserve">Дизайн и технологии. Мир профессий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7" w:firstLine="0"/>
              <w:jc w:val="center"/>
            </w:pPr>
            <w: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7" w:lineRule="auto"/>
              <w:ind w:left="0" w:right="215" w:firstLine="0"/>
              <w:jc w:val="left"/>
            </w:pPr>
            <w:r>
              <w:t xml:space="preserve">Создание технологий как основная задача современной науки. История развития технологий создания изделий, имеющих прикладную  и эстетическую ценность.  </w:t>
            </w:r>
          </w:p>
          <w:p w:rsidR="00C50FD7" w:rsidRDefault="00336D36">
            <w:pPr>
              <w:spacing w:after="53" w:line="257" w:lineRule="auto"/>
              <w:ind w:left="0" w:right="0" w:firstLine="0"/>
              <w:jc w:val="left"/>
            </w:pPr>
            <w:r>
              <w:t xml:space="preserve">Промышленная эстетика. Дизайн. История дизайна. Области применения дизайна. Графические </w:t>
            </w:r>
          </w:p>
          <w:p w:rsidR="00C50FD7" w:rsidRDefault="00336D36">
            <w:pPr>
              <w:spacing w:after="5" w:line="293" w:lineRule="auto"/>
              <w:ind w:left="0" w:right="958" w:firstLine="0"/>
            </w:pPr>
            <w:r>
              <w:t xml:space="preserve">средства дизайна. Работа  над дизайн-проектом. </w:t>
            </w:r>
          </w:p>
          <w:p w:rsidR="00C50FD7" w:rsidRDefault="00336D36">
            <w:pPr>
              <w:spacing w:after="0" w:line="295" w:lineRule="auto"/>
              <w:ind w:left="0" w:right="0" w:firstLine="0"/>
              <w:jc w:val="left"/>
            </w:pPr>
            <w:r>
              <w:t xml:space="preserve">Народные ремесла и промыслы России. </w:t>
            </w:r>
          </w:p>
          <w:p w:rsidR="00C50FD7" w:rsidRDefault="00336D36">
            <w:pPr>
              <w:spacing w:after="28" w:line="276" w:lineRule="auto"/>
              <w:ind w:left="0" w:right="0" w:firstLine="0"/>
              <w:jc w:val="left"/>
            </w:pPr>
            <w:r>
              <w:t xml:space="preserve">Мир профессий. Профессии, связанные с дизайном, их востребованность на рынке труда. </w:t>
            </w:r>
          </w:p>
          <w:p w:rsidR="00C50FD7" w:rsidRDefault="00336D36">
            <w:pPr>
              <w:spacing w:after="0" w:line="259" w:lineRule="auto"/>
              <w:ind w:left="0" w:right="70" w:firstLine="0"/>
              <w:jc w:val="left"/>
            </w:pPr>
            <w:r>
              <w:rPr>
                <w:i/>
              </w:rPr>
              <w:t>Практическая работа  «Разработка дизайн-проекта изделия на основе мотивов народных промыслов (по выбору)»</w:t>
            </w: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76"/>
              </w:numPr>
              <w:spacing w:after="6" w:line="295" w:lineRule="auto"/>
              <w:ind w:right="0" w:hanging="206"/>
              <w:jc w:val="left"/>
            </w:pPr>
            <w:r>
              <w:t xml:space="preserve">знакомиться с историей развития дизайна; </w:t>
            </w:r>
          </w:p>
          <w:p w:rsidR="00C50FD7" w:rsidRDefault="00336D36">
            <w:pPr>
              <w:numPr>
                <w:ilvl w:val="0"/>
                <w:numId w:val="76"/>
              </w:numPr>
              <w:spacing w:after="51" w:line="259" w:lineRule="auto"/>
              <w:ind w:right="0" w:hanging="206"/>
              <w:jc w:val="left"/>
            </w:pPr>
            <w:r>
              <w:t xml:space="preserve">характеризовать сферы </w:t>
            </w:r>
          </w:p>
          <w:p w:rsidR="00C50FD7" w:rsidRDefault="00336D36">
            <w:pPr>
              <w:spacing w:after="51" w:line="259" w:lineRule="auto"/>
              <w:ind w:left="242" w:right="0" w:firstLine="0"/>
              <w:jc w:val="left"/>
            </w:pPr>
            <w:r>
              <w:t xml:space="preserve">(направления) дизайна; </w:t>
            </w:r>
          </w:p>
          <w:p w:rsidR="00C50FD7" w:rsidRDefault="00336D36">
            <w:pPr>
              <w:numPr>
                <w:ilvl w:val="0"/>
                <w:numId w:val="76"/>
              </w:numPr>
              <w:spacing w:after="7" w:line="295" w:lineRule="auto"/>
              <w:ind w:right="0" w:hanging="206"/>
              <w:jc w:val="left"/>
            </w:pPr>
            <w:r>
              <w:t xml:space="preserve">анализировать этапы работы  над дизайн-проектом; </w:t>
            </w:r>
          </w:p>
          <w:p w:rsidR="00C50FD7" w:rsidRDefault="00336D36">
            <w:pPr>
              <w:numPr>
                <w:ilvl w:val="0"/>
                <w:numId w:val="76"/>
              </w:numPr>
              <w:spacing w:after="1" w:line="297" w:lineRule="auto"/>
              <w:ind w:right="0" w:hanging="206"/>
              <w:jc w:val="left"/>
            </w:pPr>
            <w:r>
              <w:t xml:space="preserve">изучать эстетическую ценность промышленных изделий; </w:t>
            </w:r>
          </w:p>
          <w:p w:rsidR="00C50FD7" w:rsidRDefault="00336D36">
            <w:pPr>
              <w:numPr>
                <w:ilvl w:val="0"/>
                <w:numId w:val="76"/>
              </w:numPr>
              <w:spacing w:after="32" w:line="276" w:lineRule="auto"/>
              <w:ind w:right="0" w:hanging="206"/>
              <w:jc w:val="left"/>
            </w:pPr>
            <w:r>
              <w:t xml:space="preserve">называть и характеризовать народные промыслы и ремесла России; </w:t>
            </w:r>
          </w:p>
          <w:p w:rsidR="00C50FD7" w:rsidRDefault="00336D36">
            <w:pPr>
              <w:numPr>
                <w:ilvl w:val="0"/>
                <w:numId w:val="76"/>
              </w:numPr>
              <w:spacing w:after="0" w:line="297" w:lineRule="auto"/>
              <w:ind w:right="0" w:hanging="206"/>
              <w:jc w:val="left"/>
            </w:pPr>
            <w:r>
              <w:t xml:space="preserve">характеризовать профессии инженер, дизайнер.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76"/>
              </w:numPr>
              <w:spacing w:after="0" w:line="296" w:lineRule="auto"/>
              <w:ind w:right="0" w:hanging="206"/>
              <w:jc w:val="left"/>
            </w:pPr>
            <w:r>
              <w:t xml:space="preserve">описывать технологию создания изделия народного промысла  из древесины, металла, текстиля  </w:t>
            </w:r>
          </w:p>
          <w:p w:rsidR="00C50FD7" w:rsidRDefault="00336D36">
            <w:pPr>
              <w:spacing w:after="0" w:line="259" w:lineRule="auto"/>
              <w:ind w:left="242" w:right="0" w:firstLine="0"/>
              <w:jc w:val="left"/>
            </w:pPr>
            <w:r>
              <w:t xml:space="preserve">(по выбору);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192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C50FD7">
        <w:trPr>
          <w:trHeight w:val="105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84" w:firstLine="0"/>
            </w:pPr>
            <w:r>
              <w:t xml:space="preserve">разрабатывать дизайн-проект изделия, имеющего прикладную  и эстетическую ценность </w:t>
            </w:r>
          </w:p>
        </w:tc>
      </w:tr>
      <w:tr w:rsidR="00C50FD7">
        <w:trPr>
          <w:trHeight w:val="800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1.2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12" w:firstLine="0"/>
              <w:jc w:val="left"/>
            </w:pPr>
            <w:r>
              <w:t xml:space="preserve">Цифровые технологии  на производстве. Управление производством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86" w:right="0" w:firstLine="0"/>
              <w:jc w:val="center"/>
            </w:pPr>
            <w: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4" w:lineRule="auto"/>
              <w:ind w:left="0" w:right="401" w:firstLine="0"/>
              <w:jc w:val="left"/>
            </w:pPr>
            <w:r>
              <w:t xml:space="preserve">Цифровизация производства.  Цифровые технологии и их применение на производстве. Управление технологическими процессами. Управление производством. Современные  и перспективные технологии. Понятие высокотехнологичных отраслей. «Высокие технологии» двойного назначения. </w:t>
            </w:r>
          </w:p>
          <w:p w:rsidR="00C50FD7" w:rsidRDefault="00336D36">
            <w:pPr>
              <w:spacing w:after="37" w:line="269" w:lineRule="auto"/>
              <w:ind w:left="0" w:right="0" w:firstLine="0"/>
              <w:jc w:val="left"/>
            </w:pPr>
            <w:r>
              <w:t xml:space="preserve">Разработка и внедрение технологий многократного использования материалов, технологий безотходного производства.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«Применение цифровых технологий на производстве (по выбору)»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7" w:line="259" w:lineRule="auto"/>
              <w:ind w:left="5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77"/>
              </w:numPr>
              <w:spacing w:after="3" w:line="296" w:lineRule="auto"/>
              <w:ind w:right="0" w:hanging="206"/>
              <w:jc w:val="left"/>
            </w:pPr>
            <w:r>
              <w:t xml:space="preserve">характеризовать цифровые технологии; </w:t>
            </w:r>
          </w:p>
          <w:p w:rsidR="00C50FD7" w:rsidRDefault="00336D36">
            <w:pPr>
              <w:numPr>
                <w:ilvl w:val="0"/>
                <w:numId w:val="77"/>
              </w:numPr>
              <w:spacing w:after="36" w:line="270" w:lineRule="auto"/>
              <w:ind w:right="0" w:hanging="206"/>
              <w:jc w:val="left"/>
            </w:pPr>
            <w:r>
              <w:t xml:space="preserve">приводить примеры использования цифровых технологий в производственной деятельности человека; </w:t>
            </w:r>
          </w:p>
          <w:p w:rsidR="00C50FD7" w:rsidRDefault="00336D36">
            <w:pPr>
              <w:numPr>
                <w:ilvl w:val="0"/>
                <w:numId w:val="77"/>
              </w:numPr>
              <w:spacing w:after="5" w:line="296" w:lineRule="auto"/>
              <w:ind w:right="0" w:hanging="206"/>
              <w:jc w:val="left"/>
            </w:pPr>
            <w:r>
              <w:t xml:space="preserve">различать автоматизацию  и цифровизацию производства; </w:t>
            </w:r>
          </w:p>
          <w:p w:rsidR="00C50FD7" w:rsidRDefault="00336D36">
            <w:pPr>
              <w:numPr>
                <w:ilvl w:val="0"/>
                <w:numId w:val="77"/>
              </w:numPr>
              <w:spacing w:after="32" w:line="276" w:lineRule="auto"/>
              <w:ind w:right="0" w:hanging="206"/>
              <w:jc w:val="left"/>
            </w:pPr>
            <w:r>
              <w:t xml:space="preserve">оценивать области применения технологий, понимать их возможности и ограничения; </w:t>
            </w:r>
          </w:p>
          <w:p w:rsidR="00C50FD7" w:rsidRDefault="00336D36">
            <w:pPr>
              <w:numPr>
                <w:ilvl w:val="0"/>
                <w:numId w:val="77"/>
              </w:numPr>
              <w:spacing w:after="0" w:line="283" w:lineRule="auto"/>
              <w:ind w:right="0" w:hanging="206"/>
              <w:jc w:val="left"/>
            </w:pPr>
            <w:r>
              <w:t xml:space="preserve">оценивать условия и риски применимости технологий  с позиций экологических последствий. </w:t>
            </w:r>
          </w:p>
          <w:p w:rsidR="00C50FD7" w:rsidRDefault="00336D36">
            <w:pPr>
              <w:spacing w:after="51" w:line="259" w:lineRule="auto"/>
              <w:ind w:left="5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7" w:line="259" w:lineRule="auto"/>
              <w:ind w:left="5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77"/>
              </w:numPr>
              <w:spacing w:after="3" w:line="296" w:lineRule="auto"/>
              <w:ind w:right="0" w:hanging="206"/>
              <w:jc w:val="left"/>
            </w:pPr>
            <w:r>
              <w:t xml:space="preserve">выявлять экологические проблемы; </w:t>
            </w:r>
          </w:p>
          <w:p w:rsidR="00C50FD7" w:rsidRDefault="00336D36">
            <w:pPr>
              <w:numPr>
                <w:ilvl w:val="0"/>
                <w:numId w:val="77"/>
              </w:numPr>
              <w:spacing w:after="0" w:line="297" w:lineRule="auto"/>
              <w:ind w:right="0" w:hanging="206"/>
              <w:jc w:val="left"/>
            </w:pPr>
            <w:r>
              <w:t xml:space="preserve">описывать применение цифровых технологий на производстве  </w:t>
            </w:r>
          </w:p>
          <w:p w:rsidR="00C50FD7" w:rsidRDefault="00336D36">
            <w:pPr>
              <w:spacing w:after="0" w:line="259" w:lineRule="auto"/>
              <w:ind w:left="242" w:right="0" w:firstLine="0"/>
              <w:jc w:val="left"/>
            </w:pPr>
            <w:r>
              <w:t xml:space="preserve">(по выбору) </w:t>
            </w:r>
          </w:p>
        </w:tc>
      </w:tr>
      <w:tr w:rsidR="00C50FD7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86" w:right="0" w:firstLine="0"/>
              <w:jc w:val="center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C50FD7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Модуль 2. «Компьютерная графика. Черчение» </w:t>
            </w:r>
          </w:p>
        </w:tc>
      </w:tr>
      <w:tr w:rsidR="00C50FD7">
        <w:trPr>
          <w:trHeight w:val="5571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2.1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Конструкторская документация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21" w:firstLine="0"/>
              <w:jc w:val="center"/>
            </w:pPr>
            <w: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0" w:lineRule="auto"/>
              <w:ind w:left="0" w:right="225" w:firstLine="0"/>
              <w:jc w:val="left"/>
            </w:pPr>
            <w:r>
              <w:t xml:space="preserve">Математические, физические  и информационные модели. Графические модели. Виды графических моделей. Понятие о конструкторской документации. Формы деталей и их конструктивные элементы. </w:t>
            </w:r>
          </w:p>
          <w:p w:rsidR="00C50FD7" w:rsidRDefault="00336D36">
            <w:pPr>
              <w:spacing w:after="0" w:line="276" w:lineRule="auto"/>
              <w:ind w:left="0" w:right="0" w:firstLine="0"/>
              <w:jc w:val="left"/>
            </w:pPr>
            <w:r>
              <w:t xml:space="preserve">Изображение и последовательность выполнения чертежа. ЕСКД. ГОСТ.  Общие сведения о сборочных чертежах. Оформление сборочного чертежа.  </w:t>
            </w:r>
          </w:p>
          <w:p w:rsidR="00C50FD7" w:rsidRDefault="00336D36">
            <w:pPr>
              <w:spacing w:after="4" w:line="294" w:lineRule="auto"/>
              <w:ind w:left="0" w:right="0" w:firstLine="0"/>
              <w:jc w:val="left"/>
            </w:pPr>
            <w:r>
              <w:t xml:space="preserve">Правила чтения сборочных чертежей.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«Чтение сборочного чертежа»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78"/>
              </w:numPr>
              <w:spacing w:after="55" w:line="259" w:lineRule="auto"/>
              <w:ind w:right="0" w:hanging="206"/>
              <w:jc w:val="left"/>
            </w:pPr>
            <w:r>
              <w:t xml:space="preserve">знакомиться с видами моделей; </w:t>
            </w:r>
          </w:p>
          <w:p w:rsidR="00C50FD7" w:rsidRDefault="00336D36">
            <w:pPr>
              <w:numPr>
                <w:ilvl w:val="0"/>
                <w:numId w:val="78"/>
              </w:numPr>
              <w:spacing w:after="6" w:line="295" w:lineRule="auto"/>
              <w:ind w:right="0" w:hanging="206"/>
              <w:jc w:val="left"/>
            </w:pPr>
            <w:r>
              <w:t xml:space="preserve">анализировать виды графических моделей; </w:t>
            </w:r>
          </w:p>
          <w:p w:rsidR="00C50FD7" w:rsidRDefault="00336D36">
            <w:pPr>
              <w:numPr>
                <w:ilvl w:val="0"/>
                <w:numId w:val="78"/>
              </w:numPr>
              <w:spacing w:after="49" w:line="259" w:lineRule="auto"/>
              <w:ind w:right="0" w:hanging="206"/>
              <w:jc w:val="left"/>
            </w:pPr>
            <w:r>
              <w:t xml:space="preserve">характеризовать понятие </w:t>
            </w:r>
          </w:p>
          <w:p w:rsidR="00C50FD7" w:rsidRDefault="00336D36">
            <w:pPr>
              <w:spacing w:after="55" w:line="259" w:lineRule="auto"/>
              <w:ind w:left="86" w:right="0" w:firstLine="0"/>
              <w:jc w:val="center"/>
            </w:pPr>
            <w:r>
              <w:t xml:space="preserve">«конструкторская документация»; </w:t>
            </w:r>
          </w:p>
          <w:p w:rsidR="00C50FD7" w:rsidRDefault="00336D36">
            <w:pPr>
              <w:numPr>
                <w:ilvl w:val="0"/>
                <w:numId w:val="78"/>
              </w:numPr>
              <w:spacing w:after="1" w:line="297" w:lineRule="auto"/>
              <w:ind w:right="0" w:hanging="206"/>
              <w:jc w:val="left"/>
            </w:pPr>
            <w:r>
              <w:t xml:space="preserve">изучать правила оформления конструкторской документации  в соответствии с ЕСКД; </w:t>
            </w:r>
          </w:p>
          <w:p w:rsidR="00C50FD7" w:rsidRDefault="00336D36">
            <w:pPr>
              <w:numPr>
                <w:ilvl w:val="0"/>
                <w:numId w:val="78"/>
              </w:numPr>
              <w:spacing w:after="0" w:line="296" w:lineRule="auto"/>
              <w:ind w:right="0" w:hanging="206"/>
              <w:jc w:val="left"/>
            </w:pPr>
            <w:r>
              <w:t xml:space="preserve">различать конструктивные элементы деталей.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78"/>
              </w:numPr>
              <w:spacing w:after="0" w:line="259" w:lineRule="auto"/>
              <w:ind w:right="0" w:hanging="206"/>
              <w:jc w:val="left"/>
            </w:pPr>
            <w:r>
              <w:t xml:space="preserve">читать сборочные чертежи </w:t>
            </w:r>
          </w:p>
        </w:tc>
      </w:tr>
      <w:tr w:rsidR="00C50FD7">
        <w:trPr>
          <w:trHeight w:val="348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2.2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69" w:lineRule="auto"/>
              <w:ind w:left="0" w:right="0" w:firstLine="0"/>
              <w:jc w:val="left"/>
            </w:pPr>
            <w:r>
              <w:t xml:space="preserve">Системы автоматизированного проектирования (САПР). </w:t>
            </w:r>
          </w:p>
          <w:p w:rsidR="00C50FD7" w:rsidRDefault="00336D36">
            <w:pPr>
              <w:spacing w:after="0" w:line="259" w:lineRule="auto"/>
              <w:ind w:left="0" w:right="218" w:firstLine="0"/>
              <w:jc w:val="left"/>
            </w:pPr>
            <w:r>
              <w:t xml:space="preserve">Последовательность построения чертежа  в САПР. Мир профессий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9" w:firstLine="0"/>
              <w:jc w:val="center"/>
            </w:pPr>
            <w: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16" w:line="283" w:lineRule="auto"/>
              <w:ind w:left="0" w:right="206" w:firstLine="0"/>
              <w:jc w:val="left"/>
            </w:pPr>
            <w:r>
              <w:t xml:space="preserve">Применение средств компьютерной графики для построения чертежей. Системы автоматизированного проектирования (САПР)  в конструкторской деятельности.  Процесс создания конструкторской документации в САПР.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t xml:space="preserve">Чертежный редактор.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Типы документов.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Объекты двухмерных построений.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3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79"/>
              </w:numPr>
              <w:spacing w:after="1" w:line="297" w:lineRule="auto"/>
              <w:ind w:right="69" w:hanging="206"/>
              <w:jc w:val="left"/>
            </w:pPr>
            <w:r>
              <w:t xml:space="preserve">анализировать функции  и инструменты САПР; </w:t>
            </w:r>
          </w:p>
          <w:p w:rsidR="00C50FD7" w:rsidRDefault="00336D36">
            <w:pPr>
              <w:numPr>
                <w:ilvl w:val="0"/>
                <w:numId w:val="79"/>
              </w:numPr>
              <w:spacing w:after="6" w:line="295" w:lineRule="auto"/>
              <w:ind w:right="69" w:hanging="206"/>
              <w:jc w:val="left"/>
            </w:pPr>
            <w:r>
              <w:t xml:space="preserve">изучать приемы работы  в САПР; </w:t>
            </w:r>
          </w:p>
          <w:p w:rsidR="00C50FD7" w:rsidRDefault="00336D36">
            <w:pPr>
              <w:numPr>
                <w:ilvl w:val="0"/>
                <w:numId w:val="79"/>
              </w:numPr>
              <w:spacing w:after="4" w:line="296" w:lineRule="auto"/>
              <w:ind w:right="69" w:hanging="206"/>
              <w:jc w:val="left"/>
            </w:pPr>
            <w:r>
              <w:t xml:space="preserve">анализировать последовательность выполнения чертежей  из конструкционных материалов; </w:t>
            </w:r>
          </w:p>
          <w:p w:rsidR="00C50FD7" w:rsidRDefault="00336D36">
            <w:pPr>
              <w:numPr>
                <w:ilvl w:val="0"/>
                <w:numId w:val="79"/>
              </w:numPr>
              <w:spacing w:after="55" w:line="259" w:lineRule="auto"/>
              <w:ind w:right="69" w:hanging="206"/>
              <w:jc w:val="left"/>
            </w:pPr>
            <w:r>
              <w:t xml:space="preserve">оценивать графические модели; </w:t>
            </w:r>
          </w:p>
          <w:p w:rsidR="00C50FD7" w:rsidRDefault="00336D36">
            <w:pPr>
              <w:numPr>
                <w:ilvl w:val="0"/>
                <w:numId w:val="79"/>
              </w:numPr>
              <w:spacing w:after="0" w:line="259" w:lineRule="auto"/>
              <w:ind w:right="69" w:hanging="206"/>
              <w:jc w:val="left"/>
            </w:pPr>
            <w:r>
              <w:t xml:space="preserve">характеризовать профессии,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C50FD7">
        <w:trPr>
          <w:trHeight w:val="9047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Инструменты.  </w:t>
            </w:r>
          </w:p>
          <w:p w:rsidR="00C50FD7" w:rsidRDefault="00336D36">
            <w:pPr>
              <w:spacing w:after="0" w:line="277" w:lineRule="auto"/>
              <w:ind w:left="0" w:right="0" w:firstLine="0"/>
              <w:jc w:val="left"/>
            </w:pPr>
            <w:r>
              <w:t xml:space="preserve">Создание и оформление чертежа.  Построение окружности, квадрата, отверстия, осей симметрии.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t xml:space="preserve">Использование инструментов </w:t>
            </w:r>
          </w:p>
          <w:p w:rsidR="00C50FD7" w:rsidRDefault="00336D36">
            <w:pPr>
              <w:spacing w:after="51" w:line="259" w:lineRule="auto"/>
              <w:ind w:left="0" w:right="0" w:firstLine="0"/>
            </w:pPr>
            <w:r>
              <w:t xml:space="preserve">«автолиния» и «зеркально отразить».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Простановка размеров.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Нанесение штриховки на разрезе. </w:t>
            </w:r>
          </w:p>
          <w:p w:rsidR="00C50FD7" w:rsidRDefault="00336D36">
            <w:pPr>
              <w:spacing w:after="0" w:line="276" w:lineRule="auto"/>
              <w:ind w:left="0" w:right="0" w:firstLine="0"/>
              <w:jc w:val="left"/>
            </w:pPr>
            <w:r>
              <w:t xml:space="preserve">Понятие «ассоциативный чертеж». Правила построения разверток геометрических фигур. </w:t>
            </w:r>
          </w:p>
          <w:p w:rsidR="00C50FD7" w:rsidRDefault="00336D36">
            <w:pPr>
              <w:spacing w:after="0" w:line="296" w:lineRule="auto"/>
              <w:ind w:left="0" w:right="762" w:firstLine="0"/>
              <w:jc w:val="left"/>
            </w:pPr>
            <w:r>
              <w:t xml:space="preserve">Количественная и качественная оценка модели. Мир профессий.  Профессии, связанные  </w:t>
            </w:r>
          </w:p>
          <w:p w:rsidR="00C50FD7" w:rsidRDefault="00336D36">
            <w:pPr>
              <w:spacing w:after="19" w:line="282" w:lineRule="auto"/>
              <w:ind w:left="0" w:right="0" w:firstLine="0"/>
              <w:jc w:val="left"/>
            </w:pPr>
            <w:r>
              <w:t xml:space="preserve">с черчением, их востребованность на рынке труда: дизайнер шрифта, дизайнер-визуализатор, промышленный дизайнер.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«Создание чертежа в САПР».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2" w:line="295" w:lineRule="auto"/>
              <w:ind w:left="0" w:right="0" w:firstLine="0"/>
              <w:jc w:val="left"/>
            </w:pPr>
            <w:r>
              <w:rPr>
                <w:i/>
              </w:rPr>
              <w:t xml:space="preserve">«Построение геометрических фигур в чертежном редакторе».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«Выполнение сборочного чертежа»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4" w:lineRule="auto"/>
              <w:ind w:left="242" w:right="92" w:firstLine="0"/>
              <w:jc w:val="left"/>
            </w:pPr>
            <w:r>
              <w:t xml:space="preserve">связанные с 3D-моделированием  и макетированием.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деятельность:  </w:t>
            </w:r>
          </w:p>
          <w:p w:rsidR="00C50FD7" w:rsidRDefault="00336D36">
            <w:pPr>
              <w:numPr>
                <w:ilvl w:val="0"/>
                <w:numId w:val="80"/>
              </w:numPr>
              <w:spacing w:after="51" w:line="259" w:lineRule="auto"/>
              <w:ind w:right="0" w:hanging="206"/>
              <w:jc w:val="left"/>
            </w:pPr>
            <w:r>
              <w:t xml:space="preserve">создавать чертеж в САПР; </w:t>
            </w:r>
          </w:p>
          <w:p w:rsidR="00C50FD7" w:rsidRDefault="00336D36">
            <w:pPr>
              <w:numPr>
                <w:ilvl w:val="0"/>
                <w:numId w:val="80"/>
              </w:numPr>
              <w:spacing w:after="3" w:line="297" w:lineRule="auto"/>
              <w:ind w:right="0" w:hanging="206"/>
              <w:jc w:val="left"/>
            </w:pPr>
            <w:r>
              <w:t xml:space="preserve">устанавливать заданный формат  и ориентацию листа; </w:t>
            </w:r>
          </w:p>
          <w:p w:rsidR="00C50FD7" w:rsidRDefault="00336D36">
            <w:pPr>
              <w:numPr>
                <w:ilvl w:val="0"/>
                <w:numId w:val="80"/>
              </w:numPr>
              <w:spacing w:after="54" w:line="259" w:lineRule="auto"/>
              <w:ind w:right="0" w:hanging="206"/>
              <w:jc w:val="left"/>
            </w:pPr>
            <w:r>
              <w:t xml:space="preserve">заполнять основную надпись; </w:t>
            </w:r>
          </w:p>
          <w:p w:rsidR="00C50FD7" w:rsidRDefault="00336D36">
            <w:pPr>
              <w:numPr>
                <w:ilvl w:val="0"/>
                <w:numId w:val="80"/>
              </w:numPr>
              <w:spacing w:after="0" w:line="259" w:lineRule="auto"/>
              <w:ind w:right="0" w:hanging="206"/>
              <w:jc w:val="left"/>
            </w:pPr>
            <w:r>
              <w:t>строить графические изображения;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выполнять сборочный чертеж  </w:t>
            </w:r>
          </w:p>
        </w:tc>
      </w:tr>
      <w:tr w:rsidR="00C50FD7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06" w:firstLine="0"/>
              <w:jc w:val="center"/>
            </w:pPr>
            <w:r>
              <w:t xml:space="preserve">8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107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C50FD7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Модуль 3. «3D-моделирование, прототипирование, макетирование»</w:t>
            </w:r>
            <w:r>
              <w:t xml:space="preserve"> </w:t>
            </w:r>
          </w:p>
        </w:tc>
      </w:tr>
      <w:tr w:rsidR="00C50FD7">
        <w:trPr>
          <w:trHeight w:val="383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3.1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Модели и 3D- моделирование. Макетирование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" w:right="0" w:firstLine="0"/>
              <w:jc w:val="center"/>
            </w:pPr>
            <w: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5" w:line="277" w:lineRule="auto"/>
              <w:ind w:left="0" w:right="127" w:firstLine="0"/>
              <w:jc w:val="left"/>
            </w:pPr>
            <w:r>
              <w:t xml:space="preserve">Виды и свойства, назначение моделей. Адекватность модели моделируемому объекту и целям моделирования. 3D-моделирование, его характерные отличия. Понятие о макетировании. Типы макетов. Материалы и инструменты для бумажного макетирования.  </w:t>
            </w: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554" w:firstLine="0"/>
              <w:jc w:val="left"/>
            </w:pPr>
            <w:r>
              <w:rPr>
                <w:i/>
              </w:rPr>
              <w:t xml:space="preserve">«Выполнение эскиза макета  (по выбору)»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Аналитическая деятельность:  </w:t>
            </w:r>
          </w:p>
          <w:p w:rsidR="00C50FD7" w:rsidRDefault="00336D36">
            <w:pPr>
              <w:numPr>
                <w:ilvl w:val="0"/>
                <w:numId w:val="81"/>
              </w:numPr>
              <w:spacing w:after="4" w:line="297" w:lineRule="auto"/>
              <w:ind w:right="0" w:hanging="206"/>
              <w:jc w:val="left"/>
            </w:pPr>
            <w:r>
              <w:t xml:space="preserve">называть и характеризовать виды, свойства и назначение моделей; </w:t>
            </w:r>
          </w:p>
          <w:p w:rsidR="00C50FD7" w:rsidRDefault="00336D36">
            <w:pPr>
              <w:numPr>
                <w:ilvl w:val="0"/>
                <w:numId w:val="81"/>
              </w:numPr>
              <w:spacing w:after="4" w:line="296" w:lineRule="auto"/>
              <w:ind w:right="0" w:hanging="206"/>
              <w:jc w:val="left"/>
            </w:pPr>
            <w:r>
              <w:t xml:space="preserve">называть виды макетов и их назначение; </w:t>
            </w:r>
          </w:p>
          <w:p w:rsidR="00C50FD7" w:rsidRDefault="00336D36">
            <w:pPr>
              <w:numPr>
                <w:ilvl w:val="0"/>
                <w:numId w:val="81"/>
              </w:numPr>
              <w:spacing w:after="0" w:line="296" w:lineRule="auto"/>
              <w:ind w:right="0" w:hanging="206"/>
              <w:jc w:val="left"/>
            </w:pPr>
            <w:r>
              <w:t xml:space="preserve">изучать материалы и инструменты для макетирования. </w:t>
            </w:r>
          </w:p>
          <w:p w:rsidR="00C50FD7" w:rsidRDefault="00336D36">
            <w:pPr>
              <w:spacing w:after="51" w:line="259" w:lineRule="auto"/>
              <w:ind w:left="5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0" w:line="259" w:lineRule="auto"/>
              <w:ind w:left="36" w:right="640" w:hanging="31"/>
              <w:jc w:val="left"/>
            </w:pPr>
            <w:r>
              <w:rPr>
                <w:i/>
              </w:rPr>
              <w:t xml:space="preserve">Практическая деятельность: </w:t>
            </w: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выполнять эскиз макета </w:t>
            </w:r>
          </w:p>
        </w:tc>
      </w:tr>
      <w:tr w:rsidR="00C50FD7">
        <w:trPr>
          <w:trHeight w:val="522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3.2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Создание объемных моделей с помощью компьютерных программ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" w:right="0" w:firstLine="0"/>
              <w:jc w:val="center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0" w:firstLine="0"/>
              <w:jc w:val="left"/>
            </w:pPr>
            <w:r>
              <w:t xml:space="preserve">Разработка графической документации. </w:t>
            </w:r>
          </w:p>
          <w:p w:rsidR="00C50FD7" w:rsidRDefault="00336D36">
            <w:pPr>
              <w:spacing w:after="20" w:line="280" w:lineRule="auto"/>
              <w:ind w:left="0" w:right="0" w:firstLine="0"/>
              <w:jc w:val="left"/>
            </w:pPr>
            <w:r>
              <w:t xml:space="preserve">Макет (по выбору). Разработка развертки, деталей. Определение размеров. Выбор материала, инструментов для выполнения макета. Выполнение развертки, сборка деталей макета. 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85" w:lineRule="auto"/>
              <w:ind w:left="0" w:right="587" w:firstLine="0"/>
              <w:jc w:val="left"/>
            </w:pPr>
            <w:r>
              <w:rPr>
                <w:i/>
              </w:rPr>
              <w:t>«Черчение развертки».</w:t>
            </w:r>
            <w:r>
              <w:t xml:space="preserve"> Создание объемных моделей  с помощью компьютерных программ. Графические модели, их виды.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Программы для разработки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1" w:line="299" w:lineRule="auto"/>
              <w:ind w:left="36" w:right="491" w:hanging="36"/>
              <w:jc w:val="left"/>
            </w:pPr>
            <w:r>
              <w:rPr>
                <w:i/>
              </w:rPr>
              <w:t>Аналитическая деятельность</w:t>
            </w:r>
            <w:r>
              <w:t>: 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изучать виды макетов; </w:t>
            </w:r>
          </w:p>
          <w:p w:rsidR="00C50FD7" w:rsidRDefault="00336D36">
            <w:pPr>
              <w:numPr>
                <w:ilvl w:val="0"/>
                <w:numId w:val="82"/>
              </w:numPr>
              <w:spacing w:after="5" w:line="295" w:lineRule="auto"/>
              <w:ind w:right="0" w:hanging="206"/>
              <w:jc w:val="left"/>
            </w:pPr>
            <w:r>
              <w:t xml:space="preserve">определять размеры макета, материалы и инструменты; </w:t>
            </w:r>
          </w:p>
          <w:p w:rsidR="00C50FD7" w:rsidRDefault="00336D36">
            <w:pPr>
              <w:numPr>
                <w:ilvl w:val="0"/>
                <w:numId w:val="82"/>
              </w:numPr>
              <w:spacing w:after="4" w:line="297" w:lineRule="auto"/>
              <w:ind w:right="0" w:hanging="206"/>
              <w:jc w:val="left"/>
            </w:pPr>
            <w:r>
              <w:t xml:space="preserve">анализировать детали  и конструкцию макета; </w:t>
            </w:r>
          </w:p>
          <w:p w:rsidR="00C50FD7" w:rsidRDefault="00336D36">
            <w:pPr>
              <w:numPr>
                <w:ilvl w:val="0"/>
                <w:numId w:val="82"/>
              </w:numPr>
              <w:spacing w:after="0" w:line="296" w:lineRule="auto"/>
              <w:ind w:right="0" w:hanging="206"/>
              <w:jc w:val="left"/>
            </w:pPr>
            <w:r>
              <w:t xml:space="preserve">определять последовательность сборки макета. </w:t>
            </w:r>
          </w:p>
          <w:p w:rsidR="00C50FD7" w:rsidRDefault="00336D36">
            <w:pPr>
              <w:spacing w:after="51" w:line="259" w:lineRule="auto"/>
              <w:ind w:left="5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7" w:line="259" w:lineRule="auto"/>
              <w:ind w:left="5" w:right="0" w:firstLine="0"/>
              <w:jc w:val="left"/>
            </w:pPr>
            <w:r>
              <w:rPr>
                <w:i/>
              </w:rPr>
              <w:t xml:space="preserve">Практическая деятельность: </w:t>
            </w:r>
          </w:p>
          <w:p w:rsidR="00C50FD7" w:rsidRDefault="00336D36">
            <w:pPr>
              <w:numPr>
                <w:ilvl w:val="0"/>
                <w:numId w:val="82"/>
              </w:numPr>
              <w:spacing w:after="1" w:line="296" w:lineRule="auto"/>
              <w:ind w:right="0" w:hanging="206"/>
              <w:jc w:val="left"/>
            </w:pPr>
            <w:r>
              <w:t xml:space="preserve">разрабатывать графическую документацию;  </w:t>
            </w:r>
          </w:p>
          <w:p w:rsidR="00C50FD7" w:rsidRDefault="00336D36">
            <w:pPr>
              <w:numPr>
                <w:ilvl w:val="0"/>
                <w:numId w:val="82"/>
              </w:numPr>
              <w:spacing w:after="55" w:line="259" w:lineRule="auto"/>
              <w:ind w:right="0" w:hanging="206"/>
              <w:jc w:val="left"/>
            </w:pPr>
            <w:r>
              <w:t xml:space="preserve">выполнять развертку макета; </w:t>
            </w:r>
          </w:p>
          <w:p w:rsidR="00C50FD7" w:rsidRDefault="00336D36">
            <w:pPr>
              <w:numPr>
                <w:ilvl w:val="0"/>
                <w:numId w:val="82"/>
              </w:numPr>
              <w:spacing w:after="0" w:line="259" w:lineRule="auto"/>
              <w:ind w:right="0" w:hanging="206"/>
              <w:jc w:val="left"/>
            </w:pPr>
            <w:r>
              <w:t xml:space="preserve">разрабатывать графическую документацию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C50FD7">
        <w:trPr>
          <w:trHeight w:val="244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7" w:line="269" w:lineRule="auto"/>
              <w:ind w:left="0" w:right="0" w:firstLine="0"/>
              <w:jc w:val="left"/>
            </w:pPr>
            <w:r>
              <w:t xml:space="preserve">цифровых трехмерных моделей. Распечатка разверток, деталей макета. Разработка этапов сборки макета.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«Создание объемной модели макета, развертки»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626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3.3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4" w:line="262" w:lineRule="auto"/>
              <w:ind w:left="0" w:right="298" w:firstLine="0"/>
              <w:jc w:val="left"/>
            </w:pPr>
            <w:r>
              <w:t xml:space="preserve">Программа  для редактирования готовых моделей. Основные приемы макетирования. Оценка качества макета. </w:t>
            </w:r>
          </w:p>
          <w:p w:rsidR="00C50FD7" w:rsidRDefault="00336D36">
            <w:pPr>
              <w:spacing w:after="0" w:line="259" w:lineRule="auto"/>
              <w:ind w:left="0" w:right="720" w:firstLine="0"/>
              <w:jc w:val="left"/>
            </w:pPr>
            <w:r>
              <w:t xml:space="preserve">Мир профессий. Профессии, связанные  с 3D-печатью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4" w:firstLine="0"/>
              <w:jc w:val="center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83" w:lineRule="auto"/>
              <w:ind w:left="0" w:right="175" w:firstLine="0"/>
              <w:jc w:val="left"/>
            </w:pPr>
            <w:r>
              <w:t xml:space="preserve">Программа для редактирования готовых моделей и последующей их распечатки. Инструменты  для редактирования моделей.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51" w:line="259" w:lineRule="auto"/>
              <w:ind w:left="0" w:right="0" w:firstLine="0"/>
            </w:pPr>
            <w:r>
              <w:rPr>
                <w:i/>
              </w:rPr>
              <w:t xml:space="preserve">«Редактирование чертежа модели». </w:t>
            </w:r>
          </w:p>
          <w:p w:rsidR="00C50FD7" w:rsidRDefault="00336D36">
            <w:pPr>
              <w:spacing w:after="2" w:line="295" w:lineRule="auto"/>
              <w:ind w:left="0" w:right="735" w:firstLine="0"/>
              <w:jc w:val="left"/>
            </w:pPr>
            <w:r>
              <w:t xml:space="preserve">Материалы и инструменты  для бумажного макетирования.   </w:t>
            </w:r>
          </w:p>
          <w:p w:rsidR="00C50FD7" w:rsidRDefault="00336D36">
            <w:pPr>
              <w:spacing w:after="29" w:line="276" w:lineRule="auto"/>
              <w:ind w:left="0" w:right="370" w:firstLine="0"/>
              <w:jc w:val="left"/>
            </w:pPr>
            <w:r>
              <w:t xml:space="preserve">Сборка бумажного макета. Основные приемы макетирования: вырезание, сгибание и склеивание деталей развертки. Оценка качества макета. </w:t>
            </w:r>
          </w:p>
          <w:p w:rsidR="00C50FD7" w:rsidRDefault="00336D36">
            <w:pPr>
              <w:spacing w:after="2" w:line="277" w:lineRule="auto"/>
              <w:ind w:left="0" w:right="0" w:firstLine="0"/>
              <w:jc w:val="left"/>
            </w:pPr>
            <w:r>
              <w:t xml:space="preserve">Мир профессий. Профессии, связанные с 3D-печатью: макетчик, моделлер, инженер 3D-печати и др. </w:t>
            </w:r>
          </w:p>
          <w:p w:rsidR="00C50FD7" w:rsidRDefault="00336D36">
            <w:pPr>
              <w:spacing w:after="48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«Сборка деталей макета»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83"/>
              </w:numPr>
              <w:spacing w:after="55" w:line="259" w:lineRule="auto"/>
              <w:ind w:right="0" w:hanging="206"/>
              <w:jc w:val="left"/>
            </w:pPr>
            <w:r>
              <w:t xml:space="preserve">изучать интерфейс программы; </w:t>
            </w:r>
          </w:p>
          <w:p w:rsidR="00C50FD7" w:rsidRDefault="00336D36">
            <w:pPr>
              <w:numPr>
                <w:ilvl w:val="0"/>
                <w:numId w:val="83"/>
              </w:numPr>
              <w:spacing w:after="6" w:line="294" w:lineRule="auto"/>
              <w:ind w:right="0" w:hanging="206"/>
              <w:jc w:val="left"/>
            </w:pPr>
            <w:r>
              <w:t xml:space="preserve">знакомиться с инструментами программы;  </w:t>
            </w:r>
          </w:p>
          <w:p w:rsidR="00C50FD7" w:rsidRDefault="00336D36">
            <w:pPr>
              <w:numPr>
                <w:ilvl w:val="0"/>
                <w:numId w:val="83"/>
              </w:numPr>
              <w:spacing w:after="29" w:line="277" w:lineRule="auto"/>
              <w:ind w:right="0" w:hanging="206"/>
              <w:jc w:val="left"/>
            </w:pPr>
            <w:r>
              <w:t xml:space="preserve">знакомиться с материалами  и инструментами для бумажного макетирования; </w:t>
            </w:r>
          </w:p>
          <w:p w:rsidR="00C50FD7" w:rsidRDefault="00336D36">
            <w:pPr>
              <w:numPr>
                <w:ilvl w:val="0"/>
                <w:numId w:val="83"/>
              </w:numPr>
              <w:spacing w:after="2" w:line="297" w:lineRule="auto"/>
              <w:ind w:right="0" w:hanging="206"/>
              <w:jc w:val="left"/>
            </w:pPr>
            <w:r>
              <w:t>изучать и анализировать основные приемы макетирования;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>характеризовать профессии, связанные с 3D-печатью</w:t>
            </w:r>
            <w:r>
              <w:rPr>
                <w:i/>
              </w:rPr>
              <w:t xml:space="preserve"> Практическая деятельность: </w:t>
            </w:r>
          </w:p>
          <w:p w:rsidR="00C50FD7" w:rsidRDefault="00336D36">
            <w:pPr>
              <w:numPr>
                <w:ilvl w:val="0"/>
                <w:numId w:val="83"/>
              </w:numPr>
              <w:spacing w:after="4" w:line="296" w:lineRule="auto"/>
              <w:ind w:right="0" w:hanging="206"/>
              <w:jc w:val="left"/>
            </w:pPr>
            <w:r>
              <w:t xml:space="preserve">редактировать готовые модели  в программе; </w:t>
            </w:r>
          </w:p>
          <w:p w:rsidR="00C50FD7" w:rsidRDefault="00336D36">
            <w:pPr>
              <w:numPr>
                <w:ilvl w:val="0"/>
                <w:numId w:val="83"/>
              </w:numPr>
              <w:spacing w:after="55" w:line="259" w:lineRule="auto"/>
              <w:ind w:right="0" w:hanging="206"/>
              <w:jc w:val="left"/>
            </w:pPr>
            <w:r>
              <w:t xml:space="preserve">распечатывать развертку модели; </w:t>
            </w:r>
          </w:p>
          <w:p w:rsidR="00C50FD7" w:rsidRDefault="00336D36">
            <w:pPr>
              <w:numPr>
                <w:ilvl w:val="0"/>
                <w:numId w:val="83"/>
              </w:numPr>
              <w:spacing w:after="0" w:line="259" w:lineRule="auto"/>
              <w:ind w:right="0" w:hanging="206"/>
              <w:jc w:val="left"/>
            </w:pPr>
            <w:r>
              <w:t xml:space="preserve">осваивать приемы макетирования: </w:t>
            </w:r>
          </w:p>
          <w:p w:rsidR="00C50FD7" w:rsidRDefault="00336D36">
            <w:pPr>
              <w:spacing w:after="0" w:line="259" w:lineRule="auto"/>
              <w:ind w:left="242" w:right="0" w:firstLine="0"/>
              <w:jc w:val="left"/>
            </w:pPr>
            <w:r>
              <w:t xml:space="preserve">вырезать, сгибать и склеивать детали развертки </w:t>
            </w:r>
          </w:p>
        </w:tc>
      </w:tr>
      <w:tr w:rsidR="00C50FD7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6" w:firstLine="0"/>
              <w:jc w:val="center"/>
            </w:pPr>
            <w:r>
              <w:t xml:space="preserve">10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Модуль 4. «Технологии обработки материалов и пищевых продуктов»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C50FD7">
        <w:trPr>
          <w:trHeight w:val="939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4.1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Технологии обработки композиционных материалов. Композиционные материалы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9" w:firstLine="0"/>
              <w:jc w:val="center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8" w:line="276" w:lineRule="auto"/>
              <w:ind w:left="0" w:right="0" w:firstLine="0"/>
              <w:jc w:val="left"/>
            </w:pPr>
            <w:r>
              <w:t xml:space="preserve">Классификация конструкционных материалов. Композиционные материалы.  </w:t>
            </w:r>
          </w:p>
          <w:p w:rsidR="00C50FD7" w:rsidRDefault="00336D36">
            <w:pPr>
              <w:spacing w:after="0" w:line="271" w:lineRule="auto"/>
              <w:ind w:left="0" w:right="69" w:firstLine="0"/>
              <w:jc w:val="left"/>
            </w:pPr>
            <w:r>
              <w:t xml:space="preserve">Получение, использование  и свойства современных материалов. Технологии механической обработки конструкционных материалов с помощью технологического оборудования. Анализ свойств и выбор материалов для выполнения проекта (древесина, металл, пластмасса и пр.).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48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  <w:p w:rsidR="00C50FD7" w:rsidRDefault="00336D36">
            <w:pPr>
              <w:spacing w:after="5" w:line="296" w:lineRule="auto"/>
              <w:ind w:left="0" w:right="596" w:firstLine="0"/>
              <w:jc w:val="left"/>
            </w:pPr>
            <w:r>
              <w:rPr>
                <w:i/>
              </w:rPr>
              <w:t xml:space="preserve">«Изделие из конструкционных  и поделочных материалов»: </w:t>
            </w:r>
          </w:p>
          <w:p w:rsidR="00C50FD7" w:rsidRDefault="00336D36">
            <w:pPr>
              <w:numPr>
                <w:ilvl w:val="0"/>
                <w:numId w:val="84"/>
              </w:numPr>
              <w:spacing w:after="0" w:line="296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проблемы, продукта проекта, цели, задач;  </w:t>
            </w:r>
          </w:p>
          <w:p w:rsidR="00C50FD7" w:rsidRDefault="00336D36">
            <w:pPr>
              <w:numPr>
                <w:ilvl w:val="0"/>
                <w:numId w:val="84"/>
              </w:numPr>
              <w:spacing w:after="53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84"/>
              </w:numPr>
              <w:spacing w:after="55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84"/>
              </w:numPr>
              <w:spacing w:after="6" w:line="295" w:lineRule="auto"/>
              <w:ind w:right="0" w:hanging="206"/>
              <w:jc w:val="left"/>
            </w:pPr>
            <w:r>
              <w:rPr>
                <w:i/>
              </w:rPr>
              <w:t xml:space="preserve">выполнение эскиза проектного изделия; </w:t>
            </w:r>
          </w:p>
          <w:p w:rsidR="00C50FD7" w:rsidRDefault="00336D36">
            <w:pPr>
              <w:numPr>
                <w:ilvl w:val="0"/>
                <w:numId w:val="84"/>
              </w:numPr>
              <w:spacing w:after="7" w:line="294" w:lineRule="auto"/>
              <w:ind w:right="0" w:hanging="206"/>
              <w:jc w:val="left"/>
            </w:pPr>
            <w:r>
              <w:rPr>
                <w:i/>
              </w:rPr>
              <w:t xml:space="preserve">определение материалов, инструментов; </w:t>
            </w:r>
          </w:p>
          <w:p w:rsidR="00C50FD7" w:rsidRDefault="00336D36">
            <w:pPr>
              <w:numPr>
                <w:ilvl w:val="0"/>
                <w:numId w:val="84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>составление технологической карты проекта</w:t>
            </w: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85"/>
              </w:numPr>
              <w:spacing w:after="54" w:line="257" w:lineRule="auto"/>
              <w:ind w:right="0" w:hanging="206"/>
              <w:jc w:val="left"/>
            </w:pPr>
            <w:r>
              <w:t xml:space="preserve">исследовать и анализировать свойства современных </w:t>
            </w:r>
          </w:p>
          <w:p w:rsidR="00C50FD7" w:rsidRDefault="00336D36">
            <w:pPr>
              <w:spacing w:after="53" w:line="259" w:lineRule="auto"/>
              <w:ind w:left="242" w:right="0" w:firstLine="0"/>
              <w:jc w:val="left"/>
            </w:pPr>
            <w:r>
              <w:t xml:space="preserve">конструкционных материалов;  </w:t>
            </w:r>
          </w:p>
          <w:p w:rsidR="00C50FD7" w:rsidRDefault="00336D36">
            <w:pPr>
              <w:numPr>
                <w:ilvl w:val="0"/>
                <w:numId w:val="85"/>
              </w:numPr>
              <w:spacing w:after="23" w:line="282" w:lineRule="auto"/>
              <w:ind w:right="0" w:hanging="206"/>
              <w:jc w:val="left"/>
            </w:pPr>
            <w:r>
              <w:t xml:space="preserve">выбирать инструменты  и оборудование, необходимые  для изготовления проектного изделия; </w:t>
            </w:r>
          </w:p>
          <w:p w:rsidR="00C50FD7" w:rsidRDefault="00336D36">
            <w:pPr>
              <w:numPr>
                <w:ilvl w:val="0"/>
                <w:numId w:val="85"/>
              </w:numPr>
              <w:spacing w:after="42" w:line="269" w:lineRule="auto"/>
              <w:ind w:right="0" w:hanging="206"/>
              <w:jc w:val="left"/>
            </w:pPr>
            <w:r>
              <w:t xml:space="preserve">выбирать материалы на основе анализа их свойств, необходимые для изготовления проектного изделия; </w:t>
            </w:r>
          </w:p>
          <w:p w:rsidR="00C50FD7" w:rsidRDefault="00336D36">
            <w:pPr>
              <w:numPr>
                <w:ilvl w:val="0"/>
                <w:numId w:val="85"/>
              </w:numPr>
              <w:spacing w:after="0" w:line="276" w:lineRule="auto"/>
              <w:ind w:right="0" w:hanging="206"/>
              <w:jc w:val="left"/>
            </w:pPr>
            <w:r>
              <w:t xml:space="preserve">изучать приемы механической обработки конструкционных материалов.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85"/>
              </w:numPr>
              <w:spacing w:after="32" w:line="276" w:lineRule="auto"/>
              <w:ind w:right="0" w:hanging="206"/>
              <w:jc w:val="left"/>
            </w:pPr>
            <w:r>
              <w:t xml:space="preserve">применять технологии механической обработки конструкционных материалов; </w:t>
            </w:r>
          </w:p>
          <w:p w:rsidR="00C50FD7" w:rsidRDefault="00336D36">
            <w:pPr>
              <w:numPr>
                <w:ilvl w:val="0"/>
                <w:numId w:val="85"/>
              </w:numPr>
              <w:spacing w:after="6" w:line="295" w:lineRule="auto"/>
              <w:ind w:right="0" w:hanging="206"/>
              <w:jc w:val="left"/>
            </w:pPr>
            <w:r>
              <w:t xml:space="preserve">выполнять этапы учебного  проекта; </w:t>
            </w:r>
          </w:p>
          <w:p w:rsidR="00C50FD7" w:rsidRDefault="00336D36">
            <w:pPr>
              <w:numPr>
                <w:ilvl w:val="0"/>
                <w:numId w:val="85"/>
              </w:numPr>
              <w:spacing w:after="6" w:line="295" w:lineRule="auto"/>
              <w:ind w:right="0" w:hanging="206"/>
              <w:jc w:val="left"/>
            </w:pPr>
            <w:r>
              <w:t xml:space="preserve">составлять технологическую карту по выполнению проекта; </w:t>
            </w:r>
          </w:p>
          <w:p w:rsidR="00C50FD7" w:rsidRDefault="00336D36">
            <w:pPr>
              <w:numPr>
                <w:ilvl w:val="0"/>
                <w:numId w:val="85"/>
              </w:numPr>
              <w:spacing w:after="0" w:line="259" w:lineRule="auto"/>
              <w:ind w:right="0" w:hanging="206"/>
              <w:jc w:val="left"/>
            </w:pPr>
            <w:r>
              <w:t xml:space="preserve">осуществлять изготовление субъективно нового продукта, опираясь на общую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C50FD7">
        <w:trPr>
          <w:trHeight w:val="35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2" w:right="0" w:firstLine="0"/>
              <w:jc w:val="left"/>
            </w:pPr>
            <w:r>
              <w:t xml:space="preserve">технологическую схему </w:t>
            </w:r>
          </w:p>
        </w:tc>
      </w:tr>
      <w:tr w:rsidR="00C50FD7">
        <w:trPr>
          <w:trHeight w:val="8351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4.2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07" w:firstLine="0"/>
            </w:pPr>
            <w:r>
              <w:t xml:space="preserve">Технологии механической обработки металлов  с помощью станков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06" w:firstLine="0"/>
              <w:jc w:val="center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7" w:lineRule="auto"/>
              <w:ind w:left="0" w:right="0" w:firstLine="0"/>
              <w:jc w:val="left"/>
            </w:pPr>
            <w:r>
              <w:t xml:space="preserve">Виды механической обработки материалов с помощью станков: сверление, точение, фрезерование.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Общая характеристика станков: </w:t>
            </w:r>
          </w:p>
          <w:p w:rsidR="00C50FD7" w:rsidRDefault="00336D36">
            <w:pPr>
              <w:spacing w:after="0" w:line="296" w:lineRule="auto"/>
              <w:ind w:left="0" w:right="0" w:firstLine="0"/>
              <w:jc w:val="left"/>
            </w:pPr>
            <w:r>
              <w:t xml:space="preserve">токарные, фрезерные, универсальные, станки с ЧПУ.  </w:t>
            </w:r>
          </w:p>
          <w:p w:rsidR="00C50FD7" w:rsidRDefault="00336D36">
            <w:pPr>
              <w:spacing w:after="0" w:line="277" w:lineRule="auto"/>
              <w:ind w:left="0" w:right="0" w:firstLine="0"/>
              <w:jc w:val="left"/>
            </w:pPr>
            <w:r>
              <w:t xml:space="preserve">Резьба и резьбовые соединения. Способы нарезания резьбы ручными инструментами и на станках.  </w:t>
            </w:r>
          </w:p>
          <w:p w:rsidR="00C50FD7" w:rsidRDefault="00336D36">
            <w:pPr>
              <w:spacing w:after="51" w:line="259" w:lineRule="auto"/>
              <w:ind w:left="0" w:right="0" w:firstLine="0"/>
            </w:pPr>
            <w:r>
              <w:t xml:space="preserve">Соединение металлических деталей. </w:t>
            </w:r>
          </w:p>
          <w:p w:rsidR="00C50FD7" w:rsidRDefault="00336D36">
            <w:pPr>
              <w:spacing w:after="0" w:line="283" w:lineRule="auto"/>
              <w:ind w:left="0" w:right="186" w:firstLine="0"/>
              <w:jc w:val="left"/>
            </w:pPr>
            <w:r>
              <w:t xml:space="preserve">Отделка изделий из металла. Определение материалов  для выполнения проекта (древесина, металл, пластмасса и др.).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  <w:p w:rsidR="00C50FD7" w:rsidRDefault="00336D36">
            <w:pPr>
              <w:spacing w:after="1" w:line="296" w:lineRule="auto"/>
              <w:ind w:left="0" w:right="653" w:firstLine="0"/>
              <w:jc w:val="left"/>
            </w:pPr>
            <w:r>
              <w:rPr>
                <w:i/>
              </w:rPr>
              <w:t xml:space="preserve">«Изделие из конструкционных  и поделочных материалов»: </w:t>
            </w:r>
          </w:p>
          <w:p w:rsidR="00C50FD7" w:rsidRDefault="00336D36">
            <w:pPr>
              <w:spacing w:after="0" w:line="259" w:lineRule="auto"/>
              <w:ind w:left="242" w:right="1132" w:hanging="206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i/>
              </w:rPr>
              <w:t>выполнение проекта  по технологической карте</w:t>
            </w: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86"/>
              </w:numPr>
              <w:spacing w:after="32" w:line="276" w:lineRule="auto"/>
              <w:ind w:right="0" w:hanging="206"/>
              <w:jc w:val="left"/>
            </w:pPr>
            <w:r>
              <w:t xml:space="preserve">изучать технологии механической обработки металлов с помощью станков; </w:t>
            </w:r>
          </w:p>
          <w:p w:rsidR="00C50FD7" w:rsidRDefault="00336D36">
            <w:pPr>
              <w:numPr>
                <w:ilvl w:val="0"/>
                <w:numId w:val="86"/>
              </w:numPr>
              <w:spacing w:after="33" w:line="275" w:lineRule="auto"/>
              <w:ind w:right="0" w:hanging="206"/>
              <w:jc w:val="left"/>
            </w:pPr>
            <w:r>
              <w:t xml:space="preserve">характеризовать способы обработки материалов на разных станках; </w:t>
            </w:r>
          </w:p>
          <w:p w:rsidR="00C50FD7" w:rsidRDefault="00336D36">
            <w:pPr>
              <w:numPr>
                <w:ilvl w:val="0"/>
                <w:numId w:val="86"/>
              </w:numPr>
              <w:spacing w:after="41" w:line="269" w:lineRule="auto"/>
              <w:ind w:right="0" w:hanging="206"/>
              <w:jc w:val="left"/>
            </w:pPr>
            <w:r>
              <w:t xml:space="preserve">определять материалы, инструменты и приспособления для станочной обработки металлов; </w:t>
            </w:r>
          </w:p>
          <w:p w:rsidR="00C50FD7" w:rsidRDefault="00336D36">
            <w:pPr>
              <w:numPr>
                <w:ilvl w:val="0"/>
                <w:numId w:val="86"/>
              </w:numPr>
              <w:spacing w:after="0" w:line="297" w:lineRule="auto"/>
              <w:ind w:right="0" w:hanging="206"/>
              <w:jc w:val="left"/>
            </w:pPr>
            <w:r>
              <w:t xml:space="preserve">анализировать технологии выполнения изделия.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86"/>
              </w:numPr>
              <w:spacing w:after="41" w:line="269" w:lineRule="auto"/>
              <w:ind w:right="0" w:hanging="206"/>
              <w:jc w:val="left"/>
            </w:pPr>
            <w:r>
              <w:t xml:space="preserve">осуществлять изготовление субъективно нового продукта, опираясь на общую технологическую схему; </w:t>
            </w:r>
          </w:p>
          <w:p w:rsidR="00C50FD7" w:rsidRDefault="00336D36">
            <w:pPr>
              <w:numPr>
                <w:ilvl w:val="0"/>
                <w:numId w:val="86"/>
              </w:numPr>
              <w:spacing w:after="4" w:line="296" w:lineRule="auto"/>
              <w:ind w:right="0" w:hanging="206"/>
              <w:jc w:val="left"/>
            </w:pPr>
            <w:r>
              <w:t xml:space="preserve">выполнять проектное изделие  по технологической карте; </w:t>
            </w:r>
          </w:p>
          <w:p w:rsidR="00C50FD7" w:rsidRDefault="00336D36">
            <w:pPr>
              <w:numPr>
                <w:ilvl w:val="0"/>
                <w:numId w:val="86"/>
              </w:numPr>
              <w:spacing w:after="51" w:line="259" w:lineRule="auto"/>
              <w:ind w:right="0" w:hanging="206"/>
              <w:jc w:val="left"/>
            </w:pPr>
            <w:r>
              <w:t xml:space="preserve">организовать рабочее место; </w:t>
            </w:r>
          </w:p>
          <w:p w:rsidR="00C50FD7" w:rsidRDefault="00336D36">
            <w:pPr>
              <w:numPr>
                <w:ilvl w:val="0"/>
                <w:numId w:val="86"/>
              </w:numPr>
              <w:spacing w:after="0" w:line="259" w:lineRule="auto"/>
              <w:ind w:right="0" w:hanging="206"/>
              <w:jc w:val="left"/>
            </w:pPr>
            <w:r>
              <w:t xml:space="preserve">выполнять уборку рабочего  места </w:t>
            </w:r>
          </w:p>
        </w:tc>
      </w:tr>
      <w:tr w:rsidR="00C50FD7">
        <w:trPr>
          <w:trHeight w:val="70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4.3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Пластмасса и другие современные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06" w:firstLine="0"/>
              <w:jc w:val="center"/>
            </w:pPr>
            <w: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Пластмасса и другие современные материалы: свойства, получение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6" w:right="599" w:hanging="36"/>
              <w:jc w:val="left"/>
            </w:pPr>
            <w:r>
              <w:rPr>
                <w:i/>
              </w:rPr>
              <w:t>Аналитическая деятельность</w:t>
            </w:r>
            <w:r>
              <w:t>: 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называть пластмассы и другие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99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C50FD7">
        <w:trPr>
          <w:trHeight w:val="661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0" w:firstLine="0"/>
              <w:jc w:val="left"/>
            </w:pPr>
            <w:r>
              <w:t xml:space="preserve">материалы: свойства, получение  и использование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и использование.  </w:t>
            </w:r>
          </w:p>
          <w:p w:rsidR="00C50FD7" w:rsidRDefault="00336D36">
            <w:pPr>
              <w:spacing w:after="0" w:line="277" w:lineRule="auto"/>
              <w:ind w:left="0" w:right="0" w:firstLine="0"/>
              <w:jc w:val="left"/>
            </w:pPr>
            <w:r>
              <w:t xml:space="preserve">Способы обработки и отделки изделий из пластмассы и других современных материалов. </w:t>
            </w:r>
          </w:p>
          <w:p w:rsidR="00C50FD7" w:rsidRDefault="00336D36">
            <w:pPr>
              <w:spacing w:after="0" w:line="294" w:lineRule="auto"/>
              <w:ind w:left="0" w:right="0" w:firstLine="0"/>
              <w:jc w:val="left"/>
            </w:pPr>
            <w:r>
              <w:t xml:space="preserve">Инструменты, правила безопасного использования. </w:t>
            </w:r>
          </w:p>
          <w:p w:rsidR="00C50FD7" w:rsidRDefault="00336D36">
            <w:pPr>
              <w:spacing w:after="0" w:line="295" w:lineRule="auto"/>
              <w:ind w:left="0" w:right="0" w:firstLine="0"/>
              <w:jc w:val="left"/>
            </w:pPr>
            <w:r>
              <w:t xml:space="preserve">Технологии декоративной отделки изделия. </w:t>
            </w:r>
          </w:p>
          <w:p w:rsidR="00C50FD7" w:rsidRDefault="00336D36">
            <w:pPr>
              <w:spacing w:after="48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  <w:p w:rsidR="00C50FD7" w:rsidRDefault="00336D36">
            <w:pPr>
              <w:spacing w:after="2" w:line="296" w:lineRule="auto"/>
              <w:ind w:left="0" w:right="555" w:firstLine="0"/>
              <w:jc w:val="left"/>
            </w:pPr>
            <w:r>
              <w:rPr>
                <w:i/>
              </w:rPr>
              <w:t xml:space="preserve">«Изделие из конструкционных  и поделочных материалов»: </w:t>
            </w:r>
          </w:p>
          <w:p w:rsidR="00C50FD7" w:rsidRDefault="00336D36">
            <w:pPr>
              <w:spacing w:after="0" w:line="259" w:lineRule="auto"/>
              <w:ind w:left="242" w:right="1038" w:hanging="206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i/>
              </w:rPr>
              <w:t>выполнение проекта  по технологической карте</w:t>
            </w: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42" w:right="0" w:firstLine="0"/>
              <w:jc w:val="left"/>
            </w:pPr>
            <w:r>
              <w:t xml:space="preserve">современные материалы; </w:t>
            </w:r>
          </w:p>
          <w:p w:rsidR="00C50FD7" w:rsidRDefault="00336D36">
            <w:pPr>
              <w:numPr>
                <w:ilvl w:val="0"/>
                <w:numId w:val="87"/>
              </w:numPr>
              <w:spacing w:after="19" w:line="283" w:lineRule="auto"/>
              <w:ind w:right="322" w:hanging="206"/>
              <w:jc w:val="left"/>
            </w:pPr>
            <w:r>
              <w:t xml:space="preserve">анализировать свойства современных материалов, возможность применения в быту  и на производстве;  </w:t>
            </w:r>
          </w:p>
          <w:p w:rsidR="00C50FD7" w:rsidRDefault="00336D36">
            <w:pPr>
              <w:numPr>
                <w:ilvl w:val="0"/>
                <w:numId w:val="87"/>
              </w:numPr>
              <w:spacing w:after="32" w:line="276" w:lineRule="auto"/>
              <w:ind w:right="322" w:hanging="206"/>
              <w:jc w:val="left"/>
            </w:pPr>
            <w:r>
              <w:t xml:space="preserve">перечислять технологии отделки  и декорирования проектного изделия; </w:t>
            </w:r>
          </w:p>
          <w:p w:rsidR="00C50FD7" w:rsidRDefault="00336D36">
            <w:pPr>
              <w:numPr>
                <w:ilvl w:val="0"/>
                <w:numId w:val="87"/>
              </w:numPr>
              <w:spacing w:after="0" w:line="276" w:lineRule="auto"/>
              <w:ind w:right="322" w:hanging="206"/>
              <w:jc w:val="left"/>
            </w:pPr>
            <w:r>
              <w:t xml:space="preserve">называть и аргументированно объяснять использование материалов и инструментов.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87"/>
              </w:numPr>
              <w:spacing w:after="0" w:line="259" w:lineRule="auto"/>
              <w:ind w:right="322" w:hanging="206"/>
              <w:jc w:val="left"/>
            </w:pPr>
            <w:r>
              <w:t>выполнять проектное изделие  по технологической карте;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осуществлять доступными средствами контроль  качества изготавливаемого изделия </w:t>
            </w:r>
          </w:p>
        </w:tc>
      </w:tr>
      <w:tr w:rsidR="00C50FD7">
        <w:trPr>
          <w:trHeight w:val="279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4.4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8" w:line="276" w:lineRule="auto"/>
              <w:ind w:left="0" w:right="142" w:firstLine="0"/>
              <w:jc w:val="left"/>
            </w:pPr>
            <w:r>
              <w:t xml:space="preserve">Контроль и оценка качества изделия из конструкционных материалов. Мир профессий.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Защита проекта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" w:firstLine="0"/>
              <w:jc w:val="center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" w:line="295" w:lineRule="auto"/>
              <w:ind w:left="0" w:right="0" w:firstLine="0"/>
              <w:jc w:val="left"/>
            </w:pPr>
            <w:r>
              <w:t xml:space="preserve">Оценка себестоимости проектного изделия. </w:t>
            </w:r>
          </w:p>
          <w:p w:rsidR="00C50FD7" w:rsidRDefault="00336D36">
            <w:pPr>
              <w:spacing w:after="0" w:line="259" w:lineRule="auto"/>
              <w:ind w:left="0" w:right="259" w:firstLine="0"/>
              <w:jc w:val="left"/>
            </w:pPr>
            <w:r>
              <w:t xml:space="preserve">Мир профессий. Профессии  в области получения и применения современных материалов, наноматериалов: нанотехнолог, наноинженер, инженер по наноэлектронике и др.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88"/>
              </w:numPr>
              <w:spacing w:after="3" w:line="297" w:lineRule="auto"/>
              <w:ind w:right="0" w:hanging="206"/>
              <w:jc w:val="left"/>
            </w:pPr>
            <w:r>
              <w:t xml:space="preserve">оценивать качество изделия  из конструкционных материалов; </w:t>
            </w:r>
          </w:p>
          <w:p w:rsidR="00C50FD7" w:rsidRDefault="00336D36">
            <w:pPr>
              <w:numPr>
                <w:ilvl w:val="0"/>
                <w:numId w:val="88"/>
              </w:numPr>
              <w:spacing w:after="6" w:line="294" w:lineRule="auto"/>
              <w:ind w:right="0" w:hanging="206"/>
              <w:jc w:val="left"/>
            </w:pPr>
            <w:r>
              <w:t xml:space="preserve">анализировать результаты проектной деятельности; </w:t>
            </w:r>
          </w:p>
          <w:p w:rsidR="00C50FD7" w:rsidRDefault="00336D36">
            <w:pPr>
              <w:numPr>
                <w:ilvl w:val="0"/>
                <w:numId w:val="88"/>
              </w:numPr>
              <w:spacing w:after="0" w:line="259" w:lineRule="auto"/>
              <w:ind w:right="0" w:hanging="206"/>
              <w:jc w:val="left"/>
            </w:pPr>
            <w:r>
              <w:t xml:space="preserve">характеризовать профессии, в области получения и применения современных материалов,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C50FD7">
        <w:trPr>
          <w:trHeight w:val="4181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462" w:firstLine="0"/>
              <w:jc w:val="left"/>
            </w:pPr>
            <w:r>
              <w:rPr>
                <w:i/>
              </w:rPr>
              <w:t xml:space="preserve">Оценка качества изделия  из конструкционных материалов.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  <w:p w:rsidR="00C50FD7" w:rsidRDefault="00336D36">
            <w:pPr>
              <w:spacing w:after="7" w:line="294" w:lineRule="auto"/>
              <w:ind w:left="0" w:right="600" w:firstLine="0"/>
              <w:jc w:val="left"/>
            </w:pPr>
            <w:r>
              <w:rPr>
                <w:i/>
              </w:rPr>
              <w:t xml:space="preserve">«Изделие из конструкционных  и поделочных материалов»: </w:t>
            </w:r>
          </w:p>
          <w:p w:rsidR="00C50FD7" w:rsidRDefault="00336D36">
            <w:pPr>
              <w:numPr>
                <w:ilvl w:val="0"/>
                <w:numId w:val="89"/>
              </w:numPr>
              <w:spacing w:after="55" w:line="259" w:lineRule="auto"/>
              <w:ind w:right="0" w:hanging="206"/>
              <w:jc w:val="left"/>
            </w:pPr>
            <w:r>
              <w:rPr>
                <w:i/>
              </w:rPr>
              <w:t xml:space="preserve">подготовка проекта к защите; </w:t>
            </w:r>
          </w:p>
          <w:p w:rsidR="00C50FD7" w:rsidRDefault="00336D36">
            <w:pPr>
              <w:numPr>
                <w:ilvl w:val="0"/>
                <w:numId w:val="89"/>
              </w:numPr>
              <w:spacing w:after="4" w:line="295" w:lineRule="auto"/>
              <w:ind w:right="0" w:hanging="206"/>
              <w:jc w:val="left"/>
            </w:pPr>
            <w:r>
              <w:rPr>
                <w:i/>
              </w:rPr>
              <w:t xml:space="preserve">оценка качества проектного изделия; </w:t>
            </w:r>
          </w:p>
          <w:p w:rsidR="00C50FD7" w:rsidRDefault="00336D36">
            <w:pPr>
              <w:numPr>
                <w:ilvl w:val="0"/>
                <w:numId w:val="89"/>
              </w:numPr>
              <w:spacing w:after="2" w:line="296" w:lineRule="auto"/>
              <w:ind w:right="0" w:hanging="206"/>
              <w:jc w:val="left"/>
            </w:pPr>
            <w:r>
              <w:rPr>
                <w:i/>
              </w:rPr>
              <w:t xml:space="preserve">самоанализ результатов проектной работы; </w:t>
            </w:r>
          </w:p>
          <w:p w:rsidR="00C50FD7" w:rsidRDefault="00336D36">
            <w:pPr>
              <w:numPr>
                <w:ilvl w:val="0"/>
                <w:numId w:val="89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защита проекта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2" w:right="0" w:firstLine="0"/>
              <w:jc w:val="left"/>
            </w:pPr>
            <w:r>
              <w:t xml:space="preserve">наноматериалов.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90"/>
              </w:numPr>
              <w:spacing w:after="1" w:line="297" w:lineRule="auto"/>
              <w:ind w:right="0" w:hanging="206"/>
              <w:jc w:val="left"/>
            </w:pPr>
            <w:r>
              <w:t xml:space="preserve">составлять доклад к защите творческого проекта; </w:t>
            </w:r>
          </w:p>
          <w:p w:rsidR="00C50FD7" w:rsidRDefault="00336D36">
            <w:pPr>
              <w:numPr>
                <w:ilvl w:val="0"/>
                <w:numId w:val="90"/>
              </w:numPr>
              <w:spacing w:after="55" w:line="259" w:lineRule="auto"/>
              <w:ind w:right="0" w:hanging="206"/>
              <w:jc w:val="left"/>
            </w:pPr>
            <w:r>
              <w:t xml:space="preserve">предъявлять проектное изделие; </w:t>
            </w:r>
          </w:p>
          <w:p w:rsidR="00C50FD7" w:rsidRDefault="00336D36">
            <w:pPr>
              <w:numPr>
                <w:ilvl w:val="0"/>
                <w:numId w:val="90"/>
              </w:numPr>
              <w:spacing w:after="3" w:line="297" w:lineRule="auto"/>
              <w:ind w:right="0" w:hanging="206"/>
              <w:jc w:val="left"/>
            </w:pPr>
            <w:r>
              <w:t xml:space="preserve">завершать изготовление проектного изделия; </w:t>
            </w:r>
          </w:p>
          <w:p w:rsidR="00C50FD7" w:rsidRDefault="00336D36">
            <w:pPr>
              <w:numPr>
                <w:ilvl w:val="0"/>
                <w:numId w:val="90"/>
              </w:numPr>
              <w:spacing w:after="51" w:line="259" w:lineRule="auto"/>
              <w:ind w:right="0" w:hanging="206"/>
              <w:jc w:val="left"/>
            </w:pPr>
            <w:r>
              <w:t xml:space="preserve">оформлять паспорт проекта; </w:t>
            </w:r>
          </w:p>
          <w:p w:rsidR="00C50FD7" w:rsidRDefault="00336D36">
            <w:pPr>
              <w:numPr>
                <w:ilvl w:val="0"/>
                <w:numId w:val="90"/>
              </w:numPr>
              <w:spacing w:after="0" w:line="259" w:lineRule="auto"/>
              <w:ind w:right="0" w:hanging="206"/>
              <w:jc w:val="left"/>
            </w:pPr>
            <w:r>
              <w:t xml:space="preserve">защищать творческий проект </w:t>
            </w:r>
          </w:p>
        </w:tc>
      </w:tr>
      <w:tr w:rsidR="00C50FD7">
        <w:trPr>
          <w:trHeight w:val="522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4.5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67" w:firstLine="0"/>
              <w:jc w:val="left"/>
            </w:pPr>
            <w:r>
              <w:t xml:space="preserve">Технологии обработки пищевых продуктов. Рыба и мясо  в питании человека. Мир профессий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3" w:firstLine="0"/>
              <w:jc w:val="center"/>
            </w:pPr>
            <w: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3" w:line="268" w:lineRule="auto"/>
              <w:ind w:left="0" w:right="351" w:firstLine="0"/>
              <w:jc w:val="left"/>
            </w:pPr>
            <w:r>
              <w:t xml:space="preserve">Рыба, морепродукты в питании человека. Пищевая ценность рыбы 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 к качеству рыбных блюд. Рыбные консервы. </w:t>
            </w:r>
          </w:p>
          <w:p w:rsidR="00C50FD7" w:rsidRDefault="00336D36">
            <w:pPr>
              <w:spacing w:after="0" w:line="259" w:lineRule="auto"/>
              <w:ind w:left="0" w:right="695" w:firstLine="0"/>
            </w:pPr>
            <w:r>
              <w:rPr>
                <w:i/>
              </w:rPr>
              <w:t xml:space="preserve">Лабораторно-практическая  работа «Определение качества рыбных консервов»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91"/>
              </w:numPr>
              <w:spacing w:after="6" w:line="295" w:lineRule="auto"/>
              <w:ind w:right="0" w:hanging="206"/>
              <w:jc w:val="left"/>
            </w:pPr>
            <w:r>
              <w:t xml:space="preserve">называть пищевую ценность рыбы, морепродуктов продуктов;  </w:t>
            </w:r>
          </w:p>
          <w:p w:rsidR="00C50FD7" w:rsidRDefault="00336D36">
            <w:pPr>
              <w:numPr>
                <w:ilvl w:val="0"/>
                <w:numId w:val="91"/>
              </w:numPr>
              <w:spacing w:after="4" w:line="297" w:lineRule="auto"/>
              <w:ind w:right="0" w:hanging="206"/>
              <w:jc w:val="left"/>
            </w:pPr>
            <w:r>
              <w:t xml:space="preserve">определять свежесть рыбы органолептическими методами; </w:t>
            </w:r>
          </w:p>
          <w:p w:rsidR="00C50FD7" w:rsidRDefault="00336D36">
            <w:pPr>
              <w:numPr>
                <w:ilvl w:val="0"/>
                <w:numId w:val="91"/>
              </w:numPr>
              <w:spacing w:after="3" w:line="296" w:lineRule="auto"/>
              <w:ind w:right="0" w:hanging="206"/>
              <w:jc w:val="left"/>
            </w:pPr>
            <w:r>
              <w:t xml:space="preserve">определять срок годности рыбных консервов; </w:t>
            </w:r>
          </w:p>
          <w:p w:rsidR="00C50FD7" w:rsidRDefault="00336D36">
            <w:pPr>
              <w:numPr>
                <w:ilvl w:val="0"/>
                <w:numId w:val="91"/>
              </w:numPr>
              <w:spacing w:after="9" w:line="293" w:lineRule="auto"/>
              <w:ind w:right="0" w:hanging="206"/>
              <w:jc w:val="left"/>
            </w:pPr>
            <w:r>
              <w:t xml:space="preserve">изучать технологии приготовления блюд из рыбы;  </w:t>
            </w:r>
          </w:p>
          <w:p w:rsidR="00C50FD7" w:rsidRDefault="00336D36">
            <w:pPr>
              <w:numPr>
                <w:ilvl w:val="0"/>
                <w:numId w:val="91"/>
              </w:numPr>
              <w:spacing w:after="1" w:line="297" w:lineRule="auto"/>
              <w:ind w:right="0" w:hanging="206"/>
              <w:jc w:val="left"/>
            </w:pPr>
            <w:r>
              <w:t xml:space="preserve">определять качество термической обработки рыбных блюд; </w:t>
            </w:r>
          </w:p>
          <w:p w:rsidR="00C50FD7" w:rsidRDefault="00336D36">
            <w:pPr>
              <w:numPr>
                <w:ilvl w:val="0"/>
                <w:numId w:val="91"/>
              </w:numPr>
              <w:spacing w:after="4" w:line="297" w:lineRule="auto"/>
              <w:ind w:right="0" w:hanging="206"/>
              <w:jc w:val="left"/>
            </w:pPr>
            <w:r>
              <w:t xml:space="preserve">определять свежесть мяса органолептическими методами; </w:t>
            </w:r>
          </w:p>
          <w:p w:rsidR="00C50FD7" w:rsidRDefault="00336D36">
            <w:pPr>
              <w:numPr>
                <w:ilvl w:val="0"/>
                <w:numId w:val="91"/>
              </w:numPr>
              <w:spacing w:after="0" w:line="259" w:lineRule="auto"/>
              <w:ind w:right="0" w:hanging="206"/>
              <w:jc w:val="left"/>
            </w:pPr>
            <w:r>
              <w:t xml:space="preserve">изучать технологии приготовления из мяса животных, мяса птицы; 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71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C50FD7">
        <w:trPr>
          <w:trHeight w:val="93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47" w:line="262" w:lineRule="auto"/>
              <w:ind w:left="0" w:right="91" w:firstLine="0"/>
              <w:jc w:val="left"/>
            </w:pPr>
            <w:r>
              <w:rPr>
                <w:i/>
              </w:rPr>
              <w:t xml:space="preserve">«Составление технологической карты проектного блюда из рыбы» </w:t>
            </w:r>
            <w:r>
              <w:t xml:space="preserve">Мясо животных, мясо птицы 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</w:t>
            </w:r>
          </w:p>
          <w:p w:rsidR="00C50FD7" w:rsidRDefault="00336D36">
            <w:pPr>
              <w:spacing w:after="0" w:line="275" w:lineRule="auto"/>
              <w:ind w:left="0" w:right="0" w:firstLine="0"/>
              <w:jc w:val="left"/>
            </w:pPr>
            <w:r>
              <w:t xml:space="preserve">Виды тепловой обработки мяса.  Блюда национальной кухни из мяса, рыбы.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0" w:line="294" w:lineRule="auto"/>
              <w:ind w:left="0" w:right="0" w:firstLine="0"/>
              <w:jc w:val="left"/>
            </w:pPr>
            <w:r>
              <w:rPr>
                <w:i/>
              </w:rPr>
              <w:t xml:space="preserve">«Технологическая карта проектного блюда из мяса». </w:t>
            </w:r>
          </w:p>
          <w:p w:rsidR="00C50FD7" w:rsidRDefault="00336D36">
            <w:pPr>
              <w:spacing w:line="272" w:lineRule="auto"/>
              <w:ind w:left="0" w:right="0" w:firstLine="0"/>
              <w:jc w:val="left"/>
            </w:pPr>
            <w:r>
              <w:t xml:space="preserve">Мир профессий. Профессии повар, технолог общественного питания, их востребованность на рынке труда. </w:t>
            </w:r>
            <w:r>
              <w:rPr>
                <w:i/>
              </w:rPr>
              <w:t xml:space="preserve">Групповой проект по теме «Технологии обработки пищевых продуктов»: </w:t>
            </w:r>
          </w:p>
          <w:p w:rsidR="00C50FD7" w:rsidRDefault="00336D36">
            <w:pPr>
              <w:numPr>
                <w:ilvl w:val="0"/>
                <w:numId w:val="92"/>
              </w:numPr>
              <w:spacing w:after="2" w:line="295" w:lineRule="auto"/>
              <w:ind w:right="0" w:hanging="206"/>
              <w:jc w:val="left"/>
            </w:pPr>
            <w:r>
              <w:rPr>
                <w:i/>
              </w:rPr>
              <w:t xml:space="preserve">определение этапов командного проекта; </w:t>
            </w:r>
          </w:p>
          <w:p w:rsidR="00C50FD7" w:rsidRDefault="00336D36">
            <w:pPr>
              <w:numPr>
                <w:ilvl w:val="0"/>
                <w:numId w:val="92"/>
              </w:numPr>
              <w:spacing w:after="4" w:line="297" w:lineRule="auto"/>
              <w:ind w:right="0" w:hanging="206"/>
              <w:jc w:val="left"/>
            </w:pPr>
            <w:r>
              <w:rPr>
                <w:i/>
              </w:rPr>
              <w:t xml:space="preserve">распределение ролей  и обязанностей в команде; </w:t>
            </w:r>
          </w:p>
          <w:p w:rsidR="00C50FD7" w:rsidRDefault="00336D36">
            <w:pPr>
              <w:numPr>
                <w:ilvl w:val="0"/>
                <w:numId w:val="92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продукта, проблемы, цели, задач; анализ ресурсов;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93"/>
              </w:numPr>
              <w:spacing w:after="4" w:line="297" w:lineRule="auto"/>
              <w:ind w:right="0" w:hanging="206"/>
              <w:jc w:val="left"/>
            </w:pPr>
            <w:r>
              <w:t xml:space="preserve">определять качество термической обработки блюд из мяса; </w:t>
            </w:r>
          </w:p>
          <w:p w:rsidR="00C50FD7" w:rsidRDefault="00336D36">
            <w:pPr>
              <w:numPr>
                <w:ilvl w:val="0"/>
                <w:numId w:val="93"/>
              </w:numPr>
              <w:spacing w:after="0" w:line="295" w:lineRule="auto"/>
              <w:ind w:right="0" w:hanging="206"/>
              <w:jc w:val="left"/>
            </w:pPr>
            <w:r>
              <w:t xml:space="preserve">характеризовать профессии: повар, технолог общественного питания,  их востребованность на рынке  труда. </w:t>
            </w:r>
          </w:p>
          <w:p w:rsidR="00C50FD7" w:rsidRDefault="00336D36">
            <w:pPr>
              <w:spacing w:after="46" w:line="259" w:lineRule="auto"/>
              <w:ind w:left="242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7" w:line="259" w:lineRule="auto"/>
              <w:ind w:left="5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93"/>
              </w:numPr>
              <w:spacing w:after="33" w:line="275" w:lineRule="auto"/>
              <w:ind w:right="0" w:hanging="206"/>
              <w:jc w:val="left"/>
            </w:pPr>
            <w:r>
              <w:t xml:space="preserve">знать и называть пищевую ценность рыбы, мяса животных, мяса птицы;  </w:t>
            </w:r>
          </w:p>
          <w:p w:rsidR="00C50FD7" w:rsidRDefault="00336D36">
            <w:pPr>
              <w:numPr>
                <w:ilvl w:val="0"/>
                <w:numId w:val="93"/>
              </w:numPr>
              <w:spacing w:after="4" w:line="297" w:lineRule="auto"/>
              <w:ind w:right="0" w:hanging="206"/>
              <w:jc w:val="left"/>
            </w:pPr>
            <w:r>
              <w:t xml:space="preserve">определять качество рыбы, мяса животных, мяса птицы;  </w:t>
            </w:r>
          </w:p>
          <w:p w:rsidR="00C50FD7" w:rsidRDefault="00336D36">
            <w:pPr>
              <w:numPr>
                <w:ilvl w:val="0"/>
                <w:numId w:val="93"/>
              </w:numPr>
              <w:spacing w:after="8" w:line="293" w:lineRule="auto"/>
              <w:ind w:right="0" w:hanging="206"/>
              <w:jc w:val="left"/>
            </w:pPr>
            <w:r>
              <w:t xml:space="preserve">определять этапы командного проекта; </w:t>
            </w:r>
          </w:p>
          <w:p w:rsidR="00C50FD7" w:rsidRDefault="00336D36">
            <w:pPr>
              <w:numPr>
                <w:ilvl w:val="0"/>
                <w:numId w:val="93"/>
              </w:numPr>
              <w:spacing w:after="53" w:line="259" w:lineRule="auto"/>
              <w:ind w:right="0" w:hanging="206"/>
              <w:jc w:val="left"/>
            </w:pPr>
            <w:r>
              <w:t xml:space="preserve">выполнять обоснование проекта; </w:t>
            </w:r>
          </w:p>
          <w:p w:rsidR="00C50FD7" w:rsidRDefault="00336D36">
            <w:pPr>
              <w:numPr>
                <w:ilvl w:val="0"/>
                <w:numId w:val="93"/>
              </w:numPr>
              <w:spacing w:after="0" w:line="297" w:lineRule="auto"/>
              <w:ind w:right="0" w:hanging="206"/>
              <w:jc w:val="left"/>
            </w:pPr>
            <w:r>
              <w:t xml:space="preserve">выполнять проект  по разработанным этапам; </w:t>
            </w:r>
          </w:p>
          <w:p w:rsidR="00C50FD7" w:rsidRDefault="00336D36">
            <w:pPr>
              <w:numPr>
                <w:ilvl w:val="0"/>
                <w:numId w:val="93"/>
              </w:numPr>
              <w:spacing w:after="0" w:line="259" w:lineRule="auto"/>
              <w:ind w:right="0" w:hanging="206"/>
              <w:jc w:val="left"/>
            </w:pPr>
            <w:r>
              <w:t xml:space="preserve">защищать групповой проект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C50FD7">
        <w:trPr>
          <w:trHeight w:val="140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94"/>
              </w:numPr>
              <w:spacing w:after="53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94"/>
              </w:numPr>
              <w:spacing w:after="54" w:line="259" w:lineRule="auto"/>
              <w:ind w:right="0" w:hanging="206"/>
              <w:jc w:val="left"/>
            </w:pPr>
            <w:r>
              <w:rPr>
                <w:i/>
              </w:rPr>
              <w:t xml:space="preserve">выполнение проекта; </w:t>
            </w:r>
          </w:p>
          <w:p w:rsidR="00C50FD7" w:rsidRDefault="00336D36">
            <w:pPr>
              <w:numPr>
                <w:ilvl w:val="0"/>
                <w:numId w:val="94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подготовка проекта к защите; защита проекта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5569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4.6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89" w:firstLine="0"/>
            </w:pPr>
            <w:r>
              <w:t xml:space="preserve">Конструирование одежды. Плечевая  и поясная одежда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6" w:firstLine="0"/>
              <w:jc w:val="center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0" w:firstLine="0"/>
            </w:pPr>
            <w:r>
              <w:t xml:space="preserve">Конструирование одежды. Плечевая и поясная одежда. </w:t>
            </w:r>
          </w:p>
          <w:p w:rsidR="00C50FD7" w:rsidRDefault="00336D36">
            <w:pPr>
              <w:spacing w:after="29" w:line="276" w:lineRule="auto"/>
              <w:ind w:left="0" w:right="0" w:firstLine="0"/>
              <w:jc w:val="left"/>
            </w:pPr>
            <w:r>
              <w:t xml:space="preserve">Виды поясной и плечевой одежды.  Моделирование поясной и плечевой одежды. </w:t>
            </w:r>
          </w:p>
          <w:p w:rsidR="00C50FD7" w:rsidRDefault="00336D36">
            <w:pPr>
              <w:spacing w:after="0" w:line="268" w:lineRule="auto"/>
              <w:ind w:left="0" w:right="83" w:firstLine="0"/>
              <w:jc w:val="left"/>
            </w:pPr>
            <w:r>
              <w:t xml:space="preserve">Чертеж выкроек швейного изделия. Выполнение технологических операций по раскрою и пошиву изделия, отделке изделия (по выбору обучающихся). </w:t>
            </w:r>
            <w:r>
              <w:rPr>
                <w:i/>
              </w:rPr>
              <w:t xml:space="preserve">Практическая работа «Конструирование плечевой одежды (на основе туники)».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95"/>
              </w:numPr>
              <w:spacing w:after="12" w:line="291" w:lineRule="auto"/>
              <w:ind w:right="0" w:hanging="206"/>
              <w:jc w:val="left"/>
            </w:pPr>
            <w:r>
              <w:t xml:space="preserve">называть виды поясной и плечевой одежды; </w:t>
            </w:r>
          </w:p>
          <w:p w:rsidR="00C50FD7" w:rsidRDefault="00336D36">
            <w:pPr>
              <w:numPr>
                <w:ilvl w:val="0"/>
                <w:numId w:val="95"/>
              </w:numPr>
              <w:spacing w:after="30" w:line="274" w:lineRule="auto"/>
              <w:ind w:right="0" w:hanging="206"/>
              <w:jc w:val="left"/>
            </w:pPr>
            <w:r>
              <w:t xml:space="preserve">характеризовать конструктивные особенности плечевой и поясной одежды; </w:t>
            </w:r>
          </w:p>
          <w:p w:rsidR="00C50FD7" w:rsidRDefault="00336D36">
            <w:pPr>
              <w:numPr>
                <w:ilvl w:val="0"/>
                <w:numId w:val="95"/>
              </w:numPr>
              <w:spacing w:after="0" w:line="277" w:lineRule="auto"/>
              <w:ind w:right="0" w:hanging="206"/>
              <w:jc w:val="left"/>
            </w:pPr>
            <w:r>
              <w:t xml:space="preserve">анализировать свойства тканей  и выбирать с учетом эксплуатации изделия (одежды). </w:t>
            </w:r>
          </w:p>
          <w:p w:rsidR="00C50FD7" w:rsidRDefault="00336D36">
            <w:pPr>
              <w:spacing w:after="46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95"/>
              </w:numPr>
              <w:spacing w:after="33" w:line="275" w:lineRule="auto"/>
              <w:ind w:right="0" w:hanging="206"/>
              <w:jc w:val="left"/>
            </w:pPr>
            <w:r>
              <w:t xml:space="preserve">выбирать текстильные материалы для изделий с учетом их эксплуатации; </w:t>
            </w:r>
          </w:p>
          <w:p w:rsidR="00C50FD7" w:rsidRDefault="00336D36">
            <w:pPr>
              <w:numPr>
                <w:ilvl w:val="0"/>
                <w:numId w:val="95"/>
              </w:numPr>
              <w:spacing w:after="0" w:line="259" w:lineRule="auto"/>
              <w:ind w:right="0" w:hanging="206"/>
              <w:jc w:val="left"/>
            </w:pPr>
            <w:r>
              <w:t>выполнять чертежи выкроек швейного изделия</w:t>
            </w:r>
            <w:r>
              <w:rPr>
                <w:i/>
              </w:rPr>
              <w:t xml:space="preserve"> </w:t>
            </w:r>
          </w:p>
        </w:tc>
      </w:tr>
      <w:tr w:rsidR="00C50FD7">
        <w:trPr>
          <w:trHeight w:val="244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4.7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9" w:firstLine="0"/>
              <w:jc w:val="left"/>
            </w:pPr>
            <w:r>
              <w:t xml:space="preserve">Мир профессий. Профессии, связанные  с производством одежды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6" w:firstLine="0"/>
              <w:jc w:val="center"/>
            </w:pPr>
            <w: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Оценка качества изготовления швейного изделия. Мир профессий. Профессии, связанные с производством одежды: дизайнер одежды, конструктор и др.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96"/>
              </w:numPr>
              <w:spacing w:after="0" w:line="296" w:lineRule="auto"/>
              <w:ind w:right="447" w:hanging="206"/>
              <w:jc w:val="left"/>
            </w:pPr>
            <w:r>
              <w:t xml:space="preserve">характеризовать профессии, связанные  с производством одежды.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96"/>
              </w:numPr>
              <w:spacing w:after="0" w:line="259" w:lineRule="auto"/>
              <w:ind w:right="447" w:hanging="206"/>
              <w:jc w:val="left"/>
            </w:pPr>
            <w:r>
              <w:t xml:space="preserve">оценивать качество швейного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69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C50FD7">
        <w:trPr>
          <w:trHeight w:val="35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2" w:right="0" w:firstLine="0"/>
              <w:jc w:val="left"/>
            </w:pPr>
            <w:r>
              <w:t xml:space="preserve">изделия </w:t>
            </w:r>
          </w:p>
        </w:tc>
      </w:tr>
      <w:tr w:rsidR="00C50FD7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0" w:firstLine="0"/>
              <w:jc w:val="center"/>
            </w:pPr>
            <w:r>
              <w:t xml:space="preserve">26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Модуль 5. «Робототехника» </w:t>
            </w:r>
            <w:r>
              <w:t xml:space="preserve"> </w:t>
            </w:r>
          </w:p>
        </w:tc>
      </w:tr>
      <w:tr w:rsidR="00C50FD7">
        <w:trPr>
          <w:trHeight w:val="835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5.1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28" w:firstLine="0"/>
              <w:jc w:val="left"/>
            </w:pPr>
            <w:r>
              <w:t xml:space="preserve">Промышленные  и бытовые роботы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7" w:firstLine="0"/>
              <w:jc w:val="center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8" w:line="276" w:lineRule="auto"/>
              <w:ind w:left="0" w:right="0" w:firstLine="0"/>
              <w:jc w:val="left"/>
            </w:pPr>
            <w:r>
              <w:t xml:space="preserve">Промышленные роботы, их классификация, назначение, использование. </w:t>
            </w:r>
          </w:p>
          <w:p w:rsidR="00C50FD7" w:rsidRDefault="00336D36">
            <w:pPr>
              <w:spacing w:after="0" w:line="276" w:lineRule="auto"/>
              <w:ind w:left="0" w:right="564" w:firstLine="0"/>
              <w:jc w:val="left"/>
            </w:pPr>
            <w:r>
              <w:t xml:space="preserve">Классификация роботов  по характеру выполняемых технологических операций, виду производства, виду программы  и др.  </w:t>
            </w:r>
          </w:p>
          <w:p w:rsidR="00C50FD7" w:rsidRDefault="00336D36">
            <w:pPr>
              <w:spacing w:after="1" w:line="295" w:lineRule="auto"/>
              <w:ind w:left="0" w:right="1155" w:firstLine="0"/>
              <w:jc w:val="left"/>
            </w:pPr>
            <w:r>
              <w:t xml:space="preserve">Преимущества применения промышленных роботов  на предприятиях.  </w:t>
            </w:r>
          </w:p>
          <w:p w:rsidR="00C50FD7" w:rsidRDefault="00336D36">
            <w:pPr>
              <w:spacing w:after="0" w:line="295" w:lineRule="auto"/>
              <w:ind w:left="0" w:right="248" w:firstLine="0"/>
              <w:jc w:val="left"/>
            </w:pPr>
            <w:r>
              <w:t xml:space="preserve">Взаимодействие роботов.  Бытовые роботы. Назначение,  виды.  </w:t>
            </w:r>
          </w:p>
          <w:p w:rsidR="00C50FD7" w:rsidRDefault="00336D36">
            <w:pPr>
              <w:spacing w:after="0" w:line="276" w:lineRule="auto"/>
              <w:ind w:left="0" w:right="0" w:firstLine="0"/>
              <w:jc w:val="left"/>
            </w:pPr>
            <w:r>
              <w:t xml:space="preserve">Беспилотные автоматизированные системы, их виды, назначение. Инструменты программирования роботов: интегрированные среды разработки. </w:t>
            </w:r>
          </w:p>
          <w:p w:rsidR="00C50FD7" w:rsidRDefault="00336D36">
            <w:pPr>
              <w:spacing w:after="2" w:line="296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«Использование операторов  ввода-вывода в визуальной среде программирования».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Программирование контроллера,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97"/>
              </w:numPr>
              <w:spacing w:after="5" w:line="297" w:lineRule="auto"/>
              <w:ind w:right="0" w:hanging="206"/>
              <w:jc w:val="left"/>
            </w:pPr>
            <w:r>
              <w:t xml:space="preserve">характеризовать назначение промышленных роботов; </w:t>
            </w:r>
          </w:p>
          <w:p w:rsidR="00C50FD7" w:rsidRDefault="00336D36">
            <w:pPr>
              <w:numPr>
                <w:ilvl w:val="0"/>
                <w:numId w:val="97"/>
              </w:numPr>
              <w:spacing w:after="6" w:line="295" w:lineRule="auto"/>
              <w:ind w:right="0" w:hanging="206"/>
              <w:jc w:val="left"/>
            </w:pPr>
            <w:r>
              <w:t xml:space="preserve">классифицировать промышленных роботов по основным параметрам; </w:t>
            </w:r>
          </w:p>
          <w:p w:rsidR="00C50FD7" w:rsidRDefault="00336D36">
            <w:pPr>
              <w:numPr>
                <w:ilvl w:val="0"/>
                <w:numId w:val="97"/>
              </w:numPr>
              <w:spacing w:after="45" w:line="266" w:lineRule="auto"/>
              <w:ind w:right="0" w:hanging="206"/>
              <w:jc w:val="left"/>
            </w:pPr>
            <w:r>
              <w:t xml:space="preserve">классифицировать конструкции бытовых роботов по их функциональным возможностям, приспособляемости к внешним условиям и др.; </w:t>
            </w:r>
          </w:p>
          <w:p w:rsidR="00C50FD7" w:rsidRDefault="00336D36">
            <w:pPr>
              <w:numPr>
                <w:ilvl w:val="0"/>
                <w:numId w:val="97"/>
              </w:numPr>
              <w:spacing w:after="0" w:line="296" w:lineRule="auto"/>
              <w:ind w:right="0" w:hanging="206"/>
              <w:jc w:val="left"/>
            </w:pPr>
            <w:r>
              <w:t xml:space="preserve">приводить примеры интегрированных сред разработки. </w:t>
            </w:r>
          </w:p>
          <w:p w:rsidR="00C50FD7" w:rsidRDefault="00336D36">
            <w:pPr>
              <w:spacing w:after="47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97"/>
              </w:numPr>
              <w:spacing w:after="3" w:line="296" w:lineRule="auto"/>
              <w:ind w:right="0" w:hanging="206"/>
              <w:jc w:val="left"/>
            </w:pPr>
            <w:r>
              <w:t xml:space="preserve">изучать (составлять) схему сборки модели роботов; </w:t>
            </w:r>
          </w:p>
          <w:p w:rsidR="00C50FD7" w:rsidRDefault="00336D36">
            <w:pPr>
              <w:numPr>
                <w:ilvl w:val="0"/>
                <w:numId w:val="97"/>
              </w:numPr>
              <w:spacing w:after="8" w:line="294" w:lineRule="auto"/>
              <w:ind w:right="0" w:hanging="206"/>
              <w:jc w:val="left"/>
            </w:pPr>
            <w:r>
              <w:t xml:space="preserve">строить цепочки команд  c использованием операторов  ввода-вывода; </w:t>
            </w:r>
          </w:p>
          <w:p w:rsidR="00C50FD7" w:rsidRDefault="00336D36">
            <w:pPr>
              <w:numPr>
                <w:ilvl w:val="0"/>
                <w:numId w:val="97"/>
              </w:numPr>
              <w:spacing w:after="1" w:line="297" w:lineRule="auto"/>
              <w:ind w:right="0" w:hanging="206"/>
              <w:jc w:val="left"/>
            </w:pPr>
            <w:r>
              <w:t xml:space="preserve">осуществлять настройку программы для работы  с конкретным контроллером; </w:t>
            </w:r>
          </w:p>
          <w:p w:rsidR="00C50FD7" w:rsidRDefault="00336D36">
            <w:pPr>
              <w:numPr>
                <w:ilvl w:val="0"/>
                <w:numId w:val="97"/>
              </w:numPr>
              <w:spacing w:after="0" w:line="259" w:lineRule="auto"/>
              <w:ind w:right="0" w:hanging="206"/>
              <w:jc w:val="left"/>
            </w:pPr>
            <w:r>
              <w:t xml:space="preserve">тестировать подключенные устройства;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C50FD7">
        <w:trPr>
          <w:trHeight w:val="383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6" w:lineRule="auto"/>
              <w:ind w:left="0" w:right="942" w:firstLine="0"/>
              <w:jc w:val="left"/>
            </w:pPr>
            <w:r>
              <w:t xml:space="preserve">в среде конкретного языка программирования, основные инструменты и команды программирования  роботов. </w:t>
            </w:r>
          </w:p>
          <w:p w:rsidR="00C50FD7" w:rsidRDefault="00336D36">
            <w:pPr>
              <w:spacing w:after="30" w:line="274" w:lineRule="auto"/>
              <w:ind w:left="0" w:right="0" w:firstLine="0"/>
              <w:jc w:val="left"/>
            </w:pPr>
            <w:r>
              <w:t xml:space="preserve">Виртуальные и реальные исполнители. Конструирование робота. </w:t>
            </w:r>
          </w:p>
          <w:p w:rsidR="00C50FD7" w:rsidRDefault="00336D36">
            <w:pPr>
              <w:spacing w:after="0" w:line="259" w:lineRule="auto"/>
              <w:ind w:left="0" w:right="109" w:firstLine="0"/>
              <w:jc w:val="left"/>
            </w:pPr>
            <w:r>
              <w:rPr>
                <w:i/>
              </w:rPr>
              <w:t xml:space="preserve">Практическая работа  «Разработка конструкции  робота»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98"/>
              </w:numPr>
              <w:spacing w:after="55" w:line="259" w:lineRule="auto"/>
              <w:ind w:right="0" w:hanging="206"/>
              <w:jc w:val="left"/>
            </w:pPr>
            <w:r>
              <w:t xml:space="preserve">загружать программу на робота; </w:t>
            </w:r>
          </w:p>
          <w:p w:rsidR="00C50FD7" w:rsidRDefault="00336D36">
            <w:pPr>
              <w:numPr>
                <w:ilvl w:val="0"/>
                <w:numId w:val="98"/>
              </w:numPr>
              <w:spacing w:after="0" w:line="259" w:lineRule="auto"/>
              <w:ind w:right="0" w:hanging="206"/>
              <w:jc w:val="left"/>
            </w:pPr>
            <w:r>
              <w:t xml:space="preserve">преобразовывать запись алгоритма из одной формы в другую </w:t>
            </w:r>
          </w:p>
        </w:tc>
      </w:tr>
      <w:tr w:rsidR="00C50FD7">
        <w:trPr>
          <w:trHeight w:val="557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5.2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Алгоритмизация и программирование роботов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33" w:firstLine="0"/>
              <w:jc w:val="center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68" w:lineRule="auto"/>
              <w:ind w:left="0" w:right="125" w:firstLine="0"/>
              <w:jc w:val="left"/>
            </w:pPr>
            <w:r>
              <w:t xml:space="preserve">Реализация на языке программирования базовых понятий и алгоритмов, необходимых для дальнейшего программирования управления роботизированных систем: Алгоритмические структуры «Цикл», «Ветвление».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«Составление цепочки команд». </w:t>
            </w:r>
          </w:p>
          <w:p w:rsidR="00C50FD7" w:rsidRDefault="00336D36">
            <w:pPr>
              <w:spacing w:after="0" w:line="297" w:lineRule="auto"/>
              <w:ind w:left="0" w:right="1486" w:firstLine="0"/>
            </w:pPr>
            <w:r>
              <w:t xml:space="preserve">Логические операторы  и операторы сравнения. </w:t>
            </w:r>
          </w:p>
          <w:p w:rsidR="00C50FD7" w:rsidRDefault="00336D36">
            <w:pPr>
              <w:spacing w:after="0" w:line="296" w:lineRule="auto"/>
              <w:ind w:left="0" w:right="567" w:firstLine="0"/>
              <w:jc w:val="left"/>
            </w:pPr>
            <w:r>
              <w:t xml:space="preserve">Применение ветвления в задачах робототехники. </w:t>
            </w: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«Применение основных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Аналитическая деятельность: </w:t>
            </w:r>
          </w:p>
          <w:p w:rsidR="00C50FD7" w:rsidRDefault="00336D36">
            <w:pPr>
              <w:numPr>
                <w:ilvl w:val="0"/>
                <w:numId w:val="99"/>
              </w:numPr>
              <w:spacing w:after="2" w:line="296" w:lineRule="auto"/>
              <w:ind w:right="0" w:hanging="206"/>
              <w:jc w:val="left"/>
            </w:pPr>
            <w:r>
              <w:t xml:space="preserve">анализировать готовые программы;  </w:t>
            </w:r>
          </w:p>
          <w:p w:rsidR="00C50FD7" w:rsidRDefault="00336D36">
            <w:pPr>
              <w:numPr>
                <w:ilvl w:val="0"/>
                <w:numId w:val="99"/>
              </w:numPr>
              <w:spacing w:after="55" w:line="259" w:lineRule="auto"/>
              <w:ind w:right="0" w:hanging="206"/>
              <w:jc w:val="left"/>
            </w:pPr>
            <w:r>
              <w:t xml:space="preserve">выделять этапы решения задачи; </w:t>
            </w:r>
          </w:p>
          <w:p w:rsidR="00C50FD7" w:rsidRDefault="00336D36">
            <w:pPr>
              <w:numPr>
                <w:ilvl w:val="0"/>
                <w:numId w:val="99"/>
              </w:numPr>
              <w:spacing w:after="4" w:line="296" w:lineRule="auto"/>
              <w:ind w:right="0" w:hanging="206"/>
              <w:jc w:val="left"/>
            </w:pPr>
            <w:r>
              <w:t xml:space="preserve">анализировать алгоритмические структуры «Цикл», «Ветвление»; </w:t>
            </w:r>
          </w:p>
          <w:p w:rsidR="00C50FD7" w:rsidRDefault="00336D36">
            <w:pPr>
              <w:numPr>
                <w:ilvl w:val="0"/>
                <w:numId w:val="99"/>
              </w:numPr>
              <w:spacing w:after="0" w:line="297" w:lineRule="auto"/>
              <w:ind w:right="0" w:hanging="206"/>
              <w:jc w:val="left"/>
            </w:pPr>
            <w:r>
              <w:t xml:space="preserve">анализировать логические операторы и операторы сравнения.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99"/>
              </w:numPr>
              <w:spacing w:after="33" w:line="275" w:lineRule="auto"/>
              <w:ind w:right="0" w:hanging="206"/>
              <w:jc w:val="left"/>
            </w:pPr>
            <w:r>
              <w:t xml:space="preserve">строить цепочки команд, дающих нужный результат при конкретных исходных данных; </w:t>
            </w:r>
          </w:p>
          <w:p w:rsidR="00C50FD7" w:rsidRDefault="00336D36">
            <w:pPr>
              <w:numPr>
                <w:ilvl w:val="0"/>
                <w:numId w:val="99"/>
              </w:numPr>
              <w:spacing w:after="0" w:line="259" w:lineRule="auto"/>
              <w:ind w:right="0" w:hanging="206"/>
              <w:jc w:val="left"/>
            </w:pPr>
            <w:r>
              <w:t xml:space="preserve">программировать управление собранными моделями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158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C50FD7">
        <w:trPr>
          <w:trHeight w:val="105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алгоритмических структур. Контроль движения при помощи датчиков»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6959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5.3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Программирование управления роботизированными моделями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52" w:right="0" w:firstLine="0"/>
              <w:jc w:val="center"/>
            </w:pPr>
            <w: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Виды каналов связи. </w:t>
            </w:r>
          </w:p>
          <w:p w:rsidR="00C50FD7" w:rsidRDefault="00336D36">
            <w:pPr>
              <w:spacing w:after="16" w:line="284" w:lineRule="auto"/>
              <w:ind w:left="0" w:right="741" w:firstLine="0"/>
              <w:jc w:val="left"/>
            </w:pPr>
            <w:r>
              <w:rPr>
                <w:i/>
              </w:rPr>
              <w:t>Практическая работа: «Программирование дополнительных механизмов</w:t>
            </w:r>
            <w:r>
              <w:t xml:space="preserve">». Дистанционное управление.  Каналы связи дистанционного управления.  Механические  и электрические каналы связи.  </w:t>
            </w:r>
          </w:p>
          <w:p w:rsidR="00C50FD7" w:rsidRDefault="00336D36">
            <w:pPr>
              <w:spacing w:after="0" w:line="266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работа: «Программирование пульта дистанционного управления. Дистанционное управление роботами». </w:t>
            </w:r>
          </w:p>
          <w:p w:rsidR="00C50FD7" w:rsidRDefault="00336D36">
            <w:pPr>
              <w:spacing w:after="0" w:line="292" w:lineRule="auto"/>
              <w:ind w:left="0" w:right="0" w:firstLine="0"/>
              <w:jc w:val="left"/>
            </w:pPr>
            <w:r>
              <w:t xml:space="preserve">Взаимодействие нескольких роботов. </w:t>
            </w:r>
          </w:p>
          <w:p w:rsidR="00C50FD7" w:rsidRDefault="00336D36">
            <w:pPr>
              <w:spacing w:after="0" w:line="259" w:lineRule="auto"/>
              <w:ind w:left="0" w:right="330" w:firstLine="0"/>
              <w:jc w:val="left"/>
            </w:pPr>
            <w:r>
              <w:rPr>
                <w:i/>
              </w:rPr>
              <w:t>Практическая работа «Программирование роботов  для совместной работы. Выполнение общей задачи»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Аналитическая деятельность: </w:t>
            </w:r>
          </w:p>
          <w:p w:rsidR="00C50FD7" w:rsidRDefault="00336D36">
            <w:pPr>
              <w:numPr>
                <w:ilvl w:val="0"/>
                <w:numId w:val="100"/>
              </w:numPr>
              <w:spacing w:after="11" w:line="290" w:lineRule="auto"/>
              <w:ind w:right="0" w:hanging="206"/>
              <w:jc w:val="left"/>
            </w:pPr>
            <w:r>
              <w:t xml:space="preserve">анализировать виды каналов связи; </w:t>
            </w:r>
          </w:p>
          <w:p w:rsidR="00C50FD7" w:rsidRDefault="00336D36">
            <w:pPr>
              <w:numPr>
                <w:ilvl w:val="0"/>
                <w:numId w:val="100"/>
              </w:numPr>
              <w:spacing w:after="3" w:line="297" w:lineRule="auto"/>
              <w:ind w:right="0" w:hanging="206"/>
              <w:jc w:val="left"/>
            </w:pPr>
            <w:r>
              <w:t xml:space="preserve">анализировать каналы связи дистанционного управления; </w:t>
            </w:r>
          </w:p>
          <w:p w:rsidR="00C50FD7" w:rsidRDefault="00336D36">
            <w:pPr>
              <w:numPr>
                <w:ilvl w:val="0"/>
                <w:numId w:val="100"/>
              </w:numPr>
              <w:spacing w:after="2" w:line="297" w:lineRule="auto"/>
              <w:ind w:right="0" w:hanging="206"/>
              <w:jc w:val="left"/>
            </w:pPr>
            <w:r>
              <w:t xml:space="preserve">изучать способы проводного  и радиоуправления; </w:t>
            </w:r>
          </w:p>
          <w:p w:rsidR="00C50FD7" w:rsidRDefault="00336D36">
            <w:pPr>
              <w:numPr>
                <w:ilvl w:val="0"/>
                <w:numId w:val="100"/>
              </w:numPr>
              <w:spacing w:after="0" w:line="276" w:lineRule="auto"/>
              <w:ind w:right="0" w:hanging="206"/>
              <w:jc w:val="left"/>
            </w:pPr>
            <w:r>
              <w:t xml:space="preserve">анализировать особенности взаимодействия нескольких роботов. </w:t>
            </w:r>
          </w:p>
          <w:p w:rsidR="00C50FD7" w:rsidRDefault="00336D36">
            <w:pPr>
              <w:spacing w:after="48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деятельность: </w:t>
            </w:r>
          </w:p>
          <w:p w:rsidR="00C50FD7" w:rsidRDefault="00336D36">
            <w:pPr>
              <w:numPr>
                <w:ilvl w:val="0"/>
                <w:numId w:val="100"/>
              </w:numPr>
              <w:spacing w:after="0" w:line="259" w:lineRule="auto"/>
              <w:ind w:right="0" w:hanging="206"/>
              <w:jc w:val="left"/>
            </w:pPr>
            <w:r>
              <w:t xml:space="preserve">осуществлять управление собранными моделями, определяя системы команд, необходимые  для дистанционного управления роботами </w:t>
            </w:r>
          </w:p>
        </w:tc>
      </w:tr>
      <w:tr w:rsidR="00C50FD7">
        <w:trPr>
          <w:trHeight w:val="140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5.4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Групповой робототехнический проект с использованием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52" w:right="0" w:firstLine="0"/>
              <w:jc w:val="center"/>
            </w:pPr>
            <w: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0" w:firstLine="0"/>
              <w:jc w:val="left"/>
            </w:pPr>
            <w:r>
              <w:t>Мир профессий. Профессии  в области робототехники: инженер– робототехник, инженер-электроник, инженер-мехатроник, инженер-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" w:line="297" w:lineRule="auto"/>
              <w:ind w:left="36" w:right="510" w:hanging="36"/>
              <w:jc w:val="left"/>
            </w:pPr>
            <w:r>
              <w:rPr>
                <w:i/>
              </w:rPr>
              <w:t>Аналитическая деятельность</w:t>
            </w:r>
            <w:r>
              <w:t>: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называть виды проектов; </w:t>
            </w:r>
          </w:p>
          <w:p w:rsidR="00C50FD7" w:rsidRDefault="00336D36">
            <w:pPr>
              <w:spacing w:after="0" w:line="259" w:lineRule="auto"/>
              <w:ind w:left="242" w:right="0" w:hanging="206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определять проблему, цель, ставить задачи;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122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C50FD7">
        <w:trPr>
          <w:trHeight w:val="8301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7" w:line="257" w:lineRule="auto"/>
              <w:ind w:left="0" w:right="0" w:firstLine="0"/>
              <w:jc w:val="left"/>
            </w:pPr>
            <w:r>
              <w:t xml:space="preserve">контроллера и электронных компонентов «Взаимодействие роботов».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Мир профессий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9" w:lineRule="auto"/>
              <w:ind w:left="0" w:right="0" w:firstLine="0"/>
              <w:jc w:val="left"/>
            </w:pPr>
            <w:r>
              <w:t xml:space="preserve">электротехник, программист- робототехник и др. </w:t>
            </w:r>
          </w:p>
          <w:p w:rsidR="00C50FD7" w:rsidRDefault="00336D36">
            <w:pPr>
              <w:spacing w:after="47" w:line="259" w:lineRule="auto"/>
              <w:ind w:left="0" w:right="0" w:firstLine="0"/>
              <w:jc w:val="left"/>
            </w:pPr>
            <w:r>
              <w:t xml:space="preserve">Групповой проект.  </w:t>
            </w:r>
          </w:p>
          <w:p w:rsidR="00C50FD7" w:rsidRDefault="00336D36">
            <w:pPr>
              <w:spacing w:after="48" w:line="259" w:lineRule="auto"/>
              <w:ind w:left="0" w:right="0" w:firstLine="0"/>
              <w:jc w:val="left"/>
            </w:pPr>
            <w:r>
              <w:t xml:space="preserve">Управление проектами. 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Команда проекта.  </w:t>
            </w:r>
          </w:p>
          <w:p w:rsidR="00C50FD7" w:rsidRDefault="00336D36">
            <w:pPr>
              <w:spacing w:after="0" w:line="297" w:lineRule="auto"/>
              <w:ind w:left="0" w:right="714" w:firstLine="0"/>
              <w:jc w:val="left"/>
            </w:pPr>
            <w:r>
              <w:t xml:space="preserve">Распределение функций.  Учебный групповой проект  по робототехнике. </w:t>
            </w:r>
          </w:p>
          <w:p w:rsidR="00C50FD7" w:rsidRDefault="00336D36">
            <w:pPr>
              <w:spacing w:after="36" w:line="270" w:lineRule="auto"/>
              <w:ind w:left="0" w:right="0" w:firstLine="0"/>
              <w:jc w:val="left"/>
            </w:pPr>
            <w:r>
              <w:rPr>
                <w:i/>
              </w:rPr>
              <w:t xml:space="preserve">Групповой робототехнический проект с использованием контроллера и электронных компонентов </w:t>
            </w:r>
          </w:p>
          <w:p w:rsidR="00C50FD7" w:rsidRDefault="00336D36">
            <w:pPr>
              <w:spacing w:after="52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«Взаимодействие роботов»: </w:t>
            </w:r>
          </w:p>
          <w:p w:rsidR="00C50FD7" w:rsidRDefault="00336D36">
            <w:pPr>
              <w:numPr>
                <w:ilvl w:val="0"/>
                <w:numId w:val="101"/>
              </w:numPr>
              <w:spacing w:after="53" w:line="259" w:lineRule="auto"/>
              <w:ind w:right="0" w:hanging="206"/>
              <w:jc w:val="left"/>
            </w:pPr>
            <w:r>
              <w:rPr>
                <w:i/>
              </w:rPr>
              <w:t xml:space="preserve">определение этапов проекта; </w:t>
            </w:r>
          </w:p>
          <w:p w:rsidR="00C50FD7" w:rsidRDefault="00336D36">
            <w:pPr>
              <w:numPr>
                <w:ilvl w:val="0"/>
                <w:numId w:val="101"/>
              </w:numPr>
              <w:spacing w:after="2" w:line="297" w:lineRule="auto"/>
              <w:ind w:right="0" w:hanging="206"/>
              <w:jc w:val="left"/>
            </w:pPr>
            <w:r>
              <w:rPr>
                <w:i/>
              </w:rPr>
              <w:t xml:space="preserve">распределение ролей  и обязанностей в команде; </w:t>
            </w:r>
          </w:p>
          <w:p w:rsidR="00C50FD7" w:rsidRDefault="00336D36">
            <w:pPr>
              <w:numPr>
                <w:ilvl w:val="0"/>
                <w:numId w:val="101"/>
              </w:numPr>
              <w:spacing w:after="51" w:line="259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продукта,  </w:t>
            </w:r>
          </w:p>
          <w:p w:rsidR="00C50FD7" w:rsidRDefault="00336D36">
            <w:pPr>
              <w:numPr>
                <w:ilvl w:val="0"/>
                <w:numId w:val="101"/>
              </w:numPr>
              <w:spacing w:after="53" w:line="259" w:lineRule="auto"/>
              <w:ind w:right="0" w:hanging="206"/>
              <w:jc w:val="left"/>
            </w:pPr>
            <w:r>
              <w:rPr>
                <w:i/>
              </w:rPr>
              <w:t xml:space="preserve">проблемы, цели, задач; </w:t>
            </w:r>
          </w:p>
          <w:p w:rsidR="00C50FD7" w:rsidRDefault="00336D36">
            <w:pPr>
              <w:numPr>
                <w:ilvl w:val="0"/>
                <w:numId w:val="101"/>
              </w:numPr>
              <w:spacing w:after="52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101"/>
              </w:numPr>
              <w:spacing w:after="53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101"/>
              </w:numPr>
              <w:spacing w:after="53" w:line="259" w:lineRule="auto"/>
              <w:ind w:right="0" w:hanging="206"/>
              <w:jc w:val="left"/>
            </w:pPr>
            <w:r>
              <w:rPr>
                <w:i/>
              </w:rPr>
              <w:t xml:space="preserve">выполнение проекта; </w:t>
            </w:r>
          </w:p>
          <w:p w:rsidR="00C50FD7" w:rsidRDefault="00336D36">
            <w:pPr>
              <w:numPr>
                <w:ilvl w:val="0"/>
                <w:numId w:val="101"/>
              </w:numPr>
              <w:spacing w:after="51" w:line="259" w:lineRule="auto"/>
              <w:ind w:right="0" w:hanging="206"/>
              <w:jc w:val="left"/>
            </w:pPr>
            <w:r>
              <w:rPr>
                <w:i/>
              </w:rPr>
              <w:t xml:space="preserve">самооценка результатов  </w:t>
            </w:r>
          </w:p>
          <w:p w:rsidR="00C50FD7" w:rsidRDefault="00336D36">
            <w:pPr>
              <w:numPr>
                <w:ilvl w:val="0"/>
                <w:numId w:val="101"/>
              </w:numPr>
              <w:spacing w:after="52" w:line="259" w:lineRule="auto"/>
              <w:ind w:right="0" w:hanging="206"/>
              <w:jc w:val="left"/>
            </w:pPr>
            <w:r>
              <w:rPr>
                <w:i/>
              </w:rPr>
              <w:t xml:space="preserve">проектной деятельности; </w:t>
            </w:r>
          </w:p>
          <w:p w:rsidR="00C50FD7" w:rsidRDefault="00336D36">
            <w:pPr>
              <w:numPr>
                <w:ilvl w:val="0"/>
                <w:numId w:val="101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защита проекта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102"/>
              </w:numPr>
              <w:spacing w:after="55" w:line="259" w:lineRule="auto"/>
              <w:ind w:right="0" w:hanging="206"/>
              <w:jc w:val="left"/>
            </w:pPr>
            <w:r>
              <w:t xml:space="preserve">анализировать ресурсы; </w:t>
            </w:r>
          </w:p>
          <w:p w:rsidR="00C50FD7" w:rsidRDefault="00336D36">
            <w:pPr>
              <w:numPr>
                <w:ilvl w:val="0"/>
                <w:numId w:val="102"/>
              </w:numPr>
              <w:spacing w:after="3" w:line="296" w:lineRule="auto"/>
              <w:ind w:right="0" w:hanging="206"/>
              <w:jc w:val="left"/>
            </w:pPr>
            <w:r>
              <w:t xml:space="preserve">анализировать результаты проектной работы; </w:t>
            </w:r>
          </w:p>
          <w:p w:rsidR="00C50FD7" w:rsidRDefault="00336D36">
            <w:pPr>
              <w:numPr>
                <w:ilvl w:val="0"/>
                <w:numId w:val="102"/>
              </w:numPr>
              <w:spacing w:after="0" w:line="297" w:lineRule="auto"/>
              <w:ind w:right="0" w:hanging="206"/>
              <w:jc w:val="left"/>
            </w:pPr>
            <w:r>
              <w:t xml:space="preserve">характеризовать профессии  в области робототехники.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02"/>
              </w:numPr>
              <w:spacing w:after="1" w:line="296" w:lineRule="auto"/>
              <w:ind w:right="0" w:hanging="206"/>
              <w:jc w:val="left"/>
            </w:pPr>
            <w:r>
              <w:t xml:space="preserve">определять этапы проектной деятельности; </w:t>
            </w:r>
          </w:p>
          <w:p w:rsidR="00C50FD7" w:rsidRDefault="00336D36">
            <w:pPr>
              <w:numPr>
                <w:ilvl w:val="0"/>
                <w:numId w:val="102"/>
              </w:numPr>
              <w:spacing w:after="53" w:line="259" w:lineRule="auto"/>
              <w:ind w:right="0" w:hanging="206"/>
              <w:jc w:val="left"/>
            </w:pPr>
            <w:r>
              <w:t xml:space="preserve">составлять паспорт проекта; </w:t>
            </w:r>
          </w:p>
          <w:p w:rsidR="00C50FD7" w:rsidRDefault="00336D36">
            <w:pPr>
              <w:numPr>
                <w:ilvl w:val="0"/>
                <w:numId w:val="102"/>
              </w:numPr>
              <w:spacing w:after="2" w:line="297" w:lineRule="auto"/>
              <w:ind w:right="0" w:hanging="206"/>
              <w:jc w:val="left"/>
            </w:pPr>
            <w:r>
              <w:t xml:space="preserve">разрабатывать проект  в соответствии с общей схемой; </w:t>
            </w:r>
          </w:p>
          <w:p w:rsidR="00C50FD7" w:rsidRDefault="00336D36">
            <w:pPr>
              <w:numPr>
                <w:ilvl w:val="0"/>
                <w:numId w:val="102"/>
              </w:numPr>
              <w:spacing w:after="55" w:line="259" w:lineRule="auto"/>
              <w:ind w:right="0" w:hanging="206"/>
              <w:jc w:val="left"/>
            </w:pPr>
            <w:r>
              <w:t xml:space="preserve">реализовывать проект; </w:t>
            </w:r>
          </w:p>
          <w:p w:rsidR="00C50FD7" w:rsidRDefault="00336D36">
            <w:pPr>
              <w:numPr>
                <w:ilvl w:val="0"/>
                <w:numId w:val="102"/>
              </w:numPr>
              <w:spacing w:after="7" w:line="295" w:lineRule="auto"/>
              <w:ind w:right="0" w:hanging="206"/>
              <w:jc w:val="left"/>
            </w:pPr>
            <w:r>
              <w:t xml:space="preserve">изучать (составлять) схему сборки модели роботов; </w:t>
            </w:r>
          </w:p>
          <w:p w:rsidR="00C50FD7" w:rsidRDefault="00336D36">
            <w:pPr>
              <w:numPr>
                <w:ilvl w:val="0"/>
                <w:numId w:val="102"/>
              </w:numPr>
              <w:spacing w:after="0" w:line="259" w:lineRule="auto"/>
              <w:ind w:right="0" w:hanging="206"/>
              <w:jc w:val="left"/>
            </w:pPr>
            <w:r>
              <w:t xml:space="preserve">использовать компьютерные программы поддержки проектной деятельности </w:t>
            </w:r>
          </w:p>
        </w:tc>
      </w:tr>
      <w:tr w:rsidR="00C50FD7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4" w:right="0" w:firstLine="0"/>
              <w:jc w:val="center"/>
            </w:pPr>
            <w:r>
              <w:t xml:space="preserve">20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706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t xml:space="preserve">ОБЩЕЕ КОЛИЧЕСТВО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ЧАСОВ ПО ПРОГРАММЕ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4" w:right="0" w:firstLine="0"/>
              <w:jc w:val="center"/>
            </w:pPr>
            <w:r>
              <w:t xml:space="preserve">68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C50FD7" w:rsidRDefault="00336D36">
      <w:pPr>
        <w:spacing w:after="274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50FD7" w:rsidRDefault="00336D36">
      <w:pPr>
        <w:pStyle w:val="1"/>
        <w:ind w:left="-5"/>
      </w:pPr>
      <w:r>
        <w:t xml:space="preserve">8 КЛАСС </w:t>
      </w: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right w:w="140" w:type="dxa"/>
        </w:tblCellMar>
        <w:tblLook w:val="04A0" w:firstRow="1" w:lastRow="0" w:firstColumn="1" w:lastColumn="0" w:noHBand="0" w:noVBand="1"/>
      </w:tblPr>
      <w:tblGrid>
        <w:gridCol w:w="821"/>
        <w:gridCol w:w="2870"/>
        <w:gridCol w:w="1820"/>
        <w:gridCol w:w="4676"/>
        <w:gridCol w:w="4695"/>
      </w:tblGrid>
      <w:tr w:rsidR="00C50FD7">
        <w:trPr>
          <w:trHeight w:val="140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3" w:line="259" w:lineRule="auto"/>
              <w:ind w:left="168" w:right="0" w:firstLine="0"/>
              <w:jc w:val="left"/>
            </w:pPr>
            <w:r>
              <w:t xml:space="preserve">№ </w:t>
            </w:r>
          </w:p>
          <w:p w:rsidR="00C50FD7" w:rsidRDefault="00336D36">
            <w:pPr>
              <w:spacing w:after="0" w:line="259" w:lineRule="auto"/>
              <w:ind w:left="113" w:right="0" w:firstLine="0"/>
              <w:jc w:val="left"/>
            </w:pPr>
            <w:r>
              <w:t xml:space="preserve">п/п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0" w:firstLine="0"/>
              <w:jc w:val="center"/>
            </w:pPr>
            <w:r>
              <w:t xml:space="preserve">Наименование модулей, разделов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и тем учебного предмета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2" w:right="0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C50FD7">
        <w:trPr>
          <w:trHeight w:val="358"/>
        </w:trPr>
        <w:tc>
          <w:tcPr>
            <w:tcW w:w="5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1. «Производство и технологии» </w:t>
            </w:r>
          </w:p>
        </w:tc>
        <w:tc>
          <w:tcPr>
            <w:tcW w:w="46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591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1.1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27" w:firstLine="0"/>
              <w:jc w:val="left"/>
            </w:pPr>
            <w:r>
              <w:t xml:space="preserve">Управление производством  и технологии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2" w:right="0" w:firstLine="0"/>
              <w:jc w:val="center"/>
            </w:pPr>
            <w: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0" w:lineRule="auto"/>
              <w:ind w:left="0" w:right="0" w:firstLine="0"/>
              <w:jc w:val="left"/>
            </w:pPr>
            <w:r>
              <w:t xml:space="preserve">Управление и организация. Задачи  и уровни управления. Общие принципы управления. Управление производством и технологии. 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«Составление интеллект-карты "Управление современным производством"» (на примере предприятий своего региона)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03"/>
              </w:numPr>
              <w:spacing w:after="50" w:line="259" w:lineRule="auto"/>
              <w:ind w:right="0" w:hanging="206"/>
              <w:jc w:val="left"/>
            </w:pPr>
            <w:r>
              <w:t xml:space="preserve">объяснять понятия «управление», </w:t>
            </w:r>
          </w:p>
          <w:p w:rsidR="00C50FD7" w:rsidRDefault="00336D36">
            <w:pPr>
              <w:spacing w:after="52" w:line="259" w:lineRule="auto"/>
              <w:ind w:left="242" w:right="0" w:firstLine="0"/>
              <w:jc w:val="left"/>
            </w:pPr>
            <w:r>
              <w:t xml:space="preserve">«организация»; </w:t>
            </w:r>
          </w:p>
          <w:p w:rsidR="00C50FD7" w:rsidRDefault="00336D36">
            <w:pPr>
              <w:numPr>
                <w:ilvl w:val="0"/>
                <w:numId w:val="103"/>
              </w:numPr>
              <w:spacing w:after="4" w:line="297" w:lineRule="auto"/>
              <w:ind w:right="0" w:hanging="206"/>
              <w:jc w:val="left"/>
            </w:pPr>
            <w:r>
              <w:t xml:space="preserve">характеризовать основные принципы управления; </w:t>
            </w:r>
          </w:p>
          <w:p w:rsidR="00C50FD7" w:rsidRDefault="00336D36">
            <w:pPr>
              <w:numPr>
                <w:ilvl w:val="0"/>
                <w:numId w:val="103"/>
              </w:numPr>
              <w:spacing w:after="3" w:line="296" w:lineRule="auto"/>
              <w:ind w:right="0" w:hanging="206"/>
              <w:jc w:val="left"/>
            </w:pPr>
            <w:r>
              <w:t xml:space="preserve">анализировать взаимосвязь управления и технологии; </w:t>
            </w:r>
          </w:p>
          <w:p w:rsidR="00C50FD7" w:rsidRDefault="00336D36">
            <w:pPr>
              <w:numPr>
                <w:ilvl w:val="0"/>
                <w:numId w:val="103"/>
              </w:numPr>
              <w:spacing w:after="4" w:line="296" w:lineRule="auto"/>
              <w:ind w:right="0" w:hanging="206"/>
              <w:jc w:val="left"/>
            </w:pPr>
            <w:r>
              <w:t xml:space="preserve">характеризовать общие принципы управления; </w:t>
            </w:r>
          </w:p>
          <w:p w:rsidR="00C50FD7" w:rsidRDefault="00336D36">
            <w:pPr>
              <w:numPr>
                <w:ilvl w:val="0"/>
                <w:numId w:val="103"/>
              </w:numPr>
              <w:spacing w:after="0" w:line="275" w:lineRule="auto"/>
              <w:ind w:right="0" w:hanging="206"/>
              <w:jc w:val="left"/>
            </w:pPr>
            <w:r>
              <w:t xml:space="preserve">анализировать возможности  и сферу применения современных технологий.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2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03"/>
              </w:numPr>
              <w:spacing w:after="0" w:line="259" w:lineRule="auto"/>
              <w:ind w:right="0" w:hanging="206"/>
              <w:jc w:val="left"/>
            </w:pPr>
            <w:r>
              <w:t xml:space="preserve">составлять интеллект-карту «Управление современным производством» </w:t>
            </w:r>
          </w:p>
        </w:tc>
      </w:tr>
      <w:tr w:rsidR="00C50FD7">
        <w:trPr>
          <w:trHeight w:val="706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1.2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Производство и его виды  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2" w:right="0" w:firstLine="0"/>
              <w:jc w:val="center"/>
            </w:pPr>
            <w: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Производство и его виды.  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6" w:right="260" w:hanging="36"/>
            </w:pPr>
            <w:r>
              <w:rPr>
                <w:i/>
              </w:rPr>
              <w:t>Аналитическая деятельность</w:t>
            </w:r>
            <w:r>
              <w:t>: 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объяснять понятия «инновация»,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821"/>
        <w:gridCol w:w="2870"/>
        <w:gridCol w:w="1820"/>
        <w:gridCol w:w="4676"/>
        <w:gridCol w:w="4695"/>
      </w:tblGrid>
      <w:tr w:rsidR="00C50FD7">
        <w:trPr>
          <w:trHeight w:val="5571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7" w:lineRule="auto"/>
              <w:ind w:left="0" w:right="0" w:firstLine="0"/>
              <w:jc w:val="left"/>
            </w:pPr>
            <w:r>
              <w:t xml:space="preserve">Инновации и инновационные процессы на предприятиях.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Управление инновациями. </w:t>
            </w:r>
          </w:p>
          <w:p w:rsidR="00C50FD7" w:rsidRDefault="00336D36">
            <w:pPr>
              <w:spacing w:after="0" w:line="293" w:lineRule="auto"/>
              <w:ind w:left="0" w:right="0" w:firstLine="0"/>
              <w:jc w:val="left"/>
            </w:pPr>
            <w:r>
              <w:t xml:space="preserve">Инновационные предприятия региона.  </w:t>
            </w:r>
          </w:p>
          <w:p w:rsidR="00C50FD7" w:rsidRDefault="00336D36">
            <w:pPr>
              <w:spacing w:after="0" w:line="266" w:lineRule="auto"/>
              <w:ind w:left="0" w:right="0" w:firstLine="0"/>
              <w:jc w:val="left"/>
            </w:pPr>
            <w:r>
              <w:t xml:space="preserve">Биотехнологии в решении экологических проблем. Биоэнергетика. Перспективные технологии (в том числе нанотехнологии). </w:t>
            </w:r>
          </w:p>
          <w:p w:rsidR="00C50FD7" w:rsidRDefault="00336D36">
            <w:pPr>
              <w:spacing w:after="0" w:line="296" w:lineRule="auto"/>
              <w:ind w:left="0" w:right="0" w:firstLine="0"/>
              <w:jc w:val="left"/>
            </w:pPr>
            <w:r>
              <w:t xml:space="preserve">Сферы применения современных технологий.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«Составление характеристики инновационного предприятия региона» (по выбору)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42" w:right="0" w:firstLine="0"/>
              <w:jc w:val="left"/>
            </w:pPr>
            <w:r>
              <w:t xml:space="preserve">«инновационное предприятие»; </w:t>
            </w:r>
          </w:p>
          <w:p w:rsidR="00C50FD7" w:rsidRDefault="00336D36">
            <w:pPr>
              <w:numPr>
                <w:ilvl w:val="0"/>
                <w:numId w:val="104"/>
              </w:numPr>
              <w:spacing w:after="20" w:line="284" w:lineRule="auto"/>
              <w:ind w:right="107" w:hanging="206"/>
              <w:jc w:val="left"/>
            </w:pPr>
            <w:r>
              <w:t xml:space="preserve">анализировать современные инновации и их применение  на производстве, в процессы выпуска и применения продукции; </w:t>
            </w:r>
          </w:p>
          <w:p w:rsidR="00C50FD7" w:rsidRDefault="00336D36">
            <w:pPr>
              <w:numPr>
                <w:ilvl w:val="0"/>
                <w:numId w:val="104"/>
              </w:numPr>
              <w:spacing w:after="0" w:line="270" w:lineRule="auto"/>
              <w:ind w:right="107" w:hanging="206"/>
              <w:jc w:val="left"/>
            </w:pPr>
            <w:r>
              <w:t xml:space="preserve">анализировать инновационные предприятия с позиции управления, применяемых технологий и техники.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3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04"/>
              </w:numPr>
              <w:spacing w:after="0" w:line="259" w:lineRule="auto"/>
              <w:ind w:right="107" w:hanging="206"/>
              <w:jc w:val="left"/>
            </w:pPr>
            <w:r>
              <w:t xml:space="preserve">описывать структуру  и деятельность инновационного предприятия, результаты его производства </w:t>
            </w:r>
          </w:p>
        </w:tc>
      </w:tr>
      <w:tr w:rsidR="00C50FD7">
        <w:trPr>
          <w:trHeight w:val="383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1.3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6" w:line="276" w:lineRule="auto"/>
              <w:ind w:left="0" w:right="793" w:firstLine="0"/>
            </w:pPr>
            <w:r>
              <w:t xml:space="preserve">Рынок труда.  Функции рынка труда.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Мир профессий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7" w:firstLine="0"/>
              <w:jc w:val="center"/>
            </w:pPr>
            <w: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41" w:firstLine="0"/>
              <w:jc w:val="left"/>
            </w:pPr>
            <w:r>
              <w:t xml:space="preserve">Рынок труда. Функции рынка труда.  Трудовые ресурсы. Профессия. Квалификация и компетенции работника на рынке труда. Мир профессий. Классификация профессий. Профессия, квалификация и компетентность.  Выбор профессии в зависимости  от интересов и способностей человека. Профессиональное самоопределение.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05"/>
              </w:numPr>
              <w:spacing w:after="51" w:line="259" w:lineRule="auto"/>
              <w:ind w:right="0" w:hanging="206"/>
              <w:jc w:val="left"/>
            </w:pPr>
            <w:r>
              <w:t xml:space="preserve">изучать понятия «рынок труда», </w:t>
            </w:r>
          </w:p>
          <w:p w:rsidR="00C50FD7" w:rsidRDefault="00336D36">
            <w:pPr>
              <w:spacing w:after="51" w:line="259" w:lineRule="auto"/>
              <w:ind w:left="242" w:right="0" w:firstLine="0"/>
              <w:jc w:val="left"/>
            </w:pPr>
            <w:r>
              <w:t xml:space="preserve">«трудовые ресурсы»; </w:t>
            </w:r>
          </w:p>
          <w:p w:rsidR="00C50FD7" w:rsidRDefault="00336D36">
            <w:pPr>
              <w:numPr>
                <w:ilvl w:val="0"/>
                <w:numId w:val="105"/>
              </w:numPr>
              <w:spacing w:after="6" w:line="295" w:lineRule="auto"/>
              <w:ind w:right="0" w:hanging="206"/>
              <w:jc w:val="left"/>
            </w:pPr>
            <w:r>
              <w:t xml:space="preserve">анализировать рынок труда  региона; </w:t>
            </w:r>
          </w:p>
          <w:p w:rsidR="00C50FD7" w:rsidRDefault="00336D36">
            <w:pPr>
              <w:numPr>
                <w:ilvl w:val="0"/>
                <w:numId w:val="105"/>
              </w:numPr>
              <w:spacing w:after="51" w:line="257" w:lineRule="auto"/>
              <w:ind w:right="0" w:hanging="206"/>
              <w:jc w:val="left"/>
            </w:pPr>
            <w:r>
              <w:t xml:space="preserve">анализировать компетенции, востребованные современными </w:t>
            </w:r>
          </w:p>
          <w:p w:rsidR="00C50FD7" w:rsidRDefault="00336D36">
            <w:pPr>
              <w:spacing w:after="53" w:line="259" w:lineRule="auto"/>
              <w:ind w:left="242" w:right="0" w:firstLine="0"/>
              <w:jc w:val="left"/>
            </w:pPr>
            <w:r>
              <w:t xml:space="preserve">работодателями; </w:t>
            </w:r>
          </w:p>
          <w:p w:rsidR="00C50FD7" w:rsidRDefault="00336D36">
            <w:pPr>
              <w:numPr>
                <w:ilvl w:val="0"/>
                <w:numId w:val="105"/>
              </w:numPr>
              <w:spacing w:after="3" w:line="297" w:lineRule="auto"/>
              <w:ind w:right="0" w:hanging="206"/>
              <w:jc w:val="left"/>
            </w:pPr>
            <w:r>
              <w:t xml:space="preserve">изучать требования  к современному работнику; </w:t>
            </w:r>
          </w:p>
          <w:p w:rsidR="00C50FD7" w:rsidRDefault="00336D36">
            <w:pPr>
              <w:numPr>
                <w:ilvl w:val="0"/>
                <w:numId w:val="105"/>
              </w:numPr>
              <w:spacing w:after="0" w:line="259" w:lineRule="auto"/>
              <w:ind w:right="0" w:hanging="206"/>
              <w:jc w:val="left"/>
            </w:pPr>
            <w:r>
              <w:t xml:space="preserve">называть наиболее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right w:w="175" w:type="dxa"/>
        </w:tblCellMar>
        <w:tblLook w:val="04A0" w:firstRow="1" w:lastRow="0" w:firstColumn="1" w:lastColumn="0" w:noHBand="0" w:noVBand="1"/>
      </w:tblPr>
      <w:tblGrid>
        <w:gridCol w:w="820"/>
        <w:gridCol w:w="2871"/>
        <w:gridCol w:w="1820"/>
        <w:gridCol w:w="4676"/>
        <w:gridCol w:w="4695"/>
      </w:tblGrid>
      <w:tr w:rsidR="00C50FD7">
        <w:trPr>
          <w:trHeight w:val="8699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" w:line="295" w:lineRule="auto"/>
              <w:ind w:left="0" w:right="0" w:firstLine="0"/>
              <w:jc w:val="left"/>
            </w:pPr>
            <w:r>
              <w:rPr>
                <w:i/>
              </w:rPr>
              <w:t xml:space="preserve">Профориентационный групповой проект «Мир профессий»: </w:t>
            </w:r>
          </w:p>
          <w:p w:rsidR="00C50FD7" w:rsidRDefault="00336D36">
            <w:pPr>
              <w:numPr>
                <w:ilvl w:val="0"/>
                <w:numId w:val="106"/>
              </w:numPr>
              <w:spacing w:after="4" w:line="295" w:lineRule="auto"/>
              <w:ind w:right="0" w:hanging="206"/>
              <w:jc w:val="left"/>
            </w:pPr>
            <w:r>
              <w:rPr>
                <w:i/>
              </w:rPr>
              <w:t xml:space="preserve">определение этапов командного проекта; </w:t>
            </w:r>
          </w:p>
          <w:p w:rsidR="00C50FD7" w:rsidRDefault="00336D36">
            <w:pPr>
              <w:numPr>
                <w:ilvl w:val="0"/>
                <w:numId w:val="106"/>
              </w:numPr>
              <w:spacing w:after="6" w:line="295" w:lineRule="auto"/>
              <w:ind w:right="0" w:hanging="206"/>
              <w:jc w:val="left"/>
            </w:pPr>
            <w:r>
              <w:rPr>
                <w:i/>
              </w:rPr>
              <w:t xml:space="preserve">распределение ролей  и обязанностей в команде; </w:t>
            </w:r>
          </w:p>
          <w:p w:rsidR="00C50FD7" w:rsidRDefault="00336D36">
            <w:pPr>
              <w:numPr>
                <w:ilvl w:val="0"/>
                <w:numId w:val="106"/>
              </w:numPr>
              <w:spacing w:after="4" w:line="296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продукта, проблемы, цели, задач; </w:t>
            </w:r>
          </w:p>
          <w:p w:rsidR="00C50FD7" w:rsidRDefault="00336D36">
            <w:pPr>
              <w:numPr>
                <w:ilvl w:val="0"/>
                <w:numId w:val="106"/>
              </w:numPr>
              <w:spacing w:after="50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106"/>
              </w:numPr>
              <w:spacing w:after="53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106"/>
              </w:numPr>
              <w:spacing w:after="3" w:line="297" w:lineRule="auto"/>
              <w:ind w:right="0" w:hanging="206"/>
              <w:jc w:val="left"/>
            </w:pPr>
            <w:r>
              <w:rPr>
                <w:i/>
              </w:rPr>
              <w:t xml:space="preserve">выполнение проекта  по разработанным этапам; </w:t>
            </w:r>
          </w:p>
          <w:p w:rsidR="00C50FD7" w:rsidRDefault="00336D36">
            <w:pPr>
              <w:numPr>
                <w:ilvl w:val="0"/>
                <w:numId w:val="106"/>
              </w:numPr>
              <w:spacing w:after="53" w:line="259" w:lineRule="auto"/>
              <w:ind w:right="0" w:hanging="206"/>
              <w:jc w:val="left"/>
            </w:pPr>
            <w:r>
              <w:rPr>
                <w:i/>
              </w:rPr>
              <w:t xml:space="preserve">подготовка проекта к защите; </w:t>
            </w:r>
          </w:p>
          <w:p w:rsidR="00C50FD7" w:rsidRDefault="00336D36">
            <w:pPr>
              <w:numPr>
                <w:ilvl w:val="0"/>
                <w:numId w:val="106"/>
              </w:numPr>
              <w:spacing w:after="31" w:line="276" w:lineRule="auto"/>
              <w:ind w:right="0" w:hanging="206"/>
              <w:jc w:val="left"/>
            </w:pPr>
            <w:r>
              <w:rPr>
                <w:i/>
              </w:rPr>
              <w:t>защита проекта</w:t>
            </w:r>
            <w:r>
              <w:t xml:space="preserve"> Возможные направления профориентационных проектов: </w:t>
            </w:r>
          </w:p>
          <w:p w:rsidR="00C50FD7" w:rsidRDefault="00336D36">
            <w:pPr>
              <w:numPr>
                <w:ilvl w:val="0"/>
                <w:numId w:val="106"/>
              </w:numPr>
              <w:spacing w:after="1" w:line="296" w:lineRule="auto"/>
              <w:ind w:right="0" w:hanging="206"/>
              <w:jc w:val="left"/>
            </w:pPr>
            <w:r>
              <w:t xml:space="preserve">современные профессии  и компетенции; </w:t>
            </w:r>
          </w:p>
          <w:p w:rsidR="00C50FD7" w:rsidRDefault="00336D36">
            <w:pPr>
              <w:numPr>
                <w:ilvl w:val="0"/>
                <w:numId w:val="106"/>
              </w:numPr>
              <w:spacing w:after="54" w:line="259" w:lineRule="auto"/>
              <w:ind w:right="0" w:hanging="206"/>
              <w:jc w:val="left"/>
            </w:pPr>
            <w:r>
              <w:t xml:space="preserve">профессии будущего; </w:t>
            </w:r>
          </w:p>
          <w:p w:rsidR="00C50FD7" w:rsidRDefault="00336D36">
            <w:pPr>
              <w:numPr>
                <w:ilvl w:val="0"/>
                <w:numId w:val="106"/>
              </w:numPr>
              <w:spacing w:after="5" w:line="296" w:lineRule="auto"/>
              <w:ind w:right="0" w:hanging="206"/>
              <w:jc w:val="left"/>
            </w:pPr>
            <w:r>
              <w:t xml:space="preserve">профессии, востребованные  в регионе; </w:t>
            </w:r>
          </w:p>
          <w:p w:rsidR="00C50FD7" w:rsidRDefault="00336D36">
            <w:pPr>
              <w:numPr>
                <w:ilvl w:val="0"/>
                <w:numId w:val="106"/>
              </w:numPr>
              <w:spacing w:after="2" w:line="296" w:lineRule="auto"/>
              <w:ind w:right="0" w:hanging="206"/>
              <w:jc w:val="left"/>
            </w:pPr>
            <w:r>
              <w:t xml:space="preserve">профессиограмма современного работника; </w:t>
            </w:r>
          </w:p>
          <w:p w:rsidR="00C50FD7" w:rsidRDefault="00336D36">
            <w:pPr>
              <w:numPr>
                <w:ilvl w:val="0"/>
                <w:numId w:val="106"/>
              </w:numPr>
              <w:spacing w:after="0" w:line="259" w:lineRule="auto"/>
              <w:ind w:right="0" w:hanging="206"/>
              <w:jc w:val="left"/>
            </w:pPr>
            <w:r>
              <w:t xml:space="preserve">трудовые династии и др. </w:t>
            </w:r>
          </w:p>
          <w:p w:rsidR="00C50FD7" w:rsidRDefault="00336D36">
            <w:pPr>
              <w:spacing w:after="0" w:line="259" w:lineRule="auto"/>
              <w:ind w:left="242" w:right="0" w:firstLine="0"/>
              <w:jc w:val="left"/>
            </w:pPr>
            <w: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" w:line="292" w:lineRule="auto"/>
              <w:ind w:left="242" w:right="0" w:firstLine="0"/>
              <w:jc w:val="left"/>
            </w:pPr>
            <w:r>
              <w:t xml:space="preserve">востребованные профессии региона.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07"/>
              </w:numPr>
              <w:spacing w:after="1" w:line="297" w:lineRule="auto"/>
              <w:ind w:right="0" w:hanging="206"/>
              <w:jc w:val="left"/>
            </w:pPr>
            <w:r>
              <w:t xml:space="preserve">предлагать предпринимательские идеи, обосновывать их решение; </w:t>
            </w:r>
          </w:p>
          <w:p w:rsidR="00C50FD7" w:rsidRDefault="00336D36">
            <w:pPr>
              <w:numPr>
                <w:ilvl w:val="0"/>
                <w:numId w:val="107"/>
              </w:numPr>
              <w:spacing w:after="3" w:line="297" w:lineRule="auto"/>
              <w:ind w:right="0" w:hanging="206"/>
              <w:jc w:val="left"/>
            </w:pPr>
            <w:r>
              <w:t xml:space="preserve">определять этапы профориентационного проекта; </w:t>
            </w:r>
          </w:p>
          <w:p w:rsidR="00C50FD7" w:rsidRDefault="00336D36">
            <w:pPr>
              <w:numPr>
                <w:ilvl w:val="0"/>
                <w:numId w:val="107"/>
              </w:numPr>
              <w:spacing w:after="0" w:line="259" w:lineRule="auto"/>
              <w:ind w:right="0" w:hanging="206"/>
              <w:jc w:val="left"/>
            </w:pPr>
            <w:r>
              <w:t xml:space="preserve">выполнять и защищать профориентационный проект  </w:t>
            </w:r>
          </w:p>
        </w:tc>
      </w:tr>
      <w:tr w:rsidR="00C50FD7">
        <w:trPr>
          <w:trHeight w:val="358"/>
        </w:trPr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66" w:right="0" w:firstLine="0"/>
              <w:jc w:val="center"/>
            </w:pPr>
            <w: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2. «Компьютерная графика. Черчение»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right w:w="85" w:type="dxa"/>
        </w:tblCellMar>
        <w:tblLook w:val="04A0" w:firstRow="1" w:lastRow="0" w:firstColumn="1" w:lastColumn="0" w:noHBand="0" w:noVBand="1"/>
      </w:tblPr>
      <w:tblGrid>
        <w:gridCol w:w="821"/>
        <w:gridCol w:w="2870"/>
        <w:gridCol w:w="1820"/>
        <w:gridCol w:w="4676"/>
        <w:gridCol w:w="4695"/>
      </w:tblGrid>
      <w:tr w:rsidR="00C50FD7">
        <w:trPr>
          <w:trHeight w:val="904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2.1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1" w:firstLine="0"/>
              <w:jc w:val="left"/>
            </w:pPr>
            <w:r>
              <w:t xml:space="preserve">Технология построения трехмерных моделей и чертежей в САПР. Создание трехмерной модели в САПР. Мир профессий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4" w:firstLine="0"/>
              <w:jc w:val="center"/>
            </w:pPr>
            <w: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13" w:line="287" w:lineRule="auto"/>
              <w:ind w:left="0" w:right="169" w:firstLine="0"/>
              <w:jc w:val="left"/>
            </w:pPr>
            <w:r>
              <w:t xml:space="preserve">Применение программного обеспечения для создания  проектной документации:  моделей объектов и их чертежей. Основные виды 3D-моделирования. Создание документов, виды документов. Основная надпись. Создание, редактирование  и трансформация графических объектов.  </w:t>
            </w:r>
          </w:p>
          <w:p w:rsidR="00C50FD7" w:rsidRDefault="00336D36">
            <w:pPr>
              <w:spacing w:after="0" w:line="280" w:lineRule="auto"/>
              <w:ind w:left="0" w:right="1138" w:firstLine="0"/>
              <w:jc w:val="left"/>
            </w:pPr>
            <w:r>
              <w:t xml:space="preserve">Модели и моделирование  в САПР. Трехмерное  моделирование и его виды (каркасное, поверхностное, твердотельное). Основные требования к эскизам. </w:t>
            </w:r>
          </w:p>
          <w:p w:rsidR="00C50FD7" w:rsidRDefault="00336D36">
            <w:pPr>
              <w:spacing w:after="0" w:line="269" w:lineRule="auto"/>
              <w:ind w:left="0" w:right="0" w:firstLine="0"/>
              <w:jc w:val="left"/>
            </w:pPr>
            <w:r>
              <w:t xml:space="preserve">Основные требования и правила построения моделей операцией выдавливания и операцией вращения. </w:t>
            </w:r>
          </w:p>
          <w:p w:rsidR="00C50FD7" w:rsidRDefault="00336D36">
            <w:pPr>
              <w:spacing w:after="15" w:line="286" w:lineRule="auto"/>
              <w:ind w:left="0" w:right="560" w:firstLine="0"/>
              <w:jc w:val="left"/>
            </w:pPr>
            <w:r>
              <w:t xml:space="preserve">Мир профессий. Современные компетенции, востребованные  в сфере компьютерной графики  и черчения, востребованные на рынке труда: рендер-артист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(визуализатор), дизайнер и др.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Аналитическая деятельность: </w:t>
            </w:r>
            <w:r>
              <w:t xml:space="preserve"> </w:t>
            </w:r>
          </w:p>
          <w:p w:rsidR="00C50FD7" w:rsidRDefault="00336D36">
            <w:pPr>
              <w:numPr>
                <w:ilvl w:val="0"/>
                <w:numId w:val="108"/>
              </w:numPr>
              <w:spacing w:after="4" w:line="296" w:lineRule="auto"/>
              <w:ind w:right="62" w:hanging="206"/>
              <w:jc w:val="left"/>
            </w:pPr>
            <w:r>
              <w:t xml:space="preserve">изучать программное обеспечение для выполнения трехмерных моделей; </w:t>
            </w:r>
          </w:p>
          <w:p w:rsidR="00C50FD7" w:rsidRDefault="00336D36">
            <w:pPr>
              <w:numPr>
                <w:ilvl w:val="0"/>
                <w:numId w:val="108"/>
              </w:numPr>
              <w:spacing w:after="7" w:line="294" w:lineRule="auto"/>
              <w:ind w:right="62" w:hanging="206"/>
              <w:jc w:val="left"/>
            </w:pPr>
            <w:r>
              <w:t xml:space="preserve">анализировать модели и способы их построения; </w:t>
            </w:r>
          </w:p>
          <w:p w:rsidR="00C50FD7" w:rsidRDefault="00336D36">
            <w:pPr>
              <w:numPr>
                <w:ilvl w:val="0"/>
                <w:numId w:val="108"/>
              </w:numPr>
              <w:spacing w:after="0" w:line="296" w:lineRule="auto"/>
              <w:ind w:right="62" w:hanging="206"/>
              <w:jc w:val="left"/>
            </w:pPr>
            <w:r>
              <w:t xml:space="preserve">характеризовать компетенции  в сфере компьютерной графики  и черчения.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08"/>
              </w:numPr>
              <w:spacing w:after="0" w:line="259" w:lineRule="auto"/>
              <w:ind w:right="62" w:hanging="206"/>
              <w:jc w:val="left"/>
            </w:pPr>
            <w:r>
              <w:t xml:space="preserve">использовать инструменты программного обеспечения  для создания трехмерных моделей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right w:w="104" w:type="dxa"/>
        </w:tblCellMar>
        <w:tblLook w:val="04A0" w:firstRow="1" w:lastRow="0" w:firstColumn="1" w:lastColumn="0" w:noHBand="0" w:noVBand="1"/>
      </w:tblPr>
      <w:tblGrid>
        <w:gridCol w:w="820"/>
        <w:gridCol w:w="2871"/>
        <w:gridCol w:w="1820"/>
        <w:gridCol w:w="4676"/>
        <w:gridCol w:w="4695"/>
      </w:tblGrid>
      <w:tr w:rsidR="00C50FD7">
        <w:trPr>
          <w:trHeight w:val="105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48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«Создание трехмерной модели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в САПР»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591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2.2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Технология построения чертежа  в САПР на основе трехмерной модели 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" w:firstLine="0"/>
              <w:jc w:val="center"/>
            </w:pPr>
            <w: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7" w:lineRule="auto"/>
              <w:ind w:left="0" w:right="0" w:firstLine="0"/>
              <w:jc w:val="left"/>
            </w:pPr>
            <w:r>
              <w:t xml:space="preserve">Ассоциативный чертеж. Порядок создания чертежа в САПР на основе трехмерной модели. </w:t>
            </w:r>
          </w:p>
          <w:p w:rsidR="00C50FD7" w:rsidRDefault="00336D36">
            <w:pPr>
              <w:spacing w:after="11" w:line="288" w:lineRule="auto"/>
              <w:ind w:left="0" w:right="239" w:firstLine="0"/>
              <w:jc w:val="left"/>
            </w:pPr>
            <w:r>
              <w:t xml:space="preserve">Геометрические примитивы. Построение цилиндра, конуса, призмы. Изделия и их модели. Анализ формы объекта и синтез модели. План создания 3D-модели. Сложные 3D-модели и сборочные чертежи. Дерево модели. Формообразование детали.  Способы редактирования  операции формообразования  и эскиза.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«Построение чертежа на основе трехмерной модели»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09"/>
              </w:numPr>
              <w:spacing w:after="4" w:line="296" w:lineRule="auto"/>
              <w:ind w:right="108" w:hanging="206"/>
              <w:jc w:val="left"/>
            </w:pPr>
            <w:r>
              <w:t xml:space="preserve">изучать программное обеспечение для выполнения чертежей  на основе трехмерных моделей; </w:t>
            </w:r>
          </w:p>
          <w:p w:rsidR="00C50FD7" w:rsidRDefault="00336D36">
            <w:pPr>
              <w:numPr>
                <w:ilvl w:val="0"/>
                <w:numId w:val="109"/>
              </w:numPr>
              <w:spacing w:after="0" w:line="296" w:lineRule="auto"/>
              <w:ind w:right="108" w:hanging="206"/>
              <w:jc w:val="left"/>
            </w:pPr>
            <w:r>
              <w:t xml:space="preserve">анализировать модели и способы их построения. </w:t>
            </w:r>
          </w:p>
          <w:p w:rsidR="00C50FD7" w:rsidRDefault="00336D36">
            <w:pPr>
              <w:spacing w:after="46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09"/>
              </w:numPr>
              <w:spacing w:after="0" w:line="259" w:lineRule="auto"/>
              <w:ind w:right="108" w:hanging="206"/>
              <w:jc w:val="left"/>
            </w:pPr>
            <w:r>
              <w:t xml:space="preserve">использовать инструменты программного обеспечения  для построения чертежа на основе трехмерной модели </w:t>
            </w:r>
          </w:p>
        </w:tc>
      </w:tr>
      <w:tr w:rsidR="00C50FD7">
        <w:trPr>
          <w:trHeight w:val="358"/>
        </w:trPr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" w:firstLine="0"/>
              <w:jc w:val="center"/>
            </w:pPr>
            <w: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3. «3D-моделирование, прототипирование, макетирование» </w:t>
            </w:r>
          </w:p>
        </w:tc>
      </w:tr>
      <w:tr w:rsidR="00C50FD7">
        <w:trPr>
          <w:trHeight w:val="174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3.1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Прототипирование. 3D-моделирование как технология создания трехмерных моделей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" w:firstLine="0"/>
              <w:jc w:val="center"/>
            </w:pPr>
            <w: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7" w:lineRule="auto"/>
              <w:ind w:left="0" w:right="0" w:firstLine="0"/>
              <w:jc w:val="left"/>
            </w:pPr>
            <w:r>
              <w:t xml:space="preserve">Прототипирование. Сферы применения. Понятие «прототипирование».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Моделирование сложных 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10"/>
              </w:numPr>
              <w:spacing w:after="42" w:line="259" w:lineRule="auto"/>
              <w:ind w:right="0" w:hanging="206"/>
              <w:jc w:val="left"/>
            </w:pPr>
            <w:r>
              <w:t xml:space="preserve">изучать сферы применения  </w:t>
            </w:r>
          </w:p>
          <w:p w:rsidR="00C50FD7" w:rsidRDefault="00336D36">
            <w:pPr>
              <w:spacing w:after="55" w:line="259" w:lineRule="auto"/>
              <w:ind w:left="242" w:right="0" w:firstLine="0"/>
              <w:jc w:val="left"/>
            </w:pPr>
            <w:r>
              <w:t xml:space="preserve">3D-прототипирования; </w:t>
            </w:r>
          </w:p>
          <w:p w:rsidR="00C50FD7" w:rsidRDefault="00336D36">
            <w:pPr>
              <w:numPr>
                <w:ilvl w:val="0"/>
                <w:numId w:val="110"/>
              </w:numPr>
              <w:spacing w:after="0" w:line="259" w:lineRule="auto"/>
              <w:ind w:right="0" w:hanging="206"/>
              <w:jc w:val="left"/>
            </w:pPr>
            <w:r>
              <w:t xml:space="preserve">называть и характеризовать виды прототипов;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9" w:type="dxa"/>
          <w:left w:w="110" w:type="dxa"/>
          <w:right w:w="103" w:type="dxa"/>
        </w:tblCellMar>
        <w:tblLook w:val="04A0" w:firstRow="1" w:lastRow="0" w:firstColumn="1" w:lastColumn="0" w:noHBand="0" w:noVBand="1"/>
      </w:tblPr>
      <w:tblGrid>
        <w:gridCol w:w="821"/>
        <w:gridCol w:w="2870"/>
        <w:gridCol w:w="1820"/>
        <w:gridCol w:w="4676"/>
        <w:gridCol w:w="4695"/>
      </w:tblGrid>
      <w:tr w:rsidR="00C50FD7">
        <w:trPr>
          <w:trHeight w:val="626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7" w:line="275" w:lineRule="auto"/>
              <w:ind w:left="0" w:right="197" w:firstLine="0"/>
              <w:jc w:val="left"/>
            </w:pPr>
            <w:r>
              <w:t xml:space="preserve">3D-моделей с помощью  3D-редакторов по алгоритму. Виды прототипов: промышленные, архитектурные, транспортные, товарные.  </w:t>
            </w:r>
          </w:p>
          <w:p w:rsidR="00C50FD7" w:rsidRDefault="00336D36">
            <w:pPr>
              <w:spacing w:after="0" w:line="283" w:lineRule="auto"/>
              <w:ind w:left="0" w:right="142" w:firstLine="0"/>
              <w:jc w:val="left"/>
            </w:pPr>
            <w:r>
              <w:t xml:space="preserve">Графические примитивы  в 3D-моделировании. Куб и кубоид. Шар и многогранник. Цилиндр, призма, пирамида.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Операции над примитивами. </w:t>
            </w:r>
          </w:p>
          <w:p w:rsidR="00C50FD7" w:rsidRDefault="00336D36">
            <w:pPr>
              <w:spacing w:after="0" w:line="270" w:lineRule="auto"/>
              <w:ind w:left="0" w:right="0" w:firstLine="0"/>
              <w:jc w:val="left"/>
            </w:pPr>
            <w:r>
              <w:t xml:space="preserve">Поворот тел в пространстве. Масштабирование тел. Вычитание, пересечение и объединение геометрических тел.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line="257" w:lineRule="auto"/>
              <w:ind w:left="0" w:right="0" w:firstLine="0"/>
              <w:jc w:val="left"/>
            </w:pPr>
            <w:r>
              <w:rPr>
                <w:i/>
              </w:rPr>
              <w:t xml:space="preserve">«Инструменты программного обеспечения для создания и печати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3D-моделей»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111"/>
              </w:numPr>
              <w:spacing w:after="0" w:line="296" w:lineRule="auto"/>
              <w:ind w:right="148" w:hanging="206"/>
              <w:jc w:val="left"/>
            </w:pPr>
            <w:r>
              <w:t xml:space="preserve">изучать этапы процесса прототипирования.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11"/>
              </w:numPr>
              <w:spacing w:after="0" w:line="259" w:lineRule="auto"/>
              <w:ind w:right="148" w:hanging="206"/>
              <w:jc w:val="left"/>
            </w:pPr>
            <w:r>
              <w:t xml:space="preserve">анализировать применение технологии прототипирования  в проектной деятельности </w:t>
            </w:r>
          </w:p>
        </w:tc>
      </w:tr>
      <w:tr w:rsidR="00C50FD7">
        <w:trPr>
          <w:trHeight w:val="31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3.2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Прототипирование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firstLine="0"/>
              <w:jc w:val="center"/>
            </w:pPr>
            <w: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86" w:lineRule="auto"/>
              <w:ind w:left="0" w:right="0" w:firstLine="0"/>
              <w:jc w:val="left"/>
            </w:pPr>
            <w:r>
              <w:t xml:space="preserve">Создание цифровой объемной модели. Инструменты для создания цифровой объемной модели. Направление проектной работы:  изделия для внедрения  </w:t>
            </w:r>
          </w:p>
          <w:p w:rsidR="00C50FD7" w:rsidRDefault="00336D36">
            <w:pPr>
              <w:spacing w:after="0" w:line="259" w:lineRule="auto"/>
              <w:ind w:left="0" w:right="233" w:firstLine="0"/>
              <w:jc w:val="left"/>
            </w:pPr>
            <w:r>
              <w:t xml:space="preserve">на производстве: прототип изделия из какого-либо материала; готовое изделие, необходимое  в быту, на производстве, сувенир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3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12"/>
              </w:numPr>
              <w:spacing w:after="32" w:line="276" w:lineRule="auto"/>
              <w:ind w:right="0" w:hanging="206"/>
              <w:jc w:val="left"/>
            </w:pPr>
            <w:r>
              <w:t xml:space="preserve">изучать программное обеспечение для создания и печати трехмерных моделей; </w:t>
            </w:r>
          </w:p>
          <w:p w:rsidR="00C50FD7" w:rsidRDefault="00336D36">
            <w:pPr>
              <w:numPr>
                <w:ilvl w:val="0"/>
                <w:numId w:val="112"/>
              </w:numPr>
              <w:spacing w:after="6" w:line="295" w:lineRule="auto"/>
              <w:ind w:right="0" w:hanging="206"/>
              <w:jc w:val="left"/>
            </w:pPr>
            <w:r>
              <w:t xml:space="preserve">называть этапы процесса объемной печати; </w:t>
            </w:r>
          </w:p>
          <w:p w:rsidR="00C50FD7" w:rsidRDefault="00336D36">
            <w:pPr>
              <w:numPr>
                <w:ilvl w:val="0"/>
                <w:numId w:val="112"/>
              </w:numPr>
              <w:spacing w:after="5" w:line="296" w:lineRule="auto"/>
              <w:ind w:right="0" w:hanging="206"/>
              <w:jc w:val="left"/>
            </w:pPr>
            <w:r>
              <w:t xml:space="preserve">изучить особенности проектирования 3D-моделей; </w:t>
            </w:r>
          </w:p>
          <w:p w:rsidR="00C50FD7" w:rsidRDefault="00336D36">
            <w:pPr>
              <w:numPr>
                <w:ilvl w:val="0"/>
                <w:numId w:val="112"/>
              </w:numPr>
              <w:spacing w:after="0" w:line="259" w:lineRule="auto"/>
              <w:ind w:right="0" w:hanging="206"/>
              <w:jc w:val="left"/>
            </w:pPr>
            <w:r>
              <w:t xml:space="preserve">называть и характеризовать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7" w:type="dxa"/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820"/>
        <w:gridCol w:w="2871"/>
        <w:gridCol w:w="1820"/>
        <w:gridCol w:w="4676"/>
        <w:gridCol w:w="4695"/>
      </w:tblGrid>
      <w:tr w:rsidR="00C50FD7">
        <w:trPr>
          <w:trHeight w:val="6961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87" w:lineRule="auto"/>
              <w:ind w:left="0" w:right="236" w:firstLine="0"/>
            </w:pPr>
            <w:r>
              <w:t xml:space="preserve">(ручка, браслет, футляр, рамка, скульптура, брелок и т. д.); часть, деталь чего-либо; модель (автомобиля, игрушки, и др.); корпус для датчиков, детали робота и др.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  <w:p w:rsidR="00C50FD7" w:rsidRDefault="00336D36">
            <w:pPr>
              <w:spacing w:after="7" w:line="294" w:lineRule="auto"/>
              <w:ind w:left="0" w:right="0" w:firstLine="0"/>
              <w:jc w:val="left"/>
            </w:pPr>
            <w:r>
              <w:rPr>
                <w:i/>
              </w:rPr>
              <w:t xml:space="preserve">«Прототип изделия из пластмассы (других материалов по выбору)»:  </w:t>
            </w:r>
          </w:p>
          <w:p w:rsidR="00C50FD7" w:rsidRDefault="00336D36">
            <w:pPr>
              <w:numPr>
                <w:ilvl w:val="0"/>
                <w:numId w:val="113"/>
              </w:numPr>
              <w:spacing w:after="2" w:line="296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проблемы, продукта проекта, цели, задач;  </w:t>
            </w:r>
          </w:p>
          <w:p w:rsidR="00C50FD7" w:rsidRDefault="00336D36">
            <w:pPr>
              <w:numPr>
                <w:ilvl w:val="0"/>
                <w:numId w:val="113"/>
              </w:numPr>
              <w:spacing w:after="53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113"/>
              </w:numPr>
              <w:spacing w:after="52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113"/>
              </w:numPr>
              <w:spacing w:after="6" w:line="295" w:lineRule="auto"/>
              <w:ind w:right="0" w:hanging="206"/>
              <w:jc w:val="left"/>
            </w:pPr>
            <w:r>
              <w:rPr>
                <w:i/>
              </w:rPr>
              <w:t xml:space="preserve">выполнение эскиза проектного изделия; </w:t>
            </w:r>
          </w:p>
          <w:p w:rsidR="00C50FD7" w:rsidRDefault="00336D36">
            <w:pPr>
              <w:numPr>
                <w:ilvl w:val="0"/>
                <w:numId w:val="113"/>
              </w:numPr>
              <w:spacing w:after="2" w:line="296" w:lineRule="auto"/>
              <w:ind w:right="0" w:hanging="206"/>
              <w:jc w:val="left"/>
            </w:pPr>
            <w:r>
              <w:rPr>
                <w:i/>
              </w:rPr>
              <w:t xml:space="preserve">определение материалов, инструментов; </w:t>
            </w:r>
          </w:p>
          <w:p w:rsidR="00C50FD7" w:rsidRDefault="00336D36">
            <w:pPr>
              <w:numPr>
                <w:ilvl w:val="0"/>
                <w:numId w:val="113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разработка технологической карты </w:t>
            </w:r>
            <w: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2" w:lineRule="auto"/>
              <w:ind w:left="242" w:right="74" w:firstLine="0"/>
              <w:jc w:val="left"/>
            </w:pPr>
            <w:r>
              <w:t xml:space="preserve">функции инструментов  для создания и печати 3D-моделей.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14"/>
              </w:numPr>
              <w:spacing w:after="6" w:line="295" w:lineRule="auto"/>
              <w:ind w:right="0" w:hanging="206"/>
              <w:jc w:val="left"/>
            </w:pPr>
            <w:r>
              <w:t xml:space="preserve">использовать инструменты программного обеспечения  для создания и печати 3D-моделей; </w:t>
            </w:r>
          </w:p>
          <w:p w:rsidR="00C50FD7" w:rsidRDefault="00336D36">
            <w:pPr>
              <w:numPr>
                <w:ilvl w:val="0"/>
                <w:numId w:val="114"/>
              </w:numPr>
              <w:spacing w:after="2" w:line="295" w:lineRule="auto"/>
              <w:ind w:right="0" w:hanging="206"/>
              <w:jc w:val="left"/>
            </w:pPr>
            <w:r>
              <w:t xml:space="preserve">определять проблему, цель, задачи проекта; </w:t>
            </w:r>
          </w:p>
          <w:p w:rsidR="00C50FD7" w:rsidRDefault="00336D36">
            <w:pPr>
              <w:numPr>
                <w:ilvl w:val="0"/>
                <w:numId w:val="114"/>
              </w:numPr>
              <w:spacing w:after="55" w:line="259" w:lineRule="auto"/>
              <w:ind w:right="0" w:hanging="206"/>
              <w:jc w:val="left"/>
            </w:pPr>
            <w:r>
              <w:t xml:space="preserve">анализировать ресурсы; </w:t>
            </w:r>
          </w:p>
          <w:p w:rsidR="00C50FD7" w:rsidRDefault="00336D36">
            <w:pPr>
              <w:numPr>
                <w:ilvl w:val="0"/>
                <w:numId w:val="114"/>
              </w:numPr>
              <w:spacing w:after="4" w:line="296" w:lineRule="auto"/>
              <w:ind w:right="0" w:hanging="206"/>
              <w:jc w:val="left"/>
            </w:pPr>
            <w:r>
              <w:t xml:space="preserve">определять материалы, инструменты; </w:t>
            </w:r>
          </w:p>
          <w:p w:rsidR="00C50FD7" w:rsidRDefault="00336D36">
            <w:pPr>
              <w:numPr>
                <w:ilvl w:val="0"/>
                <w:numId w:val="114"/>
              </w:numPr>
              <w:spacing w:after="0" w:line="259" w:lineRule="auto"/>
              <w:ind w:right="0" w:hanging="206"/>
              <w:jc w:val="left"/>
            </w:pPr>
            <w:r>
              <w:t>выполнять эскиз изделия;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оформлять чертеж </w:t>
            </w:r>
          </w:p>
        </w:tc>
      </w:tr>
      <w:tr w:rsidR="00C50FD7">
        <w:trPr>
          <w:trHeight w:val="244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3.3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81" w:firstLine="0"/>
              <w:jc w:val="left"/>
            </w:pPr>
            <w:r>
              <w:t xml:space="preserve">Изготовление прототипов  с использованием  с использованием технологического оборудования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1" w:firstLine="0"/>
              <w:jc w:val="center"/>
            </w:pPr>
            <w: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1" w:line="276" w:lineRule="auto"/>
              <w:ind w:left="0" w:right="190" w:firstLine="0"/>
              <w:jc w:val="left"/>
            </w:pPr>
            <w:r>
              <w:t xml:space="preserve">Классификация 3D-принтеров  по конструкции и по назначению. Изготовление прототипов  с использованием с использованием технологического оборудования </w:t>
            </w:r>
          </w:p>
          <w:p w:rsidR="00C50FD7" w:rsidRDefault="00336D36">
            <w:pPr>
              <w:spacing w:after="0" w:line="259" w:lineRule="auto"/>
              <w:ind w:left="0" w:right="0" w:firstLine="0"/>
            </w:pPr>
            <w:r>
              <w:t xml:space="preserve">(3D-принтер, лазерный гравер и др.).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15"/>
              </w:numPr>
              <w:spacing w:after="13" w:line="288" w:lineRule="auto"/>
              <w:ind w:right="0" w:hanging="206"/>
              <w:jc w:val="left"/>
            </w:pPr>
            <w:r>
              <w:t xml:space="preserve">изучать терминологию 3D-печати, 3D-сканирования; </w:t>
            </w:r>
          </w:p>
          <w:p w:rsidR="00C50FD7" w:rsidRDefault="00336D36">
            <w:pPr>
              <w:numPr>
                <w:ilvl w:val="0"/>
                <w:numId w:val="115"/>
              </w:numPr>
              <w:spacing w:after="32" w:line="276" w:lineRule="auto"/>
              <w:ind w:right="0" w:hanging="206"/>
              <w:jc w:val="left"/>
            </w:pPr>
            <w:r>
              <w:t xml:space="preserve">изучать программное обеспечение для создания и печати трехмерных моделей; </w:t>
            </w:r>
          </w:p>
          <w:p w:rsidR="00C50FD7" w:rsidRDefault="00336D36">
            <w:pPr>
              <w:numPr>
                <w:ilvl w:val="0"/>
                <w:numId w:val="115"/>
              </w:numPr>
              <w:spacing w:after="0" w:line="259" w:lineRule="auto"/>
              <w:ind w:right="0" w:hanging="206"/>
              <w:jc w:val="left"/>
            </w:pPr>
            <w:r>
              <w:t xml:space="preserve">проектировать прототипы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right w:w="100" w:type="dxa"/>
        </w:tblCellMar>
        <w:tblLook w:val="04A0" w:firstRow="1" w:lastRow="0" w:firstColumn="1" w:lastColumn="0" w:noHBand="0" w:noVBand="1"/>
      </w:tblPr>
      <w:tblGrid>
        <w:gridCol w:w="821"/>
        <w:gridCol w:w="2870"/>
        <w:gridCol w:w="1820"/>
        <w:gridCol w:w="4676"/>
        <w:gridCol w:w="4695"/>
      </w:tblGrid>
      <w:tr w:rsidR="00C50FD7">
        <w:trPr>
          <w:trHeight w:val="661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Понятия «3D-печать», «слайсер»,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«оборудование», «аппаратура», </w:t>
            </w:r>
          </w:p>
          <w:p w:rsidR="00C50FD7" w:rsidRDefault="00336D36">
            <w:pPr>
              <w:spacing w:after="0" w:line="297" w:lineRule="auto"/>
              <w:ind w:left="0" w:right="0" w:firstLine="0"/>
            </w:pPr>
            <w:r>
              <w:t xml:space="preserve">«САПР», «аддитивные технологии», «декартова система координат». </w:t>
            </w:r>
          </w:p>
          <w:p w:rsidR="00C50FD7" w:rsidRDefault="00336D36">
            <w:pPr>
              <w:spacing w:after="0" w:line="280" w:lineRule="auto"/>
              <w:ind w:left="0" w:right="0" w:firstLine="0"/>
              <w:jc w:val="left"/>
            </w:pPr>
            <w:r>
              <w:t xml:space="preserve">3D-сканер, устройство, использование. Понятия  «3D-сканирование», «режим сканирования», «баланс белого», «прототип», «скульптинг», «режим правки», «массивы», «рендеринг». Проектирование прототипов реальных объектов с помощью  3D-сканера. </w:t>
            </w:r>
          </w:p>
          <w:p w:rsidR="00C50FD7" w:rsidRDefault="00336D36">
            <w:pPr>
              <w:spacing w:after="48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  <w:p w:rsidR="00C50FD7" w:rsidRDefault="00336D36">
            <w:pPr>
              <w:spacing w:after="2" w:line="296" w:lineRule="auto"/>
              <w:ind w:left="0" w:right="0" w:firstLine="0"/>
              <w:jc w:val="left"/>
            </w:pPr>
            <w:r>
              <w:rPr>
                <w:i/>
              </w:rPr>
              <w:t xml:space="preserve">«Прототип изделия из пластмассы (других материалов по выбору)»:  </w:t>
            </w:r>
          </w:p>
          <w:p w:rsidR="00C50FD7" w:rsidRDefault="00336D36">
            <w:pPr>
              <w:spacing w:after="0" w:line="259" w:lineRule="auto"/>
              <w:ind w:left="242" w:right="1031" w:hanging="206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i/>
              </w:rPr>
              <w:t>выполнение проекта  по технологической карте</w:t>
            </w:r>
            <w: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6" w:line="295" w:lineRule="auto"/>
              <w:ind w:left="242" w:right="0" w:firstLine="0"/>
              <w:jc w:val="left"/>
            </w:pPr>
            <w:r>
              <w:t xml:space="preserve">реальных объектов с помощью 3Dсканера; </w:t>
            </w:r>
          </w:p>
          <w:p w:rsidR="00C50FD7" w:rsidRDefault="00336D36">
            <w:pPr>
              <w:numPr>
                <w:ilvl w:val="0"/>
                <w:numId w:val="116"/>
              </w:numPr>
              <w:spacing w:after="9" w:line="293" w:lineRule="auto"/>
              <w:ind w:right="487" w:hanging="206"/>
              <w:jc w:val="left"/>
            </w:pPr>
            <w:r>
              <w:t xml:space="preserve">называть и характеризовать функции инструментов  для создания и печати  3D-моделей. </w:t>
            </w: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16"/>
              </w:numPr>
              <w:spacing w:after="0" w:line="259" w:lineRule="auto"/>
              <w:ind w:right="487" w:hanging="206"/>
              <w:jc w:val="left"/>
            </w:pPr>
            <w:r>
              <w:t xml:space="preserve">использовать инструменты программного обеспечения  для создания и печати 3D-моделей </w:t>
            </w:r>
          </w:p>
        </w:tc>
      </w:tr>
      <w:tr w:rsidR="00C50FD7">
        <w:trPr>
          <w:trHeight w:val="2792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3.4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5" w:line="257" w:lineRule="auto"/>
              <w:ind w:left="0" w:right="71" w:firstLine="0"/>
              <w:jc w:val="left"/>
            </w:pPr>
            <w:r>
              <w:t xml:space="preserve">Проектирование  и изготовление прототипов реальных объектов с помощью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3D-принтера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8" w:firstLine="0"/>
              <w:jc w:val="center"/>
            </w:pPr>
            <w: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456" w:firstLine="0"/>
              <w:jc w:val="left"/>
            </w:pPr>
            <w:r>
              <w:t xml:space="preserve">Настройка 3D-принтера и печать прототипа. Проектирование прототипов реальных объектов  с помощью 3D-принтера.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Характеристика филаметов (пластиков). Выбор подходящего для печати пластика.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17"/>
              </w:numPr>
              <w:spacing w:after="24" w:line="282" w:lineRule="auto"/>
              <w:ind w:right="0" w:hanging="206"/>
              <w:jc w:val="left"/>
            </w:pPr>
            <w:r>
              <w:t xml:space="preserve">называть и характеризовать филаметы, выбирать пластик соответствующий поставленной задаче; </w:t>
            </w:r>
          </w:p>
          <w:p w:rsidR="00C50FD7" w:rsidRDefault="00336D36">
            <w:pPr>
              <w:numPr>
                <w:ilvl w:val="0"/>
                <w:numId w:val="117"/>
              </w:numPr>
              <w:spacing w:after="0" w:line="297" w:lineRule="auto"/>
              <w:ind w:right="0" w:hanging="206"/>
              <w:jc w:val="left"/>
            </w:pPr>
            <w:r>
              <w:t xml:space="preserve">разрабатывать оригинальные конструкции с использованием  </w:t>
            </w:r>
          </w:p>
          <w:p w:rsidR="00C50FD7" w:rsidRDefault="00336D36">
            <w:pPr>
              <w:spacing w:after="0" w:line="259" w:lineRule="auto"/>
              <w:ind w:left="242" w:right="0" w:firstLine="0"/>
              <w:jc w:val="left"/>
            </w:pPr>
            <w:r>
              <w:t xml:space="preserve">3D-моделей, проводить их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820"/>
        <w:gridCol w:w="2871"/>
        <w:gridCol w:w="1820"/>
        <w:gridCol w:w="4676"/>
        <w:gridCol w:w="4695"/>
      </w:tblGrid>
      <w:tr w:rsidR="00C50FD7">
        <w:trPr>
          <w:trHeight w:val="661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1" w:line="274" w:lineRule="auto"/>
              <w:ind w:left="0" w:right="70" w:firstLine="0"/>
              <w:jc w:val="left"/>
            </w:pPr>
            <w:r>
              <w:t xml:space="preserve">Настраиваемые параметры  в слайсере. Изготовление прототипов с использованием  с использованием технологического оборудования. Загрузка моделей  в слайсер. Рациональное размещение объектов на столе. Настройка режима печати. Подготовка задания. </w:t>
            </w:r>
          </w:p>
          <w:p w:rsidR="00C50FD7" w:rsidRDefault="00336D36">
            <w:pPr>
              <w:spacing w:after="48" w:line="259" w:lineRule="auto"/>
              <w:ind w:left="0" w:right="0" w:firstLine="0"/>
              <w:jc w:val="left"/>
            </w:pPr>
            <w:r>
              <w:t xml:space="preserve">Сохранение результатов.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Печать моделей.  </w:t>
            </w:r>
          </w:p>
          <w:p w:rsidR="00C50FD7" w:rsidRDefault="00336D36">
            <w:pPr>
              <w:spacing w:after="0" w:line="277" w:lineRule="auto"/>
              <w:ind w:left="0" w:right="0" w:firstLine="0"/>
              <w:jc w:val="left"/>
            </w:pPr>
            <w:r>
              <w:t xml:space="preserve">Основные ошибки в настройках слайсера, влияющие на качество печати, и их устранение.  </w:t>
            </w:r>
          </w:p>
          <w:p w:rsidR="00C50FD7" w:rsidRDefault="00336D36">
            <w:pPr>
              <w:spacing w:after="48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  <w:p w:rsidR="00C50FD7" w:rsidRDefault="00336D36">
            <w:pPr>
              <w:spacing w:after="3" w:line="296" w:lineRule="auto"/>
              <w:ind w:left="0" w:right="0" w:firstLine="0"/>
              <w:jc w:val="left"/>
            </w:pPr>
            <w:r>
              <w:rPr>
                <w:i/>
              </w:rPr>
              <w:t xml:space="preserve">«Прототип изделия из пластмассы (других материалов по выбору)»:  </w:t>
            </w:r>
          </w:p>
          <w:p w:rsidR="00C50FD7" w:rsidRDefault="00336D36">
            <w:pPr>
              <w:spacing w:after="0" w:line="259" w:lineRule="auto"/>
              <w:ind w:left="242" w:right="1091" w:hanging="206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i/>
              </w:rPr>
              <w:t>выполнение проекта  по технологической карте</w:t>
            </w:r>
            <w: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" w:line="297" w:lineRule="auto"/>
              <w:ind w:left="242" w:right="412" w:firstLine="0"/>
              <w:jc w:val="left"/>
            </w:pPr>
            <w:r>
              <w:t xml:space="preserve">испытание, анализ, способы модернизации в зависимости  от результатов испытания;  </w:t>
            </w:r>
          </w:p>
          <w:p w:rsidR="00C50FD7" w:rsidRDefault="00336D36">
            <w:pPr>
              <w:numPr>
                <w:ilvl w:val="0"/>
                <w:numId w:val="118"/>
              </w:numPr>
              <w:spacing w:after="32" w:line="276" w:lineRule="auto"/>
              <w:ind w:right="539" w:hanging="206"/>
              <w:jc w:val="left"/>
            </w:pPr>
            <w:r>
              <w:t xml:space="preserve">устанавливать адекватность модели объекту и целям моделирования;  </w:t>
            </w:r>
          </w:p>
          <w:p w:rsidR="00C50FD7" w:rsidRDefault="00336D36">
            <w:pPr>
              <w:numPr>
                <w:ilvl w:val="0"/>
                <w:numId w:val="118"/>
              </w:numPr>
              <w:spacing w:after="24" w:line="276" w:lineRule="auto"/>
              <w:ind w:right="539" w:hanging="206"/>
              <w:jc w:val="left"/>
            </w:pPr>
            <w:r>
              <w:t xml:space="preserve">модернизировать прототип  в соответствии с поставленной задачей.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18"/>
              </w:numPr>
              <w:spacing w:after="4" w:line="296" w:lineRule="auto"/>
              <w:ind w:right="539" w:hanging="206"/>
              <w:jc w:val="left"/>
            </w:pPr>
            <w:r>
              <w:t xml:space="preserve">использовать инструменты программного обеспечения  для печати 3D-моделей; </w:t>
            </w:r>
          </w:p>
          <w:p w:rsidR="00C50FD7" w:rsidRDefault="00336D36">
            <w:pPr>
              <w:numPr>
                <w:ilvl w:val="0"/>
                <w:numId w:val="118"/>
              </w:numPr>
              <w:spacing w:after="0" w:line="259" w:lineRule="auto"/>
              <w:ind w:right="539" w:hanging="206"/>
              <w:jc w:val="left"/>
            </w:pPr>
            <w:r>
              <w:t xml:space="preserve">выполнять проект  по технологической карте </w:t>
            </w:r>
          </w:p>
        </w:tc>
      </w:tr>
      <w:tr w:rsidR="00C50FD7">
        <w:trPr>
          <w:trHeight w:val="2792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3.5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2" w:lineRule="auto"/>
              <w:ind w:left="0" w:right="578" w:firstLine="0"/>
              <w:jc w:val="left"/>
            </w:pPr>
            <w:r>
              <w:t xml:space="preserve">Изготовление прототипов  с использованием технологического оборудования.  Мир профессий.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Профессии,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2" w:firstLine="0"/>
              <w:jc w:val="center"/>
            </w:pPr>
            <w:r>
              <w:t xml:space="preserve">4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2" w:lineRule="auto"/>
              <w:ind w:left="0" w:right="185" w:firstLine="0"/>
              <w:jc w:val="left"/>
            </w:pPr>
            <w:r>
              <w:t xml:space="preserve">Изготовление прототипов  с использованием с использованием технологического оборудования. Снятие готовых деталей со стола. Контроль качества и постобработка распечатанных деталей.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Анализ и самоанализ результатов проектной деятельности.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19"/>
              </w:numPr>
              <w:spacing w:after="5" w:line="296" w:lineRule="auto"/>
              <w:ind w:right="0" w:hanging="206"/>
              <w:jc w:val="left"/>
            </w:pPr>
            <w:r>
              <w:t xml:space="preserve">оценивать качество изделия/ прототипа; </w:t>
            </w:r>
          </w:p>
          <w:p w:rsidR="00C50FD7" w:rsidRDefault="00336D36">
            <w:pPr>
              <w:numPr>
                <w:ilvl w:val="0"/>
                <w:numId w:val="119"/>
              </w:numPr>
              <w:spacing w:after="32" w:line="275" w:lineRule="auto"/>
              <w:ind w:right="0" w:hanging="206"/>
              <w:jc w:val="left"/>
            </w:pPr>
            <w:r>
              <w:t xml:space="preserve">характеризовать профессии, связанные с использованием прототипирования; </w:t>
            </w:r>
          </w:p>
          <w:p w:rsidR="00C50FD7" w:rsidRDefault="00336D36">
            <w:pPr>
              <w:numPr>
                <w:ilvl w:val="0"/>
                <w:numId w:val="119"/>
              </w:numPr>
              <w:spacing w:after="0" w:line="259" w:lineRule="auto"/>
              <w:ind w:right="0" w:hanging="206"/>
              <w:jc w:val="left"/>
            </w:pPr>
            <w:r>
              <w:t xml:space="preserve">анализировать результаты проектной деятельности.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right w:w="84" w:type="dxa"/>
        </w:tblCellMar>
        <w:tblLook w:val="04A0" w:firstRow="1" w:lastRow="0" w:firstColumn="1" w:lastColumn="0" w:noHBand="0" w:noVBand="1"/>
      </w:tblPr>
      <w:tblGrid>
        <w:gridCol w:w="820"/>
        <w:gridCol w:w="2871"/>
        <w:gridCol w:w="1820"/>
        <w:gridCol w:w="4676"/>
        <w:gridCol w:w="4695"/>
      </w:tblGrid>
      <w:tr w:rsidR="00C50FD7">
        <w:trPr>
          <w:trHeight w:val="5571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91" w:firstLine="0"/>
              <w:jc w:val="left"/>
            </w:pPr>
            <w:r>
              <w:t xml:space="preserve">связанные  с 3D-печатью. Защита проекта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88" w:lineRule="auto"/>
              <w:ind w:left="0" w:right="0" w:firstLine="0"/>
              <w:jc w:val="left"/>
            </w:pPr>
            <w:r>
              <w:t xml:space="preserve">Мир профессий. Профессии, связанные с 3D-печатью, прототипированием: специалист в области аддитивных технологий оператор 3D-печати, инженер 3Dпечати и др.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  <w:p w:rsidR="00C50FD7" w:rsidRDefault="00336D36">
            <w:pPr>
              <w:spacing w:after="7" w:line="294" w:lineRule="auto"/>
              <w:ind w:left="0" w:right="0" w:firstLine="0"/>
              <w:jc w:val="left"/>
            </w:pPr>
            <w:r>
              <w:rPr>
                <w:i/>
              </w:rPr>
              <w:t xml:space="preserve">«Прототип изделия из пластмассы (других материалов по выбору)»:  </w:t>
            </w:r>
          </w:p>
          <w:p w:rsidR="00C50FD7" w:rsidRDefault="00336D36">
            <w:pPr>
              <w:numPr>
                <w:ilvl w:val="0"/>
                <w:numId w:val="120"/>
              </w:numPr>
              <w:spacing w:after="4" w:line="295" w:lineRule="auto"/>
              <w:ind w:right="0" w:hanging="206"/>
              <w:jc w:val="left"/>
            </w:pPr>
            <w:r>
              <w:rPr>
                <w:i/>
              </w:rPr>
              <w:t xml:space="preserve">оценка качества проектного изделия; </w:t>
            </w:r>
          </w:p>
          <w:p w:rsidR="00C50FD7" w:rsidRDefault="00336D36">
            <w:pPr>
              <w:numPr>
                <w:ilvl w:val="0"/>
                <w:numId w:val="120"/>
              </w:numPr>
              <w:spacing w:after="55" w:line="259" w:lineRule="auto"/>
              <w:ind w:right="0" w:hanging="206"/>
              <w:jc w:val="left"/>
            </w:pPr>
            <w:r>
              <w:rPr>
                <w:i/>
              </w:rPr>
              <w:t xml:space="preserve">подготовка проекта к защите; </w:t>
            </w:r>
          </w:p>
          <w:p w:rsidR="00C50FD7" w:rsidRDefault="00336D36">
            <w:pPr>
              <w:numPr>
                <w:ilvl w:val="0"/>
                <w:numId w:val="120"/>
              </w:numPr>
              <w:spacing w:after="4" w:line="295" w:lineRule="auto"/>
              <w:ind w:right="0" w:hanging="206"/>
              <w:jc w:val="left"/>
            </w:pPr>
            <w:r>
              <w:rPr>
                <w:i/>
              </w:rPr>
              <w:t xml:space="preserve">самоанализ результатов проектной работы; </w:t>
            </w:r>
          </w:p>
          <w:p w:rsidR="00C50FD7" w:rsidRDefault="00336D36">
            <w:pPr>
              <w:numPr>
                <w:ilvl w:val="0"/>
                <w:numId w:val="120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>защита проекта</w:t>
            </w:r>
            <w: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21"/>
              </w:numPr>
              <w:spacing w:after="2" w:line="297" w:lineRule="auto"/>
              <w:ind w:right="0" w:hanging="206"/>
              <w:jc w:val="left"/>
            </w:pPr>
            <w:r>
              <w:t xml:space="preserve">составлять доклад к защите творческого проекта; </w:t>
            </w:r>
          </w:p>
          <w:p w:rsidR="00C50FD7" w:rsidRDefault="00336D36">
            <w:pPr>
              <w:numPr>
                <w:ilvl w:val="0"/>
                <w:numId w:val="121"/>
              </w:numPr>
              <w:spacing w:after="50" w:line="259" w:lineRule="auto"/>
              <w:ind w:right="0" w:hanging="206"/>
              <w:jc w:val="left"/>
            </w:pPr>
            <w:r>
              <w:t xml:space="preserve">предъявлять проектное изделие; </w:t>
            </w:r>
          </w:p>
          <w:p w:rsidR="00C50FD7" w:rsidRDefault="00336D36">
            <w:pPr>
              <w:numPr>
                <w:ilvl w:val="0"/>
                <w:numId w:val="121"/>
              </w:numPr>
              <w:spacing w:after="54" w:line="259" w:lineRule="auto"/>
              <w:ind w:right="0" w:hanging="206"/>
              <w:jc w:val="left"/>
            </w:pPr>
            <w:r>
              <w:t xml:space="preserve">оформлять паспорт проекта; </w:t>
            </w:r>
          </w:p>
          <w:p w:rsidR="00C50FD7" w:rsidRDefault="00336D36">
            <w:pPr>
              <w:numPr>
                <w:ilvl w:val="0"/>
                <w:numId w:val="121"/>
              </w:numPr>
              <w:spacing w:after="0" w:line="259" w:lineRule="auto"/>
              <w:ind w:right="0" w:hanging="206"/>
              <w:jc w:val="left"/>
            </w:pPr>
            <w:r>
              <w:t xml:space="preserve">защищать творческий проект </w:t>
            </w:r>
          </w:p>
        </w:tc>
      </w:tr>
      <w:tr w:rsidR="00C50FD7">
        <w:trPr>
          <w:trHeight w:val="358"/>
        </w:trPr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7" w:firstLine="0"/>
              <w:jc w:val="center"/>
            </w:pPr>
            <w:r>
              <w:t xml:space="preserve">12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4. «Робототехника»  </w:t>
            </w:r>
          </w:p>
        </w:tc>
      </w:tr>
      <w:tr w:rsidR="00C50FD7">
        <w:trPr>
          <w:trHeight w:val="313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4.1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Автоматизация производства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5" w:firstLine="0"/>
              <w:jc w:val="center"/>
            </w:pPr>
            <w: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50" w:firstLine="0"/>
              <w:jc w:val="left"/>
            </w:pPr>
            <w:r>
              <w:t xml:space="preserve">Автоматизация производства. Основные принципы теории автоматического управления  и регулирования. Обратная связь. Промышленная робототехника. Классификация промышленных роботов. Принципы работы промышленного роботаманипулятора. 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22"/>
              </w:numPr>
              <w:spacing w:after="6" w:line="295" w:lineRule="auto"/>
              <w:ind w:right="0" w:hanging="206"/>
              <w:jc w:val="left"/>
            </w:pPr>
            <w:r>
              <w:t xml:space="preserve">оценивать влияние современных технологий на развитие социума; </w:t>
            </w:r>
          </w:p>
          <w:p w:rsidR="00C50FD7" w:rsidRDefault="00336D36">
            <w:pPr>
              <w:numPr>
                <w:ilvl w:val="0"/>
                <w:numId w:val="122"/>
              </w:numPr>
              <w:spacing w:after="4" w:line="297" w:lineRule="auto"/>
              <w:ind w:right="0" w:hanging="206"/>
              <w:jc w:val="left"/>
            </w:pPr>
            <w:r>
              <w:t xml:space="preserve">называть основные принципы промышленной автоматизации; </w:t>
            </w:r>
          </w:p>
          <w:p w:rsidR="00C50FD7" w:rsidRDefault="00336D36">
            <w:pPr>
              <w:numPr>
                <w:ilvl w:val="0"/>
                <w:numId w:val="122"/>
              </w:numPr>
              <w:spacing w:after="0" w:line="295" w:lineRule="auto"/>
              <w:ind w:right="0" w:hanging="206"/>
              <w:jc w:val="left"/>
            </w:pPr>
            <w:r>
              <w:t xml:space="preserve">классифицировать промышленных роботов.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821"/>
        <w:gridCol w:w="2870"/>
        <w:gridCol w:w="1820"/>
        <w:gridCol w:w="4676"/>
        <w:gridCol w:w="4695"/>
      </w:tblGrid>
      <w:tr w:rsidR="00C50FD7">
        <w:trPr>
          <w:trHeight w:val="1402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0" w:line="259" w:lineRule="auto"/>
              <w:ind w:left="0" w:right="346" w:firstLine="0"/>
            </w:pPr>
            <w:r>
              <w:rPr>
                <w:i/>
              </w:rPr>
              <w:t xml:space="preserve">«Робототехника. Автоматизация  в промышленности и быту  (по выбору). Идеи для проекта»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2" w:right="494" w:hanging="206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разрабатывать идеи проекта  по робототехнике </w:t>
            </w:r>
          </w:p>
        </w:tc>
      </w:tr>
      <w:tr w:rsidR="00C50FD7">
        <w:trPr>
          <w:trHeight w:val="487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4.2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Подводные робототехнические системы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6" w:lineRule="auto"/>
              <w:ind w:left="0" w:right="0" w:firstLine="0"/>
              <w:jc w:val="left"/>
            </w:pPr>
            <w:r>
              <w:t xml:space="preserve">Необитаемые подводные аппараты. История развития подводной робототехники в России. Классификация необитаемых подводных аппаратов. </w:t>
            </w:r>
          </w:p>
          <w:p w:rsidR="00C50FD7" w:rsidRDefault="00336D36">
            <w:pPr>
              <w:spacing w:after="3" w:line="295" w:lineRule="auto"/>
              <w:ind w:left="0" w:right="0" w:firstLine="0"/>
              <w:jc w:val="left"/>
            </w:pPr>
            <w:r>
              <w:t xml:space="preserve">Где получить профессии, связанные с подводной робототехникой.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Беспроводное управление роботом.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«Использование подводных роботов. Идеи для проекта»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23"/>
              </w:numPr>
              <w:spacing w:after="33" w:line="275" w:lineRule="auto"/>
              <w:ind w:right="35" w:hanging="206"/>
              <w:jc w:val="left"/>
            </w:pPr>
            <w:r>
              <w:t xml:space="preserve">анализировать перспективы  развития необитаемых подводных аппаратов; </w:t>
            </w:r>
          </w:p>
          <w:p w:rsidR="00C50FD7" w:rsidRDefault="00336D36">
            <w:pPr>
              <w:numPr>
                <w:ilvl w:val="0"/>
                <w:numId w:val="123"/>
              </w:numPr>
              <w:spacing w:after="0" w:line="297" w:lineRule="auto"/>
              <w:ind w:right="35" w:hanging="206"/>
              <w:jc w:val="left"/>
            </w:pPr>
            <w:r>
              <w:t xml:space="preserve">классифицировать подводные робототехнические устройства; </w:t>
            </w:r>
          </w:p>
          <w:p w:rsidR="00C50FD7" w:rsidRDefault="00336D36">
            <w:pPr>
              <w:numPr>
                <w:ilvl w:val="0"/>
                <w:numId w:val="123"/>
              </w:numPr>
              <w:spacing w:after="0" w:line="270" w:lineRule="auto"/>
              <w:ind w:right="35" w:hanging="206"/>
              <w:jc w:val="left"/>
            </w:pPr>
            <w:r>
              <w:t xml:space="preserve">анализировать функции  и социальную значимость профессий, связанных с подводной робототехникой.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23"/>
              </w:numPr>
              <w:spacing w:after="0" w:line="259" w:lineRule="auto"/>
              <w:ind w:right="35" w:hanging="206"/>
              <w:jc w:val="left"/>
            </w:pPr>
            <w:r>
              <w:t xml:space="preserve">разрабатывать идеи проекта  по робототехнике </w:t>
            </w:r>
          </w:p>
        </w:tc>
      </w:tr>
      <w:tr w:rsidR="00C50FD7">
        <w:trPr>
          <w:trHeight w:val="313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4.3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6" w:firstLine="0"/>
              <w:jc w:val="left"/>
            </w:pPr>
            <w:r>
              <w:t xml:space="preserve">Беспилотные летательные аппараты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9" w:firstLine="0"/>
              <w:jc w:val="center"/>
            </w:pPr>
            <w:r>
              <w:t xml:space="preserve">9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57" w:firstLine="0"/>
              <w:jc w:val="left"/>
            </w:pPr>
            <w:r>
              <w:t xml:space="preserve">История развития беспилотного авиастроения. Классификация беспилотных летательных  аппаратов (БЛА).  Виды мультикоптеров.  Применение БЛА. Конструкция беспилотного воздушного судна. Принципы работы и назначение основных блоков, оптимальный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24"/>
              </w:numPr>
              <w:spacing w:after="30" w:line="276" w:lineRule="auto"/>
              <w:ind w:right="0" w:hanging="206"/>
              <w:jc w:val="left"/>
            </w:pPr>
            <w:r>
              <w:t xml:space="preserve">анализировать перспективы развития беспилотного авиастроения; </w:t>
            </w:r>
          </w:p>
          <w:p w:rsidR="00C50FD7" w:rsidRDefault="00336D36">
            <w:pPr>
              <w:numPr>
                <w:ilvl w:val="0"/>
                <w:numId w:val="124"/>
              </w:numPr>
              <w:spacing w:after="53" w:line="259" w:lineRule="auto"/>
              <w:ind w:right="0" w:hanging="206"/>
              <w:jc w:val="left"/>
            </w:pPr>
            <w:r>
              <w:t xml:space="preserve">классифицировать БЛА; </w:t>
            </w:r>
          </w:p>
          <w:p w:rsidR="00C50FD7" w:rsidRDefault="00336D36">
            <w:pPr>
              <w:numPr>
                <w:ilvl w:val="0"/>
                <w:numId w:val="124"/>
              </w:numPr>
              <w:spacing w:after="51" w:line="259" w:lineRule="auto"/>
              <w:ind w:right="0" w:hanging="206"/>
              <w:jc w:val="left"/>
            </w:pPr>
            <w:r>
              <w:t xml:space="preserve">анализировать конструкции БЛА; </w:t>
            </w:r>
          </w:p>
          <w:p w:rsidR="00C50FD7" w:rsidRDefault="00336D36">
            <w:pPr>
              <w:numPr>
                <w:ilvl w:val="0"/>
                <w:numId w:val="124"/>
              </w:numPr>
              <w:spacing w:after="0" w:line="259" w:lineRule="auto"/>
              <w:ind w:right="0" w:hanging="206"/>
              <w:jc w:val="left"/>
            </w:pPr>
            <w:r>
              <w:t xml:space="preserve">анализировать функции  и социальную значимость профессий, связанных с БЛА.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4" w:type="dxa"/>
          <w:left w:w="110" w:type="dxa"/>
          <w:right w:w="42" w:type="dxa"/>
        </w:tblCellMar>
        <w:tblLook w:val="04A0" w:firstRow="1" w:lastRow="0" w:firstColumn="1" w:lastColumn="0" w:noHBand="0" w:noVBand="1"/>
      </w:tblPr>
      <w:tblGrid>
        <w:gridCol w:w="821"/>
        <w:gridCol w:w="2870"/>
        <w:gridCol w:w="1820"/>
        <w:gridCol w:w="4676"/>
        <w:gridCol w:w="4695"/>
      </w:tblGrid>
      <w:tr w:rsidR="00C50FD7">
        <w:trPr>
          <w:trHeight w:val="383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10" w:line="287" w:lineRule="auto"/>
              <w:ind w:left="0" w:right="270" w:firstLine="0"/>
              <w:jc w:val="left"/>
            </w:pPr>
            <w:r>
              <w:t xml:space="preserve">вариант использования  при конструировании роботов. Датчики, принципы и режимы работы, параметры, применение. Отладка роботизированных конструкций в соответствии  с поставленными задачами. Беспроводное управление роботом. </w:t>
            </w: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324" w:firstLine="0"/>
              <w:jc w:val="left"/>
            </w:pPr>
            <w:r>
              <w:rPr>
                <w:i/>
              </w:rPr>
              <w:t>«БЛА в повседневной жизни.  Идеи для проекта»</w:t>
            </w:r>
            <w: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5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6" w:line="259" w:lineRule="auto"/>
              <w:ind w:left="5" w:right="0" w:firstLine="0"/>
              <w:jc w:val="left"/>
            </w:pPr>
            <w:r>
              <w:rPr>
                <w:i/>
              </w:rPr>
              <w:t xml:space="preserve">Практическая деятельность: </w:t>
            </w:r>
          </w:p>
          <w:p w:rsidR="00C50FD7" w:rsidRDefault="00336D36">
            <w:pPr>
              <w:spacing w:after="0" w:line="259" w:lineRule="auto"/>
              <w:ind w:left="242" w:right="0" w:hanging="206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управлять беспилотным устройством с помощью пульта управления или мобильного приложения </w:t>
            </w:r>
          </w:p>
        </w:tc>
      </w:tr>
      <w:tr w:rsidR="00C50FD7">
        <w:trPr>
          <w:trHeight w:val="500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4.4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Групповой учебный проект по модулю «Робототехника» 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11" w:line="293" w:lineRule="auto"/>
              <w:ind w:left="0" w:right="252" w:firstLine="0"/>
              <w:jc w:val="left"/>
            </w:pPr>
            <w:r>
              <w:t xml:space="preserve">Сферы применения робототехники.  Определение направления проектной работы. Варианты реализации учебного проекта  по модулю «Робототехника»: </w:t>
            </w:r>
          </w:p>
          <w:p w:rsidR="00C50FD7" w:rsidRDefault="00336D36">
            <w:pPr>
              <w:numPr>
                <w:ilvl w:val="0"/>
                <w:numId w:val="125"/>
              </w:numPr>
              <w:spacing w:after="57" w:line="259" w:lineRule="auto"/>
              <w:ind w:right="0" w:firstLine="0"/>
              <w:jc w:val="left"/>
            </w:pPr>
            <w:r>
              <w:t xml:space="preserve">конструирование БЛА; </w:t>
            </w:r>
          </w:p>
          <w:p w:rsidR="00C50FD7" w:rsidRDefault="00336D36">
            <w:pPr>
              <w:numPr>
                <w:ilvl w:val="0"/>
                <w:numId w:val="125"/>
              </w:numPr>
              <w:spacing w:after="0" w:line="302" w:lineRule="auto"/>
              <w:ind w:right="0" w:firstLine="0"/>
              <w:jc w:val="left"/>
            </w:pPr>
            <w:r>
              <w:t xml:space="preserve">применение БЛА в повседневной жизни; </w:t>
            </w:r>
          </w:p>
          <w:p w:rsidR="00C50FD7" w:rsidRDefault="00336D36">
            <w:pPr>
              <w:numPr>
                <w:ilvl w:val="0"/>
                <w:numId w:val="125"/>
              </w:numPr>
              <w:spacing w:after="1" w:line="303" w:lineRule="auto"/>
              <w:ind w:right="0" w:firstLine="0"/>
              <w:jc w:val="left"/>
            </w:pPr>
            <w:r>
              <w:t xml:space="preserve">автоматизация в промышленности и быту. </w:t>
            </w:r>
          </w:p>
          <w:p w:rsidR="00C50FD7" w:rsidRDefault="00336D36">
            <w:pPr>
              <w:spacing w:after="60" w:line="259" w:lineRule="auto"/>
              <w:ind w:left="0" w:right="0" w:firstLine="0"/>
              <w:jc w:val="left"/>
            </w:pPr>
            <w:r>
              <w:t xml:space="preserve">Определение состава команды. </w:t>
            </w:r>
          </w:p>
          <w:p w:rsidR="00C50FD7" w:rsidRDefault="00336D36">
            <w:pPr>
              <w:spacing w:after="58" w:line="259" w:lineRule="auto"/>
              <w:ind w:left="0" w:right="0" w:firstLine="0"/>
              <w:jc w:val="left"/>
            </w:pPr>
            <w:r>
              <w:t xml:space="preserve">Уровень решаемых проблем. </w:t>
            </w:r>
          </w:p>
          <w:p w:rsidR="00C50FD7" w:rsidRDefault="00336D36">
            <w:pPr>
              <w:spacing w:after="57" w:line="259" w:lineRule="auto"/>
              <w:ind w:left="0" w:right="0" w:firstLine="0"/>
              <w:jc w:val="left"/>
            </w:pPr>
            <w:r>
              <w:t xml:space="preserve">Методы поиска идей для проекта.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Определение идеи проекта.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6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26"/>
              </w:numPr>
              <w:spacing w:after="2" w:line="304" w:lineRule="auto"/>
              <w:ind w:right="0" w:hanging="206"/>
              <w:jc w:val="left"/>
            </w:pPr>
            <w:r>
              <w:t xml:space="preserve">анализировать сферы применения робототехники; </w:t>
            </w:r>
          </w:p>
          <w:p w:rsidR="00C50FD7" w:rsidRDefault="00336D36">
            <w:pPr>
              <w:numPr>
                <w:ilvl w:val="0"/>
                <w:numId w:val="126"/>
              </w:numPr>
              <w:spacing w:after="0" w:line="301" w:lineRule="auto"/>
              <w:ind w:right="0" w:hanging="206"/>
              <w:jc w:val="left"/>
            </w:pPr>
            <w:r>
              <w:t xml:space="preserve">анализировать методы поиска идей для проекта. </w:t>
            </w:r>
          </w:p>
          <w:p w:rsidR="00C50FD7" w:rsidRDefault="00336D36">
            <w:pPr>
              <w:spacing w:after="57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2" w:line="306" w:lineRule="auto"/>
              <w:ind w:left="36" w:right="739" w:hanging="36"/>
              <w:jc w:val="left"/>
            </w:pPr>
            <w:r>
              <w:rPr>
                <w:i/>
              </w:rPr>
              <w:t>Практическая деятельность</w:t>
            </w:r>
            <w:r>
              <w:t>: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разрабатывать проект; </w:t>
            </w:r>
          </w:p>
          <w:p w:rsidR="00C50FD7" w:rsidRDefault="00336D36">
            <w:pPr>
              <w:numPr>
                <w:ilvl w:val="0"/>
                <w:numId w:val="126"/>
              </w:numPr>
              <w:spacing w:after="0" w:line="259" w:lineRule="auto"/>
              <w:ind w:right="0" w:hanging="206"/>
              <w:jc w:val="left"/>
            </w:pPr>
            <w:r>
              <w:t xml:space="preserve">использовать компьютерные программы поддержки проектной деятельности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right w:w="26" w:type="dxa"/>
        </w:tblCellMar>
        <w:tblLook w:val="04A0" w:firstRow="1" w:lastRow="0" w:firstColumn="1" w:lastColumn="0" w:noHBand="0" w:noVBand="1"/>
      </w:tblPr>
      <w:tblGrid>
        <w:gridCol w:w="820"/>
        <w:gridCol w:w="2871"/>
        <w:gridCol w:w="1820"/>
        <w:gridCol w:w="4676"/>
        <w:gridCol w:w="4695"/>
      </w:tblGrid>
      <w:tr w:rsidR="00C50FD7">
        <w:trPr>
          <w:trHeight w:val="429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" w:line="303" w:lineRule="auto"/>
              <w:ind w:left="0" w:right="0" w:firstLine="0"/>
              <w:jc w:val="left"/>
            </w:pPr>
            <w:r>
              <w:rPr>
                <w:i/>
              </w:rPr>
              <w:t xml:space="preserve">Группой учебный проект по модулю «Робототехника»: </w:t>
            </w:r>
          </w:p>
          <w:p w:rsidR="00C50FD7" w:rsidRDefault="00336D36">
            <w:pPr>
              <w:numPr>
                <w:ilvl w:val="0"/>
                <w:numId w:val="127"/>
              </w:numPr>
              <w:spacing w:after="64" w:line="259" w:lineRule="auto"/>
              <w:ind w:right="0" w:hanging="206"/>
              <w:jc w:val="left"/>
            </w:pPr>
            <w:r>
              <w:rPr>
                <w:i/>
              </w:rPr>
              <w:t xml:space="preserve">определение этапов проекта; </w:t>
            </w:r>
          </w:p>
          <w:p w:rsidR="00C50FD7" w:rsidRDefault="00336D36">
            <w:pPr>
              <w:numPr>
                <w:ilvl w:val="0"/>
                <w:numId w:val="127"/>
              </w:numPr>
              <w:spacing w:after="6" w:line="301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продукта, проблемы, цели, задач; </w:t>
            </w:r>
          </w:p>
          <w:p w:rsidR="00C50FD7" w:rsidRDefault="00336D36">
            <w:pPr>
              <w:numPr>
                <w:ilvl w:val="0"/>
                <w:numId w:val="127"/>
              </w:numPr>
              <w:spacing w:after="60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127"/>
              </w:numPr>
              <w:spacing w:after="62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127"/>
              </w:numPr>
              <w:spacing w:after="3" w:line="303" w:lineRule="auto"/>
              <w:ind w:right="0" w:hanging="206"/>
              <w:jc w:val="left"/>
            </w:pPr>
            <w:r>
              <w:rPr>
                <w:i/>
              </w:rPr>
              <w:t xml:space="preserve">разработка последовательности изготовления проектного  изделия; </w:t>
            </w:r>
          </w:p>
          <w:p w:rsidR="00C50FD7" w:rsidRDefault="00336D36">
            <w:pPr>
              <w:numPr>
                <w:ilvl w:val="0"/>
                <w:numId w:val="127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разработка конструкции: примерный порядок сборки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500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4.5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63" w:lineRule="auto"/>
              <w:ind w:left="0" w:right="0" w:firstLine="0"/>
              <w:jc w:val="left"/>
            </w:pPr>
            <w:r>
              <w:t xml:space="preserve">Групповой учебный проект по модулю «Робототехника».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>Выполнение проекта</w:t>
            </w:r>
            <w:r>
              <w:rPr>
                <w:b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83" w:firstLine="0"/>
              <w:jc w:val="center"/>
            </w:pPr>
            <w: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0" w:line="264" w:lineRule="auto"/>
              <w:ind w:left="0" w:right="0" w:firstLine="0"/>
              <w:jc w:val="left"/>
            </w:pPr>
            <w:r>
              <w:t xml:space="preserve">Групповой учебный проект по модулю «Робототехника». </w:t>
            </w:r>
          </w:p>
          <w:p w:rsidR="00C50FD7" w:rsidRDefault="00336D36">
            <w:pPr>
              <w:spacing w:after="6" w:line="259" w:lineRule="auto"/>
              <w:ind w:left="0" w:right="0" w:firstLine="0"/>
              <w:jc w:val="left"/>
            </w:pPr>
            <w:r>
              <w:t xml:space="preserve">Выполнение проекта. </w:t>
            </w:r>
          </w:p>
          <w:p w:rsidR="00C50FD7" w:rsidRDefault="00336D36">
            <w:pPr>
              <w:spacing w:after="5" w:line="301" w:lineRule="auto"/>
              <w:ind w:left="0" w:right="0" w:firstLine="0"/>
              <w:jc w:val="left"/>
            </w:pPr>
            <w:r>
              <w:rPr>
                <w:i/>
              </w:rPr>
              <w:t xml:space="preserve">Проект по модулю «Робототехника»:  </w:t>
            </w:r>
          </w:p>
          <w:p w:rsidR="00C50FD7" w:rsidRDefault="00336D36">
            <w:pPr>
              <w:numPr>
                <w:ilvl w:val="0"/>
                <w:numId w:val="128"/>
              </w:numPr>
              <w:spacing w:after="4" w:line="304" w:lineRule="auto"/>
              <w:ind w:right="0" w:hanging="206"/>
              <w:jc w:val="left"/>
            </w:pPr>
            <w:r>
              <w:rPr>
                <w:i/>
              </w:rPr>
              <w:t xml:space="preserve">конструирование, сборка робототехнической системы; </w:t>
            </w:r>
          </w:p>
          <w:p w:rsidR="00C50FD7" w:rsidRDefault="00336D36">
            <w:pPr>
              <w:numPr>
                <w:ilvl w:val="0"/>
                <w:numId w:val="128"/>
              </w:numPr>
              <w:spacing w:after="7" w:line="300" w:lineRule="auto"/>
              <w:ind w:right="0" w:hanging="206"/>
              <w:jc w:val="left"/>
            </w:pPr>
            <w:r>
              <w:rPr>
                <w:i/>
              </w:rPr>
              <w:t xml:space="preserve">программирование робота, роботов; </w:t>
            </w:r>
          </w:p>
          <w:p w:rsidR="00C50FD7" w:rsidRDefault="00336D36">
            <w:pPr>
              <w:numPr>
                <w:ilvl w:val="0"/>
                <w:numId w:val="128"/>
              </w:numPr>
              <w:spacing w:after="4" w:line="303" w:lineRule="auto"/>
              <w:ind w:right="0" w:hanging="206"/>
              <w:jc w:val="left"/>
            </w:pPr>
            <w:r>
              <w:rPr>
                <w:i/>
              </w:rPr>
              <w:t xml:space="preserve">тестирование робототехнической системы; </w:t>
            </w:r>
          </w:p>
          <w:p w:rsidR="00C50FD7" w:rsidRDefault="00336D36">
            <w:pPr>
              <w:numPr>
                <w:ilvl w:val="0"/>
                <w:numId w:val="128"/>
              </w:numPr>
              <w:spacing w:after="6" w:line="302" w:lineRule="auto"/>
              <w:ind w:right="0" w:hanging="206"/>
              <w:jc w:val="left"/>
            </w:pPr>
            <w:r>
              <w:rPr>
                <w:i/>
              </w:rPr>
              <w:t xml:space="preserve">отладка роботов в соответствии  с требованиями проекта;  </w:t>
            </w:r>
          </w:p>
          <w:p w:rsidR="00C50FD7" w:rsidRDefault="00336D36">
            <w:pPr>
              <w:numPr>
                <w:ilvl w:val="0"/>
                <w:numId w:val="128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оценка качества проектного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6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29"/>
              </w:numPr>
              <w:spacing w:after="5" w:line="303" w:lineRule="auto"/>
              <w:ind w:right="588" w:hanging="206"/>
              <w:jc w:val="left"/>
            </w:pPr>
            <w:r>
              <w:t xml:space="preserve">анализировать разработанную конструкцию, ее соответствие поставленным задачам; </w:t>
            </w:r>
          </w:p>
          <w:p w:rsidR="00C50FD7" w:rsidRDefault="00336D36">
            <w:pPr>
              <w:numPr>
                <w:ilvl w:val="0"/>
                <w:numId w:val="129"/>
              </w:numPr>
              <w:spacing w:after="0" w:line="302" w:lineRule="auto"/>
              <w:ind w:right="588" w:hanging="206"/>
              <w:jc w:val="left"/>
            </w:pPr>
            <w:r>
              <w:t xml:space="preserve">анализировать разработанную программу, ее соответствие поставленным задачам. </w:t>
            </w:r>
          </w:p>
          <w:p w:rsidR="00C50FD7" w:rsidRDefault="00336D36">
            <w:pPr>
              <w:spacing w:after="57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1" w:line="305" w:lineRule="auto"/>
              <w:ind w:left="36" w:right="755" w:hanging="36"/>
              <w:jc w:val="left"/>
            </w:pPr>
            <w:r>
              <w:rPr>
                <w:i/>
              </w:rPr>
              <w:t>Практическая деятельность</w:t>
            </w:r>
            <w:r>
              <w:t>: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выполнять сборку модели; </w:t>
            </w:r>
          </w:p>
          <w:p w:rsidR="00C50FD7" w:rsidRDefault="00336D36">
            <w:pPr>
              <w:numPr>
                <w:ilvl w:val="0"/>
                <w:numId w:val="129"/>
              </w:numPr>
              <w:spacing w:after="64" w:line="259" w:lineRule="auto"/>
              <w:ind w:right="588" w:hanging="206"/>
              <w:jc w:val="left"/>
            </w:pPr>
            <w:r>
              <w:t xml:space="preserve">выполнять программирование; </w:t>
            </w:r>
          </w:p>
          <w:p w:rsidR="00C50FD7" w:rsidRDefault="00336D36">
            <w:pPr>
              <w:numPr>
                <w:ilvl w:val="0"/>
                <w:numId w:val="129"/>
              </w:numPr>
              <w:spacing w:after="0" w:line="259" w:lineRule="auto"/>
              <w:ind w:right="588" w:hanging="206"/>
              <w:jc w:val="left"/>
            </w:pPr>
            <w:r>
              <w:t>проводить испытания модели;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готовить проект к защите </w:t>
            </w:r>
          </w:p>
        </w:tc>
      </w:tr>
      <w:tr w:rsidR="00C50FD7">
        <w:trPr>
          <w:trHeight w:val="2509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64" w:line="259" w:lineRule="auto"/>
              <w:ind w:left="242" w:right="0" w:firstLine="0"/>
              <w:jc w:val="left"/>
            </w:pPr>
            <w:r>
              <w:rPr>
                <w:i/>
              </w:rPr>
              <w:t xml:space="preserve">изделия; </w:t>
            </w:r>
          </w:p>
          <w:p w:rsidR="00C50FD7" w:rsidRDefault="00336D36">
            <w:pPr>
              <w:numPr>
                <w:ilvl w:val="0"/>
                <w:numId w:val="130"/>
              </w:numPr>
              <w:spacing w:after="4" w:line="303" w:lineRule="auto"/>
              <w:ind w:right="0" w:hanging="206"/>
              <w:jc w:val="left"/>
            </w:pPr>
            <w:r>
              <w:rPr>
                <w:i/>
              </w:rPr>
              <w:t xml:space="preserve">оформление проектной документации; </w:t>
            </w:r>
          </w:p>
          <w:p w:rsidR="00C50FD7" w:rsidRDefault="00336D36">
            <w:pPr>
              <w:numPr>
                <w:ilvl w:val="0"/>
                <w:numId w:val="130"/>
              </w:numPr>
              <w:spacing w:after="58" w:line="259" w:lineRule="auto"/>
              <w:ind w:right="0" w:hanging="206"/>
              <w:jc w:val="left"/>
            </w:pPr>
            <w:r>
              <w:rPr>
                <w:i/>
              </w:rPr>
              <w:t xml:space="preserve">подготовка проекта к защите; </w:t>
            </w:r>
          </w:p>
          <w:p w:rsidR="00C50FD7" w:rsidRDefault="00336D36">
            <w:pPr>
              <w:numPr>
                <w:ilvl w:val="0"/>
                <w:numId w:val="130"/>
              </w:numPr>
              <w:spacing w:after="7" w:line="301" w:lineRule="auto"/>
              <w:ind w:right="0" w:hanging="206"/>
              <w:jc w:val="left"/>
            </w:pPr>
            <w:r>
              <w:rPr>
                <w:i/>
              </w:rPr>
              <w:t xml:space="preserve">само- и взаимооценка результатов; </w:t>
            </w:r>
          </w:p>
          <w:p w:rsidR="00C50FD7" w:rsidRDefault="00336D36">
            <w:pPr>
              <w:numPr>
                <w:ilvl w:val="0"/>
                <w:numId w:val="130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>проектной деятельности</w:t>
            </w:r>
            <w: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500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4.6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39" w:firstLine="0"/>
              <w:jc w:val="left"/>
            </w:pPr>
            <w:r>
              <w:t>Групповой учебный проект по модулю «Робототехника».  Защита проекта по робототехнике. Мир профессий, связанных с робототехникой</w:t>
            </w:r>
            <w:r>
              <w:rPr>
                <w:b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60" w:right="0" w:firstLine="0"/>
              <w:jc w:val="center"/>
            </w:pPr>
            <w: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304" w:lineRule="auto"/>
              <w:ind w:left="0" w:right="0" w:firstLine="0"/>
              <w:jc w:val="left"/>
            </w:pPr>
            <w:r>
              <w:t xml:space="preserve">Групповой учебный проект по модулю «Робототехника». </w:t>
            </w:r>
          </w:p>
          <w:p w:rsidR="00C50FD7" w:rsidRDefault="00336D36">
            <w:pPr>
              <w:spacing w:after="6" w:line="259" w:lineRule="auto"/>
              <w:ind w:left="0" w:right="0" w:firstLine="0"/>
              <w:jc w:val="left"/>
            </w:pPr>
            <w:r>
              <w:t xml:space="preserve">Защита проекта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Мир профессий в робототехнике: инженер-изобретатель, конструктор БЛА, оператор БЛА, сервисный инженер-робототехник и др.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64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31"/>
              </w:numPr>
              <w:spacing w:after="3" w:line="304" w:lineRule="auto"/>
              <w:ind w:right="0" w:hanging="206"/>
              <w:jc w:val="left"/>
            </w:pPr>
            <w:r>
              <w:t xml:space="preserve">анализировать результаты проектной деятельности; </w:t>
            </w:r>
          </w:p>
          <w:p w:rsidR="00C50FD7" w:rsidRDefault="00336D36">
            <w:pPr>
              <w:numPr>
                <w:ilvl w:val="0"/>
                <w:numId w:val="131"/>
              </w:numPr>
              <w:spacing w:after="0" w:line="289" w:lineRule="auto"/>
              <w:ind w:right="0" w:hanging="206"/>
              <w:jc w:val="left"/>
            </w:pPr>
            <w:r>
              <w:t xml:space="preserve">анализировать функции  и социальную значимость профессий, связанных  с робототехникой. </w:t>
            </w:r>
          </w:p>
          <w:p w:rsidR="00C50FD7" w:rsidRDefault="00336D36">
            <w:pPr>
              <w:spacing w:after="5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64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31"/>
              </w:numPr>
              <w:spacing w:after="33" w:line="283" w:lineRule="auto"/>
              <w:ind w:right="0" w:hanging="206"/>
              <w:jc w:val="left"/>
            </w:pPr>
            <w:r>
              <w:t xml:space="preserve">осуществлять самоанализ результатов проектной деятельности; </w:t>
            </w:r>
          </w:p>
          <w:p w:rsidR="00C50FD7" w:rsidRDefault="00336D36">
            <w:pPr>
              <w:numPr>
                <w:ilvl w:val="0"/>
                <w:numId w:val="131"/>
              </w:numPr>
              <w:spacing w:after="0" w:line="259" w:lineRule="auto"/>
              <w:ind w:right="0" w:hanging="206"/>
              <w:jc w:val="left"/>
            </w:pPr>
            <w:r>
              <w:t xml:space="preserve">защищать робототехнический проект </w:t>
            </w:r>
          </w:p>
        </w:tc>
      </w:tr>
      <w:tr w:rsidR="00C50FD7">
        <w:trPr>
          <w:trHeight w:val="367"/>
        </w:trPr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58" w:right="0" w:firstLine="0"/>
              <w:jc w:val="center"/>
            </w:pPr>
            <w:r>
              <w:t xml:space="preserve">14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725"/>
        </w:trPr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</w:pPr>
            <w:r>
              <w:t>ОБЩЕЕ КОЛИЧЕСТВО ЧАСОВ ПО ПРОГРАММЕ</w:t>
            </w:r>
            <w:r>
              <w:rPr>
                <w:b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58" w:right="0" w:firstLine="0"/>
              <w:jc w:val="center"/>
            </w:pPr>
            <w:r>
              <w:t xml:space="preserve">34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C50FD7" w:rsidRDefault="00336D36">
      <w:pPr>
        <w:spacing w:after="15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50FD7" w:rsidRDefault="00336D36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C50FD7" w:rsidRDefault="00336D36">
      <w:pPr>
        <w:pStyle w:val="1"/>
        <w:ind w:left="-5"/>
      </w:pPr>
      <w:r>
        <w:t xml:space="preserve">9 КЛАСС </w:t>
      </w: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704"/>
        <w:gridCol w:w="2979"/>
        <w:gridCol w:w="1844"/>
        <w:gridCol w:w="4677"/>
        <w:gridCol w:w="4678"/>
      </w:tblGrid>
      <w:tr w:rsidR="00C50FD7">
        <w:trPr>
          <w:trHeight w:val="13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3" w:line="259" w:lineRule="auto"/>
              <w:ind w:left="110" w:right="0" w:firstLine="0"/>
              <w:jc w:val="left"/>
            </w:pPr>
            <w:r>
              <w:t xml:space="preserve">№ </w:t>
            </w:r>
          </w:p>
          <w:p w:rsidR="00C50FD7" w:rsidRDefault="00336D36">
            <w:pPr>
              <w:spacing w:after="0" w:line="259" w:lineRule="auto"/>
              <w:ind w:left="58" w:right="0" w:firstLine="0"/>
              <w:jc w:val="left"/>
            </w:pPr>
            <w:r>
              <w:t xml:space="preserve">п/п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0" w:firstLine="0"/>
              <w:jc w:val="center"/>
            </w:pPr>
            <w:r>
              <w:t xml:space="preserve">Наименование модулей, разделов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и тем учебного предмета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2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C50FD7">
        <w:trPr>
          <w:trHeight w:val="358"/>
        </w:trPr>
        <w:tc>
          <w:tcPr>
            <w:tcW w:w="10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Модуль 1. «Производство и технологии»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C50FD7">
        <w:trPr>
          <w:trHeight w:val="71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1.1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70" w:firstLine="0"/>
              <w:jc w:val="left"/>
            </w:pPr>
            <w:r>
              <w:t xml:space="preserve">Предпринимательство. Организация собственного производства. Мир профессий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5" w:lineRule="auto"/>
              <w:ind w:left="0" w:right="124" w:firstLine="0"/>
              <w:jc w:val="left"/>
            </w:pPr>
            <w:r>
              <w:t xml:space="preserve">Мир профессий. Предприниматель  и предпринимательство. Предпринимательство как вид трудовой деятельности. Мотивы предпринимательской деятельности. Функции предпринимательской деятельности. Регистрация предпринимательской деятельности. Особенности малого предпринимательства и его сферы. </w:t>
            </w:r>
            <w:r>
              <w:rPr>
                <w:i/>
              </w:rPr>
              <w:t xml:space="preserve">Практическая работа  «Мозговой штурм» на тему: </w:t>
            </w:r>
          </w:p>
          <w:p w:rsidR="00C50FD7" w:rsidRDefault="00336D36">
            <w:pPr>
              <w:spacing w:after="0" w:line="296" w:lineRule="auto"/>
              <w:ind w:left="0" w:right="0" w:firstLine="0"/>
              <w:jc w:val="left"/>
            </w:pPr>
            <w:r>
              <w:rPr>
                <w:i/>
              </w:rPr>
              <w:t>открытие собственного предприятия (дела)».</w:t>
            </w:r>
            <w:r>
              <w:t xml:space="preserve"> </w:t>
            </w:r>
          </w:p>
          <w:p w:rsidR="00C50FD7" w:rsidRDefault="00336D36">
            <w:pPr>
              <w:spacing w:after="0" w:line="259" w:lineRule="auto"/>
              <w:ind w:left="0" w:right="133" w:firstLine="0"/>
              <w:jc w:val="left"/>
            </w:pPr>
            <w:r>
              <w:t xml:space="preserve">Предпринимательская деятельность. Внутренняя и внешняя среда предпринимательства.  </w:t>
            </w:r>
            <w:r>
              <w:rPr>
                <w:i/>
              </w:rPr>
              <w:t>Практическая работа  «Анализ предпринимательской среды»</w:t>
            </w: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32"/>
              </w:numPr>
              <w:spacing w:after="54" w:line="264" w:lineRule="auto"/>
              <w:ind w:right="0" w:hanging="206"/>
              <w:jc w:val="left"/>
            </w:pPr>
            <w:r>
              <w:t xml:space="preserve">объяснять понятия «предприниматель», </w:t>
            </w:r>
          </w:p>
          <w:p w:rsidR="00C50FD7" w:rsidRDefault="00336D36">
            <w:pPr>
              <w:spacing w:after="62" w:line="259" w:lineRule="auto"/>
              <w:ind w:left="242" w:right="0" w:firstLine="0"/>
              <w:jc w:val="left"/>
            </w:pPr>
            <w:r>
              <w:t xml:space="preserve">«предпринимательство»; </w:t>
            </w:r>
          </w:p>
          <w:p w:rsidR="00C50FD7" w:rsidRDefault="00336D36">
            <w:pPr>
              <w:numPr>
                <w:ilvl w:val="0"/>
                <w:numId w:val="132"/>
              </w:numPr>
              <w:spacing w:after="28" w:line="283" w:lineRule="auto"/>
              <w:ind w:right="0" w:hanging="206"/>
              <w:jc w:val="left"/>
            </w:pPr>
            <w:r>
              <w:t xml:space="preserve">анализировать сущность и мотивы предпринимательской деятельности; </w:t>
            </w:r>
          </w:p>
          <w:p w:rsidR="00C50FD7" w:rsidRDefault="00336D36">
            <w:pPr>
              <w:numPr>
                <w:ilvl w:val="0"/>
                <w:numId w:val="132"/>
              </w:numPr>
              <w:spacing w:after="0" w:line="276" w:lineRule="auto"/>
              <w:ind w:right="0" w:hanging="206"/>
              <w:jc w:val="left"/>
            </w:pPr>
            <w:r>
              <w:t xml:space="preserve">различать внешнюю  и внутреннюю среды предпринимательской деятельности.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32"/>
              </w:numPr>
              <w:spacing w:after="5" w:line="302" w:lineRule="auto"/>
              <w:ind w:right="0" w:hanging="206"/>
              <w:jc w:val="left"/>
            </w:pPr>
            <w:r>
              <w:t xml:space="preserve">выдвигать и обосновывать предпринимательские идеи; </w:t>
            </w:r>
          </w:p>
          <w:p w:rsidR="00C50FD7" w:rsidRDefault="00336D36">
            <w:pPr>
              <w:numPr>
                <w:ilvl w:val="0"/>
                <w:numId w:val="132"/>
              </w:numPr>
              <w:spacing w:after="0" w:line="259" w:lineRule="auto"/>
              <w:ind w:right="0" w:hanging="206"/>
              <w:jc w:val="left"/>
            </w:pPr>
            <w:r>
              <w:t xml:space="preserve">проводить анализ предпринимательской среды  для принятия решения  об организации собственного предприятия (дела)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140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C50FD7">
        <w:trPr>
          <w:trHeight w:val="835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1.2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Бизнес-планирование. Технологическое предпринимательство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3" w:right="0" w:firstLine="0"/>
              <w:jc w:val="center"/>
            </w:pPr>
            <w: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18" w:line="282" w:lineRule="auto"/>
              <w:ind w:left="0" w:right="470" w:firstLine="0"/>
              <w:jc w:val="left"/>
            </w:pPr>
            <w:r>
              <w:t xml:space="preserve">Модель реализации бизнес-идеи. Исследование продукта предпринимательской деятельности – от идеи  до реализации на рынке.  Бизнес-план, его структура  и назначение.  </w:t>
            </w:r>
          </w:p>
          <w:p w:rsidR="00C50FD7" w:rsidRDefault="00336D36">
            <w:pPr>
              <w:spacing w:after="41" w:line="266" w:lineRule="auto"/>
              <w:ind w:left="0" w:right="0" w:firstLine="0"/>
              <w:jc w:val="left"/>
            </w:pPr>
            <w:r>
              <w:t xml:space="preserve">Этапы разработки бизнес-плана. Анализ выбранного направления экономической деятельности, создание логотипа фирмы, разработка бизнес-плана.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28" w:line="276" w:lineRule="auto"/>
              <w:ind w:left="0" w:right="0" w:firstLine="0"/>
              <w:jc w:val="left"/>
            </w:pPr>
            <w:r>
              <w:rPr>
                <w:i/>
              </w:rPr>
              <w:t>«Разработка бизнес-плана».</w:t>
            </w:r>
            <w:r>
              <w:t xml:space="preserve"> Технологическое предпринимательство. 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Инновации и их виды.  </w:t>
            </w:r>
          </w:p>
          <w:p w:rsidR="00C50FD7" w:rsidRDefault="00336D36">
            <w:pPr>
              <w:spacing w:after="19" w:line="282" w:lineRule="auto"/>
              <w:ind w:left="0" w:right="443" w:firstLine="0"/>
              <w:jc w:val="left"/>
            </w:pPr>
            <w:r>
              <w:t xml:space="preserve">Новые рынки для продуктов. Как инновации меняют  характер трудовой деятельности человека? </w:t>
            </w:r>
          </w:p>
          <w:p w:rsidR="00C50FD7" w:rsidRDefault="00336D36">
            <w:pPr>
              <w:spacing w:after="0" w:line="259" w:lineRule="auto"/>
              <w:ind w:left="0" w:right="829" w:firstLine="0"/>
              <w:jc w:val="left"/>
            </w:pPr>
            <w:r>
              <w:rPr>
                <w:i/>
              </w:rPr>
              <w:t xml:space="preserve">Практическая работа  «Идеи для технологического предпринимательства»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2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33"/>
              </w:numPr>
              <w:spacing w:after="32" w:line="281" w:lineRule="auto"/>
              <w:ind w:right="0" w:hanging="206"/>
              <w:jc w:val="left"/>
            </w:pPr>
            <w:r>
              <w:t xml:space="preserve">анализировать бизнес-идеи  для предпринимательского проекта; </w:t>
            </w:r>
          </w:p>
          <w:p w:rsidR="00C50FD7" w:rsidRDefault="00336D36">
            <w:pPr>
              <w:numPr>
                <w:ilvl w:val="0"/>
                <w:numId w:val="133"/>
              </w:numPr>
              <w:spacing w:after="8" w:line="301" w:lineRule="auto"/>
              <w:ind w:right="0" w:hanging="206"/>
              <w:jc w:val="left"/>
            </w:pPr>
            <w:r>
              <w:t xml:space="preserve">анализировать структуру и этапы бизнес-планирования; </w:t>
            </w:r>
          </w:p>
          <w:p w:rsidR="00C50FD7" w:rsidRDefault="00336D36">
            <w:pPr>
              <w:numPr>
                <w:ilvl w:val="0"/>
                <w:numId w:val="133"/>
              </w:numPr>
              <w:spacing w:after="5" w:line="302" w:lineRule="auto"/>
              <w:ind w:right="0" w:hanging="206"/>
              <w:jc w:val="left"/>
            </w:pPr>
            <w:r>
              <w:t xml:space="preserve">характеризовать технологическое предпринимательство; </w:t>
            </w:r>
          </w:p>
          <w:p w:rsidR="00C50FD7" w:rsidRDefault="00336D36">
            <w:pPr>
              <w:numPr>
                <w:ilvl w:val="0"/>
                <w:numId w:val="133"/>
              </w:numPr>
              <w:spacing w:after="0" w:line="282" w:lineRule="auto"/>
              <w:ind w:right="0" w:hanging="206"/>
              <w:jc w:val="left"/>
            </w:pPr>
            <w:r>
              <w:t xml:space="preserve">анализировать новые рынки  для предпринимательской деятельности.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2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33"/>
              </w:numPr>
              <w:spacing w:after="61" w:line="259" w:lineRule="auto"/>
              <w:ind w:right="0" w:hanging="206"/>
              <w:jc w:val="left"/>
            </w:pPr>
            <w:r>
              <w:t xml:space="preserve">выдвигать бизнес-идеи; </w:t>
            </w:r>
          </w:p>
          <w:p w:rsidR="00C50FD7" w:rsidRDefault="00336D36">
            <w:pPr>
              <w:numPr>
                <w:ilvl w:val="0"/>
                <w:numId w:val="133"/>
              </w:numPr>
              <w:spacing w:after="2" w:line="303" w:lineRule="auto"/>
              <w:ind w:right="0" w:hanging="206"/>
              <w:jc w:val="left"/>
            </w:pPr>
            <w:r>
              <w:t xml:space="preserve">осуществлять разработку бизнесплана по этапам; </w:t>
            </w:r>
          </w:p>
          <w:p w:rsidR="00C50FD7" w:rsidRDefault="00336D36">
            <w:pPr>
              <w:numPr>
                <w:ilvl w:val="0"/>
                <w:numId w:val="133"/>
              </w:numPr>
              <w:spacing w:after="0" w:line="259" w:lineRule="auto"/>
              <w:ind w:right="0" w:hanging="206"/>
              <w:jc w:val="left"/>
            </w:pPr>
            <w:r>
              <w:t xml:space="preserve">выдвигать идеи  для технологического предпринимательства </w:t>
            </w:r>
          </w:p>
        </w:tc>
      </w:tr>
      <w:tr w:rsidR="00C50FD7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3" w:right="0" w:firstLine="0"/>
              <w:jc w:val="center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40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C50FD7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Модуль 2. «Компьютерная графика. Черчение» </w:t>
            </w:r>
          </w:p>
        </w:tc>
      </w:tr>
      <w:tr w:rsidR="00C50FD7">
        <w:trPr>
          <w:trHeight w:val="64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2.1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149" w:firstLine="0"/>
              <w:jc w:val="left"/>
            </w:pPr>
            <w:r>
              <w:t xml:space="preserve">Технология построения объемных моделей и чертежей  в САПР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2" w:line="280" w:lineRule="auto"/>
              <w:ind w:left="0" w:right="70" w:firstLine="0"/>
              <w:jc w:val="left"/>
            </w:pPr>
            <w:r>
              <w:t xml:space="preserve">Система автоматизации проектноконструкторских работ – САПР. Чертежи с использованием в САПР для подготовки проекта изделия. Оформление конструкторской документации, в том числе,  с использованием САПР. Объемные модели. Особенности создания чертежей объемных моделей в САПР. Создание массивов элементов.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«Выполнение трехмерной объемной модели изделия в САПР»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6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34"/>
              </w:numPr>
              <w:spacing w:after="45" w:line="272" w:lineRule="auto"/>
              <w:ind w:right="0" w:hanging="206"/>
              <w:jc w:val="left"/>
            </w:pPr>
            <w:r>
              <w:t xml:space="preserve">выполнять эскизы, схемы, чертежи с использованием чертежных инструментов и приспособлений и/или в системе автоматизированного проектирования (САПР); </w:t>
            </w:r>
          </w:p>
          <w:p w:rsidR="00C50FD7" w:rsidRDefault="00336D36">
            <w:pPr>
              <w:numPr>
                <w:ilvl w:val="0"/>
                <w:numId w:val="134"/>
              </w:numPr>
              <w:spacing w:after="0" w:line="302" w:lineRule="auto"/>
              <w:ind w:right="0" w:hanging="206"/>
              <w:jc w:val="left"/>
            </w:pPr>
            <w:r>
              <w:t xml:space="preserve">создавать объемные трехмерные модели в САПР. </w:t>
            </w:r>
          </w:p>
          <w:p w:rsidR="00C50FD7" w:rsidRDefault="00336D36">
            <w:pPr>
              <w:spacing w:after="46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34"/>
              </w:numPr>
              <w:spacing w:after="22" w:line="290" w:lineRule="auto"/>
              <w:ind w:right="0" w:hanging="206"/>
              <w:jc w:val="left"/>
            </w:pPr>
            <w:r>
              <w:t xml:space="preserve">оформлять конструкторскую документацию в системе автоматизированного проектирования (САПР); </w:t>
            </w:r>
          </w:p>
          <w:p w:rsidR="00C50FD7" w:rsidRDefault="00336D36">
            <w:pPr>
              <w:numPr>
                <w:ilvl w:val="0"/>
                <w:numId w:val="134"/>
              </w:numPr>
              <w:spacing w:after="0" w:line="259" w:lineRule="auto"/>
              <w:ind w:right="0" w:hanging="206"/>
              <w:jc w:val="left"/>
            </w:pPr>
            <w:r>
              <w:t xml:space="preserve">создавать трехмерные модели  в системе автоматизированного проектирования (САПР) </w:t>
            </w:r>
          </w:p>
        </w:tc>
      </w:tr>
      <w:tr w:rsidR="00C50FD7">
        <w:trPr>
          <w:trHeight w:val="24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2.2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318" w:firstLine="0"/>
              <w:jc w:val="left"/>
            </w:pPr>
            <w:r>
              <w:t xml:space="preserve">Способы построения разрезов и сечений  в САПР. Мир профессий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7" w:firstLine="0"/>
              <w:jc w:val="center"/>
            </w:pPr>
            <w: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02" w:firstLine="0"/>
              <w:jc w:val="left"/>
            </w:pPr>
            <w:r>
              <w:t xml:space="preserve"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 и упрощения на чертеже.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3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35"/>
              </w:numPr>
              <w:spacing w:after="6" w:line="302" w:lineRule="auto"/>
              <w:ind w:right="638" w:hanging="206"/>
              <w:jc w:val="left"/>
            </w:pPr>
            <w:r>
              <w:t xml:space="preserve">характеризовать разрезы  и сечения, используемых  в черчении; </w:t>
            </w:r>
          </w:p>
          <w:p w:rsidR="00C50FD7" w:rsidRDefault="00336D36">
            <w:pPr>
              <w:numPr>
                <w:ilvl w:val="0"/>
                <w:numId w:val="135"/>
              </w:numPr>
              <w:spacing w:after="0" w:line="259" w:lineRule="auto"/>
              <w:ind w:right="638" w:hanging="206"/>
              <w:jc w:val="left"/>
            </w:pPr>
            <w:r>
              <w:t xml:space="preserve">анализировать конструктивные особенности детали для выбора вида разреза;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40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C50FD7">
        <w:trPr>
          <w:trHeight w:val="557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Создание презентации. </w:t>
            </w:r>
          </w:p>
          <w:p w:rsidR="00C50FD7" w:rsidRDefault="00336D36">
            <w:pPr>
              <w:spacing w:after="0" w:line="296" w:lineRule="auto"/>
              <w:ind w:left="0" w:right="293" w:firstLine="0"/>
              <w:jc w:val="left"/>
            </w:pPr>
            <w:r>
              <w:t xml:space="preserve">Разрезы и сечения. Виды разрезов. Особенности построения  и оформления разрезов на чертеже. Способы построения разрезов  и сечений в САПР. </w:t>
            </w:r>
          </w:p>
          <w:p w:rsidR="00C50FD7" w:rsidRDefault="00336D36">
            <w:pPr>
              <w:spacing w:after="1" w:line="256" w:lineRule="auto"/>
              <w:ind w:left="0" w:right="0" w:firstLine="228"/>
              <w:jc w:val="left"/>
            </w:pPr>
            <w:r>
              <w:t xml:space="preserve">Мир профессий. Профессии, связанные с изучаемыми технологиями, проектированием с использованием САПР: </w:t>
            </w:r>
          </w:p>
          <w:p w:rsidR="00C50FD7" w:rsidRDefault="00336D36">
            <w:pPr>
              <w:spacing w:after="1" w:line="296" w:lineRule="auto"/>
              <w:ind w:left="0" w:right="0" w:firstLine="0"/>
              <w:jc w:val="left"/>
            </w:pPr>
            <w:r>
              <w:t xml:space="preserve">архитектурный визуализатор, урбанист, UX-дизайнер и др.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работа: </w:t>
            </w:r>
          </w:p>
          <w:p w:rsidR="00C50FD7" w:rsidRDefault="00336D36">
            <w:pPr>
              <w:spacing w:after="54" w:line="255" w:lineRule="auto"/>
              <w:ind w:left="0" w:right="0" w:firstLine="0"/>
            </w:pPr>
            <w:r>
              <w:rPr>
                <w:i/>
              </w:rPr>
              <w:t xml:space="preserve">«Выполнение чертежа с использованием разрезов и сечений в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САПР»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136"/>
              </w:numPr>
              <w:spacing w:after="0" w:line="277" w:lineRule="auto"/>
              <w:ind w:right="179" w:hanging="206"/>
              <w:jc w:val="left"/>
            </w:pPr>
            <w:r>
              <w:t xml:space="preserve">характеризовать мир профессий, связанных с изучаемыми технологиями, их востребованность на рынке труда.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3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36"/>
              </w:numPr>
              <w:spacing w:after="0" w:line="259" w:lineRule="auto"/>
              <w:ind w:right="179" w:hanging="206"/>
              <w:jc w:val="left"/>
            </w:pPr>
            <w:r>
              <w:t xml:space="preserve">оформлять разрезы и сечения  на чертеже трехмерной модели с использованием систем автоматизированного проектирования (САПР) </w:t>
            </w:r>
          </w:p>
        </w:tc>
      </w:tr>
      <w:tr w:rsidR="00C50FD7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6" w:firstLine="0"/>
              <w:jc w:val="center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Модуль 3. «3D-моделирование, прототипирование, макетирование» </w:t>
            </w:r>
          </w:p>
        </w:tc>
      </w:tr>
      <w:tr w:rsidR="00C50FD7">
        <w:trPr>
          <w:trHeight w:val="32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Аддитивные технологии. Создание моделей, сложных объектов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6" w:firstLine="0"/>
              <w:jc w:val="center"/>
            </w:pPr>
            <w:r>
              <w:t xml:space="preserve">7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83" w:lineRule="auto"/>
              <w:ind w:left="0" w:right="457" w:firstLine="0"/>
              <w:jc w:val="left"/>
            </w:pPr>
            <w:r>
              <w:t xml:space="preserve">Современные технологии обработки материалов  и прототипирование. Области применения трехмерной печати. Станки с числовым программным управлением (ЧПУ). Технологии обратного проектирования.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Моделирование сложных объектов.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Рендеринг. Полигональная сетка.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37"/>
              </w:numPr>
              <w:spacing w:after="6" w:line="302" w:lineRule="auto"/>
              <w:ind w:right="0" w:hanging="206"/>
              <w:jc w:val="left"/>
            </w:pPr>
            <w:r>
              <w:t xml:space="preserve">изучать особенности станков  с ЧПУ, их применение; </w:t>
            </w:r>
          </w:p>
          <w:p w:rsidR="00C50FD7" w:rsidRDefault="00336D36">
            <w:pPr>
              <w:numPr>
                <w:ilvl w:val="0"/>
                <w:numId w:val="137"/>
              </w:numPr>
              <w:spacing w:after="33" w:line="283" w:lineRule="auto"/>
              <w:ind w:right="0" w:hanging="206"/>
              <w:jc w:val="left"/>
            </w:pPr>
            <w:r>
              <w:t xml:space="preserve">характеризовать профессии наладчик станков с ЧПУ, оператор станков с ЧПУ; </w:t>
            </w:r>
          </w:p>
          <w:p w:rsidR="00C50FD7" w:rsidRDefault="00336D36">
            <w:pPr>
              <w:numPr>
                <w:ilvl w:val="0"/>
                <w:numId w:val="137"/>
              </w:numPr>
              <w:spacing w:after="0" w:line="259" w:lineRule="auto"/>
              <w:ind w:right="0" w:hanging="206"/>
              <w:jc w:val="left"/>
            </w:pPr>
            <w:r>
              <w:t xml:space="preserve">анализировать возможности технологии обратного проектирования.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173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C50FD7">
        <w:trPr>
          <w:trHeight w:val="606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" w:line="293" w:lineRule="auto"/>
              <w:ind w:left="0" w:right="51" w:firstLine="0"/>
              <w:jc w:val="left"/>
            </w:pPr>
            <w:r>
              <w:t xml:space="preserve">Понятие «аддитивные технологии». Технологическое оборудование  для аддитивных технологий:  3D-принтеры. </w:t>
            </w:r>
          </w:p>
          <w:p w:rsidR="00C50FD7" w:rsidRDefault="00336D36">
            <w:pPr>
              <w:spacing w:after="0" w:line="272" w:lineRule="auto"/>
              <w:ind w:left="0" w:right="303" w:firstLine="0"/>
              <w:jc w:val="left"/>
            </w:pPr>
            <w:r>
              <w:t xml:space="preserve">Сырье для трехмерной печати. Моделирование технологических узлов манипулятора робота  в программе компьютерного трехмерного проектирования. Этапы аддитивного производства. </w:t>
            </w:r>
          </w:p>
          <w:p w:rsidR="00C50FD7" w:rsidRDefault="00336D36">
            <w:pPr>
              <w:spacing w:after="44" w:line="259" w:lineRule="auto"/>
              <w:ind w:left="0" w:right="0" w:firstLine="0"/>
              <w:jc w:val="left"/>
            </w:pPr>
            <w:r>
              <w:t xml:space="preserve">Правила безопасного пользования </w:t>
            </w:r>
          </w:p>
          <w:p w:rsidR="00C50FD7" w:rsidRDefault="00336D36">
            <w:pPr>
              <w:spacing w:after="17" w:line="282" w:lineRule="auto"/>
              <w:ind w:left="0" w:right="278" w:firstLine="0"/>
              <w:jc w:val="left"/>
            </w:pPr>
            <w:r>
              <w:t xml:space="preserve">3D-принтеров. Основные настройки для выполнения печати на 3D-принтере. Подготовка к печати.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Печать 3D-модели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7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38"/>
              </w:numPr>
              <w:spacing w:after="40" w:line="277" w:lineRule="auto"/>
              <w:ind w:right="0" w:hanging="206"/>
              <w:jc w:val="left"/>
            </w:pPr>
            <w:r>
              <w:t xml:space="preserve">использовать редактор компьютерного трехмерного проектирования для создания моделей сложных объектов; </w:t>
            </w:r>
          </w:p>
          <w:p w:rsidR="00C50FD7" w:rsidRDefault="00336D36">
            <w:pPr>
              <w:numPr>
                <w:ilvl w:val="0"/>
                <w:numId w:val="138"/>
              </w:numPr>
              <w:spacing w:after="0" w:line="264" w:lineRule="auto"/>
              <w:ind w:right="0" w:hanging="206"/>
              <w:jc w:val="left"/>
            </w:pPr>
            <w:r>
              <w:t xml:space="preserve">изготавливать прототипы  с использованием </w:t>
            </w:r>
          </w:p>
          <w:p w:rsidR="00C50FD7" w:rsidRDefault="00336D36">
            <w:pPr>
              <w:spacing w:after="15" w:line="294" w:lineRule="auto"/>
              <w:ind w:left="242" w:right="248" w:firstLine="0"/>
              <w:jc w:val="left"/>
            </w:pPr>
            <w:r>
              <w:t xml:space="preserve">технологического оборудования (3D-принтер, лазерный гравер  и др.); </w:t>
            </w:r>
          </w:p>
          <w:p w:rsidR="00C50FD7" w:rsidRDefault="00336D36">
            <w:pPr>
              <w:numPr>
                <w:ilvl w:val="0"/>
                <w:numId w:val="138"/>
              </w:numPr>
              <w:spacing w:after="3" w:line="304" w:lineRule="auto"/>
              <w:ind w:right="0" w:hanging="206"/>
              <w:jc w:val="left"/>
            </w:pPr>
            <w:r>
              <w:t xml:space="preserve">называть и выполнять этапы аддитивного производства; </w:t>
            </w:r>
          </w:p>
          <w:p w:rsidR="00C50FD7" w:rsidRDefault="00336D36">
            <w:pPr>
              <w:numPr>
                <w:ilvl w:val="0"/>
                <w:numId w:val="138"/>
              </w:numPr>
              <w:spacing w:after="32" w:line="282" w:lineRule="auto"/>
              <w:ind w:right="0" w:hanging="206"/>
              <w:jc w:val="left"/>
            </w:pPr>
            <w:r>
              <w:t xml:space="preserve">модернизировать прототип  в соответствии с поставленной задачей; </w:t>
            </w:r>
          </w:p>
          <w:p w:rsidR="00C50FD7" w:rsidRDefault="00336D36">
            <w:pPr>
              <w:numPr>
                <w:ilvl w:val="0"/>
                <w:numId w:val="138"/>
              </w:numPr>
              <w:spacing w:after="0" w:line="259" w:lineRule="auto"/>
              <w:ind w:right="0" w:hanging="206"/>
              <w:jc w:val="left"/>
            </w:pPr>
            <w:r>
              <w:t xml:space="preserve">называть области применения  3D-моделирования </w:t>
            </w:r>
          </w:p>
        </w:tc>
      </w:tr>
      <w:tr w:rsidR="00C50FD7">
        <w:trPr>
          <w:trHeight w:val="31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Основы проектной деятельности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66" w:right="0" w:firstLine="0"/>
              <w:jc w:val="center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по модулю  </w:t>
            </w:r>
          </w:p>
          <w:p w:rsidR="00C50FD7" w:rsidRDefault="00336D36">
            <w:pPr>
              <w:spacing w:after="30" w:line="276" w:lineRule="auto"/>
              <w:ind w:left="0" w:right="0" w:firstLine="0"/>
              <w:jc w:val="left"/>
            </w:pPr>
            <w:r>
              <w:rPr>
                <w:i/>
              </w:rPr>
              <w:t xml:space="preserve">«3D-моделирование, прототипирование, макетирование»: </w:t>
            </w:r>
          </w:p>
          <w:p w:rsidR="00C50FD7" w:rsidRDefault="00336D36">
            <w:pPr>
              <w:numPr>
                <w:ilvl w:val="0"/>
                <w:numId w:val="139"/>
              </w:numPr>
              <w:spacing w:after="2" w:line="304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проблемы, продукта проекта, цели, задач;  </w:t>
            </w:r>
          </w:p>
          <w:p w:rsidR="00C50FD7" w:rsidRDefault="00336D36">
            <w:pPr>
              <w:numPr>
                <w:ilvl w:val="0"/>
                <w:numId w:val="139"/>
              </w:numPr>
              <w:spacing w:after="60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139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40"/>
              </w:numPr>
              <w:spacing w:after="6" w:line="302" w:lineRule="auto"/>
              <w:ind w:right="0" w:hanging="206"/>
              <w:jc w:val="left"/>
            </w:pPr>
            <w:r>
              <w:t xml:space="preserve">анализ результатов проектной работы; </w:t>
            </w:r>
          </w:p>
          <w:p w:rsidR="00C50FD7" w:rsidRDefault="00336D36">
            <w:pPr>
              <w:numPr>
                <w:ilvl w:val="0"/>
                <w:numId w:val="140"/>
              </w:numPr>
              <w:spacing w:after="0" w:line="300" w:lineRule="auto"/>
              <w:ind w:right="0" w:hanging="206"/>
              <w:jc w:val="left"/>
            </w:pPr>
            <w:r>
              <w:t xml:space="preserve">анализировать результаты проектной деятельности.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40"/>
              </w:numPr>
              <w:spacing w:after="0" w:line="259" w:lineRule="auto"/>
              <w:ind w:right="0" w:hanging="206"/>
              <w:jc w:val="left"/>
            </w:pPr>
            <w:r>
              <w:t xml:space="preserve">оформлять проектную документацию;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89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C50FD7">
        <w:trPr>
          <w:trHeight w:val="25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141"/>
              </w:numPr>
              <w:spacing w:after="64" w:line="259" w:lineRule="auto"/>
              <w:ind w:right="0" w:hanging="206"/>
              <w:jc w:val="left"/>
            </w:pPr>
            <w:r>
              <w:rPr>
                <w:i/>
              </w:rPr>
              <w:t xml:space="preserve">выполнение проекта; </w:t>
            </w:r>
          </w:p>
          <w:p w:rsidR="00C50FD7" w:rsidRDefault="00336D36">
            <w:pPr>
              <w:numPr>
                <w:ilvl w:val="0"/>
                <w:numId w:val="141"/>
              </w:numPr>
              <w:spacing w:after="5" w:line="303" w:lineRule="auto"/>
              <w:ind w:right="0" w:hanging="206"/>
              <w:jc w:val="left"/>
            </w:pPr>
            <w:r>
              <w:rPr>
                <w:i/>
              </w:rPr>
              <w:t xml:space="preserve">оформление проектной документации; </w:t>
            </w:r>
          </w:p>
          <w:p w:rsidR="00C50FD7" w:rsidRDefault="00336D36">
            <w:pPr>
              <w:numPr>
                <w:ilvl w:val="0"/>
                <w:numId w:val="141"/>
              </w:numPr>
              <w:spacing w:after="8" w:line="300" w:lineRule="auto"/>
              <w:ind w:right="0" w:hanging="206"/>
              <w:jc w:val="left"/>
            </w:pPr>
            <w:r>
              <w:rPr>
                <w:i/>
              </w:rPr>
              <w:t xml:space="preserve">оценка качества проектного изделия; </w:t>
            </w:r>
          </w:p>
          <w:p w:rsidR="00C50FD7" w:rsidRDefault="00336D36">
            <w:pPr>
              <w:numPr>
                <w:ilvl w:val="0"/>
                <w:numId w:val="141"/>
              </w:numPr>
              <w:spacing w:after="62" w:line="259" w:lineRule="auto"/>
              <w:ind w:right="0" w:hanging="206"/>
              <w:jc w:val="left"/>
            </w:pPr>
            <w:r>
              <w:rPr>
                <w:i/>
              </w:rPr>
              <w:t xml:space="preserve">подготовка проекта к защите; </w:t>
            </w:r>
          </w:p>
          <w:p w:rsidR="00C50FD7" w:rsidRDefault="00336D36">
            <w:pPr>
              <w:numPr>
                <w:ilvl w:val="0"/>
                <w:numId w:val="141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>защита проекта</w:t>
            </w: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142"/>
              </w:numPr>
              <w:spacing w:after="62" w:line="259" w:lineRule="auto"/>
              <w:ind w:right="0" w:hanging="206"/>
              <w:jc w:val="left"/>
            </w:pPr>
            <w:r>
              <w:t xml:space="preserve">готовить проект к защите; </w:t>
            </w:r>
          </w:p>
          <w:p w:rsidR="00C50FD7" w:rsidRDefault="00336D36">
            <w:pPr>
              <w:numPr>
                <w:ilvl w:val="0"/>
                <w:numId w:val="142"/>
              </w:numPr>
              <w:spacing w:after="0" w:line="259" w:lineRule="auto"/>
              <w:ind w:right="0" w:hanging="206"/>
              <w:jc w:val="left"/>
            </w:pPr>
            <w:r>
              <w:t xml:space="preserve">защищать творческий проект </w:t>
            </w:r>
          </w:p>
        </w:tc>
      </w:tr>
      <w:tr w:rsidR="00C50FD7">
        <w:trPr>
          <w:trHeight w:val="522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3.3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Мир профессий. Профессии, связанные с 3D-технологиями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t xml:space="preserve">1 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87" w:lineRule="auto"/>
              <w:ind w:left="0" w:right="0" w:firstLine="0"/>
              <w:jc w:val="left"/>
            </w:pPr>
            <w:r>
              <w:t xml:space="preserve">Профессии, связанные с 3Dтехнологиями, их востребованность на рынке труда: 3D-дизайнер оператор (инженер) строительного 3D-принтера, 3D-кондитер, 3Dповар и др. </w:t>
            </w:r>
          </w:p>
          <w:p w:rsidR="00C50FD7" w:rsidRDefault="00336D36">
            <w:pPr>
              <w:spacing w:after="0" w:line="275" w:lineRule="auto"/>
              <w:ind w:left="0" w:right="94" w:firstLine="0"/>
              <w:jc w:val="left"/>
            </w:pPr>
            <w:r>
              <w:t xml:space="preserve">Современное производство, связанное с использованием технологий 3D-моделирования, прототипирования и макетирования. </w:t>
            </w:r>
          </w:p>
          <w:p w:rsidR="00C50FD7" w:rsidRDefault="00336D36">
            <w:pPr>
              <w:spacing w:after="46" w:line="257" w:lineRule="auto"/>
              <w:ind w:left="0" w:right="0" w:firstLine="0"/>
              <w:jc w:val="left"/>
            </w:pPr>
            <w:r>
              <w:t xml:space="preserve">Предприятия региона проживания, работающие на основе технологий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t xml:space="preserve">3D-моделирования,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прототипирования и макетирования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spacing w:after="1" w:line="301" w:lineRule="auto"/>
              <w:ind w:left="242" w:right="0" w:hanging="206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характеризовать мир профессий, связанных с изучаемыми  3D-технологиями, их </w:t>
            </w:r>
          </w:p>
          <w:p w:rsidR="00C50FD7" w:rsidRDefault="00336D36">
            <w:pPr>
              <w:spacing w:after="0" w:line="259" w:lineRule="auto"/>
              <w:ind w:left="35" w:right="0" w:firstLine="0"/>
              <w:jc w:val="center"/>
            </w:pPr>
            <w:r>
              <w:t xml:space="preserve">востребованность на рынке труда </w:t>
            </w:r>
          </w:p>
        </w:tc>
      </w:tr>
      <w:tr w:rsidR="00C50FD7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0" w:firstLine="0"/>
              <w:jc w:val="center"/>
            </w:pPr>
            <w:r>
              <w:t xml:space="preserve">12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Модуль 4. «Робототехника» </w:t>
            </w:r>
            <w:r>
              <w:t xml:space="preserve"> </w:t>
            </w:r>
          </w:p>
        </w:tc>
      </w:tr>
      <w:tr w:rsidR="00C50FD7">
        <w:trPr>
          <w:trHeight w:val="10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312" w:firstLine="0"/>
              <w:jc w:val="left"/>
            </w:pPr>
            <w:r>
              <w:t xml:space="preserve">От робототехники  к искусственному интеллекту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8" w:firstLine="0"/>
              <w:jc w:val="center"/>
            </w:pPr>
            <w:r>
              <w:t xml:space="preserve">1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190" w:firstLine="0"/>
            </w:pPr>
            <w:r>
              <w:t xml:space="preserve">Перспективы развития робототехнических систем. Автоматизированные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6" w:right="580" w:hanging="36"/>
              <w:jc w:val="left"/>
            </w:pPr>
            <w:r>
              <w:rPr>
                <w:i/>
              </w:rPr>
              <w:t>Аналитическая деятельность</w:t>
            </w:r>
            <w:r>
              <w:t>: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анализировать перспективы 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143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C50FD7">
        <w:trPr>
          <w:trHeight w:val="42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7" w:lineRule="auto"/>
              <w:ind w:left="0" w:right="110" w:firstLine="0"/>
            </w:pPr>
            <w:r>
              <w:t xml:space="preserve">и роботизированные производственные линии. Искусственный интеллект  в управлении автоматизированными и роботизированными системами. </w:t>
            </w:r>
          </w:p>
          <w:p w:rsidR="00C50FD7" w:rsidRDefault="00336D36">
            <w:pPr>
              <w:spacing w:after="0" w:line="297" w:lineRule="auto"/>
              <w:ind w:left="0" w:right="706" w:firstLine="0"/>
              <w:jc w:val="left"/>
            </w:pPr>
            <w:r>
              <w:t xml:space="preserve">Технология машинного зрения. Нейротехнологии  и нейроинтерфейсы.  </w:t>
            </w: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«Анализ направлений применения искусственного интеллекта»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" w:line="304" w:lineRule="auto"/>
              <w:ind w:left="242" w:right="0" w:firstLine="0"/>
              <w:jc w:val="left"/>
            </w:pPr>
            <w:r>
              <w:t xml:space="preserve">и направления развития робототехнических систем; </w:t>
            </w:r>
          </w:p>
          <w:p w:rsidR="00C50FD7" w:rsidRDefault="00336D36">
            <w:pPr>
              <w:numPr>
                <w:ilvl w:val="0"/>
                <w:numId w:val="143"/>
              </w:numPr>
              <w:spacing w:after="0" w:line="293" w:lineRule="auto"/>
              <w:ind w:right="53" w:hanging="206"/>
              <w:jc w:val="left"/>
            </w:pPr>
            <w:r>
              <w:t xml:space="preserve">приводить примеры применения искусственного интеллекта в управлении автоматизированными  и роботизированными системами.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64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43"/>
              </w:numPr>
              <w:spacing w:after="0" w:line="259" w:lineRule="auto"/>
              <w:ind w:right="53" w:hanging="206"/>
              <w:jc w:val="left"/>
            </w:pPr>
            <w:r>
              <w:t xml:space="preserve">проводить анализ направлений применения искусственного интеллекта </w:t>
            </w:r>
          </w:p>
        </w:tc>
      </w:tr>
      <w:tr w:rsidR="00C50FD7">
        <w:trPr>
          <w:trHeight w:val="522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233" w:firstLine="0"/>
              <w:jc w:val="left"/>
            </w:pPr>
            <w:r>
              <w:t xml:space="preserve">Конструирование  и программирование БЛА.  Управление групповым взаимодействием роботов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7" w:right="0" w:firstLine="0"/>
              <w:jc w:val="center"/>
            </w:pPr>
            <w: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7" w:lineRule="auto"/>
              <w:ind w:left="0" w:right="249" w:firstLine="0"/>
              <w:jc w:val="left"/>
            </w:pPr>
            <w:r>
              <w:t xml:space="preserve">Конструирование и моделирование автоматизированных  и роботизированных систем. 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Система управления полетами. </w:t>
            </w:r>
          </w:p>
          <w:p w:rsidR="00C50FD7" w:rsidRDefault="00336D36">
            <w:pPr>
              <w:spacing w:after="45" w:line="262" w:lineRule="auto"/>
              <w:ind w:left="0" w:right="68" w:firstLine="0"/>
              <w:jc w:val="left"/>
            </w:pPr>
            <w:r>
              <w:t xml:space="preserve">Бортовые видеокамеры.  Системы передачи и приема видеосигнала. Управление роботами с использованием телеметрических систем. Управление групповым взаимодействием роботов (наземные роботы, беспилотные летательные аппараты). Отладка </w:t>
            </w:r>
          </w:p>
          <w:p w:rsidR="00C50FD7" w:rsidRDefault="00336D36">
            <w:pPr>
              <w:spacing w:after="0" w:line="259" w:lineRule="auto"/>
              <w:ind w:left="0" w:right="286" w:firstLine="0"/>
              <w:jc w:val="left"/>
            </w:pPr>
            <w:r>
              <w:t xml:space="preserve">роботизированных конструкций  в соответствии с поставленными задачами.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44"/>
              </w:numPr>
              <w:spacing w:after="32" w:line="283" w:lineRule="auto"/>
              <w:ind w:right="0" w:hanging="206"/>
              <w:jc w:val="left"/>
            </w:pPr>
            <w:r>
              <w:t xml:space="preserve">анализировать перспективы развития  беспилотного авиастроения; </w:t>
            </w:r>
          </w:p>
          <w:p w:rsidR="00C50FD7" w:rsidRDefault="00336D36">
            <w:pPr>
              <w:numPr>
                <w:ilvl w:val="0"/>
                <w:numId w:val="144"/>
              </w:numPr>
              <w:spacing w:after="2" w:line="303" w:lineRule="auto"/>
              <w:ind w:right="0" w:hanging="206"/>
              <w:jc w:val="left"/>
            </w:pPr>
            <w:r>
              <w:t xml:space="preserve">называть основы безопасности  при использовании БЛА; </w:t>
            </w:r>
          </w:p>
          <w:p w:rsidR="00C50FD7" w:rsidRDefault="00336D36">
            <w:pPr>
              <w:numPr>
                <w:ilvl w:val="0"/>
                <w:numId w:val="144"/>
              </w:numPr>
              <w:spacing w:after="0" w:line="297" w:lineRule="auto"/>
              <w:ind w:right="0" w:hanging="206"/>
              <w:jc w:val="left"/>
            </w:pPr>
            <w:r>
              <w:t xml:space="preserve">характеризовать конструкцию БЛА. </w:t>
            </w:r>
          </w:p>
          <w:p w:rsidR="00C50FD7" w:rsidRDefault="00336D36">
            <w:pPr>
              <w:spacing w:after="47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44"/>
              </w:numPr>
              <w:spacing w:after="36" w:line="279" w:lineRule="auto"/>
              <w:ind w:right="0" w:hanging="206"/>
              <w:jc w:val="left"/>
            </w:pPr>
            <w:r>
              <w:t xml:space="preserve">управлять беспилотным устройством с помощью пульта ДУ; </w:t>
            </w:r>
          </w:p>
          <w:p w:rsidR="00C50FD7" w:rsidRDefault="00336D36">
            <w:pPr>
              <w:numPr>
                <w:ilvl w:val="0"/>
                <w:numId w:val="144"/>
              </w:numPr>
              <w:spacing w:after="0" w:line="259" w:lineRule="auto"/>
              <w:ind w:right="0" w:hanging="206"/>
              <w:jc w:val="left"/>
            </w:pPr>
            <w:r>
              <w:t xml:space="preserve">программировать и управлять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C50FD7">
        <w:trPr>
          <w:trHeight w:val="14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«Визуальное ручное управление БЛА».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«Взаимодействие БЛА»</w:t>
            </w: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2" w:right="0" w:firstLine="0"/>
              <w:jc w:val="left"/>
            </w:pPr>
            <w:r>
              <w:t xml:space="preserve">взаимодействием БЛА </w:t>
            </w:r>
          </w:p>
        </w:tc>
      </w:tr>
      <w:tr w:rsidR="00C50FD7">
        <w:trPr>
          <w:trHeight w:val="38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4.3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Система «Интернет вещей»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6" w:firstLine="0"/>
              <w:jc w:val="center"/>
            </w:pPr>
            <w:r>
              <w:t xml:space="preserve">1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История появления системы </w:t>
            </w:r>
          </w:p>
          <w:p w:rsidR="00C50FD7" w:rsidRDefault="00336D36">
            <w:pPr>
              <w:spacing w:after="0" w:line="259" w:lineRule="auto"/>
              <w:ind w:left="0" w:right="268" w:firstLine="0"/>
              <w:jc w:val="left"/>
            </w:pPr>
            <w:r>
              <w:t xml:space="preserve">«Интернет вещей». Классификация Интернета вещей. Компоненты системы Интернет вещей. Виды датчиков. Платформа Интернета вещей. Принятие решения ручное, автоматизированное, автоматическое. </w:t>
            </w:r>
            <w:r>
              <w:rPr>
                <w:i/>
              </w:rPr>
              <w:t>Практическая работа  «Создание системы умного освещения»</w:t>
            </w: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45"/>
              </w:numPr>
              <w:spacing w:after="21" w:line="290" w:lineRule="auto"/>
              <w:ind w:right="0" w:hanging="206"/>
              <w:jc w:val="left"/>
            </w:pPr>
            <w:r>
              <w:t xml:space="preserve">анализировать и характеризовать работу системы Интернет вещей; классифицировать виды Интернета вещей; </w:t>
            </w:r>
          </w:p>
          <w:p w:rsidR="00C50FD7" w:rsidRDefault="00336D36">
            <w:pPr>
              <w:numPr>
                <w:ilvl w:val="0"/>
                <w:numId w:val="145"/>
              </w:numPr>
              <w:spacing w:after="0" w:line="303" w:lineRule="auto"/>
              <w:ind w:right="0" w:hanging="206"/>
              <w:jc w:val="left"/>
            </w:pPr>
            <w:r>
              <w:t xml:space="preserve">называть основные компоненты системы Интернет вещей. </w:t>
            </w:r>
          </w:p>
          <w:p w:rsidR="00C50FD7" w:rsidRDefault="00336D36">
            <w:pPr>
              <w:spacing w:after="47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3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45"/>
              </w:numPr>
              <w:spacing w:after="0" w:line="259" w:lineRule="auto"/>
              <w:ind w:right="0" w:hanging="206"/>
              <w:jc w:val="left"/>
            </w:pPr>
            <w:r>
              <w:t xml:space="preserve">создавать умное освещение </w:t>
            </w:r>
            <w:r>
              <w:rPr>
                <w:i/>
              </w:rPr>
              <w:t xml:space="preserve"> </w:t>
            </w:r>
          </w:p>
        </w:tc>
      </w:tr>
      <w:tr w:rsidR="00C50FD7">
        <w:trPr>
          <w:trHeight w:val="426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4.4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Промышленный Интернет вещей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6" w:firstLine="0"/>
              <w:jc w:val="center"/>
            </w:pPr>
            <w:r>
              <w:t xml:space="preserve">1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921" w:firstLine="0"/>
              <w:jc w:val="left"/>
            </w:pPr>
            <w:r>
              <w:t xml:space="preserve">Использование возможностей системы Интернет вещей  в промышленности. </w:t>
            </w:r>
          </w:p>
          <w:p w:rsidR="00C50FD7" w:rsidRDefault="00336D36">
            <w:pPr>
              <w:spacing w:after="0" w:line="259" w:lineRule="auto"/>
              <w:ind w:left="0" w:right="242" w:firstLine="0"/>
              <w:jc w:val="left"/>
            </w:pPr>
            <w:r>
              <w:t xml:space="preserve">Промышленный интернет вещей. Новые решения, эффективность, снижение затрат. Умный город. Интернет вещей на промышленных предприятиях. Интернет вещей  в сельском хозяйстве. Интернет вещей в розничной торговле. Умный или автоматический полив растений. Составление алгоритмов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46"/>
              </w:numPr>
              <w:spacing w:after="2" w:line="304" w:lineRule="auto"/>
              <w:ind w:right="0" w:hanging="206"/>
              <w:jc w:val="left"/>
            </w:pPr>
            <w:r>
              <w:t xml:space="preserve">анализировать перспективы интернета вещей  в промышленности; </w:t>
            </w:r>
          </w:p>
          <w:p w:rsidR="00C50FD7" w:rsidRDefault="00336D36">
            <w:pPr>
              <w:numPr>
                <w:ilvl w:val="0"/>
                <w:numId w:val="146"/>
              </w:numPr>
              <w:spacing w:after="7" w:line="302" w:lineRule="auto"/>
              <w:ind w:right="0" w:hanging="206"/>
              <w:jc w:val="left"/>
            </w:pPr>
            <w:r>
              <w:t xml:space="preserve">характеризовать систему Умный город; </w:t>
            </w:r>
          </w:p>
          <w:p w:rsidR="00C50FD7" w:rsidRDefault="00336D36">
            <w:pPr>
              <w:numPr>
                <w:ilvl w:val="0"/>
                <w:numId w:val="146"/>
              </w:numPr>
              <w:spacing w:after="0" w:line="301" w:lineRule="auto"/>
              <w:ind w:right="0" w:hanging="206"/>
              <w:jc w:val="left"/>
            </w:pPr>
            <w:r>
              <w:t xml:space="preserve">характеризовать систему Интернет вещей в сельском хозяйстве.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46"/>
              </w:numPr>
              <w:spacing w:after="0" w:line="259" w:lineRule="auto"/>
              <w:ind w:right="0" w:hanging="206"/>
              <w:jc w:val="left"/>
            </w:pPr>
            <w:r>
              <w:t xml:space="preserve">программировать управление простой самоуправляемой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42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C50FD7">
        <w:trPr>
          <w:trHeight w:val="14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7" w:lineRule="auto"/>
              <w:ind w:left="0" w:right="0" w:firstLine="0"/>
            </w:pPr>
            <w:r>
              <w:t xml:space="preserve">и программ по управлению самоуправляемыми системами.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«Система умного полива»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2" w:right="0" w:firstLine="0"/>
              <w:jc w:val="left"/>
            </w:pPr>
            <w:r>
              <w:t xml:space="preserve">системой умного полива </w:t>
            </w:r>
          </w:p>
        </w:tc>
      </w:tr>
      <w:tr w:rsidR="00C50FD7">
        <w:trPr>
          <w:trHeight w:val="46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4.5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Потребительский Интернет вещей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4" w:firstLine="0"/>
              <w:jc w:val="center"/>
            </w:pPr>
            <w:r>
              <w:t xml:space="preserve">1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8" w:line="276" w:lineRule="auto"/>
              <w:ind w:left="0" w:right="0" w:firstLine="0"/>
              <w:jc w:val="left"/>
            </w:pPr>
            <w:r>
              <w:t xml:space="preserve">Потребительский Интернет вещей. Применение системы Интернет вещей в быту. Умный дом, система безопасности. Носимые устройства. </w:t>
            </w: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349" w:firstLine="0"/>
              <w:jc w:val="left"/>
            </w:pPr>
            <w:r>
              <w:rPr>
                <w:i/>
              </w:rPr>
              <w:t xml:space="preserve">«Модель системы безопасности  в Умном доме»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47"/>
              </w:numPr>
              <w:spacing w:after="32" w:line="283" w:lineRule="auto"/>
              <w:ind w:right="91" w:hanging="206"/>
              <w:jc w:val="left"/>
            </w:pPr>
            <w:r>
              <w:t xml:space="preserve">анализировать перспективы развития потребительского Интернета вещей; </w:t>
            </w:r>
          </w:p>
          <w:p w:rsidR="00C50FD7" w:rsidRDefault="00336D36">
            <w:pPr>
              <w:numPr>
                <w:ilvl w:val="0"/>
                <w:numId w:val="147"/>
              </w:numPr>
              <w:spacing w:after="0" w:line="302" w:lineRule="auto"/>
              <w:ind w:right="91" w:hanging="206"/>
              <w:jc w:val="left"/>
            </w:pPr>
            <w:r>
              <w:t xml:space="preserve">характеризовать применение Интернета вещей в Умном доме;  в сфере торговли. </w:t>
            </w:r>
          </w:p>
          <w:p w:rsidR="00C50FD7" w:rsidRDefault="00336D36">
            <w:pPr>
              <w:spacing w:after="57" w:line="259" w:lineRule="auto"/>
              <w:ind w:left="36" w:right="0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47"/>
              </w:numPr>
              <w:spacing w:after="0" w:line="259" w:lineRule="auto"/>
              <w:ind w:right="91" w:hanging="206"/>
              <w:jc w:val="left"/>
            </w:pPr>
            <w:r>
              <w:t xml:space="preserve">программировать управление простой самоуправляемой системой безопасности в Умном доме </w:t>
            </w:r>
          </w:p>
        </w:tc>
      </w:tr>
      <w:tr w:rsidR="00C50FD7">
        <w:trPr>
          <w:trHeight w:val="31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4.6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Групповой учебнотехнический проект по теме «Интернет вещей»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4" w:firstLine="0"/>
              <w:jc w:val="center"/>
            </w:pPr>
            <w:r>
              <w:t xml:space="preserve">3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468" w:firstLine="0"/>
              <w:jc w:val="left"/>
            </w:pPr>
            <w:r>
              <w:t xml:space="preserve">Реализация индивидуального учебно-технического проекта. </w:t>
            </w:r>
            <w:r>
              <w:rPr>
                <w:i/>
              </w:rPr>
              <w:t xml:space="preserve">Выполнение учебного проекта  по темам (по выбору): </w:t>
            </w:r>
          </w:p>
          <w:p w:rsidR="00C50FD7" w:rsidRDefault="00336D36">
            <w:pPr>
              <w:spacing w:after="4" w:line="294" w:lineRule="auto"/>
              <w:ind w:left="0" w:right="0" w:firstLine="0"/>
              <w:jc w:val="left"/>
            </w:pPr>
            <w:r>
              <w:t xml:space="preserve">Проект «Модель системы Умный дом».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t xml:space="preserve">Проект «Модель «Умная школа».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Проект «Модель «Умный подъезд».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12" w:line="299" w:lineRule="auto"/>
              <w:ind w:left="36" w:right="626" w:hanging="36"/>
              <w:jc w:val="left"/>
            </w:pPr>
            <w:r>
              <w:rPr>
                <w:i/>
              </w:rPr>
              <w:t>Аналитическая деятельность</w:t>
            </w:r>
            <w:r>
              <w:t>: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называть виды проектов; </w:t>
            </w:r>
          </w:p>
          <w:p w:rsidR="00C50FD7" w:rsidRDefault="00336D36">
            <w:pPr>
              <w:numPr>
                <w:ilvl w:val="0"/>
                <w:numId w:val="148"/>
              </w:numPr>
              <w:spacing w:after="8" w:line="301" w:lineRule="auto"/>
              <w:ind w:right="0" w:hanging="206"/>
              <w:jc w:val="left"/>
            </w:pPr>
            <w:r>
              <w:t xml:space="preserve">анализировать направления проектной деятельности; </w:t>
            </w:r>
          </w:p>
          <w:p w:rsidR="00C50FD7" w:rsidRDefault="00336D36">
            <w:pPr>
              <w:numPr>
                <w:ilvl w:val="0"/>
                <w:numId w:val="148"/>
              </w:numPr>
              <w:spacing w:after="0" w:line="303" w:lineRule="auto"/>
              <w:ind w:right="0" w:hanging="206"/>
              <w:jc w:val="left"/>
            </w:pPr>
            <w:r>
              <w:t xml:space="preserve">анализировать результаты проектной деятельности.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0" w:line="259" w:lineRule="auto"/>
              <w:ind w:left="36" w:right="725" w:hanging="36"/>
              <w:jc w:val="left"/>
            </w:pPr>
            <w:r>
              <w:rPr>
                <w:i/>
              </w:rPr>
              <w:t>Практическая деятельность</w:t>
            </w:r>
            <w:r>
              <w:t>: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разрабатывать проект 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40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C50FD7">
        <w:trPr>
          <w:trHeight w:val="635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" w:line="295" w:lineRule="auto"/>
              <w:ind w:left="0" w:right="0" w:firstLine="0"/>
              <w:jc w:val="left"/>
            </w:pPr>
            <w:r>
              <w:t xml:space="preserve">Проект «Выращивание микрозелени, рассады».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Проект «Безопасность в доме».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Проект «Умная теплица». </w:t>
            </w:r>
          </w:p>
          <w:p w:rsidR="00C50FD7" w:rsidRDefault="00336D36">
            <w:pPr>
              <w:spacing w:after="3" w:line="294" w:lineRule="auto"/>
              <w:ind w:left="0" w:right="0" w:firstLine="0"/>
              <w:jc w:val="left"/>
            </w:pPr>
            <w:r>
              <w:t xml:space="preserve">Проект «Бизнес-план «Выращивание микрозелени».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Проект «Бизнес-план ИП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«Установка Умного дома». </w:t>
            </w:r>
          </w:p>
          <w:p w:rsidR="00C50FD7" w:rsidRDefault="00336D36">
            <w:pPr>
              <w:spacing w:after="52" w:line="259" w:lineRule="auto"/>
              <w:ind w:left="0" w:right="0" w:firstLine="0"/>
              <w:jc w:val="left"/>
            </w:pPr>
            <w:r>
              <w:rPr>
                <w:i/>
              </w:rPr>
              <w:t xml:space="preserve">Этапы работы над проектом: </w:t>
            </w:r>
          </w:p>
          <w:p w:rsidR="00C50FD7" w:rsidRDefault="00336D36">
            <w:pPr>
              <w:numPr>
                <w:ilvl w:val="0"/>
                <w:numId w:val="149"/>
              </w:numPr>
              <w:spacing w:after="6" w:line="301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проблемы, цели, задач; </w:t>
            </w:r>
          </w:p>
          <w:p w:rsidR="00C50FD7" w:rsidRDefault="00336D36">
            <w:pPr>
              <w:numPr>
                <w:ilvl w:val="0"/>
                <w:numId w:val="149"/>
              </w:numPr>
              <w:spacing w:after="62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149"/>
              </w:numPr>
              <w:spacing w:after="59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149"/>
              </w:numPr>
              <w:spacing w:after="63" w:line="259" w:lineRule="auto"/>
              <w:ind w:right="0" w:hanging="206"/>
              <w:jc w:val="left"/>
            </w:pPr>
            <w:r>
              <w:rPr>
                <w:i/>
              </w:rPr>
              <w:t xml:space="preserve">выполнение проекта; </w:t>
            </w:r>
          </w:p>
          <w:p w:rsidR="00C50FD7" w:rsidRDefault="00336D36">
            <w:pPr>
              <w:numPr>
                <w:ilvl w:val="0"/>
                <w:numId w:val="149"/>
              </w:numPr>
              <w:spacing w:after="64" w:line="259" w:lineRule="auto"/>
              <w:ind w:right="0" w:hanging="206"/>
              <w:jc w:val="left"/>
            </w:pPr>
            <w:r>
              <w:rPr>
                <w:i/>
              </w:rPr>
              <w:t xml:space="preserve">подготовка проекта к защите; </w:t>
            </w:r>
          </w:p>
          <w:p w:rsidR="00C50FD7" w:rsidRDefault="00336D36">
            <w:pPr>
              <w:numPr>
                <w:ilvl w:val="0"/>
                <w:numId w:val="149"/>
              </w:numPr>
              <w:spacing w:after="4" w:line="302" w:lineRule="auto"/>
              <w:ind w:right="0" w:hanging="206"/>
              <w:jc w:val="left"/>
            </w:pPr>
            <w:r>
              <w:rPr>
                <w:i/>
              </w:rPr>
              <w:t xml:space="preserve">самооценка результатов проектной деятельности; </w:t>
            </w:r>
          </w:p>
          <w:p w:rsidR="00C50FD7" w:rsidRDefault="00336D36">
            <w:pPr>
              <w:numPr>
                <w:ilvl w:val="0"/>
                <w:numId w:val="149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защита проекта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65" w:line="259" w:lineRule="auto"/>
              <w:ind w:left="0" w:right="221" w:firstLine="0"/>
              <w:jc w:val="center"/>
            </w:pPr>
            <w:r>
              <w:t xml:space="preserve">в соответствии с общей схемой; </w:t>
            </w:r>
          </w:p>
          <w:p w:rsidR="00C50FD7" w:rsidRDefault="00336D36">
            <w:pPr>
              <w:numPr>
                <w:ilvl w:val="0"/>
                <w:numId w:val="150"/>
              </w:numPr>
              <w:spacing w:after="30" w:line="283" w:lineRule="auto"/>
              <w:ind w:right="0" w:hanging="206"/>
              <w:jc w:val="left"/>
            </w:pPr>
            <w:r>
              <w:t xml:space="preserve">конструировать простую полезную для людей самоуправляемую систему; </w:t>
            </w:r>
          </w:p>
          <w:p w:rsidR="00C50FD7" w:rsidRDefault="00336D36">
            <w:pPr>
              <w:numPr>
                <w:ilvl w:val="0"/>
                <w:numId w:val="150"/>
              </w:numPr>
              <w:spacing w:after="54" w:line="264" w:lineRule="auto"/>
              <w:ind w:right="0" w:hanging="206"/>
              <w:jc w:val="left"/>
            </w:pPr>
            <w:r>
              <w:t xml:space="preserve">использовать компьютерные программы поддержки проектной </w:t>
            </w:r>
          </w:p>
          <w:p w:rsidR="00C50FD7" w:rsidRDefault="00336D36">
            <w:pPr>
              <w:spacing w:after="60" w:line="259" w:lineRule="auto"/>
              <w:ind w:left="242" w:right="0" w:firstLine="0"/>
              <w:jc w:val="left"/>
            </w:pPr>
            <w:r>
              <w:t xml:space="preserve">деятельности; </w:t>
            </w:r>
          </w:p>
          <w:p w:rsidR="00C50FD7" w:rsidRDefault="00336D36">
            <w:pPr>
              <w:numPr>
                <w:ilvl w:val="0"/>
                <w:numId w:val="150"/>
              </w:numPr>
              <w:spacing w:after="0" w:line="259" w:lineRule="auto"/>
              <w:ind w:right="0" w:hanging="206"/>
              <w:jc w:val="left"/>
            </w:pPr>
            <w:r>
              <w:t xml:space="preserve">защищать проект </w:t>
            </w:r>
          </w:p>
        </w:tc>
      </w:tr>
      <w:tr w:rsidR="00C50FD7">
        <w:trPr>
          <w:trHeight w:val="313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4.7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line="266" w:lineRule="auto"/>
              <w:ind w:left="2" w:right="0" w:firstLine="0"/>
              <w:jc w:val="left"/>
            </w:pPr>
            <w:r>
              <w:t xml:space="preserve">Современные профессии в области робототехники, искусственного интеллекта, Интернета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вещей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6" w:firstLine="0"/>
              <w:jc w:val="center"/>
            </w:pPr>
            <w:r>
              <w:t xml:space="preserve">1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23" w:firstLine="0"/>
              <w:jc w:val="left"/>
            </w:pPr>
            <w:r>
              <w:t xml:space="preserve">Перспективы автоматизации  и роботизации: возможности  и ограничения. Использование цифровых технологий  в профессиональной деятельности. Современные профессии в области робототехники, искусственного интеллекта, Интернета вещей: инженер-разработчик в области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3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51"/>
              </w:numPr>
              <w:spacing w:after="0" w:line="300" w:lineRule="auto"/>
              <w:ind w:right="304" w:hanging="206"/>
              <w:jc w:val="left"/>
            </w:pPr>
            <w:r>
              <w:t xml:space="preserve">перспективы автоматизации  и роботизации.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51"/>
              </w:numPr>
              <w:spacing w:after="0" w:line="259" w:lineRule="auto"/>
              <w:ind w:right="304" w:hanging="206"/>
              <w:jc w:val="left"/>
            </w:pPr>
            <w:r>
              <w:t xml:space="preserve">характеризовать мир современных профессий в области робототехники, искусственного </w:t>
            </w:r>
          </w:p>
        </w:tc>
      </w:tr>
      <w:tr w:rsidR="00C50FD7">
        <w:trPr>
          <w:trHeight w:val="10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Интернета вещей, аналитик Интернета вещей, проектировщик инфраструктуры умного дома и др.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2" w:right="0" w:firstLine="0"/>
              <w:jc w:val="left"/>
            </w:pPr>
            <w:r>
              <w:t xml:space="preserve">интеллекта, Интернета вещей </w:t>
            </w:r>
          </w:p>
        </w:tc>
      </w:tr>
      <w:tr w:rsidR="00C50FD7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38" w:right="0" w:firstLine="0"/>
              <w:jc w:val="center"/>
            </w:pPr>
            <w:r>
              <w:t xml:space="preserve">14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706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38" w:right="0" w:firstLine="0"/>
              <w:jc w:val="center"/>
            </w:pPr>
            <w:r>
              <w:t xml:space="preserve">34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C50FD7" w:rsidRDefault="00336D36">
      <w:pPr>
        <w:spacing w:after="32" w:line="259" w:lineRule="auto"/>
        <w:ind w:left="0" w:right="0" w:firstLine="0"/>
        <w:jc w:val="left"/>
      </w:pPr>
      <w:r>
        <w:t xml:space="preserve"> </w:t>
      </w:r>
    </w:p>
    <w:p w:rsidR="00C50FD7" w:rsidRDefault="00336D36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br w:type="page"/>
      </w:r>
    </w:p>
    <w:p w:rsidR="00C50FD7" w:rsidRDefault="00336D36">
      <w:pPr>
        <w:spacing w:after="71" w:line="259" w:lineRule="auto"/>
        <w:ind w:left="-5" w:right="0"/>
        <w:jc w:val="left"/>
      </w:pPr>
      <w:r>
        <w:rPr>
          <w:b/>
        </w:rPr>
        <w:t xml:space="preserve">ПРИМЕР ТЕМАТИЧЕСКОГО ПЛАНИРОВАНИЯ С УЧЕТОМ ВАРИАТИВНЫХ МОДУЛЕЙ </w:t>
      </w:r>
    </w:p>
    <w:p w:rsidR="00C50FD7" w:rsidRDefault="00336D36">
      <w:pPr>
        <w:pStyle w:val="1"/>
        <w:spacing w:after="71"/>
        <w:ind w:left="-5"/>
      </w:pPr>
      <w:r>
        <w:t xml:space="preserve">«РАСТЕНИЕВОДСТВО» и «ЖИВОТНОВОДСТВО» </w:t>
      </w:r>
    </w:p>
    <w:p w:rsidR="00C50FD7" w:rsidRDefault="00336D36">
      <w:pPr>
        <w:spacing w:after="0" w:line="259" w:lineRule="auto"/>
        <w:ind w:left="-15" w:right="-16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485630" cy="9525"/>
                <wp:effectExtent l="0" t="0" r="0" b="0"/>
                <wp:docPr id="224019" name="Group 2240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85630" cy="9525"/>
                          <a:chOff x="0" y="0"/>
                          <a:chExt cx="9485630" cy="9525"/>
                        </a:xfrm>
                      </wpg:grpSpPr>
                      <wps:wsp>
                        <wps:cNvPr id="22696" name="Shape 22696"/>
                        <wps:cNvSpPr/>
                        <wps:spPr>
                          <a:xfrm>
                            <a:off x="0" y="0"/>
                            <a:ext cx="94856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85630">
                                <a:moveTo>
                                  <a:pt x="0" y="0"/>
                                </a:moveTo>
                                <a:lnTo>
                                  <a:pt x="948563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4019" style="width:746.9pt;height:0.75pt;mso-position-horizontal-relative:char;mso-position-vertical-relative:line" coordsize="94856,95">
                <v:shape id="Shape 22696" style="position:absolute;width:94856;height:0;left:0;top:0;" coordsize="9485630,0" path="m0,0l948563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6"/>
        </w:rPr>
        <w:t xml:space="preserve"> </w:t>
      </w:r>
    </w:p>
    <w:p w:rsidR="00C50FD7" w:rsidRDefault="00336D36">
      <w:pPr>
        <w:ind w:left="-15" w:right="0" w:firstLine="567"/>
      </w:pPr>
      <w:r>
        <w:t xml:space="preserve">Примерное распределение часов за уровень обучения, включающее инвариантные модули и вариативные модули «Растениеводство», «Животноводство». Приведен пример уменьшения часов инвариантных модулей «Робототехника»  и «3D-моделирование, прототипирование, макетирование» за счет переноса практических работ по макетированию  и проектной работы по робототехнике в вариативный модуль, где данные виды работ будут выполнены. </w:t>
      </w:r>
    </w:p>
    <w:p w:rsidR="00C50FD7" w:rsidRDefault="00336D36">
      <w:pPr>
        <w:spacing w:after="53" w:line="259" w:lineRule="auto"/>
        <w:ind w:left="567" w:right="0" w:firstLine="0"/>
        <w:jc w:val="left"/>
      </w:pPr>
      <w:r>
        <w:t xml:space="preserve"> </w:t>
      </w:r>
    </w:p>
    <w:p w:rsidR="00C50FD7" w:rsidRDefault="00336D36">
      <w:pPr>
        <w:pStyle w:val="1"/>
        <w:ind w:left="-5"/>
      </w:pPr>
      <w:r>
        <w:t xml:space="preserve">7 КЛАСС </w:t>
      </w:r>
    </w:p>
    <w:tbl>
      <w:tblPr>
        <w:tblStyle w:val="TableGrid"/>
        <w:tblW w:w="14846" w:type="dxa"/>
        <w:tblInd w:w="5" w:type="dxa"/>
        <w:tblCellMar>
          <w:top w:w="14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655"/>
        <w:gridCol w:w="3024"/>
        <w:gridCol w:w="1846"/>
        <w:gridCol w:w="4678"/>
        <w:gridCol w:w="4643"/>
      </w:tblGrid>
      <w:tr w:rsidR="00C50FD7">
        <w:trPr>
          <w:trHeight w:val="140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3" w:line="259" w:lineRule="auto"/>
              <w:ind w:left="86" w:right="0" w:firstLine="0"/>
              <w:jc w:val="left"/>
            </w:pPr>
            <w:r>
              <w:t xml:space="preserve">№ </w:t>
            </w:r>
          </w:p>
          <w:p w:rsidR="00C50FD7" w:rsidRDefault="00336D36">
            <w:pPr>
              <w:spacing w:after="0" w:line="259" w:lineRule="auto"/>
              <w:ind w:left="31" w:right="0" w:firstLine="0"/>
              <w:jc w:val="left"/>
            </w:pPr>
            <w:r>
              <w:t xml:space="preserve">п/п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0" w:firstLine="0"/>
              <w:jc w:val="center"/>
            </w:pPr>
            <w:r>
              <w:t xml:space="preserve">Наименование  модулей, разделов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и тем учебного предмета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1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C50FD7">
        <w:trPr>
          <w:trHeight w:val="70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906" w:firstLine="0"/>
              <w:jc w:val="left"/>
            </w:pPr>
            <w:r>
              <w:t xml:space="preserve">Производство  и технологии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6" w:firstLine="0"/>
              <w:jc w:val="center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9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2" w:firstLine="0"/>
              <w:jc w:val="center"/>
            </w:pPr>
            <w:r>
              <w:t xml:space="preserve">В полном объеме </w:t>
            </w:r>
          </w:p>
        </w:tc>
      </w:tr>
      <w:tr w:rsidR="00C50FD7">
        <w:trPr>
          <w:trHeight w:val="70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Компьютерная графика, черчение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6" w:firstLine="0"/>
              <w:jc w:val="center"/>
            </w:pPr>
            <w:r>
              <w:t xml:space="preserve">8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0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2" w:firstLine="0"/>
              <w:jc w:val="center"/>
            </w:pPr>
            <w:r>
              <w:t xml:space="preserve">В полном объеме </w:t>
            </w:r>
          </w:p>
        </w:tc>
      </w:tr>
      <w:tr w:rsidR="00C50FD7">
        <w:trPr>
          <w:trHeight w:val="140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3D-моделирование, прототипирование, макетирование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6" w:firstLine="0"/>
              <w:jc w:val="center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на изучение сокращено на 6 ч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" w:line="255" w:lineRule="auto"/>
              <w:ind w:left="0" w:right="0" w:firstLine="0"/>
              <w:jc w:val="center"/>
            </w:pPr>
            <w:r>
              <w:t xml:space="preserve">Часы сокращены за счет практических работ по сборке </w:t>
            </w:r>
          </w:p>
          <w:p w:rsidR="00C50FD7" w:rsidRDefault="00336D36">
            <w:pPr>
              <w:spacing w:after="51" w:line="259" w:lineRule="auto"/>
              <w:ind w:left="5" w:right="0" w:firstLine="0"/>
            </w:pPr>
            <w:r>
              <w:t xml:space="preserve">макета. Данный вид работ перенесен </w:t>
            </w:r>
          </w:p>
          <w:p w:rsidR="00C50FD7" w:rsidRDefault="00336D36">
            <w:pPr>
              <w:spacing w:after="0" w:line="259" w:lineRule="auto"/>
              <w:ind w:left="0" w:right="65" w:firstLine="0"/>
              <w:jc w:val="center"/>
            </w:pPr>
            <w:r>
              <w:t xml:space="preserve">в вариативные модули </w:t>
            </w:r>
          </w:p>
        </w:tc>
      </w:tr>
      <w:tr w:rsidR="00C50FD7">
        <w:trPr>
          <w:trHeight w:val="1051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48" w:firstLine="0"/>
            </w:pPr>
            <w:r>
              <w:t xml:space="preserve">Технологии обработки материалов, пищевых продуктов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4" w:firstLine="0"/>
              <w:jc w:val="center"/>
            </w:pPr>
            <w:r>
              <w:t xml:space="preserve">26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0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2" w:firstLine="0"/>
              <w:jc w:val="center"/>
            </w:pPr>
            <w:r>
              <w:t xml:space="preserve">В полном объеме </w:t>
            </w:r>
          </w:p>
        </w:tc>
      </w:tr>
      <w:tr w:rsidR="00C50FD7">
        <w:trPr>
          <w:trHeight w:val="70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Робототехника 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4" w:firstLine="0"/>
              <w:jc w:val="center"/>
            </w:pPr>
            <w:r>
              <w:t xml:space="preserve">14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на изучение сокращено на 6 ч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Выполнение учебного проекта перенесено в вариативный модуль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4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655"/>
        <w:gridCol w:w="3024"/>
        <w:gridCol w:w="1846"/>
        <w:gridCol w:w="4678"/>
        <w:gridCol w:w="4643"/>
      </w:tblGrid>
      <w:tr w:rsidR="00C50FD7">
        <w:trPr>
          <w:trHeight w:val="35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6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Растениеводство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2" w:firstLine="0"/>
              <w:jc w:val="center"/>
            </w:pPr>
            <w: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6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8" w:firstLine="0"/>
              <w:jc w:val="center"/>
            </w:pPr>
            <w:r>
              <w:t xml:space="preserve">В полном объеме </w:t>
            </w:r>
          </w:p>
        </w:tc>
      </w:tr>
      <w:tr w:rsidR="00C50FD7">
        <w:trPr>
          <w:trHeight w:val="35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Животноводство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2" w:firstLine="0"/>
              <w:jc w:val="center"/>
            </w:pPr>
            <w: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6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8" w:firstLine="0"/>
              <w:jc w:val="center"/>
            </w:pPr>
            <w:r>
              <w:t xml:space="preserve">В полном объеме </w:t>
            </w:r>
          </w:p>
        </w:tc>
      </w:tr>
      <w:tr w:rsidR="00C50FD7">
        <w:trPr>
          <w:trHeight w:val="35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4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«3D-моделирование, прототипирование, макетирование» </w:t>
            </w:r>
          </w:p>
        </w:tc>
      </w:tr>
      <w:tr w:rsidR="00C50FD7">
        <w:trPr>
          <w:trHeight w:val="731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3.1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Модели и 3D- моделирование. Макетирование Создание объемных моделей с помощью компьютерных программ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0" w:line="274" w:lineRule="auto"/>
              <w:ind w:left="2" w:right="185" w:firstLine="0"/>
              <w:jc w:val="left"/>
            </w:pPr>
            <w:r>
              <w:t xml:space="preserve">Виды и свойства, назначение моделей. Адекватность модели моделируемому объекту и целям моделирования. 3D-моделирование, его характерные отличия. Понятие о макетировании. Типы макетов. Материалы и инструменты для бумажного макетирования.  </w:t>
            </w:r>
          </w:p>
          <w:p w:rsidR="00C50FD7" w:rsidRDefault="00336D36">
            <w:pPr>
              <w:spacing w:after="49" w:line="259" w:lineRule="auto"/>
              <w:ind w:left="2" w:right="0" w:firstLine="0"/>
              <w:jc w:val="left"/>
            </w:pPr>
            <w:r>
              <w:t xml:space="preserve">Макет (по выбору). </w:t>
            </w:r>
          </w:p>
          <w:p w:rsidR="00C50FD7" w:rsidRDefault="00336D36">
            <w:pPr>
              <w:spacing w:after="34" w:line="271" w:lineRule="auto"/>
              <w:ind w:left="2" w:right="492" w:firstLine="0"/>
              <w:jc w:val="left"/>
            </w:pPr>
            <w:r>
              <w:t xml:space="preserve">Создание объемных моделей  с помощью компьютерных программ. Графические модели. Виды графических моделей. Программы для разработки цифровых трехмерных моделей. Распечатка разверток, деталей макета. Разработка этапов сборки макета.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«Создание объемной модели макета, развертки»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11" w:line="298" w:lineRule="auto"/>
              <w:ind w:left="38" w:right="514" w:hanging="36"/>
              <w:jc w:val="left"/>
            </w:pPr>
            <w:r>
              <w:rPr>
                <w:i/>
              </w:rPr>
              <w:t>Аналитическая деятельность</w:t>
            </w:r>
            <w:r>
              <w:t>: 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изучать виды макетов; </w:t>
            </w:r>
          </w:p>
          <w:p w:rsidR="00C50FD7" w:rsidRDefault="00336D36">
            <w:pPr>
              <w:numPr>
                <w:ilvl w:val="0"/>
                <w:numId w:val="152"/>
              </w:numPr>
              <w:spacing w:after="6" w:line="303" w:lineRule="auto"/>
              <w:ind w:left="244" w:right="0" w:hanging="206"/>
              <w:jc w:val="left"/>
            </w:pPr>
            <w:r>
              <w:t xml:space="preserve">определять размеры макета, материалы и инструменты; </w:t>
            </w:r>
          </w:p>
          <w:p w:rsidR="00C50FD7" w:rsidRDefault="00336D36">
            <w:pPr>
              <w:numPr>
                <w:ilvl w:val="0"/>
                <w:numId w:val="152"/>
              </w:numPr>
              <w:spacing w:after="4" w:line="304" w:lineRule="auto"/>
              <w:ind w:left="244" w:right="0" w:hanging="206"/>
              <w:jc w:val="left"/>
            </w:pPr>
            <w:r>
              <w:t xml:space="preserve">называть и характеризовать виды, свойства и назначение моделей; </w:t>
            </w:r>
          </w:p>
          <w:p w:rsidR="00C50FD7" w:rsidRDefault="00336D36">
            <w:pPr>
              <w:numPr>
                <w:ilvl w:val="0"/>
                <w:numId w:val="152"/>
              </w:numPr>
              <w:spacing w:after="8" w:line="301" w:lineRule="auto"/>
              <w:ind w:left="244" w:right="0" w:hanging="206"/>
              <w:jc w:val="left"/>
            </w:pPr>
            <w:r>
              <w:t xml:space="preserve">называть виды макетов и их назначение; </w:t>
            </w:r>
          </w:p>
          <w:p w:rsidR="00C50FD7" w:rsidRDefault="00336D36">
            <w:pPr>
              <w:numPr>
                <w:ilvl w:val="0"/>
                <w:numId w:val="152"/>
              </w:numPr>
              <w:spacing w:after="0" w:line="302" w:lineRule="auto"/>
              <w:ind w:left="244" w:right="0" w:hanging="206"/>
              <w:jc w:val="left"/>
            </w:pPr>
            <w:r>
              <w:t xml:space="preserve">изучать материалы и инструменты для макетирования.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7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Практическая деятельность: </w:t>
            </w:r>
          </w:p>
          <w:p w:rsidR="00C50FD7" w:rsidRDefault="00336D36">
            <w:pPr>
              <w:numPr>
                <w:ilvl w:val="0"/>
                <w:numId w:val="152"/>
              </w:numPr>
              <w:spacing w:after="0" w:line="303" w:lineRule="auto"/>
              <w:ind w:left="244" w:right="0" w:hanging="206"/>
              <w:jc w:val="left"/>
            </w:pPr>
            <w:r>
              <w:t xml:space="preserve">разрабатывать графическую документацию; </w:t>
            </w:r>
          </w:p>
          <w:p w:rsidR="00C50FD7" w:rsidRDefault="00336D36">
            <w:pPr>
              <w:numPr>
                <w:ilvl w:val="0"/>
                <w:numId w:val="152"/>
              </w:numPr>
              <w:spacing w:after="63" w:line="259" w:lineRule="auto"/>
              <w:ind w:left="244" w:right="0" w:hanging="206"/>
              <w:jc w:val="left"/>
            </w:pPr>
            <w:r>
              <w:t xml:space="preserve">выполнять эскиз макета; </w:t>
            </w:r>
          </w:p>
          <w:p w:rsidR="00C50FD7" w:rsidRDefault="00336D36">
            <w:pPr>
              <w:numPr>
                <w:ilvl w:val="0"/>
                <w:numId w:val="152"/>
              </w:numPr>
              <w:spacing w:after="65" w:line="259" w:lineRule="auto"/>
              <w:ind w:left="244" w:right="0" w:hanging="206"/>
              <w:jc w:val="left"/>
            </w:pPr>
            <w:r>
              <w:t xml:space="preserve">выполнять развертку макета; </w:t>
            </w:r>
          </w:p>
          <w:p w:rsidR="00C50FD7" w:rsidRDefault="00336D36">
            <w:pPr>
              <w:numPr>
                <w:ilvl w:val="0"/>
                <w:numId w:val="152"/>
              </w:numPr>
              <w:spacing w:after="0" w:line="259" w:lineRule="auto"/>
              <w:ind w:left="244" w:right="0" w:hanging="206"/>
              <w:jc w:val="left"/>
            </w:pPr>
            <w:r>
              <w:t xml:space="preserve">разрабатывать графическую документацию </w:t>
            </w:r>
          </w:p>
        </w:tc>
      </w:tr>
      <w:tr w:rsidR="00C50FD7">
        <w:trPr>
          <w:trHeight w:val="1071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3.2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5" w:lineRule="auto"/>
              <w:ind w:left="0" w:right="0" w:firstLine="0"/>
              <w:jc w:val="left"/>
            </w:pPr>
            <w:r>
              <w:t xml:space="preserve">Основные приемы макетирования.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Мир профессий.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169" w:firstLine="0"/>
            </w:pPr>
            <w:r>
              <w:t xml:space="preserve">Программа для редактирования готовых моделей и последующей их распечатки. Инструменты 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spacing w:after="0" w:line="259" w:lineRule="auto"/>
              <w:ind w:left="244" w:right="0" w:hanging="206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изучать интерфейс программы; знакомиться с инструментами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9" w:type="dxa"/>
          <w:right w:w="64" w:type="dxa"/>
        </w:tblCellMar>
        <w:tblLook w:val="04A0" w:firstRow="1" w:lastRow="0" w:firstColumn="1" w:lastColumn="0" w:noHBand="0" w:noVBand="1"/>
      </w:tblPr>
      <w:tblGrid>
        <w:gridCol w:w="656"/>
        <w:gridCol w:w="3024"/>
        <w:gridCol w:w="853"/>
        <w:gridCol w:w="994"/>
        <w:gridCol w:w="4677"/>
        <w:gridCol w:w="4642"/>
      </w:tblGrid>
      <w:tr w:rsidR="00C50FD7">
        <w:trPr>
          <w:trHeight w:val="2489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08" w:right="0" w:firstLine="0"/>
              <w:jc w:val="left"/>
            </w:pPr>
            <w:r>
              <w:t xml:space="preserve">Профессии, связанные с 3D-печатью 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5" w:lineRule="auto"/>
              <w:ind w:left="110" w:right="369" w:firstLine="0"/>
              <w:jc w:val="left"/>
            </w:pPr>
            <w:r>
              <w:t xml:space="preserve">для редактирования моделей. Мир профессий. Профессии, связанные с 3D-печатью.  Профессия макетчик. </w:t>
            </w:r>
          </w:p>
          <w:p w:rsidR="00C50FD7" w:rsidRDefault="00336D36">
            <w:pPr>
              <w:spacing w:after="49" w:line="259" w:lineRule="auto"/>
              <w:ind w:left="110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0" w:line="259" w:lineRule="auto"/>
              <w:ind w:left="110" w:right="0" w:firstLine="0"/>
            </w:pPr>
            <w:r>
              <w:rPr>
                <w:i/>
              </w:rPr>
              <w:t xml:space="preserve">«Редактирование чертежа модели»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64" w:line="259" w:lineRule="auto"/>
              <w:ind w:left="353" w:right="0" w:firstLine="0"/>
              <w:jc w:val="left"/>
            </w:pPr>
            <w:r>
              <w:t xml:space="preserve">программы; </w:t>
            </w:r>
          </w:p>
          <w:p w:rsidR="00C50FD7" w:rsidRDefault="00336D36">
            <w:pPr>
              <w:numPr>
                <w:ilvl w:val="0"/>
                <w:numId w:val="153"/>
              </w:numPr>
              <w:spacing w:after="0" w:line="300" w:lineRule="auto"/>
              <w:ind w:left="352" w:right="125" w:hanging="206"/>
              <w:jc w:val="left"/>
            </w:pPr>
            <w:r>
              <w:t xml:space="preserve">характеризовать профессию макетчик. </w:t>
            </w:r>
          </w:p>
          <w:p w:rsidR="00C50FD7" w:rsidRDefault="00336D36">
            <w:pPr>
              <w:spacing w:after="48" w:line="259" w:lineRule="auto"/>
              <w:ind w:left="115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6" w:line="259" w:lineRule="auto"/>
              <w:ind w:left="115" w:right="0" w:firstLine="0"/>
              <w:jc w:val="left"/>
            </w:pPr>
            <w:r>
              <w:rPr>
                <w:i/>
              </w:rPr>
              <w:t xml:space="preserve">Практическая деятельность: </w:t>
            </w:r>
          </w:p>
          <w:p w:rsidR="00C50FD7" w:rsidRDefault="00336D36">
            <w:pPr>
              <w:numPr>
                <w:ilvl w:val="0"/>
                <w:numId w:val="153"/>
              </w:numPr>
              <w:spacing w:after="0" w:line="259" w:lineRule="auto"/>
              <w:ind w:left="352" w:right="125" w:hanging="206"/>
              <w:jc w:val="left"/>
            </w:pPr>
            <w:r>
              <w:t xml:space="preserve">редактировать готовые модели  в программе </w:t>
            </w:r>
          </w:p>
        </w:tc>
      </w:tr>
      <w:tr w:rsidR="00C50FD7">
        <w:trPr>
          <w:trHeight w:val="358"/>
        </w:trPr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35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3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0FD7" w:rsidRDefault="00336D3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>Модуль «Робототехника»</w:t>
            </w:r>
            <w:r>
              <w:t xml:space="preserve"> </w:t>
            </w:r>
          </w:p>
        </w:tc>
        <w:tc>
          <w:tcPr>
            <w:tcW w:w="103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626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0" w:right="0" w:firstLine="0"/>
              <w:jc w:val="left"/>
            </w:pPr>
            <w:r>
              <w:t xml:space="preserve">5.1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08" w:right="623" w:firstLine="0"/>
              <w:jc w:val="left"/>
            </w:pPr>
            <w:r>
              <w:t xml:space="preserve">Промышленные  и бытовые роботы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0" w:line="275" w:lineRule="auto"/>
              <w:ind w:left="110" w:right="0" w:firstLine="0"/>
              <w:jc w:val="left"/>
            </w:pPr>
            <w:r>
              <w:t xml:space="preserve">Промышленные роботы, их классификация, назначение, использование.  </w:t>
            </w:r>
          </w:p>
          <w:p w:rsidR="00C50FD7" w:rsidRDefault="00336D36">
            <w:pPr>
              <w:spacing w:after="0" w:line="276" w:lineRule="auto"/>
              <w:ind w:left="110" w:right="566" w:firstLine="0"/>
              <w:jc w:val="left"/>
            </w:pPr>
            <w:r>
              <w:t xml:space="preserve">Классификация роботов  по характеру выполняемых технологических операций, виду производства, виду программы  и др.  </w:t>
            </w:r>
          </w:p>
          <w:p w:rsidR="00C50FD7" w:rsidRDefault="00336D36">
            <w:pPr>
              <w:spacing w:after="20" w:line="282" w:lineRule="auto"/>
              <w:ind w:left="110" w:right="396" w:firstLine="0"/>
              <w:jc w:val="left"/>
            </w:pPr>
            <w:r>
              <w:t xml:space="preserve">Преимущества применения промышленных роботов  на предприятиях. Взаимодействие роботов.  </w:t>
            </w:r>
          </w:p>
          <w:p w:rsidR="00C50FD7" w:rsidRDefault="00336D36">
            <w:pPr>
              <w:spacing w:after="0" w:line="259" w:lineRule="auto"/>
              <w:ind w:left="110" w:right="0" w:firstLine="0"/>
              <w:jc w:val="left"/>
            </w:pPr>
            <w:r>
              <w:t xml:space="preserve">Бытовые роботы. Назначение, виды.  Беспилотные автоматизированные системы, их виды, назначение. Инструменты программирования роботов: интегрированные среды разработки.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2" w:line="259" w:lineRule="auto"/>
              <w:ind w:left="11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54"/>
              </w:numPr>
              <w:spacing w:after="3" w:line="304" w:lineRule="auto"/>
              <w:ind w:left="352" w:right="0" w:hanging="206"/>
              <w:jc w:val="left"/>
            </w:pPr>
            <w:r>
              <w:t xml:space="preserve">характеризовать назначение промышленных роботов; </w:t>
            </w:r>
          </w:p>
          <w:p w:rsidR="00C50FD7" w:rsidRDefault="00336D36">
            <w:pPr>
              <w:numPr>
                <w:ilvl w:val="0"/>
                <w:numId w:val="154"/>
              </w:numPr>
              <w:spacing w:after="32" w:line="283" w:lineRule="auto"/>
              <w:ind w:left="352" w:right="0" w:hanging="206"/>
              <w:jc w:val="left"/>
            </w:pPr>
            <w:r>
              <w:t xml:space="preserve">классифицировать промышленных роботов по основным параметрам; </w:t>
            </w:r>
          </w:p>
          <w:p w:rsidR="00C50FD7" w:rsidRDefault="00336D36">
            <w:pPr>
              <w:numPr>
                <w:ilvl w:val="0"/>
                <w:numId w:val="154"/>
              </w:numPr>
              <w:spacing w:after="42" w:line="273" w:lineRule="auto"/>
              <w:ind w:left="352" w:right="0" w:hanging="206"/>
              <w:jc w:val="left"/>
            </w:pPr>
            <w:r>
              <w:t xml:space="preserve">классифицировать конструкции бытовых роботов по их функциональным возможностям, приспособляемости к внешним условиям и др.; </w:t>
            </w:r>
          </w:p>
          <w:p w:rsidR="00C50FD7" w:rsidRDefault="00336D36">
            <w:pPr>
              <w:numPr>
                <w:ilvl w:val="0"/>
                <w:numId w:val="154"/>
              </w:numPr>
              <w:spacing w:after="0" w:line="283" w:lineRule="auto"/>
              <w:ind w:left="352" w:right="0" w:hanging="206"/>
              <w:jc w:val="left"/>
            </w:pPr>
            <w:r>
              <w:t xml:space="preserve">приводить примеры интегрированных сред разработки. </w:t>
            </w:r>
          </w:p>
          <w:p w:rsidR="00C50FD7" w:rsidRDefault="00336D36">
            <w:pPr>
              <w:spacing w:after="50" w:line="259" w:lineRule="auto"/>
              <w:ind w:left="11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11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54"/>
              </w:numPr>
              <w:spacing w:after="0" w:line="259" w:lineRule="auto"/>
              <w:ind w:left="352" w:right="0" w:hanging="206"/>
              <w:jc w:val="left"/>
            </w:pPr>
            <w:r>
              <w:t xml:space="preserve">изучать (составлять) схему сборки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right w:w="125" w:type="dxa"/>
        </w:tblCellMar>
        <w:tblLook w:val="04A0" w:firstRow="1" w:lastRow="0" w:firstColumn="1" w:lastColumn="0" w:noHBand="0" w:noVBand="1"/>
      </w:tblPr>
      <w:tblGrid>
        <w:gridCol w:w="655"/>
        <w:gridCol w:w="3024"/>
        <w:gridCol w:w="1846"/>
        <w:gridCol w:w="4678"/>
        <w:gridCol w:w="4643"/>
      </w:tblGrid>
      <w:tr w:rsidR="00C50FD7">
        <w:trPr>
          <w:trHeight w:val="487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1" w:line="296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работа «Использование операторов  ввода-вывода в визуальной среде программирования». </w:t>
            </w:r>
          </w:p>
          <w:p w:rsidR="00C50FD7" w:rsidRDefault="00336D36">
            <w:pPr>
              <w:spacing w:after="39"/>
              <w:ind w:left="2" w:right="277" w:firstLine="0"/>
              <w:jc w:val="left"/>
            </w:pPr>
            <w:r>
              <w:t xml:space="preserve">Программирование контроллера  в среде конкретного языка программирования, основные инструменты и команды программирования роботов. Виртуальные и реальные исполнители. Конструирование робота.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«Разработка конструкции робота»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63" w:line="259" w:lineRule="auto"/>
              <w:ind w:left="245" w:right="0" w:firstLine="0"/>
              <w:jc w:val="left"/>
            </w:pPr>
            <w:r>
              <w:t xml:space="preserve">модели роботов; </w:t>
            </w:r>
          </w:p>
          <w:p w:rsidR="00C50FD7" w:rsidRDefault="00336D36">
            <w:pPr>
              <w:numPr>
                <w:ilvl w:val="0"/>
                <w:numId w:val="155"/>
              </w:numPr>
              <w:spacing w:after="3" w:line="302" w:lineRule="auto"/>
              <w:ind w:left="244" w:right="607" w:hanging="206"/>
              <w:jc w:val="left"/>
            </w:pPr>
            <w:r>
              <w:t xml:space="preserve">строить цепочки команд  c использованием операторов  ввода-вывода; </w:t>
            </w:r>
          </w:p>
          <w:p w:rsidR="00C50FD7" w:rsidRDefault="00336D36">
            <w:pPr>
              <w:numPr>
                <w:ilvl w:val="0"/>
                <w:numId w:val="155"/>
              </w:numPr>
              <w:spacing w:after="1" w:line="304" w:lineRule="auto"/>
              <w:ind w:left="244" w:right="607" w:hanging="206"/>
              <w:jc w:val="left"/>
            </w:pPr>
            <w:r>
              <w:t xml:space="preserve">осуществлять настройку программы для работы  с конкретным контроллером; </w:t>
            </w:r>
          </w:p>
          <w:p w:rsidR="00C50FD7" w:rsidRDefault="00336D36">
            <w:pPr>
              <w:numPr>
                <w:ilvl w:val="0"/>
                <w:numId w:val="155"/>
              </w:numPr>
              <w:spacing w:after="5" w:line="303" w:lineRule="auto"/>
              <w:ind w:left="244" w:right="607" w:hanging="206"/>
              <w:jc w:val="left"/>
            </w:pPr>
            <w:r>
              <w:t xml:space="preserve">тестировать подключенные устройства; </w:t>
            </w:r>
          </w:p>
          <w:p w:rsidR="00C50FD7" w:rsidRDefault="00336D36">
            <w:pPr>
              <w:numPr>
                <w:ilvl w:val="0"/>
                <w:numId w:val="155"/>
              </w:numPr>
              <w:spacing w:after="62" w:line="259" w:lineRule="auto"/>
              <w:ind w:left="244" w:right="607" w:hanging="206"/>
              <w:jc w:val="left"/>
            </w:pPr>
            <w:r>
              <w:t xml:space="preserve">загружать программу на робота; </w:t>
            </w:r>
          </w:p>
          <w:p w:rsidR="00C50FD7" w:rsidRDefault="00336D36">
            <w:pPr>
              <w:numPr>
                <w:ilvl w:val="0"/>
                <w:numId w:val="155"/>
              </w:numPr>
              <w:spacing w:after="0" w:line="259" w:lineRule="auto"/>
              <w:ind w:left="244" w:right="607" w:hanging="206"/>
              <w:jc w:val="left"/>
            </w:pPr>
            <w:r>
              <w:t xml:space="preserve">преобразовывать запись алгоритма из одной формы  в другую </w:t>
            </w:r>
          </w:p>
        </w:tc>
      </w:tr>
      <w:tr w:rsidR="00C50FD7">
        <w:trPr>
          <w:trHeight w:val="459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5.2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00" w:firstLine="0"/>
              <w:jc w:val="left"/>
            </w:pPr>
            <w:r>
              <w:t xml:space="preserve">Алгоритмизация  и программирование роботов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8" w:right="0" w:firstLine="0"/>
              <w:jc w:val="center"/>
            </w:pPr>
            <w:r>
              <w:rPr>
                <w:rFonts w:ascii="Calibri" w:eastAsia="Calibri" w:hAnsi="Calibri" w:cs="Calibri"/>
              </w:rPr>
              <w:t>4</w:t>
            </w:r>
            <w: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61" w:lineRule="auto"/>
              <w:ind w:left="2" w:right="57" w:firstLine="0"/>
              <w:jc w:val="left"/>
            </w:pPr>
            <w:r>
              <w:t xml:space="preserve">Реализация на языке программирования базовых понятий и алгоритмов, необходимых для дальнейшего программирования управления роботизированных систем. Алгоритмические структуры «Цикл», «Ветвление». </w:t>
            </w:r>
          </w:p>
          <w:p w:rsidR="00C50FD7" w:rsidRDefault="00336D36">
            <w:pPr>
              <w:spacing w:after="4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4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«Составление цепочки команд». </w:t>
            </w:r>
          </w:p>
          <w:p w:rsidR="00C50FD7" w:rsidRDefault="00336D36">
            <w:pPr>
              <w:spacing w:after="0" w:line="250" w:lineRule="auto"/>
              <w:ind w:left="2" w:right="1419" w:firstLine="0"/>
            </w:pPr>
            <w:r>
              <w:t xml:space="preserve">Логические операторы  и операторы сравнения.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Применение ветвления в задачах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4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</w:t>
            </w:r>
          </w:p>
          <w:p w:rsidR="00C50FD7" w:rsidRDefault="00336D36">
            <w:pPr>
              <w:numPr>
                <w:ilvl w:val="0"/>
                <w:numId w:val="156"/>
              </w:numPr>
              <w:spacing w:after="4" w:line="303" w:lineRule="auto"/>
              <w:ind w:left="244" w:right="0" w:hanging="206"/>
              <w:jc w:val="left"/>
            </w:pPr>
            <w:r>
              <w:t xml:space="preserve">анализировать готовые  программы;  </w:t>
            </w:r>
          </w:p>
          <w:p w:rsidR="00C50FD7" w:rsidRDefault="00336D36">
            <w:pPr>
              <w:numPr>
                <w:ilvl w:val="0"/>
                <w:numId w:val="156"/>
              </w:numPr>
              <w:spacing w:after="62" w:line="259" w:lineRule="auto"/>
              <w:ind w:left="244" w:right="0" w:hanging="206"/>
              <w:jc w:val="left"/>
            </w:pPr>
            <w:r>
              <w:t xml:space="preserve">выделять этапы решения задачи; </w:t>
            </w:r>
          </w:p>
          <w:p w:rsidR="00C50FD7" w:rsidRDefault="00336D36">
            <w:pPr>
              <w:numPr>
                <w:ilvl w:val="0"/>
                <w:numId w:val="156"/>
              </w:numPr>
              <w:spacing w:after="4" w:line="304" w:lineRule="auto"/>
              <w:ind w:left="244" w:right="0" w:hanging="206"/>
              <w:jc w:val="left"/>
            </w:pPr>
            <w:r>
              <w:t xml:space="preserve">анализировать алгоритмические структуры «Цикл», «Ветвление»; </w:t>
            </w:r>
          </w:p>
          <w:p w:rsidR="00C50FD7" w:rsidRDefault="00336D36">
            <w:pPr>
              <w:numPr>
                <w:ilvl w:val="0"/>
                <w:numId w:val="156"/>
              </w:numPr>
              <w:spacing w:after="0" w:line="282" w:lineRule="auto"/>
              <w:ind w:left="244" w:right="0" w:hanging="206"/>
              <w:jc w:val="left"/>
            </w:pPr>
            <w:r>
              <w:t xml:space="preserve">анализировать логические операторы и операторы сравнения. </w:t>
            </w:r>
          </w:p>
          <w:p w:rsidR="00C50FD7" w:rsidRDefault="00336D36">
            <w:pPr>
              <w:spacing w:after="39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44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56"/>
              </w:numPr>
              <w:spacing w:after="0" w:line="259" w:lineRule="auto"/>
              <w:ind w:left="244" w:right="0" w:hanging="206"/>
              <w:jc w:val="left"/>
            </w:pPr>
            <w:r>
              <w:t xml:space="preserve">строить цепочки команд,  дающих нужный результат 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7" w:type="dxa"/>
          <w:left w:w="108" w:type="dxa"/>
          <w:right w:w="125" w:type="dxa"/>
        </w:tblCellMar>
        <w:tblLook w:val="04A0" w:firstRow="1" w:lastRow="0" w:firstColumn="1" w:lastColumn="0" w:noHBand="0" w:noVBand="1"/>
      </w:tblPr>
      <w:tblGrid>
        <w:gridCol w:w="656"/>
        <w:gridCol w:w="3026"/>
        <w:gridCol w:w="1845"/>
        <w:gridCol w:w="4677"/>
        <w:gridCol w:w="4642"/>
      </w:tblGrid>
      <w:tr w:rsidR="00C50FD7">
        <w:trPr>
          <w:trHeight w:val="204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471" w:firstLine="0"/>
              <w:jc w:val="left"/>
            </w:pPr>
            <w:r>
              <w:t xml:space="preserve">робототехники. </w:t>
            </w:r>
            <w:r>
              <w:rPr>
                <w:i/>
              </w:rPr>
              <w:t xml:space="preserve">Практическая работа «Применение основных алгоритмических структур. Контроль движения при помощи датчиков»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6" w:line="302" w:lineRule="auto"/>
              <w:ind w:left="245" w:right="0" w:firstLine="0"/>
              <w:jc w:val="left"/>
            </w:pPr>
            <w:r>
              <w:t xml:space="preserve">при конкретных исходных данных; </w:t>
            </w:r>
          </w:p>
          <w:p w:rsidR="00C50FD7" w:rsidRDefault="00336D36">
            <w:pPr>
              <w:spacing w:after="0" w:line="259" w:lineRule="auto"/>
              <w:ind w:left="244" w:right="0" w:hanging="206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программировать управление собранными моделями </w:t>
            </w:r>
          </w:p>
        </w:tc>
      </w:tr>
      <w:tr w:rsidR="00C50FD7">
        <w:trPr>
          <w:trHeight w:val="711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5.3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46" w:firstLine="0"/>
              <w:jc w:val="left"/>
            </w:pPr>
            <w:r>
              <w:t>Программирование управления роботизированными моделями. Мир профессий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6" w:firstLine="0"/>
              <w:jc w:val="center"/>
            </w:pPr>
            <w: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Виды каналов связи. </w:t>
            </w:r>
          </w:p>
          <w:p w:rsidR="00C50FD7" w:rsidRDefault="00336D36">
            <w:pPr>
              <w:spacing w:after="18" w:line="276" w:lineRule="auto"/>
              <w:ind w:left="2" w:right="771" w:firstLine="0"/>
              <w:jc w:val="left"/>
            </w:pPr>
            <w:r>
              <w:rPr>
                <w:i/>
              </w:rPr>
              <w:t>Практическая работа: «Программирование дополнительных механизмов</w:t>
            </w:r>
            <w:r>
              <w:t xml:space="preserve">». Дистанционное управление.  Каналы связи дистанционного управления. Механические  и электрические каналы связи. 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работа: «Программирование пульта дистанционного управления. Дистанционное управление роботами». </w:t>
            </w:r>
          </w:p>
          <w:p w:rsidR="00C50FD7" w:rsidRDefault="00336D36">
            <w:pPr>
              <w:spacing w:after="0" w:line="288" w:lineRule="auto"/>
              <w:ind w:left="2" w:right="0" w:firstLine="0"/>
              <w:jc w:val="left"/>
            </w:pPr>
            <w:r>
              <w:t xml:space="preserve">Взаимодействие нескольких роботов. </w:t>
            </w:r>
          </w:p>
          <w:p w:rsidR="00C50FD7" w:rsidRDefault="00336D36">
            <w:pPr>
              <w:spacing w:after="0" w:line="259" w:lineRule="auto"/>
              <w:ind w:left="2" w:right="801" w:firstLine="0"/>
              <w:jc w:val="left"/>
            </w:pPr>
            <w:r>
              <w:rPr>
                <w:i/>
              </w:rPr>
              <w:t xml:space="preserve">Практическая работа «Программирование роботов  для совместной работы. Выполнение общей задачи». </w:t>
            </w:r>
            <w:r>
              <w:t xml:space="preserve">Мир профессий. Профессии  в области робототехники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Аналитическая деятельность: </w:t>
            </w:r>
          </w:p>
          <w:p w:rsidR="00C50FD7" w:rsidRDefault="00336D36">
            <w:pPr>
              <w:numPr>
                <w:ilvl w:val="0"/>
                <w:numId w:val="157"/>
              </w:numPr>
              <w:spacing w:after="9" w:line="299" w:lineRule="auto"/>
              <w:ind w:left="244" w:right="0" w:hanging="206"/>
              <w:jc w:val="left"/>
            </w:pPr>
            <w:r>
              <w:t xml:space="preserve">анализировать виды каналов связи; </w:t>
            </w:r>
          </w:p>
          <w:p w:rsidR="00C50FD7" w:rsidRDefault="00336D36">
            <w:pPr>
              <w:numPr>
                <w:ilvl w:val="0"/>
                <w:numId w:val="157"/>
              </w:numPr>
              <w:spacing w:after="0" w:line="304" w:lineRule="auto"/>
              <w:ind w:left="244" w:right="0" w:hanging="206"/>
              <w:jc w:val="left"/>
            </w:pPr>
            <w:r>
              <w:t xml:space="preserve">анализировать каналы связи дистанционного управления; </w:t>
            </w:r>
          </w:p>
          <w:p w:rsidR="00C50FD7" w:rsidRDefault="00336D36">
            <w:pPr>
              <w:numPr>
                <w:ilvl w:val="0"/>
                <w:numId w:val="157"/>
              </w:numPr>
              <w:spacing w:after="5" w:line="304" w:lineRule="auto"/>
              <w:ind w:left="244" w:right="0" w:hanging="206"/>
              <w:jc w:val="left"/>
            </w:pPr>
            <w:r>
              <w:t xml:space="preserve">изучать способы проводного  и радиоуправления; </w:t>
            </w:r>
          </w:p>
          <w:p w:rsidR="00C50FD7" w:rsidRDefault="00336D36">
            <w:pPr>
              <w:numPr>
                <w:ilvl w:val="0"/>
                <w:numId w:val="157"/>
              </w:numPr>
              <w:spacing w:after="0" w:line="282" w:lineRule="auto"/>
              <w:ind w:left="244" w:right="0" w:hanging="206"/>
              <w:jc w:val="left"/>
            </w:pPr>
            <w:r>
              <w:t xml:space="preserve">анализировать особенности взаимодействия нескольких роботов. </w:t>
            </w:r>
          </w:p>
          <w:p w:rsidR="00C50FD7" w:rsidRDefault="00336D36">
            <w:pPr>
              <w:spacing w:after="41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45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деятельность: </w:t>
            </w:r>
          </w:p>
          <w:p w:rsidR="00C50FD7" w:rsidRDefault="00336D36">
            <w:pPr>
              <w:numPr>
                <w:ilvl w:val="0"/>
                <w:numId w:val="157"/>
              </w:numPr>
              <w:spacing w:after="0" w:line="259" w:lineRule="auto"/>
              <w:ind w:left="244" w:right="0" w:hanging="206"/>
              <w:jc w:val="left"/>
            </w:pPr>
            <w:r>
              <w:t xml:space="preserve">осуществлять управление собранными моделями, определяя системы команд, необходимые  для дистанционного управления роботами </w:t>
            </w:r>
          </w:p>
        </w:tc>
      </w:tr>
      <w:tr w:rsidR="00C50FD7">
        <w:trPr>
          <w:trHeight w:val="348"/>
        </w:trPr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8" w:right="0" w:firstLine="0"/>
              <w:jc w:val="center"/>
            </w:pPr>
            <w:r>
              <w:t xml:space="preserve">14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655"/>
        <w:gridCol w:w="3024"/>
        <w:gridCol w:w="1846"/>
        <w:gridCol w:w="4678"/>
        <w:gridCol w:w="4643"/>
      </w:tblGrid>
      <w:tr w:rsidR="00C50FD7">
        <w:trPr>
          <w:trHeight w:val="35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6 </w:t>
            </w:r>
          </w:p>
        </w:tc>
        <w:tc>
          <w:tcPr>
            <w:tcW w:w="14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Вариативный модуль «Растениеводство»</w:t>
            </w:r>
            <w:r>
              <w:t xml:space="preserve"> </w:t>
            </w:r>
          </w:p>
        </w:tc>
      </w:tr>
      <w:tr w:rsidR="00C50FD7">
        <w:trPr>
          <w:trHeight w:val="512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6.1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Технологии выращивания сельскохозяйственных культур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1" w:lineRule="auto"/>
              <w:ind w:left="2" w:right="0" w:firstLine="0"/>
              <w:jc w:val="left"/>
            </w:pPr>
            <w:r>
              <w:t xml:space="preserve">Элементы технологий выращивания сельскохозяйственных культур региона. Земледелие. История земледелия. Земля как величайшая ценность человечества. </w:t>
            </w:r>
          </w:p>
          <w:p w:rsidR="00C50FD7" w:rsidRDefault="00336D36">
            <w:pPr>
              <w:spacing w:after="0" w:line="290" w:lineRule="auto"/>
              <w:ind w:left="2" w:right="0" w:firstLine="0"/>
              <w:jc w:val="left"/>
            </w:pPr>
            <w:r>
              <w:t xml:space="preserve">Классификация культурных растений. </w:t>
            </w:r>
          </w:p>
          <w:p w:rsidR="00C50FD7" w:rsidRDefault="00336D36">
            <w:pPr>
              <w:spacing w:after="1" w:line="290" w:lineRule="auto"/>
              <w:ind w:left="2" w:right="0" w:firstLine="0"/>
              <w:jc w:val="left"/>
            </w:pPr>
            <w:r>
              <w:t xml:space="preserve">Выращивание культурных растений в регионе. 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«Технологии выращивания растений в регионе»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7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58"/>
              </w:numPr>
              <w:spacing w:after="54" w:line="251" w:lineRule="auto"/>
              <w:ind w:left="244" w:right="0" w:hanging="206"/>
              <w:jc w:val="left"/>
            </w:pPr>
            <w:r>
              <w:t xml:space="preserve">анализировать традиционные  и современные технологии выращивания </w:t>
            </w:r>
          </w:p>
          <w:p w:rsidR="00C50FD7" w:rsidRDefault="00336D36">
            <w:pPr>
              <w:spacing w:after="5" w:line="291" w:lineRule="auto"/>
              <w:ind w:left="245" w:right="231" w:firstLine="0"/>
              <w:jc w:val="left"/>
            </w:pPr>
            <w:r>
              <w:t xml:space="preserve">сельскохозяйственных культур  в регионе;  </w:t>
            </w:r>
          </w:p>
          <w:p w:rsidR="00C50FD7" w:rsidRDefault="00336D36">
            <w:pPr>
              <w:numPr>
                <w:ilvl w:val="0"/>
                <w:numId w:val="158"/>
              </w:numPr>
              <w:spacing w:after="5" w:line="291" w:lineRule="auto"/>
              <w:ind w:left="244" w:right="0" w:hanging="206"/>
              <w:jc w:val="left"/>
            </w:pPr>
            <w:r>
              <w:t xml:space="preserve">классифицировать культурные растения региона; </w:t>
            </w:r>
          </w:p>
          <w:p w:rsidR="00C50FD7" w:rsidRDefault="00336D36">
            <w:pPr>
              <w:numPr>
                <w:ilvl w:val="0"/>
                <w:numId w:val="158"/>
              </w:numPr>
              <w:spacing w:after="0" w:line="271" w:lineRule="auto"/>
              <w:ind w:left="244" w:right="0" w:hanging="206"/>
              <w:jc w:val="left"/>
            </w:pPr>
            <w:r>
              <w:t xml:space="preserve">анализировать условия и факторы выращивания культурных растений в регионе. </w:t>
            </w:r>
          </w:p>
          <w:p w:rsidR="00C50FD7" w:rsidRDefault="00336D36">
            <w:pPr>
              <w:spacing w:after="43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48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58"/>
              </w:numPr>
              <w:spacing w:after="0" w:line="259" w:lineRule="auto"/>
              <w:ind w:left="244" w:right="0" w:hanging="206"/>
              <w:jc w:val="left"/>
            </w:pPr>
            <w:r>
              <w:t xml:space="preserve">составлять перечень технологий выращивания растений в регионе </w:t>
            </w:r>
          </w:p>
        </w:tc>
      </w:tr>
      <w:tr w:rsidR="00C50FD7">
        <w:trPr>
          <w:trHeight w:val="3759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6.2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Полезные для человека дикорастущие растения, их заготовка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1" w:lineRule="auto"/>
              <w:ind w:left="2" w:right="19" w:firstLine="0"/>
              <w:jc w:val="left"/>
            </w:pPr>
            <w:r>
              <w:t xml:space="preserve">Почвы, виды почв. Плодородие почв. Инструменты обработки почвы: ручные и механизированные. </w:t>
            </w:r>
          </w:p>
          <w:p w:rsidR="00C50FD7" w:rsidRDefault="00336D36">
            <w:pPr>
              <w:spacing w:after="44" w:line="259" w:lineRule="auto"/>
              <w:ind w:left="2" w:right="0" w:firstLine="0"/>
              <w:jc w:val="left"/>
            </w:pPr>
            <w:r>
              <w:t xml:space="preserve">Сельскохозяйственная техника. </w:t>
            </w:r>
          </w:p>
          <w:p w:rsidR="00C50FD7" w:rsidRDefault="00336D36">
            <w:pPr>
              <w:spacing w:after="43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0" w:line="259" w:lineRule="auto"/>
              <w:ind w:left="2" w:right="286" w:firstLine="0"/>
              <w:jc w:val="left"/>
            </w:pPr>
            <w:r>
              <w:rPr>
                <w:i/>
              </w:rPr>
              <w:t>«Анализ плодородия почв региона».</w:t>
            </w:r>
            <w:r>
              <w:t xml:space="preserve"> Сбор, заготовка и хранение полезных для человека дикорастущих растений  и их плодов. Соблюдение правил безопасности. Грибы. 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4" w:lineRule="auto"/>
              <w:ind w:left="38" w:right="576" w:hanging="36"/>
              <w:jc w:val="left"/>
            </w:pPr>
            <w:r>
              <w:rPr>
                <w:i/>
              </w:rPr>
              <w:t>Аналитическая деятельность</w:t>
            </w:r>
            <w:r>
              <w:t>: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характеризовать виды почв; </w:t>
            </w:r>
          </w:p>
          <w:p w:rsidR="00C50FD7" w:rsidRDefault="00336D36">
            <w:pPr>
              <w:numPr>
                <w:ilvl w:val="0"/>
                <w:numId w:val="159"/>
              </w:numPr>
              <w:spacing w:after="48" w:line="259" w:lineRule="auto"/>
              <w:ind w:left="244" w:right="0" w:hanging="206"/>
              <w:jc w:val="left"/>
            </w:pPr>
            <w:r>
              <w:t xml:space="preserve">анализировать состав почв; </w:t>
            </w:r>
          </w:p>
          <w:p w:rsidR="00C50FD7" w:rsidRDefault="00336D36">
            <w:pPr>
              <w:numPr>
                <w:ilvl w:val="0"/>
                <w:numId w:val="159"/>
              </w:numPr>
              <w:spacing w:after="3" w:line="292" w:lineRule="auto"/>
              <w:ind w:left="244" w:right="0" w:hanging="206"/>
              <w:jc w:val="left"/>
            </w:pPr>
            <w:r>
              <w:t xml:space="preserve">классифицировать полезные дикорастущие растения региона; </w:t>
            </w:r>
          </w:p>
          <w:p w:rsidR="00C50FD7" w:rsidRDefault="00336D36">
            <w:pPr>
              <w:numPr>
                <w:ilvl w:val="0"/>
                <w:numId w:val="159"/>
              </w:numPr>
              <w:spacing w:after="32" w:line="271" w:lineRule="auto"/>
              <w:ind w:left="244" w:right="0" w:hanging="206"/>
              <w:jc w:val="left"/>
            </w:pPr>
            <w:r>
              <w:t xml:space="preserve">характеризовать технологии заготовки дикорастущих растений; </w:t>
            </w:r>
          </w:p>
          <w:p w:rsidR="00C50FD7" w:rsidRDefault="00336D36">
            <w:pPr>
              <w:numPr>
                <w:ilvl w:val="0"/>
                <w:numId w:val="159"/>
              </w:numPr>
              <w:spacing w:after="0" w:line="289" w:lineRule="auto"/>
              <w:ind w:left="244" w:right="0" w:hanging="206"/>
              <w:jc w:val="left"/>
            </w:pPr>
            <w:r>
              <w:t xml:space="preserve">характеризовать и различать грибы.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655"/>
        <w:gridCol w:w="3024"/>
        <w:gridCol w:w="1846"/>
        <w:gridCol w:w="2340"/>
        <w:gridCol w:w="2338"/>
        <w:gridCol w:w="4643"/>
      </w:tblGrid>
      <w:tr w:rsidR="00C50FD7">
        <w:trPr>
          <w:trHeight w:val="171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3" w:line="259" w:lineRule="auto"/>
              <w:ind w:left="2" w:right="0" w:firstLine="0"/>
              <w:jc w:val="left"/>
            </w:pPr>
            <w:r>
              <w:t xml:space="preserve">Сбор и заготовка грибов. </w:t>
            </w:r>
          </w:p>
          <w:p w:rsidR="00C50FD7" w:rsidRDefault="00336D36">
            <w:pPr>
              <w:spacing w:after="0" w:line="259" w:lineRule="auto"/>
              <w:ind w:left="2" w:right="198" w:firstLine="0"/>
              <w:jc w:val="left"/>
            </w:pPr>
            <w:r>
              <w:rPr>
                <w:i/>
              </w:rPr>
              <w:t>Практическая работа  «Технология заготовки дикорастущих растений»</w:t>
            </w:r>
            <w: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7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60"/>
              </w:numPr>
              <w:spacing w:after="5" w:line="291" w:lineRule="auto"/>
              <w:ind w:left="244" w:right="0" w:hanging="206"/>
              <w:jc w:val="left"/>
            </w:pPr>
            <w:r>
              <w:t xml:space="preserve">изучать состав почв и их плодородие; </w:t>
            </w:r>
          </w:p>
          <w:p w:rsidR="00C50FD7" w:rsidRDefault="00336D36">
            <w:pPr>
              <w:numPr>
                <w:ilvl w:val="0"/>
                <w:numId w:val="160"/>
              </w:numPr>
              <w:spacing w:after="0" w:line="259" w:lineRule="auto"/>
              <w:ind w:left="244" w:right="0" w:hanging="206"/>
              <w:jc w:val="left"/>
            </w:pPr>
            <w:r>
              <w:t xml:space="preserve">описывать технологии заготовки дикорастущих растений </w:t>
            </w:r>
          </w:p>
        </w:tc>
      </w:tr>
      <w:tr w:rsidR="00C50FD7">
        <w:trPr>
          <w:trHeight w:val="478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6.3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2" w:firstLine="0"/>
              <w:jc w:val="left"/>
            </w:pPr>
            <w:r>
              <w:t xml:space="preserve">Экологические проблемы региона и их решение. Мир профессий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7" w:firstLine="0"/>
              <w:jc w:val="center"/>
            </w:pPr>
            <w:r>
              <w:t xml:space="preserve">2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214" w:firstLine="0"/>
              <w:jc w:val="left"/>
            </w:pPr>
            <w:r>
              <w:t xml:space="preserve">Мир профессий. Профессии  в сельском хозяйстве: агроном, агрохимик, агроинженер и другие. Экологические проблемы региона  и их решение.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18" w:firstLine="0"/>
              <w:jc w:val="left"/>
            </w:pPr>
            <w:r>
              <w:rPr>
                <w:i/>
              </w:rPr>
              <w:t>Групповая практическая работа  по составлению и описанию экологических проблем региона, связанных с деятельностью человека</w:t>
            </w:r>
            <w: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8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61"/>
              </w:numPr>
              <w:spacing w:after="2" w:line="291" w:lineRule="auto"/>
              <w:ind w:left="244" w:right="237" w:hanging="206"/>
              <w:jc w:val="left"/>
            </w:pPr>
            <w:r>
              <w:t xml:space="preserve">анализировать экологические проблемы региона; </w:t>
            </w:r>
          </w:p>
          <w:p w:rsidR="00C50FD7" w:rsidRDefault="00336D36">
            <w:pPr>
              <w:numPr>
                <w:ilvl w:val="0"/>
                <w:numId w:val="161"/>
              </w:numPr>
              <w:spacing w:after="4" w:line="290" w:lineRule="auto"/>
              <w:ind w:left="244" w:right="237" w:hanging="206"/>
              <w:jc w:val="left"/>
            </w:pPr>
            <w:r>
              <w:t xml:space="preserve">характеризовать экологические проблемы; </w:t>
            </w:r>
          </w:p>
          <w:p w:rsidR="00C50FD7" w:rsidRDefault="00336D36">
            <w:pPr>
              <w:numPr>
                <w:ilvl w:val="0"/>
                <w:numId w:val="161"/>
              </w:numPr>
              <w:spacing w:after="0" w:line="271" w:lineRule="auto"/>
              <w:ind w:left="244" w:right="237" w:hanging="206"/>
              <w:jc w:val="left"/>
            </w:pPr>
            <w:r>
              <w:t xml:space="preserve">характеризовать профессии  в сельском хозяйстве, их социальную значимость. </w:t>
            </w:r>
          </w:p>
          <w:p w:rsidR="00C50FD7" w:rsidRDefault="00336D36">
            <w:pPr>
              <w:spacing w:after="42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44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61"/>
              </w:numPr>
              <w:spacing w:after="0" w:line="259" w:lineRule="auto"/>
              <w:ind w:left="244" w:right="237" w:hanging="206"/>
              <w:jc w:val="left"/>
            </w:pPr>
            <w:r>
              <w:t xml:space="preserve">осуществлять сбор  и систематизацию информации  об экологических проблемах региона и их решении </w:t>
            </w:r>
          </w:p>
        </w:tc>
      </w:tr>
      <w:tr w:rsidR="00C50FD7">
        <w:trPr>
          <w:trHeight w:val="350"/>
        </w:trPr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7" w:firstLine="0"/>
              <w:jc w:val="center"/>
            </w:pPr>
            <w:r>
              <w:t xml:space="preserve">6 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35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7 </w:t>
            </w:r>
          </w:p>
        </w:tc>
        <w:tc>
          <w:tcPr>
            <w:tcW w:w="141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Вариативный модуль «Животноводство»</w:t>
            </w:r>
            <w:r>
              <w:t xml:space="preserve"> </w:t>
            </w:r>
          </w:p>
        </w:tc>
      </w:tr>
      <w:tr w:rsidR="00C50FD7">
        <w:trPr>
          <w:trHeight w:val="205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7.1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Традиции выращивания сельскохозяйственных животных региона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История животноводства региона. Технологии выращивания сельскохозяйственных животных региона. Содержание сельскохозяйственных животных: помещение, оборудование, уход.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7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62"/>
              </w:numPr>
              <w:spacing w:after="4" w:line="291" w:lineRule="auto"/>
              <w:ind w:left="244" w:right="0" w:hanging="206"/>
              <w:jc w:val="left"/>
            </w:pPr>
            <w:r>
              <w:t xml:space="preserve">анализировать историю животноводства региона; </w:t>
            </w:r>
          </w:p>
          <w:p w:rsidR="00C50FD7" w:rsidRDefault="00336D36">
            <w:pPr>
              <w:numPr>
                <w:ilvl w:val="0"/>
                <w:numId w:val="162"/>
              </w:numPr>
              <w:spacing w:after="0" w:line="259" w:lineRule="auto"/>
              <w:ind w:left="244" w:right="0" w:hanging="206"/>
              <w:jc w:val="left"/>
            </w:pPr>
            <w:r>
              <w:t xml:space="preserve">анализировать современные технологии выращивания животных; </w:t>
            </w:r>
          </w:p>
        </w:tc>
      </w:tr>
    </w:tbl>
    <w:p w:rsidR="00C50FD7" w:rsidRDefault="00C50FD7">
      <w:pPr>
        <w:spacing w:after="0" w:line="259" w:lineRule="auto"/>
        <w:ind w:left="-1133" w:right="56" w:firstLine="0"/>
        <w:jc w:val="left"/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right w:w="125" w:type="dxa"/>
        </w:tblCellMar>
        <w:tblLook w:val="04A0" w:firstRow="1" w:lastRow="0" w:firstColumn="1" w:lastColumn="0" w:noHBand="0" w:noVBand="1"/>
      </w:tblPr>
      <w:tblGrid>
        <w:gridCol w:w="655"/>
        <w:gridCol w:w="3024"/>
        <w:gridCol w:w="1846"/>
        <w:gridCol w:w="4678"/>
        <w:gridCol w:w="4643"/>
      </w:tblGrid>
      <w:tr w:rsidR="00C50FD7">
        <w:trPr>
          <w:trHeight w:val="3759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8" w:line="271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работа «Сельскохозяйственные предприятия региона». </w:t>
            </w:r>
          </w:p>
          <w:p w:rsidR="00C50FD7" w:rsidRDefault="00336D36">
            <w:pPr>
              <w:spacing w:after="1" w:line="291" w:lineRule="auto"/>
              <w:ind w:left="2" w:right="435" w:firstLine="0"/>
              <w:jc w:val="left"/>
            </w:pPr>
            <w:r>
              <w:t xml:space="preserve">Домашние животные. Животные  у нас дома. Забота о домашних  и бездомных животных.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«Правила содержания домашних животных»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163"/>
              </w:numPr>
              <w:spacing w:after="0" w:line="263" w:lineRule="auto"/>
              <w:ind w:left="244" w:right="0" w:hanging="206"/>
              <w:jc w:val="left"/>
            </w:pPr>
            <w:r>
              <w:t xml:space="preserve">характеризовать технологии выращивания и содержания сельскохозяйственных животных региона. </w:t>
            </w:r>
          </w:p>
          <w:p w:rsidR="00C50FD7" w:rsidRDefault="00336D36">
            <w:pPr>
              <w:spacing w:after="42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48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63"/>
              </w:numPr>
              <w:spacing w:after="4" w:line="291" w:lineRule="auto"/>
              <w:ind w:left="244" w:right="0" w:hanging="206"/>
              <w:jc w:val="left"/>
            </w:pPr>
            <w:r>
              <w:t xml:space="preserve">составлять правила содержания домашних животных; </w:t>
            </w:r>
          </w:p>
          <w:p w:rsidR="00C50FD7" w:rsidRDefault="00336D36">
            <w:pPr>
              <w:numPr>
                <w:ilvl w:val="0"/>
                <w:numId w:val="163"/>
              </w:numPr>
              <w:spacing w:after="0" w:line="259" w:lineRule="auto"/>
              <w:ind w:left="244" w:right="0" w:hanging="206"/>
              <w:jc w:val="left"/>
            </w:pPr>
            <w:r>
              <w:t xml:space="preserve">составлять перечень сельскохозяйственных предприятий региона </w:t>
            </w:r>
          </w:p>
        </w:tc>
      </w:tr>
      <w:tr w:rsidR="00C50FD7">
        <w:trPr>
          <w:trHeight w:val="546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7.2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3"/>
              <w:ind w:left="0" w:right="0" w:firstLine="0"/>
              <w:jc w:val="left"/>
            </w:pPr>
            <w:r>
              <w:t xml:space="preserve">Основы проектной деятельности. Учебный групповой проект «Особенности сельского хозяйства региона».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Мир профессий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6" w:right="0" w:firstLine="0"/>
              <w:jc w:val="center"/>
            </w:pPr>
            <w: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2" w:lineRule="auto"/>
              <w:ind w:left="2" w:right="403" w:firstLine="0"/>
              <w:jc w:val="left"/>
            </w:pPr>
            <w:r>
              <w:t xml:space="preserve">Разведение животных. Породы животных, их создание. Лечение животных. Понятие  о ветеринарии. Заготовка кормов. </w:t>
            </w:r>
          </w:p>
          <w:p w:rsidR="00C50FD7" w:rsidRDefault="00336D36">
            <w:pPr>
              <w:spacing w:after="44" w:line="259" w:lineRule="auto"/>
              <w:ind w:left="2" w:right="0" w:firstLine="0"/>
              <w:jc w:val="left"/>
            </w:pPr>
            <w:r>
              <w:t xml:space="preserve">Кормление животных. </w:t>
            </w:r>
          </w:p>
          <w:p w:rsidR="00C50FD7" w:rsidRDefault="00336D36">
            <w:pPr>
              <w:spacing w:after="0" w:line="278" w:lineRule="auto"/>
              <w:ind w:left="2" w:right="630" w:firstLine="0"/>
              <w:jc w:val="left"/>
            </w:pPr>
            <w:r>
              <w:t xml:space="preserve">Питательность корма. Рацион. Проблема клонирования живых организмов. Социальные  и этические проблемы. </w:t>
            </w:r>
          </w:p>
          <w:p w:rsidR="00C50FD7" w:rsidRDefault="00336D36">
            <w:pPr>
              <w:spacing w:after="0" w:line="261" w:lineRule="auto"/>
              <w:ind w:left="2" w:right="0" w:firstLine="0"/>
              <w:jc w:val="left"/>
            </w:pPr>
            <w:r>
              <w:rPr>
                <w:i/>
              </w:rPr>
              <w:t xml:space="preserve">Практическая работа «Особенности выращивания животных (на примере традиционных в регионе технологий)». </w:t>
            </w:r>
          </w:p>
          <w:p w:rsidR="00C50FD7" w:rsidRDefault="00336D36">
            <w:pPr>
              <w:spacing w:after="0" w:line="259" w:lineRule="auto"/>
              <w:ind w:left="2" w:right="0" w:firstLine="0"/>
            </w:pPr>
            <w:r>
              <w:t xml:space="preserve">Мир профессий. Профессии, связанные с деятельностью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6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64"/>
              </w:numPr>
              <w:spacing w:after="0" w:line="252" w:lineRule="auto"/>
              <w:ind w:left="244" w:right="0" w:hanging="206"/>
              <w:jc w:val="left"/>
            </w:pPr>
            <w:r>
              <w:t xml:space="preserve">анализировать особенности выращивания </w:t>
            </w:r>
          </w:p>
          <w:p w:rsidR="00C50FD7" w:rsidRDefault="00336D36">
            <w:pPr>
              <w:spacing w:after="43" w:line="259" w:lineRule="auto"/>
              <w:ind w:left="82" w:right="0" w:firstLine="0"/>
              <w:jc w:val="center"/>
            </w:pPr>
            <w:r>
              <w:t xml:space="preserve">сельскохозяйственных животных </w:t>
            </w:r>
          </w:p>
          <w:p w:rsidR="00C50FD7" w:rsidRDefault="00336D36">
            <w:pPr>
              <w:spacing w:after="48" w:line="259" w:lineRule="auto"/>
              <w:ind w:left="245" w:right="0" w:firstLine="0"/>
              <w:jc w:val="left"/>
            </w:pPr>
            <w:r>
              <w:t xml:space="preserve">(на примере региона); </w:t>
            </w:r>
          </w:p>
          <w:p w:rsidR="00C50FD7" w:rsidRDefault="00336D36">
            <w:pPr>
              <w:numPr>
                <w:ilvl w:val="0"/>
                <w:numId w:val="164"/>
              </w:numPr>
              <w:spacing w:after="4" w:line="291" w:lineRule="auto"/>
              <w:ind w:left="244" w:right="0" w:hanging="206"/>
              <w:jc w:val="left"/>
            </w:pPr>
            <w:r>
              <w:t xml:space="preserve">анализировать результаты проектной деятельности; </w:t>
            </w:r>
          </w:p>
          <w:p w:rsidR="00C50FD7" w:rsidRDefault="00336D36">
            <w:pPr>
              <w:numPr>
                <w:ilvl w:val="0"/>
                <w:numId w:val="164"/>
              </w:numPr>
              <w:spacing w:after="0" w:line="270" w:lineRule="auto"/>
              <w:ind w:left="244" w:right="0" w:hanging="206"/>
              <w:jc w:val="left"/>
            </w:pPr>
            <w:r>
              <w:t xml:space="preserve">характеризовать профессии, связанные с деятельностью животновода. </w:t>
            </w:r>
          </w:p>
          <w:p w:rsidR="00C50FD7" w:rsidRDefault="00336D36">
            <w:pPr>
              <w:spacing w:after="42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46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64"/>
              </w:numPr>
              <w:spacing w:after="4" w:line="292" w:lineRule="auto"/>
              <w:ind w:left="244" w:right="0" w:hanging="206"/>
              <w:jc w:val="left"/>
            </w:pPr>
            <w:r>
              <w:t xml:space="preserve">разрабатывать проект  в соответствии с общей схемой; </w:t>
            </w:r>
          </w:p>
          <w:p w:rsidR="00C50FD7" w:rsidRDefault="00336D36">
            <w:pPr>
              <w:numPr>
                <w:ilvl w:val="0"/>
                <w:numId w:val="164"/>
              </w:numPr>
              <w:spacing w:after="0" w:line="259" w:lineRule="auto"/>
              <w:ind w:left="244" w:right="0" w:hanging="206"/>
              <w:jc w:val="left"/>
            </w:pPr>
            <w:r>
              <w:t xml:space="preserve">определять этапы проектной деятельности; </w:t>
            </w:r>
          </w:p>
        </w:tc>
      </w:tr>
      <w:tr w:rsidR="00C50FD7">
        <w:trPr>
          <w:trHeight w:val="785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1" w:lineRule="auto"/>
              <w:ind w:left="0" w:right="0" w:firstLine="0"/>
              <w:jc w:val="left"/>
            </w:pPr>
            <w:r>
              <w:t xml:space="preserve">животновода. Направления проектной деятельности: </w:t>
            </w:r>
          </w:p>
          <w:p w:rsidR="00C50FD7" w:rsidRDefault="00336D36">
            <w:pPr>
              <w:spacing w:after="21" w:line="278" w:lineRule="auto"/>
              <w:ind w:left="0" w:right="170" w:firstLine="0"/>
              <w:jc w:val="left"/>
            </w:pPr>
            <w:r>
              <w:t xml:space="preserve">Разработка макета фермы, теплицы и др. Разработка цифровой модели фермы, теплицы и др. Технологии выращивания сельскохозяйственных животных/растений региона  (на примере одной культуры, животноводческого комплекса). </w:t>
            </w:r>
            <w:r>
              <w:rPr>
                <w:i/>
              </w:rPr>
              <w:t xml:space="preserve">Учебный групповой проект  по модулю:  </w:t>
            </w:r>
          </w:p>
          <w:p w:rsidR="00C50FD7" w:rsidRDefault="00336D36">
            <w:pPr>
              <w:numPr>
                <w:ilvl w:val="0"/>
                <w:numId w:val="165"/>
              </w:numPr>
              <w:spacing w:after="46" w:line="259" w:lineRule="auto"/>
              <w:ind w:right="0" w:hanging="206"/>
              <w:jc w:val="left"/>
            </w:pPr>
            <w:r>
              <w:rPr>
                <w:i/>
              </w:rPr>
              <w:t xml:space="preserve">определение этапов проекта; </w:t>
            </w:r>
          </w:p>
          <w:p w:rsidR="00C50FD7" w:rsidRDefault="00336D36">
            <w:pPr>
              <w:numPr>
                <w:ilvl w:val="0"/>
                <w:numId w:val="165"/>
              </w:numPr>
              <w:spacing w:after="4" w:line="291" w:lineRule="auto"/>
              <w:ind w:right="0" w:hanging="206"/>
              <w:jc w:val="left"/>
            </w:pPr>
            <w:r>
              <w:rPr>
                <w:i/>
              </w:rPr>
              <w:t xml:space="preserve">распределение ролей  и обязанностей в команде; </w:t>
            </w:r>
          </w:p>
          <w:p w:rsidR="00C50FD7" w:rsidRDefault="00336D36">
            <w:pPr>
              <w:numPr>
                <w:ilvl w:val="0"/>
                <w:numId w:val="165"/>
              </w:numPr>
              <w:spacing w:after="4" w:line="290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продукта, проблемы, цели, задач; </w:t>
            </w:r>
          </w:p>
          <w:p w:rsidR="00C50FD7" w:rsidRDefault="00336D36">
            <w:pPr>
              <w:numPr>
                <w:ilvl w:val="0"/>
                <w:numId w:val="165"/>
              </w:numPr>
              <w:spacing w:after="45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165"/>
              </w:numPr>
              <w:spacing w:after="46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165"/>
              </w:numPr>
              <w:spacing w:after="48" w:line="259" w:lineRule="auto"/>
              <w:ind w:right="0" w:hanging="206"/>
              <w:jc w:val="left"/>
            </w:pPr>
            <w:r>
              <w:rPr>
                <w:i/>
              </w:rPr>
              <w:t xml:space="preserve">выполнение проекта; </w:t>
            </w:r>
          </w:p>
          <w:p w:rsidR="00C50FD7" w:rsidRDefault="00336D36">
            <w:pPr>
              <w:numPr>
                <w:ilvl w:val="0"/>
                <w:numId w:val="165"/>
              </w:numPr>
              <w:spacing w:after="1" w:line="291" w:lineRule="auto"/>
              <w:ind w:right="0" w:hanging="206"/>
              <w:jc w:val="left"/>
            </w:pPr>
            <w:r>
              <w:rPr>
                <w:i/>
              </w:rPr>
              <w:t xml:space="preserve">самооценка результатов проектной деятельности; </w:t>
            </w:r>
          </w:p>
          <w:p w:rsidR="00C50FD7" w:rsidRDefault="00336D36">
            <w:pPr>
              <w:numPr>
                <w:ilvl w:val="0"/>
                <w:numId w:val="165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защита проекта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166"/>
              </w:numPr>
              <w:spacing w:after="3" w:line="291" w:lineRule="auto"/>
              <w:ind w:right="0" w:hanging="206"/>
              <w:jc w:val="left"/>
            </w:pPr>
            <w:r>
              <w:t xml:space="preserve">определять проблему, цель, ставить задачи; </w:t>
            </w:r>
          </w:p>
          <w:p w:rsidR="00C50FD7" w:rsidRDefault="00336D36">
            <w:pPr>
              <w:numPr>
                <w:ilvl w:val="0"/>
                <w:numId w:val="166"/>
              </w:numPr>
              <w:spacing w:after="45" w:line="259" w:lineRule="auto"/>
              <w:ind w:right="0" w:hanging="206"/>
              <w:jc w:val="left"/>
            </w:pPr>
            <w:r>
              <w:t xml:space="preserve">анализировать ресурсы; </w:t>
            </w:r>
          </w:p>
          <w:p w:rsidR="00C50FD7" w:rsidRDefault="00336D36">
            <w:pPr>
              <w:numPr>
                <w:ilvl w:val="0"/>
                <w:numId w:val="166"/>
              </w:numPr>
              <w:spacing w:after="48" w:line="259" w:lineRule="auto"/>
              <w:ind w:right="0" w:hanging="206"/>
              <w:jc w:val="left"/>
            </w:pPr>
            <w:r>
              <w:t xml:space="preserve">реализовывать проект; </w:t>
            </w:r>
          </w:p>
          <w:p w:rsidR="00C50FD7" w:rsidRDefault="00336D36">
            <w:pPr>
              <w:numPr>
                <w:ilvl w:val="0"/>
                <w:numId w:val="166"/>
              </w:numPr>
              <w:spacing w:after="31" w:line="272" w:lineRule="auto"/>
              <w:ind w:right="0" w:hanging="206"/>
              <w:jc w:val="left"/>
            </w:pPr>
            <w:r>
              <w:t xml:space="preserve">анализировать управление качеством при реализации командного проекта; </w:t>
            </w:r>
          </w:p>
          <w:p w:rsidR="00C50FD7" w:rsidRDefault="00336D36">
            <w:pPr>
              <w:numPr>
                <w:ilvl w:val="0"/>
                <w:numId w:val="166"/>
              </w:numPr>
              <w:spacing w:after="0" w:line="259" w:lineRule="auto"/>
              <w:ind w:right="0" w:hanging="206"/>
              <w:jc w:val="left"/>
            </w:pPr>
            <w:r>
              <w:t xml:space="preserve">использовать компьютерные программы поддержки проектной деятельности </w:t>
            </w:r>
          </w:p>
        </w:tc>
      </w:tr>
      <w:tr w:rsidR="00C50FD7">
        <w:trPr>
          <w:trHeight w:val="350"/>
        </w:trPr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43" w:right="0" w:firstLine="0"/>
              <w:jc w:val="center"/>
            </w:pPr>
            <w: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694"/>
        </w:trPr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46" w:right="0" w:firstLine="0"/>
              <w:jc w:val="center"/>
            </w:pPr>
            <w:r>
              <w:t xml:space="preserve">68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C50FD7" w:rsidRDefault="00336D36">
      <w:pPr>
        <w:spacing w:after="0" w:line="259" w:lineRule="auto"/>
        <w:ind w:left="0" w:right="0" w:firstLine="0"/>
      </w:pPr>
      <w:r>
        <w:t xml:space="preserve"> </w:t>
      </w:r>
    </w:p>
    <w:p w:rsidR="00C50FD7" w:rsidRDefault="00336D36">
      <w:pPr>
        <w:ind w:left="-15" w:right="0" w:firstLine="567"/>
      </w:pPr>
      <w:r>
        <w:t xml:space="preserve">Приведен пример уменьшения часов инвариантных модулей «Робототехника» и «3D-моделирование, прототипирование, макетирование» за счет переноса часов, отводимых на проектную деятельность. </w:t>
      </w:r>
    </w:p>
    <w:p w:rsidR="00C50FD7" w:rsidRDefault="00336D36">
      <w:pPr>
        <w:spacing w:after="53" w:line="259" w:lineRule="auto"/>
        <w:ind w:left="567" w:right="0" w:firstLine="0"/>
        <w:jc w:val="left"/>
      </w:pPr>
      <w:r>
        <w:t xml:space="preserve"> </w:t>
      </w:r>
    </w:p>
    <w:p w:rsidR="00C50FD7" w:rsidRDefault="00336D36">
      <w:pPr>
        <w:pStyle w:val="1"/>
        <w:ind w:left="-5"/>
      </w:pPr>
      <w:r>
        <w:t xml:space="preserve">8 КЛАСС </w:t>
      </w: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91" w:type="dxa"/>
        </w:tblCellMar>
        <w:tblLook w:val="04A0" w:firstRow="1" w:lastRow="0" w:firstColumn="1" w:lastColumn="0" w:noHBand="0" w:noVBand="1"/>
      </w:tblPr>
      <w:tblGrid>
        <w:gridCol w:w="704"/>
        <w:gridCol w:w="2950"/>
        <w:gridCol w:w="1887"/>
        <w:gridCol w:w="4675"/>
        <w:gridCol w:w="4666"/>
      </w:tblGrid>
      <w:tr w:rsidR="00C50FD7">
        <w:trPr>
          <w:trHeight w:val="14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36" w:line="259" w:lineRule="auto"/>
              <w:ind w:left="110" w:right="0" w:firstLine="0"/>
              <w:jc w:val="left"/>
            </w:pPr>
            <w:r>
              <w:t xml:space="preserve">№ </w:t>
            </w:r>
          </w:p>
          <w:p w:rsidR="00C50FD7" w:rsidRDefault="00336D36">
            <w:pPr>
              <w:spacing w:after="0" w:line="259" w:lineRule="auto"/>
              <w:ind w:left="58" w:right="0" w:firstLine="0"/>
              <w:jc w:val="left"/>
            </w:pPr>
            <w:r>
              <w:t xml:space="preserve">п/п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1" w:lineRule="auto"/>
              <w:ind w:left="0" w:right="0" w:firstLine="0"/>
              <w:jc w:val="center"/>
            </w:pPr>
            <w:r>
              <w:t xml:space="preserve">Наименование модулей, разделов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и тем учебного предмета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0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C50FD7">
        <w:trPr>
          <w:trHeight w:val="6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781" w:firstLine="0"/>
              <w:jc w:val="left"/>
            </w:pPr>
            <w:r>
              <w:t xml:space="preserve">Производство  и технологии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6" w:firstLine="0"/>
              <w:jc w:val="center"/>
            </w:pPr>
            <w: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t xml:space="preserve">В полном объеме </w:t>
            </w:r>
          </w:p>
        </w:tc>
      </w:tr>
      <w:tr w:rsidR="00C50FD7">
        <w:trPr>
          <w:trHeight w:val="6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Компьютерная графика, черчение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6" w:firstLine="0"/>
              <w:jc w:val="center"/>
            </w:pPr>
            <w: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t xml:space="preserve">В полном объеме </w:t>
            </w:r>
          </w:p>
        </w:tc>
      </w:tr>
      <w:tr w:rsidR="00C50FD7">
        <w:trPr>
          <w:trHeight w:val="103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3D-моделирование, прототипирование, макетирование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6" w:firstLine="0"/>
              <w:jc w:val="center"/>
            </w:pPr>
            <w:r>
              <w:t xml:space="preserve">8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на изучение сокращено на 4 ч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2" w:right="213" w:firstLine="0"/>
              <w:jc w:val="center"/>
            </w:pPr>
            <w:r>
              <w:t xml:space="preserve">Сокращено количество часов  на выполнение учебного проекта </w:t>
            </w:r>
          </w:p>
        </w:tc>
      </w:tr>
      <w:tr w:rsidR="00C50FD7">
        <w:trPr>
          <w:trHeight w:val="6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Робототехника 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8" w:firstLine="0"/>
              <w:jc w:val="center"/>
            </w:pPr>
            <w:r>
              <w:t xml:space="preserve">10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на изучение сокращено на 4 ч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2" w:right="213" w:firstLine="0"/>
              <w:jc w:val="center"/>
            </w:pPr>
            <w:r>
              <w:t xml:space="preserve">Сокращено количество часов  на выполнение учебного проекта  </w:t>
            </w:r>
          </w:p>
        </w:tc>
      </w:tr>
      <w:tr w:rsidR="00C50FD7">
        <w:trPr>
          <w:trHeight w:val="3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Растениеводство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6" w:firstLine="0"/>
              <w:jc w:val="center"/>
            </w:pPr>
            <w: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t xml:space="preserve">В полном объеме </w:t>
            </w:r>
          </w:p>
        </w:tc>
      </w:tr>
      <w:tr w:rsidR="00C50FD7">
        <w:trPr>
          <w:trHeight w:val="3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6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Животноводство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6" w:firstLine="0"/>
              <w:jc w:val="center"/>
            </w:pPr>
            <w: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t xml:space="preserve">В полном объеме </w:t>
            </w:r>
          </w:p>
        </w:tc>
      </w:tr>
      <w:tr w:rsidR="00C50FD7">
        <w:trPr>
          <w:trHeight w:val="35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9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Модуль «3D-моделирование, прототипирование, макетирование»</w:t>
            </w:r>
            <w: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50FD7">
        <w:trPr>
          <w:trHeight w:val="239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3.1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10" w:firstLine="0"/>
              <w:jc w:val="left"/>
            </w:pPr>
            <w:r>
              <w:t xml:space="preserve">Прототипирование. 3D-моделирование как технология создания трехмерных моделей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6" w:firstLine="0"/>
              <w:jc w:val="center"/>
            </w:pPr>
            <w:r>
              <w:t>2</w:t>
            </w:r>
            <w:r>
              <w:rPr>
                <w:b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5" w:line="274" w:lineRule="auto"/>
              <w:ind w:left="0" w:right="0" w:firstLine="0"/>
              <w:jc w:val="left"/>
            </w:pPr>
            <w:r>
              <w:t xml:space="preserve">Прототипирование. Сферы применения. Понятие «прототипирование». Виды прототипов. Моделирование сложных 3D-моделей с помощью 3D-редакторов по алгоритму.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Графические примитивы 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7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67"/>
              </w:numPr>
              <w:spacing w:after="12" w:line="285" w:lineRule="auto"/>
              <w:ind w:right="0" w:hanging="206"/>
              <w:jc w:val="left"/>
            </w:pPr>
            <w:r>
              <w:t xml:space="preserve">изучать сферы применения  3D-прототипирования; </w:t>
            </w:r>
          </w:p>
          <w:p w:rsidR="00C50FD7" w:rsidRDefault="00336D36">
            <w:pPr>
              <w:numPr>
                <w:ilvl w:val="0"/>
                <w:numId w:val="167"/>
              </w:numPr>
              <w:spacing w:after="4" w:line="291" w:lineRule="auto"/>
              <w:ind w:right="0" w:hanging="206"/>
              <w:jc w:val="left"/>
            </w:pPr>
            <w:r>
              <w:t xml:space="preserve">называть и характеризовать  виды прототипов; </w:t>
            </w:r>
          </w:p>
          <w:p w:rsidR="00C50FD7" w:rsidRDefault="00336D36">
            <w:pPr>
              <w:numPr>
                <w:ilvl w:val="0"/>
                <w:numId w:val="167"/>
              </w:numPr>
              <w:spacing w:after="0" w:line="259" w:lineRule="auto"/>
              <w:ind w:right="0" w:hanging="206"/>
              <w:jc w:val="left"/>
            </w:pPr>
            <w:r>
              <w:t xml:space="preserve">изучать этапы процесса прототипирования.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705"/>
        <w:gridCol w:w="2950"/>
        <w:gridCol w:w="1886"/>
        <w:gridCol w:w="4675"/>
        <w:gridCol w:w="4666"/>
      </w:tblGrid>
      <w:tr w:rsidR="00C50FD7">
        <w:trPr>
          <w:trHeight w:val="375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8" w:lineRule="auto"/>
              <w:ind w:left="0" w:right="171" w:firstLine="0"/>
              <w:jc w:val="left"/>
            </w:pPr>
            <w:r>
              <w:t xml:space="preserve">в 3D-моделировании. Куб и кубоид. Шар и многогранник. Цилиндр, призма, пирамида. Операции  над примитивами. Поворот тел  в пространстве. Масштабирование тел. Вычитание, пересечение  и объединение геометрических тел.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line="251" w:lineRule="auto"/>
              <w:ind w:left="0" w:right="0" w:firstLine="0"/>
              <w:jc w:val="left"/>
            </w:pPr>
            <w:r>
              <w:rPr>
                <w:i/>
              </w:rPr>
              <w:t xml:space="preserve">«Инструменты программного обеспечения для создания и печати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3D-моделей»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8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spacing w:after="0" w:line="259" w:lineRule="auto"/>
              <w:ind w:left="242" w:right="574" w:hanging="206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анализировать применение технологии прототипирование  в проектной деятельности </w:t>
            </w:r>
          </w:p>
        </w:tc>
      </w:tr>
      <w:tr w:rsidR="00C50FD7">
        <w:trPr>
          <w:trHeight w:val="557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3.2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Прототипирование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9" w:firstLine="0"/>
              <w:jc w:val="center"/>
            </w:pPr>
            <w: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5" w:lineRule="auto"/>
              <w:ind w:left="0" w:right="0" w:firstLine="0"/>
              <w:jc w:val="left"/>
            </w:pPr>
            <w:r>
              <w:t xml:space="preserve">Создание цифровой объемной модели.  </w:t>
            </w:r>
          </w:p>
          <w:p w:rsidR="00C50FD7" w:rsidRDefault="00336D36">
            <w:pPr>
              <w:spacing w:after="0" w:line="296" w:lineRule="auto"/>
              <w:ind w:left="0" w:right="0" w:firstLine="0"/>
              <w:jc w:val="left"/>
            </w:pPr>
            <w:r>
              <w:t xml:space="preserve">Инструменты для создания цифровой объемной модели. Направление проектной работы:  изделия для внедрения  </w:t>
            </w:r>
          </w:p>
          <w:p w:rsidR="00C50FD7" w:rsidRDefault="00336D36">
            <w:pPr>
              <w:spacing w:after="0" w:line="259" w:lineRule="auto"/>
              <w:ind w:left="0" w:right="81" w:firstLine="0"/>
              <w:jc w:val="left"/>
            </w:pPr>
            <w:r>
              <w:t xml:space="preserve">на производстве: прототип изделия из какого-либо материала; готовое изделие, необходимое  в быту, на производстве, сувенир (ручка, браслет, футляр, рамка, скульптура, брелок и т. д.); часть, деталь чего-либо; модель (автомобиля, игрушки и др.); корпус для датчиков, детали робота и др.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68"/>
              </w:numPr>
              <w:spacing w:after="32" w:line="271" w:lineRule="auto"/>
              <w:ind w:right="0" w:hanging="206"/>
              <w:jc w:val="left"/>
            </w:pPr>
            <w:r>
              <w:t xml:space="preserve">изучать программное обеспечение для создания и печати трехмерных моделей; </w:t>
            </w:r>
          </w:p>
          <w:p w:rsidR="00C50FD7" w:rsidRDefault="00336D36">
            <w:pPr>
              <w:numPr>
                <w:ilvl w:val="0"/>
                <w:numId w:val="168"/>
              </w:numPr>
              <w:spacing w:after="4" w:line="291" w:lineRule="auto"/>
              <w:ind w:right="0" w:hanging="206"/>
              <w:jc w:val="left"/>
            </w:pPr>
            <w:r>
              <w:t xml:space="preserve">называть этапы процесса объемной печати; </w:t>
            </w:r>
          </w:p>
          <w:p w:rsidR="00C50FD7" w:rsidRDefault="00336D36">
            <w:pPr>
              <w:numPr>
                <w:ilvl w:val="0"/>
                <w:numId w:val="168"/>
              </w:numPr>
              <w:spacing w:after="5" w:line="291" w:lineRule="auto"/>
              <w:ind w:right="0" w:hanging="206"/>
              <w:jc w:val="left"/>
            </w:pPr>
            <w:r>
              <w:t xml:space="preserve">изучить особенности проектирования 3D-моделей; </w:t>
            </w:r>
          </w:p>
          <w:p w:rsidR="00C50FD7" w:rsidRDefault="00336D36">
            <w:pPr>
              <w:numPr>
                <w:ilvl w:val="0"/>
                <w:numId w:val="168"/>
              </w:numPr>
              <w:spacing w:after="0" w:line="271" w:lineRule="auto"/>
              <w:ind w:right="0" w:hanging="206"/>
              <w:jc w:val="left"/>
            </w:pPr>
            <w:r>
              <w:t xml:space="preserve">называть и характеризовать функции инструментов для создания и печати 3D-моделей.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68"/>
              </w:numPr>
              <w:spacing w:after="0" w:line="259" w:lineRule="auto"/>
              <w:ind w:right="0" w:hanging="206"/>
              <w:jc w:val="left"/>
            </w:pPr>
            <w:r>
              <w:t xml:space="preserve">использовать инструменты программного обеспечения  для создания и печати 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9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704"/>
        <w:gridCol w:w="2950"/>
        <w:gridCol w:w="1887"/>
        <w:gridCol w:w="4675"/>
        <w:gridCol w:w="4666"/>
      </w:tblGrid>
      <w:tr w:rsidR="00C50FD7">
        <w:trPr>
          <w:trHeight w:val="48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  <w:p w:rsidR="00C50FD7" w:rsidRDefault="00336D36">
            <w:pPr>
              <w:spacing w:after="5" w:line="296" w:lineRule="auto"/>
              <w:ind w:left="0" w:right="0" w:firstLine="0"/>
              <w:jc w:val="left"/>
            </w:pPr>
            <w:r>
              <w:rPr>
                <w:i/>
              </w:rPr>
              <w:t xml:space="preserve">«Прототип изделия из пластмассы (других материалов по выбору)»:  </w:t>
            </w:r>
          </w:p>
          <w:p w:rsidR="00C50FD7" w:rsidRDefault="00336D36">
            <w:pPr>
              <w:numPr>
                <w:ilvl w:val="0"/>
                <w:numId w:val="169"/>
              </w:numPr>
              <w:spacing w:after="2" w:line="291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проблемы, продукта проекта, цели, задач;  </w:t>
            </w:r>
          </w:p>
          <w:p w:rsidR="00C50FD7" w:rsidRDefault="00336D36">
            <w:pPr>
              <w:numPr>
                <w:ilvl w:val="0"/>
                <w:numId w:val="169"/>
              </w:numPr>
              <w:spacing w:after="46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169"/>
              </w:numPr>
              <w:spacing w:after="47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169"/>
              </w:numPr>
              <w:spacing w:after="9" w:line="288" w:lineRule="auto"/>
              <w:ind w:right="0" w:hanging="206"/>
              <w:jc w:val="left"/>
            </w:pPr>
            <w:r>
              <w:rPr>
                <w:i/>
              </w:rPr>
              <w:t xml:space="preserve">выполнение эскиза проектного изделия; </w:t>
            </w:r>
          </w:p>
          <w:p w:rsidR="00C50FD7" w:rsidRDefault="00336D36">
            <w:pPr>
              <w:numPr>
                <w:ilvl w:val="0"/>
                <w:numId w:val="169"/>
              </w:numPr>
              <w:spacing w:after="5" w:line="291" w:lineRule="auto"/>
              <w:ind w:right="0" w:hanging="206"/>
              <w:jc w:val="left"/>
            </w:pPr>
            <w:r>
              <w:rPr>
                <w:i/>
              </w:rPr>
              <w:t xml:space="preserve">определение материалов, инструментов; </w:t>
            </w:r>
          </w:p>
          <w:p w:rsidR="00C50FD7" w:rsidRDefault="00336D36">
            <w:pPr>
              <w:numPr>
                <w:ilvl w:val="0"/>
                <w:numId w:val="169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разработка технологической карты </w:t>
            </w:r>
            <w: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8" w:line="259" w:lineRule="auto"/>
              <w:ind w:left="242" w:right="0" w:firstLine="0"/>
              <w:jc w:val="left"/>
            </w:pPr>
            <w:r>
              <w:t xml:space="preserve">3D-моделей; </w:t>
            </w:r>
          </w:p>
          <w:p w:rsidR="00C50FD7" w:rsidRDefault="00336D36">
            <w:pPr>
              <w:numPr>
                <w:ilvl w:val="0"/>
                <w:numId w:val="170"/>
              </w:numPr>
              <w:spacing w:after="5" w:line="290" w:lineRule="auto"/>
              <w:ind w:right="0" w:hanging="206"/>
              <w:jc w:val="left"/>
            </w:pPr>
            <w:r>
              <w:t xml:space="preserve">определять проблему, цель, задачи проекта; </w:t>
            </w:r>
          </w:p>
          <w:p w:rsidR="00C50FD7" w:rsidRDefault="00336D36">
            <w:pPr>
              <w:numPr>
                <w:ilvl w:val="0"/>
                <w:numId w:val="170"/>
              </w:numPr>
              <w:spacing w:after="47" w:line="259" w:lineRule="auto"/>
              <w:ind w:right="0" w:hanging="206"/>
              <w:jc w:val="left"/>
            </w:pPr>
            <w:r>
              <w:t xml:space="preserve">анализировать ресурсы; </w:t>
            </w:r>
          </w:p>
          <w:p w:rsidR="00C50FD7" w:rsidRDefault="00336D36">
            <w:pPr>
              <w:numPr>
                <w:ilvl w:val="0"/>
                <w:numId w:val="170"/>
              </w:numPr>
              <w:spacing w:after="4" w:line="291" w:lineRule="auto"/>
              <w:ind w:right="0" w:hanging="206"/>
              <w:jc w:val="left"/>
            </w:pPr>
            <w:r>
              <w:t xml:space="preserve">определять материалы, инструменты; </w:t>
            </w:r>
          </w:p>
          <w:p w:rsidR="00C50FD7" w:rsidRDefault="00336D36">
            <w:pPr>
              <w:numPr>
                <w:ilvl w:val="0"/>
                <w:numId w:val="170"/>
              </w:numPr>
              <w:spacing w:after="45" w:line="259" w:lineRule="auto"/>
              <w:ind w:right="0" w:hanging="206"/>
              <w:jc w:val="left"/>
            </w:pPr>
            <w:r>
              <w:t xml:space="preserve">выполнять эскиз изделия; </w:t>
            </w:r>
          </w:p>
          <w:p w:rsidR="00C50FD7" w:rsidRDefault="00336D36">
            <w:pPr>
              <w:numPr>
                <w:ilvl w:val="0"/>
                <w:numId w:val="170"/>
              </w:numPr>
              <w:spacing w:after="0" w:line="259" w:lineRule="auto"/>
              <w:ind w:right="0" w:hanging="206"/>
              <w:jc w:val="left"/>
            </w:pPr>
            <w:r>
              <w:t xml:space="preserve">оформлять чертеж </w:t>
            </w:r>
          </w:p>
        </w:tc>
      </w:tr>
      <w:tr w:rsidR="00C50FD7">
        <w:trPr>
          <w:trHeight w:val="453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3.3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85" w:lineRule="auto"/>
              <w:ind w:left="2" w:right="637" w:firstLine="0"/>
              <w:jc w:val="left"/>
            </w:pPr>
            <w:r>
              <w:t xml:space="preserve">Изготовление прототипов  с использованием  технологического оборудования. </w:t>
            </w:r>
          </w:p>
          <w:p w:rsidR="00C50FD7" w:rsidRDefault="00336D36">
            <w:pPr>
              <w:spacing w:after="0" w:line="295" w:lineRule="auto"/>
              <w:ind w:left="2" w:right="0" w:firstLine="0"/>
              <w:jc w:val="left"/>
            </w:pPr>
            <w:r>
              <w:t xml:space="preserve">Выполнение и защита проекта.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Мир профессий. Профессии, связанные с 3D-печатью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5" w:firstLine="0"/>
              <w:jc w:val="center"/>
            </w:pPr>
            <w: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" w:line="290" w:lineRule="auto"/>
              <w:ind w:left="0" w:right="163" w:firstLine="0"/>
              <w:jc w:val="left"/>
            </w:pPr>
            <w:r>
              <w:t xml:space="preserve">Классификация 3D-принтеров  по конструкции и по назначению. Изготовление прототипов  с использованием технологического оборудования (3D-принтер, лазерный гравер и др.).  Понятия «3D-печать»,  «слайсер» и др. </w:t>
            </w:r>
          </w:p>
          <w:p w:rsidR="00C50FD7" w:rsidRDefault="00336D36">
            <w:pPr>
              <w:spacing w:after="0" w:line="296" w:lineRule="auto"/>
              <w:ind w:left="0" w:right="0" w:firstLine="0"/>
              <w:jc w:val="left"/>
            </w:pPr>
            <w:r>
              <w:t xml:space="preserve">3D-сканер, устройство, использование. Понятия  «3D-сканирование», «режим сканирования» и др.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Проектирование прототипов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71"/>
              </w:numPr>
              <w:spacing w:after="15" w:line="283" w:lineRule="auto"/>
              <w:ind w:right="0" w:hanging="206"/>
              <w:jc w:val="left"/>
            </w:pPr>
            <w:r>
              <w:t xml:space="preserve">изучать терминологию 3D-печати, 3D-сканирования; </w:t>
            </w:r>
          </w:p>
          <w:p w:rsidR="00C50FD7" w:rsidRDefault="00336D36">
            <w:pPr>
              <w:numPr>
                <w:ilvl w:val="0"/>
                <w:numId w:val="171"/>
              </w:numPr>
              <w:spacing w:after="33" w:line="271" w:lineRule="auto"/>
              <w:ind w:right="0" w:hanging="206"/>
              <w:jc w:val="left"/>
            </w:pPr>
            <w:r>
              <w:t xml:space="preserve">изучать программное обеспечение для создания и печати трехмерных моделей; </w:t>
            </w:r>
          </w:p>
          <w:p w:rsidR="00C50FD7" w:rsidRDefault="00336D36">
            <w:pPr>
              <w:numPr>
                <w:ilvl w:val="0"/>
                <w:numId w:val="171"/>
              </w:numPr>
              <w:spacing w:after="37" w:line="251" w:lineRule="auto"/>
              <w:ind w:right="0" w:hanging="206"/>
              <w:jc w:val="left"/>
            </w:pPr>
            <w:r>
              <w:t xml:space="preserve">проектировать прототипы реальных объектов с помощью </w:t>
            </w:r>
          </w:p>
          <w:p w:rsidR="00C50FD7" w:rsidRDefault="00336D36">
            <w:pPr>
              <w:spacing w:after="48" w:line="259" w:lineRule="auto"/>
              <w:ind w:left="242" w:right="0" w:firstLine="0"/>
              <w:jc w:val="left"/>
            </w:pPr>
            <w:r>
              <w:t xml:space="preserve">3D-сканера; </w:t>
            </w:r>
          </w:p>
          <w:p w:rsidR="00C50FD7" w:rsidRDefault="00336D36">
            <w:pPr>
              <w:numPr>
                <w:ilvl w:val="0"/>
                <w:numId w:val="171"/>
              </w:numPr>
              <w:spacing w:after="0" w:line="291" w:lineRule="auto"/>
              <w:ind w:right="0" w:hanging="206"/>
              <w:jc w:val="left"/>
            </w:pPr>
            <w:r>
              <w:t xml:space="preserve">называть и характеризовать функции инструментов  для создания и печати  </w:t>
            </w:r>
          </w:p>
          <w:p w:rsidR="00C50FD7" w:rsidRDefault="00336D36">
            <w:pPr>
              <w:spacing w:after="0" w:line="259" w:lineRule="auto"/>
              <w:ind w:left="242" w:right="0" w:firstLine="0"/>
              <w:jc w:val="left"/>
            </w:pPr>
            <w:r>
              <w:t xml:space="preserve">3D-моделей;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704"/>
        <w:gridCol w:w="2949"/>
        <w:gridCol w:w="1887"/>
        <w:gridCol w:w="4676"/>
        <w:gridCol w:w="4666"/>
      </w:tblGrid>
      <w:tr w:rsidR="00C50FD7">
        <w:trPr>
          <w:trHeight w:val="86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5" w:lineRule="auto"/>
              <w:ind w:left="0" w:right="70" w:firstLine="0"/>
              <w:jc w:val="left"/>
            </w:pPr>
            <w:r>
              <w:t xml:space="preserve">реальных объектов с помощью  3D-сканера. Загрузка моделей  в слайсер. Рациональное размещение объектов на столе. Настройка режима печати. Подготовка задания. Сохранение результатов. Печать моделей.  </w:t>
            </w:r>
          </w:p>
          <w:p w:rsidR="00C50FD7" w:rsidRDefault="00336D36">
            <w:pPr>
              <w:spacing w:after="0" w:line="280" w:lineRule="auto"/>
              <w:ind w:left="0" w:right="624" w:firstLine="0"/>
              <w:jc w:val="left"/>
            </w:pPr>
            <w:r>
              <w:t xml:space="preserve">Основные ошибки в настройках слайсера, влияющие на качество печати, и их устранение. Профессии, связанные  с использованием прототипирования. </w:t>
            </w:r>
          </w:p>
          <w:p w:rsidR="00C50FD7" w:rsidRDefault="00336D36">
            <w:pPr>
              <w:spacing w:after="48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Индивидуальный творческий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(учебный) проект  </w:t>
            </w:r>
          </w:p>
          <w:p w:rsidR="00C50FD7" w:rsidRDefault="00336D36">
            <w:pPr>
              <w:spacing w:after="3" w:line="296" w:lineRule="auto"/>
              <w:ind w:left="0" w:right="0" w:firstLine="0"/>
              <w:jc w:val="left"/>
            </w:pPr>
            <w:r>
              <w:rPr>
                <w:i/>
              </w:rPr>
              <w:t xml:space="preserve">«Прототип изделия из пластмассы (других материалов по выбору)»:  </w:t>
            </w:r>
          </w:p>
          <w:p w:rsidR="00C50FD7" w:rsidRDefault="00336D36">
            <w:pPr>
              <w:numPr>
                <w:ilvl w:val="0"/>
                <w:numId w:val="172"/>
              </w:numPr>
              <w:spacing w:after="4" w:line="291" w:lineRule="auto"/>
              <w:ind w:right="0" w:hanging="206"/>
              <w:jc w:val="left"/>
            </w:pPr>
            <w:r>
              <w:rPr>
                <w:i/>
              </w:rPr>
              <w:t xml:space="preserve">выполнение проекта  по технологической карте; </w:t>
            </w:r>
          </w:p>
          <w:p w:rsidR="00C50FD7" w:rsidRDefault="00336D36">
            <w:pPr>
              <w:numPr>
                <w:ilvl w:val="0"/>
                <w:numId w:val="172"/>
              </w:numPr>
              <w:spacing w:after="5" w:line="290" w:lineRule="auto"/>
              <w:ind w:right="0" w:hanging="206"/>
              <w:jc w:val="left"/>
            </w:pPr>
            <w:r>
              <w:rPr>
                <w:i/>
              </w:rPr>
              <w:t xml:space="preserve">оценка качества проектного изделия; </w:t>
            </w:r>
          </w:p>
          <w:p w:rsidR="00C50FD7" w:rsidRDefault="00336D36">
            <w:pPr>
              <w:numPr>
                <w:ilvl w:val="0"/>
                <w:numId w:val="172"/>
              </w:numPr>
              <w:spacing w:after="47" w:line="259" w:lineRule="auto"/>
              <w:ind w:right="0" w:hanging="206"/>
              <w:jc w:val="left"/>
            </w:pPr>
            <w:r>
              <w:rPr>
                <w:i/>
              </w:rPr>
              <w:t xml:space="preserve">подготовка проекта к защите; </w:t>
            </w:r>
          </w:p>
          <w:p w:rsidR="00C50FD7" w:rsidRDefault="00336D36">
            <w:pPr>
              <w:numPr>
                <w:ilvl w:val="0"/>
                <w:numId w:val="172"/>
              </w:numPr>
              <w:spacing w:after="2" w:line="291" w:lineRule="auto"/>
              <w:ind w:right="0" w:hanging="206"/>
              <w:jc w:val="left"/>
            </w:pPr>
            <w:r>
              <w:rPr>
                <w:i/>
              </w:rPr>
              <w:t xml:space="preserve">самоанализ результатов проектной работы; </w:t>
            </w:r>
          </w:p>
          <w:p w:rsidR="00C50FD7" w:rsidRDefault="00336D36">
            <w:pPr>
              <w:numPr>
                <w:ilvl w:val="0"/>
                <w:numId w:val="172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>защита проекта</w:t>
            </w:r>
            <w: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173"/>
              </w:numPr>
              <w:spacing w:after="5" w:line="290" w:lineRule="auto"/>
              <w:ind w:right="0" w:hanging="206"/>
              <w:jc w:val="left"/>
            </w:pPr>
            <w:r>
              <w:t xml:space="preserve">оценивать качество изделия/ прототипа; </w:t>
            </w:r>
          </w:p>
          <w:p w:rsidR="00C50FD7" w:rsidRDefault="00336D36">
            <w:pPr>
              <w:numPr>
                <w:ilvl w:val="0"/>
                <w:numId w:val="173"/>
              </w:numPr>
              <w:spacing w:after="31" w:line="271" w:lineRule="auto"/>
              <w:ind w:right="0" w:hanging="206"/>
              <w:jc w:val="left"/>
            </w:pPr>
            <w:r>
              <w:t xml:space="preserve">называть профессии, связанные  с использованием прототипирования; </w:t>
            </w:r>
          </w:p>
          <w:p w:rsidR="00C50FD7" w:rsidRDefault="00336D36">
            <w:pPr>
              <w:numPr>
                <w:ilvl w:val="0"/>
                <w:numId w:val="173"/>
              </w:numPr>
              <w:spacing w:after="0" w:line="292" w:lineRule="auto"/>
              <w:ind w:right="0" w:hanging="206"/>
              <w:jc w:val="left"/>
            </w:pPr>
            <w:r>
              <w:t xml:space="preserve">анализировать результаты проектной деятельности. </w:t>
            </w:r>
          </w:p>
          <w:p w:rsidR="00C50FD7" w:rsidRDefault="00336D36">
            <w:pPr>
              <w:spacing w:after="49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 </w:t>
            </w:r>
          </w:p>
          <w:p w:rsidR="00C50FD7" w:rsidRDefault="00336D36">
            <w:pPr>
              <w:numPr>
                <w:ilvl w:val="0"/>
                <w:numId w:val="173"/>
              </w:numPr>
              <w:spacing w:after="6" w:line="290" w:lineRule="auto"/>
              <w:ind w:right="0" w:hanging="206"/>
              <w:jc w:val="left"/>
            </w:pPr>
            <w:r>
              <w:t xml:space="preserve">использовать инструменты программного обеспечения  для создания и печати 3Dмоделей; </w:t>
            </w:r>
          </w:p>
          <w:p w:rsidR="00C50FD7" w:rsidRDefault="00336D36">
            <w:pPr>
              <w:numPr>
                <w:ilvl w:val="0"/>
                <w:numId w:val="173"/>
              </w:numPr>
              <w:spacing w:after="3" w:line="291" w:lineRule="auto"/>
              <w:ind w:right="0" w:hanging="206"/>
              <w:jc w:val="left"/>
            </w:pPr>
            <w:r>
              <w:t xml:space="preserve">составлять доклад к защите творческого проекта; </w:t>
            </w:r>
          </w:p>
          <w:p w:rsidR="00C50FD7" w:rsidRDefault="00336D36">
            <w:pPr>
              <w:numPr>
                <w:ilvl w:val="0"/>
                <w:numId w:val="173"/>
              </w:numPr>
              <w:spacing w:after="47" w:line="259" w:lineRule="auto"/>
              <w:ind w:right="0" w:hanging="206"/>
              <w:jc w:val="left"/>
            </w:pPr>
            <w:r>
              <w:t xml:space="preserve">предъявлять проектное изделие; </w:t>
            </w:r>
          </w:p>
          <w:p w:rsidR="00C50FD7" w:rsidRDefault="00336D36">
            <w:pPr>
              <w:numPr>
                <w:ilvl w:val="0"/>
                <w:numId w:val="173"/>
              </w:numPr>
              <w:spacing w:after="47" w:line="259" w:lineRule="auto"/>
              <w:ind w:right="0" w:hanging="206"/>
              <w:jc w:val="left"/>
            </w:pPr>
            <w:r>
              <w:t xml:space="preserve">оформлять паспорт проекта; </w:t>
            </w:r>
          </w:p>
          <w:p w:rsidR="00C50FD7" w:rsidRDefault="00336D36">
            <w:pPr>
              <w:numPr>
                <w:ilvl w:val="0"/>
                <w:numId w:val="173"/>
              </w:numPr>
              <w:spacing w:after="0" w:line="259" w:lineRule="auto"/>
              <w:ind w:right="0" w:hanging="206"/>
              <w:jc w:val="left"/>
            </w:pPr>
            <w:r>
              <w:t xml:space="preserve">защищать творческий проект </w:t>
            </w:r>
          </w:p>
        </w:tc>
      </w:tr>
      <w:tr w:rsidR="00C50FD7">
        <w:trPr>
          <w:trHeight w:val="35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3" w:firstLine="0"/>
              <w:jc w:val="center"/>
            </w:pPr>
            <w:r>
              <w:t xml:space="preserve">8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04"/>
        <w:gridCol w:w="2950"/>
        <w:gridCol w:w="1886"/>
        <w:gridCol w:w="4676"/>
        <w:gridCol w:w="4666"/>
      </w:tblGrid>
      <w:tr w:rsidR="00C50FD7">
        <w:trPr>
          <w:trHeight w:val="3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14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Модуль «Робототехника»</w:t>
            </w:r>
            <w:r>
              <w:t xml:space="preserve"> </w:t>
            </w:r>
          </w:p>
        </w:tc>
      </w:tr>
      <w:tr w:rsidR="00C50FD7">
        <w:trPr>
          <w:trHeight w:val="522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4.1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Автоматизация производства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17" w:line="283" w:lineRule="auto"/>
              <w:ind w:left="0" w:right="756" w:firstLine="0"/>
              <w:jc w:val="left"/>
            </w:pPr>
            <w:r>
              <w:t xml:space="preserve">Автоматизация производства. Основные принципы теории автоматического управления  и регулирования.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Обратная связь. </w:t>
            </w:r>
          </w:p>
          <w:p w:rsidR="00C50FD7" w:rsidRDefault="00336D36">
            <w:pPr>
              <w:spacing w:after="21" w:line="279" w:lineRule="auto"/>
              <w:ind w:left="0" w:right="667" w:firstLine="0"/>
              <w:jc w:val="left"/>
            </w:pPr>
            <w:r>
              <w:t xml:space="preserve">Промышленная робототехника. Классификация промышленных роботов. Принципы работы промышленного роботаманипулятора.  </w:t>
            </w:r>
            <w:r>
              <w:rPr>
                <w:i/>
              </w:rPr>
              <w:t xml:space="preserve">Практическая работа «Робототехника.  Автоматизация  </w:t>
            </w:r>
          </w:p>
          <w:p w:rsidR="00C50FD7" w:rsidRDefault="00336D36">
            <w:pPr>
              <w:spacing w:after="0" w:line="259" w:lineRule="auto"/>
              <w:ind w:left="0" w:right="678" w:firstLine="0"/>
              <w:jc w:val="left"/>
            </w:pPr>
            <w:r>
              <w:rPr>
                <w:i/>
              </w:rPr>
              <w:t xml:space="preserve">в промышленности и быту  (по выбору). Идеи для проекта»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74"/>
              </w:numPr>
              <w:spacing w:after="4" w:line="292" w:lineRule="auto"/>
              <w:ind w:right="0" w:hanging="206"/>
              <w:jc w:val="left"/>
            </w:pPr>
            <w:r>
              <w:t xml:space="preserve">оценивать влияние современных технологий на развитие социума; </w:t>
            </w:r>
          </w:p>
          <w:p w:rsidR="00C50FD7" w:rsidRDefault="00336D36">
            <w:pPr>
              <w:numPr>
                <w:ilvl w:val="0"/>
                <w:numId w:val="174"/>
              </w:numPr>
              <w:spacing w:after="4" w:line="292" w:lineRule="auto"/>
              <w:ind w:right="0" w:hanging="206"/>
              <w:jc w:val="left"/>
            </w:pPr>
            <w:r>
              <w:t xml:space="preserve">называть основные принципы промышленной автоматизации; </w:t>
            </w:r>
          </w:p>
          <w:p w:rsidR="00C50FD7" w:rsidRDefault="00336D36">
            <w:pPr>
              <w:numPr>
                <w:ilvl w:val="0"/>
                <w:numId w:val="174"/>
              </w:numPr>
              <w:spacing w:after="0" w:line="290" w:lineRule="auto"/>
              <w:ind w:right="0" w:hanging="206"/>
              <w:jc w:val="left"/>
            </w:pPr>
            <w:r>
              <w:t xml:space="preserve">классифицировать промышленных роботов.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74"/>
              </w:numPr>
              <w:spacing w:after="0" w:line="259" w:lineRule="auto"/>
              <w:ind w:right="0" w:hanging="206"/>
              <w:jc w:val="left"/>
            </w:pPr>
            <w:r>
              <w:t xml:space="preserve">разрабатывать идеи проекта  по робототехнике </w:t>
            </w:r>
          </w:p>
        </w:tc>
      </w:tr>
      <w:tr w:rsidR="00C50FD7">
        <w:trPr>
          <w:trHeight w:val="38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4.2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Подводные робототехнические системы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6" w:lineRule="auto"/>
              <w:ind w:left="0" w:right="0" w:firstLine="0"/>
              <w:jc w:val="left"/>
            </w:pPr>
            <w:r>
              <w:t xml:space="preserve">Необитаемые подводные аппараты. История развития подводной робототехники в России. Классификация необитаемых подводных аппаратов. </w:t>
            </w:r>
          </w:p>
          <w:p w:rsidR="00C50FD7" w:rsidRDefault="00336D36">
            <w:pPr>
              <w:spacing w:after="0" w:line="297" w:lineRule="auto"/>
              <w:ind w:left="0" w:right="0" w:firstLine="0"/>
              <w:jc w:val="left"/>
            </w:pPr>
            <w:r>
              <w:t xml:space="preserve">Где получить профессии, связанные с подводной робототехникой. Беспроводное управление роботом.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C50FD7" w:rsidRDefault="00336D36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«Использование подводных роботов. Идеи для проекта»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75"/>
              </w:numPr>
              <w:spacing w:after="33" w:line="271" w:lineRule="auto"/>
              <w:ind w:right="0" w:hanging="206"/>
              <w:jc w:val="left"/>
            </w:pPr>
            <w:r>
              <w:t xml:space="preserve">анализировать перспективы развития необитаемых подводных аппаратов; </w:t>
            </w:r>
          </w:p>
          <w:p w:rsidR="00C50FD7" w:rsidRDefault="00336D36">
            <w:pPr>
              <w:numPr>
                <w:ilvl w:val="0"/>
                <w:numId w:val="175"/>
              </w:numPr>
              <w:spacing w:after="2" w:line="292" w:lineRule="auto"/>
              <w:ind w:right="0" w:hanging="206"/>
              <w:jc w:val="left"/>
            </w:pPr>
            <w:r>
              <w:t xml:space="preserve">классифицировать подводные робототехнические устройства; </w:t>
            </w:r>
          </w:p>
          <w:p w:rsidR="00C50FD7" w:rsidRDefault="00336D36">
            <w:pPr>
              <w:numPr>
                <w:ilvl w:val="0"/>
                <w:numId w:val="175"/>
              </w:numPr>
              <w:spacing w:after="0" w:line="278" w:lineRule="auto"/>
              <w:ind w:right="0" w:hanging="206"/>
              <w:jc w:val="left"/>
            </w:pPr>
            <w:r>
              <w:t xml:space="preserve">анализировать функции  и социальную значимость профессий, связанных  с подводной робототехникой.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91" w:type="dxa"/>
        </w:tblCellMar>
        <w:tblLook w:val="04A0" w:firstRow="1" w:lastRow="0" w:firstColumn="1" w:lastColumn="0" w:noHBand="0" w:noVBand="1"/>
      </w:tblPr>
      <w:tblGrid>
        <w:gridCol w:w="704"/>
        <w:gridCol w:w="2950"/>
        <w:gridCol w:w="1887"/>
        <w:gridCol w:w="4675"/>
        <w:gridCol w:w="4666"/>
      </w:tblGrid>
      <w:tr w:rsidR="00C50FD7">
        <w:trPr>
          <w:trHeight w:val="103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spacing w:after="0" w:line="259" w:lineRule="auto"/>
              <w:ind w:left="242" w:right="427" w:hanging="206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разрабатывать идеи проекта  по робототехнике </w:t>
            </w:r>
          </w:p>
        </w:tc>
      </w:tr>
      <w:tr w:rsidR="00C50FD7">
        <w:trPr>
          <w:trHeight w:val="661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4.3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t xml:space="preserve">Беспилотные </w:t>
            </w:r>
          </w:p>
          <w:p w:rsidR="00C50FD7" w:rsidRDefault="00336D36">
            <w:pPr>
              <w:spacing w:after="0" w:line="259" w:lineRule="auto"/>
              <w:ind w:left="2" w:right="0" w:firstLine="0"/>
            </w:pPr>
            <w:r>
              <w:t xml:space="preserve">летательные аппараты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6" w:firstLine="0"/>
              <w:jc w:val="center"/>
            </w:pPr>
            <w:r>
              <w:t xml:space="preserve">5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0" w:firstLine="0"/>
              <w:jc w:val="left"/>
            </w:pPr>
            <w:r>
              <w:t xml:space="preserve">История развития беспилотного авиастроения.  </w:t>
            </w:r>
          </w:p>
          <w:p w:rsidR="00C50FD7" w:rsidRDefault="00336D36">
            <w:pPr>
              <w:spacing w:after="20" w:line="282" w:lineRule="auto"/>
              <w:ind w:left="0" w:right="168" w:firstLine="0"/>
              <w:jc w:val="left"/>
            </w:pPr>
            <w:r>
              <w:t xml:space="preserve">Классификация беспилотных летательных аппаратов (БЛА).  Виды мультикоптеров. Применение БЛА. Конструкция мультикоптера. Принципы работы и назначение основных блоков, оптимальный вариант использования  при конструировании роботов. Датчики, принципы и режимы работы, параметры, применение. Отладка роботизированных конструкций в соответствии  с поставленными задачами. Беспроводное управление роботом. </w:t>
            </w: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278" w:firstLine="0"/>
              <w:jc w:val="left"/>
            </w:pPr>
            <w:r>
              <w:rPr>
                <w:i/>
              </w:rPr>
              <w:t>«БЛА в повседневной жизни.  Идеи для проекта»</w:t>
            </w:r>
            <w: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76"/>
              </w:numPr>
              <w:spacing w:after="30" w:line="271" w:lineRule="auto"/>
              <w:ind w:right="0" w:hanging="206"/>
              <w:jc w:val="left"/>
            </w:pPr>
            <w:r>
              <w:t xml:space="preserve">анализировать перспективы развития беспилотного авиастроения; </w:t>
            </w:r>
          </w:p>
          <w:p w:rsidR="00C50FD7" w:rsidRDefault="00336D36">
            <w:pPr>
              <w:numPr>
                <w:ilvl w:val="0"/>
                <w:numId w:val="176"/>
              </w:numPr>
              <w:spacing w:after="46" w:line="259" w:lineRule="auto"/>
              <w:ind w:right="0" w:hanging="206"/>
              <w:jc w:val="left"/>
            </w:pPr>
            <w:r>
              <w:t xml:space="preserve">классифицировать БЛА; </w:t>
            </w:r>
          </w:p>
          <w:p w:rsidR="00C50FD7" w:rsidRDefault="00336D36">
            <w:pPr>
              <w:numPr>
                <w:ilvl w:val="0"/>
                <w:numId w:val="176"/>
              </w:numPr>
              <w:spacing w:after="46" w:line="259" w:lineRule="auto"/>
              <w:ind w:right="0" w:hanging="206"/>
              <w:jc w:val="left"/>
            </w:pPr>
            <w:r>
              <w:t xml:space="preserve">анализировать конструкции БЛА; </w:t>
            </w:r>
          </w:p>
          <w:p w:rsidR="00C50FD7" w:rsidRDefault="00336D36">
            <w:pPr>
              <w:numPr>
                <w:ilvl w:val="0"/>
                <w:numId w:val="176"/>
              </w:numPr>
              <w:spacing w:after="0" w:line="271" w:lineRule="auto"/>
              <w:ind w:right="0" w:hanging="206"/>
              <w:jc w:val="left"/>
            </w:pPr>
            <w:r>
              <w:t xml:space="preserve">анализировать функции  и социальную значимость профессий, связанных с БЛА. </w:t>
            </w:r>
          </w:p>
          <w:p w:rsidR="00C50FD7" w:rsidRDefault="00336D36">
            <w:pPr>
              <w:spacing w:after="51" w:line="259" w:lineRule="auto"/>
              <w:ind w:left="5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7" w:line="259" w:lineRule="auto"/>
              <w:ind w:left="5" w:right="0" w:firstLine="0"/>
              <w:jc w:val="left"/>
            </w:pPr>
            <w:r>
              <w:rPr>
                <w:i/>
              </w:rPr>
              <w:t xml:space="preserve">Практическая деятельность: </w:t>
            </w:r>
          </w:p>
          <w:p w:rsidR="00C50FD7" w:rsidRDefault="00336D36">
            <w:pPr>
              <w:numPr>
                <w:ilvl w:val="0"/>
                <w:numId w:val="176"/>
              </w:numPr>
              <w:spacing w:after="0" w:line="259" w:lineRule="auto"/>
              <w:ind w:right="0" w:hanging="206"/>
              <w:jc w:val="left"/>
            </w:pPr>
            <w:r>
              <w:t xml:space="preserve">управлять беспилотным устройством с помощью пульта управления или мобильного приложения </w:t>
            </w:r>
          </w:p>
        </w:tc>
      </w:tr>
      <w:tr w:rsidR="00C50FD7">
        <w:trPr>
          <w:trHeight w:val="17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4.4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7" w:lineRule="auto"/>
              <w:ind w:left="2" w:right="0" w:firstLine="0"/>
              <w:jc w:val="left"/>
            </w:pPr>
            <w:r>
              <w:t xml:space="preserve">Основы проектной деятельности. Проект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по робототехнике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6" w:firstLine="0"/>
              <w:jc w:val="center"/>
            </w:pPr>
            <w: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Программирование роботов в среде конкретного языка программирования, основные инструменты и команды программирования роботов.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77"/>
              </w:numPr>
              <w:spacing w:after="4" w:line="291" w:lineRule="auto"/>
              <w:ind w:right="0" w:hanging="206"/>
              <w:jc w:val="left"/>
            </w:pPr>
            <w:r>
              <w:t xml:space="preserve">анализировать разработанную конструкцию, ее соответствие поставленным задачам; </w:t>
            </w:r>
          </w:p>
          <w:p w:rsidR="00C50FD7" w:rsidRDefault="00336D36">
            <w:pPr>
              <w:numPr>
                <w:ilvl w:val="0"/>
                <w:numId w:val="177"/>
              </w:numPr>
              <w:spacing w:after="0" w:line="259" w:lineRule="auto"/>
              <w:ind w:right="0" w:hanging="206"/>
              <w:jc w:val="left"/>
            </w:pPr>
            <w:r>
              <w:t xml:space="preserve">анализировать разработанную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2950"/>
        <w:gridCol w:w="1887"/>
        <w:gridCol w:w="4675"/>
        <w:gridCol w:w="4666"/>
      </w:tblGrid>
      <w:tr w:rsidR="00C50FD7">
        <w:trPr>
          <w:trHeight w:val="65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t xml:space="preserve">Основы проектной деятельности.  </w:t>
            </w:r>
          </w:p>
          <w:p w:rsidR="00C50FD7" w:rsidRDefault="00336D36">
            <w:pPr>
              <w:spacing w:after="4" w:line="296" w:lineRule="auto"/>
              <w:ind w:left="0" w:right="0" w:firstLine="0"/>
              <w:jc w:val="left"/>
            </w:pPr>
            <w:r>
              <w:rPr>
                <w:i/>
              </w:rPr>
              <w:t xml:space="preserve">Проект по модулю «Робототехника»: </w:t>
            </w:r>
          </w:p>
          <w:p w:rsidR="00C50FD7" w:rsidRDefault="00336D36">
            <w:pPr>
              <w:numPr>
                <w:ilvl w:val="0"/>
                <w:numId w:val="178"/>
              </w:numPr>
              <w:spacing w:after="4" w:line="291" w:lineRule="auto"/>
              <w:ind w:right="0" w:hanging="206"/>
              <w:jc w:val="left"/>
            </w:pPr>
            <w:r>
              <w:rPr>
                <w:i/>
              </w:rPr>
              <w:t xml:space="preserve">конструирование, сборка робототехнической системы; </w:t>
            </w:r>
          </w:p>
          <w:p w:rsidR="00C50FD7" w:rsidRDefault="00336D36">
            <w:pPr>
              <w:numPr>
                <w:ilvl w:val="0"/>
                <w:numId w:val="178"/>
              </w:numPr>
              <w:spacing w:after="4" w:line="290" w:lineRule="auto"/>
              <w:ind w:right="0" w:hanging="206"/>
              <w:jc w:val="left"/>
            </w:pPr>
            <w:r>
              <w:rPr>
                <w:i/>
              </w:rPr>
              <w:t xml:space="preserve">программирование робота, роботов; </w:t>
            </w:r>
          </w:p>
          <w:p w:rsidR="00C50FD7" w:rsidRDefault="00336D36">
            <w:pPr>
              <w:numPr>
                <w:ilvl w:val="0"/>
                <w:numId w:val="178"/>
              </w:numPr>
              <w:spacing w:after="4" w:line="290" w:lineRule="auto"/>
              <w:ind w:right="0" w:hanging="206"/>
              <w:jc w:val="left"/>
            </w:pPr>
            <w:r>
              <w:rPr>
                <w:i/>
              </w:rPr>
              <w:t xml:space="preserve">тестирование робототехнической системы; </w:t>
            </w:r>
          </w:p>
          <w:p w:rsidR="00C50FD7" w:rsidRDefault="00336D36">
            <w:pPr>
              <w:numPr>
                <w:ilvl w:val="0"/>
                <w:numId w:val="178"/>
              </w:numPr>
              <w:spacing w:after="4" w:line="291" w:lineRule="auto"/>
              <w:ind w:right="0" w:hanging="206"/>
              <w:jc w:val="left"/>
            </w:pPr>
            <w:r>
              <w:rPr>
                <w:i/>
              </w:rPr>
              <w:t xml:space="preserve">отладка роботов в соответствии  с требованиями проекта;  </w:t>
            </w:r>
          </w:p>
          <w:p w:rsidR="00C50FD7" w:rsidRDefault="00336D36">
            <w:pPr>
              <w:numPr>
                <w:ilvl w:val="0"/>
                <w:numId w:val="178"/>
              </w:numPr>
              <w:spacing w:after="6" w:line="289" w:lineRule="auto"/>
              <w:ind w:right="0" w:hanging="206"/>
              <w:jc w:val="left"/>
            </w:pPr>
            <w:r>
              <w:rPr>
                <w:i/>
              </w:rPr>
              <w:t xml:space="preserve">оценка качества проектного изделия; </w:t>
            </w:r>
          </w:p>
          <w:p w:rsidR="00C50FD7" w:rsidRDefault="00336D36">
            <w:pPr>
              <w:numPr>
                <w:ilvl w:val="0"/>
                <w:numId w:val="178"/>
              </w:numPr>
              <w:spacing w:after="4" w:line="291" w:lineRule="auto"/>
              <w:ind w:right="0" w:hanging="206"/>
              <w:jc w:val="left"/>
            </w:pPr>
            <w:r>
              <w:rPr>
                <w:i/>
              </w:rPr>
              <w:t xml:space="preserve">оформление проектной документации; </w:t>
            </w:r>
          </w:p>
          <w:p w:rsidR="00C50FD7" w:rsidRDefault="00336D36">
            <w:pPr>
              <w:numPr>
                <w:ilvl w:val="0"/>
                <w:numId w:val="178"/>
              </w:numPr>
              <w:spacing w:after="43" w:line="259" w:lineRule="auto"/>
              <w:ind w:right="0" w:hanging="206"/>
              <w:jc w:val="left"/>
            </w:pPr>
            <w:r>
              <w:rPr>
                <w:i/>
              </w:rPr>
              <w:t xml:space="preserve">подготовка проекта к защите; </w:t>
            </w:r>
          </w:p>
          <w:p w:rsidR="00C50FD7" w:rsidRDefault="00336D36">
            <w:pPr>
              <w:numPr>
                <w:ilvl w:val="0"/>
                <w:numId w:val="178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само- и взаимооценка  результатов проектной деятельности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1" w:lineRule="auto"/>
              <w:ind w:left="242" w:right="0" w:firstLine="0"/>
              <w:jc w:val="left"/>
            </w:pPr>
            <w:r>
              <w:t xml:space="preserve">программу, ее соответствие поставленным задачам.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0" w:line="299" w:lineRule="auto"/>
              <w:ind w:left="36" w:right="726" w:hanging="36"/>
              <w:jc w:val="left"/>
            </w:pPr>
            <w:r>
              <w:rPr>
                <w:i/>
              </w:rPr>
              <w:t>Практическая деятельность</w:t>
            </w:r>
            <w:r>
              <w:t>: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выполнять сборку модели; </w:t>
            </w:r>
          </w:p>
          <w:p w:rsidR="00C50FD7" w:rsidRDefault="00336D36">
            <w:pPr>
              <w:numPr>
                <w:ilvl w:val="0"/>
                <w:numId w:val="179"/>
              </w:numPr>
              <w:spacing w:after="46" w:line="259" w:lineRule="auto"/>
              <w:ind w:right="0" w:hanging="206"/>
              <w:jc w:val="left"/>
            </w:pPr>
            <w:r>
              <w:t xml:space="preserve">выполнять программирование; </w:t>
            </w:r>
          </w:p>
          <w:p w:rsidR="00C50FD7" w:rsidRDefault="00336D36">
            <w:pPr>
              <w:numPr>
                <w:ilvl w:val="0"/>
                <w:numId w:val="179"/>
              </w:numPr>
              <w:spacing w:after="46" w:line="259" w:lineRule="auto"/>
              <w:ind w:right="0" w:hanging="206"/>
              <w:jc w:val="left"/>
            </w:pPr>
            <w:r>
              <w:t xml:space="preserve">проводить испытания модели; </w:t>
            </w:r>
          </w:p>
          <w:p w:rsidR="00C50FD7" w:rsidRDefault="00336D36">
            <w:pPr>
              <w:numPr>
                <w:ilvl w:val="0"/>
                <w:numId w:val="179"/>
              </w:numPr>
              <w:spacing w:after="0" w:line="259" w:lineRule="auto"/>
              <w:ind w:right="0" w:hanging="206"/>
              <w:jc w:val="left"/>
            </w:pPr>
            <w:r>
              <w:t xml:space="preserve">готовить проект к защите </w:t>
            </w:r>
          </w:p>
        </w:tc>
      </w:tr>
      <w:tr w:rsidR="00C50FD7">
        <w:trPr>
          <w:trHeight w:val="274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4.5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" w:line="295" w:lineRule="auto"/>
              <w:ind w:left="2" w:right="128" w:firstLine="0"/>
              <w:jc w:val="left"/>
            </w:pPr>
            <w:r>
              <w:t xml:space="preserve">Основы проектной деятельности.  Защита проекта.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Мир профессий 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8" w:firstLine="0"/>
              <w:jc w:val="center"/>
            </w:pPr>
            <w: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Мир профессий в робототехнике.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t xml:space="preserve">Основы проектной деятельности.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Защита проекта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3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80"/>
              </w:numPr>
              <w:spacing w:after="3" w:line="291" w:lineRule="auto"/>
              <w:ind w:right="588" w:hanging="206"/>
              <w:jc w:val="left"/>
            </w:pPr>
            <w:r>
              <w:t xml:space="preserve">анализировать результаты проектной деятельности; </w:t>
            </w:r>
          </w:p>
          <w:p w:rsidR="00C50FD7" w:rsidRDefault="00336D36">
            <w:pPr>
              <w:numPr>
                <w:ilvl w:val="0"/>
                <w:numId w:val="180"/>
              </w:numPr>
              <w:spacing w:after="0" w:line="278" w:lineRule="auto"/>
              <w:ind w:right="588" w:hanging="206"/>
              <w:jc w:val="left"/>
            </w:pPr>
            <w:r>
              <w:t xml:space="preserve">анализировать функции  и социальную значимость профессий, связанных  с робототехникой.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4" w:type="dxa"/>
          <w:left w:w="108" w:type="dxa"/>
          <w:right w:w="69" w:type="dxa"/>
        </w:tblCellMar>
        <w:tblLook w:val="04A0" w:firstRow="1" w:lastRow="0" w:firstColumn="1" w:lastColumn="0" w:noHBand="0" w:noVBand="1"/>
      </w:tblPr>
      <w:tblGrid>
        <w:gridCol w:w="701"/>
        <w:gridCol w:w="3031"/>
        <w:gridCol w:w="1862"/>
        <w:gridCol w:w="4647"/>
        <w:gridCol w:w="4641"/>
      </w:tblGrid>
      <w:tr w:rsidR="00C50FD7">
        <w:trPr>
          <w:trHeight w:val="206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81"/>
              </w:numPr>
              <w:spacing w:after="32" w:line="271" w:lineRule="auto"/>
              <w:ind w:right="0" w:hanging="206"/>
              <w:jc w:val="left"/>
            </w:pPr>
            <w:r>
              <w:t xml:space="preserve">осуществлять самоанализ результатов проектной деятельности; </w:t>
            </w:r>
          </w:p>
          <w:p w:rsidR="00C50FD7" w:rsidRDefault="00336D36">
            <w:pPr>
              <w:numPr>
                <w:ilvl w:val="0"/>
                <w:numId w:val="181"/>
              </w:numPr>
              <w:spacing w:after="0" w:line="259" w:lineRule="auto"/>
              <w:ind w:right="0" w:hanging="206"/>
              <w:jc w:val="left"/>
            </w:pPr>
            <w:r>
              <w:t xml:space="preserve">защищать робототехнический проект </w:t>
            </w:r>
          </w:p>
        </w:tc>
      </w:tr>
      <w:tr w:rsidR="00C50FD7">
        <w:trPr>
          <w:trHeight w:val="35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0" w:firstLine="0"/>
              <w:jc w:val="center"/>
            </w:pPr>
            <w:r>
              <w:t xml:space="preserve">10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3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14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Вариативный модуль «Растениеводство» </w:t>
            </w:r>
          </w:p>
        </w:tc>
      </w:tr>
      <w:tr w:rsidR="00C50FD7">
        <w:trPr>
          <w:trHeight w:val="487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5.1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Особенности сельскохозяйственного производства региона. Агропромышленные комплексы в регионе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7" w:firstLine="0"/>
              <w:jc w:val="center"/>
            </w:pPr>
            <w: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6" w:lineRule="auto"/>
              <w:ind w:left="0" w:right="0" w:firstLine="0"/>
              <w:jc w:val="left"/>
            </w:pPr>
            <w:r>
              <w:t xml:space="preserve">Особенности сельскохозяйственного производства региона: сезонность, природно-климатические условия, слабая прогнозируемость показателей. </w:t>
            </w:r>
          </w:p>
          <w:p w:rsidR="00C50FD7" w:rsidRDefault="00336D36">
            <w:pPr>
              <w:spacing w:after="0" w:line="297" w:lineRule="auto"/>
              <w:ind w:left="0" w:right="0" w:firstLine="0"/>
              <w:jc w:val="left"/>
            </w:pPr>
            <w:r>
              <w:t xml:space="preserve">Компьютерное оснащение сельскохозяйственной техники. </w:t>
            </w:r>
          </w:p>
          <w:p w:rsidR="00C50FD7" w:rsidRDefault="00336D36">
            <w:pPr>
              <w:spacing w:after="28" w:line="276" w:lineRule="auto"/>
              <w:ind w:left="0" w:right="357" w:firstLine="0"/>
              <w:jc w:val="left"/>
            </w:pPr>
            <w:r>
              <w:t xml:space="preserve">Агропромышленные комплексы  в регионе: особенности, расположение.  </w:t>
            </w:r>
          </w:p>
          <w:p w:rsidR="00C50FD7" w:rsidRDefault="00336D36">
            <w:pPr>
              <w:spacing w:after="0" w:line="259" w:lineRule="auto"/>
              <w:ind w:left="0" w:right="684" w:firstLine="0"/>
              <w:jc w:val="left"/>
            </w:pPr>
            <w:r>
              <w:rPr>
                <w:i/>
              </w:rPr>
              <w:t xml:space="preserve">Практическая работа  «Анализ условий и факторов размещения современных АПК региона»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82"/>
              </w:numPr>
              <w:spacing w:after="31" w:line="271" w:lineRule="auto"/>
              <w:ind w:right="0" w:hanging="206"/>
              <w:jc w:val="left"/>
            </w:pPr>
            <w:r>
              <w:t xml:space="preserve">характеризовать особенности сельскохозяйственного производства региона; </w:t>
            </w:r>
          </w:p>
          <w:p w:rsidR="00C50FD7" w:rsidRDefault="00336D36">
            <w:pPr>
              <w:numPr>
                <w:ilvl w:val="0"/>
                <w:numId w:val="182"/>
              </w:numPr>
              <w:spacing w:after="0" w:line="271" w:lineRule="auto"/>
              <w:ind w:right="0" w:hanging="206"/>
              <w:jc w:val="left"/>
            </w:pPr>
            <w:r>
              <w:t xml:space="preserve">анализировать факторы и условия размещения агропромышленных комплексов в регионе.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82"/>
              </w:numPr>
              <w:spacing w:after="0" w:line="259" w:lineRule="auto"/>
              <w:ind w:right="0" w:hanging="206"/>
              <w:jc w:val="left"/>
            </w:pPr>
            <w:r>
              <w:t xml:space="preserve">составлять интеллект-карту размещения современных АПК  в регионе </w:t>
            </w:r>
          </w:p>
        </w:tc>
      </w:tr>
      <w:tr w:rsidR="00C50FD7">
        <w:trPr>
          <w:trHeight w:val="17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5.2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68" w:firstLine="0"/>
              <w:jc w:val="left"/>
            </w:pPr>
            <w:r>
              <w:t xml:space="preserve">Автоматизация  и роботизация сельскохозяйственного производства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52" w:firstLine="0"/>
              <w:jc w:val="center"/>
            </w:pPr>
            <w: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760" w:firstLine="0"/>
              <w:jc w:val="left"/>
            </w:pPr>
            <w:r>
              <w:t xml:space="preserve">Современные технологии. Анализаторы почвы  c использованием спутниковой системы навигации. Автоматизация тепличного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spacing w:after="0" w:line="259" w:lineRule="auto"/>
              <w:ind w:left="242" w:right="0" w:hanging="206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характеризовать возможности автоматизации и роботизации сельскохозяйственного производства региона.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4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704"/>
        <w:gridCol w:w="2950"/>
        <w:gridCol w:w="1886"/>
        <w:gridCol w:w="4676"/>
        <w:gridCol w:w="4666"/>
      </w:tblGrid>
      <w:tr w:rsidR="00C50FD7">
        <w:trPr>
          <w:trHeight w:val="522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t xml:space="preserve">хозяйства.  </w:t>
            </w:r>
          </w:p>
          <w:p w:rsidR="00C50FD7" w:rsidRDefault="00336D36">
            <w:pPr>
              <w:spacing w:after="0" w:line="295" w:lineRule="auto"/>
              <w:ind w:left="0" w:right="0" w:firstLine="0"/>
            </w:pPr>
            <w:r>
              <w:t xml:space="preserve">Применение роботов-манипуляторов для уборки урожая.  </w:t>
            </w:r>
          </w:p>
          <w:p w:rsidR="00C50FD7" w:rsidRDefault="00336D36">
            <w:pPr>
              <w:spacing w:after="0" w:line="295" w:lineRule="auto"/>
              <w:ind w:left="0" w:right="0" w:firstLine="0"/>
              <w:jc w:val="left"/>
            </w:pPr>
            <w:r>
              <w:t xml:space="preserve">Внесение удобрения на основе данных от азотно-спектральных датчиков. </w:t>
            </w:r>
          </w:p>
          <w:p w:rsidR="00C50FD7" w:rsidRDefault="00336D36">
            <w:pPr>
              <w:spacing w:after="27" w:line="275" w:lineRule="auto"/>
              <w:ind w:left="0" w:right="0" w:firstLine="0"/>
              <w:jc w:val="left"/>
            </w:pPr>
            <w:r>
              <w:t xml:space="preserve">Определение критических точек полей с помощью спутниковых снимков.  </w:t>
            </w:r>
          </w:p>
          <w:p w:rsidR="00C50FD7" w:rsidRDefault="00336D36">
            <w:pPr>
              <w:spacing w:after="0" w:line="295" w:lineRule="auto"/>
              <w:ind w:left="0" w:right="0" w:firstLine="0"/>
              <w:jc w:val="left"/>
            </w:pPr>
            <w:r>
              <w:t xml:space="preserve">Использование БЛА в сельском хозяйстве. </w:t>
            </w:r>
          </w:p>
          <w:p w:rsidR="00C50FD7" w:rsidRDefault="00336D36">
            <w:pPr>
              <w:spacing w:after="0" w:line="259" w:lineRule="auto"/>
              <w:ind w:left="0" w:right="961" w:firstLine="0"/>
              <w:jc w:val="left"/>
            </w:pPr>
            <w:r>
              <w:rPr>
                <w:i/>
              </w:rPr>
              <w:t xml:space="preserve">Интеллект-карта  «Генно-модифицированные растения: положительные  и отрицательные аспекты»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36" w:right="704" w:hanging="36"/>
            </w:pPr>
            <w:r>
              <w:rPr>
                <w:i/>
              </w:rPr>
              <w:t>Практическая деятельность</w:t>
            </w:r>
            <w:r>
              <w:t>: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составлять интеллект-карту  </w:t>
            </w:r>
          </w:p>
        </w:tc>
      </w:tr>
      <w:tr w:rsidR="00C50FD7">
        <w:trPr>
          <w:trHeight w:val="38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5.3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25" w:firstLine="0"/>
              <w:jc w:val="left"/>
            </w:pPr>
            <w:r>
              <w:t xml:space="preserve">Мир профессий. Сельскохозяйственны е профессии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71" w:firstLine="0"/>
              <w:jc w:val="center"/>
            </w:pPr>
            <w: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16" w:line="283" w:lineRule="auto"/>
              <w:ind w:left="0" w:right="116" w:firstLine="0"/>
              <w:jc w:val="left"/>
            </w:pPr>
            <w:r>
              <w:t xml:space="preserve">Профессии в сельском хозяйстве: агроном, агрохимик, трактористмашинист сельскохозяйственного производства, агроинженер и другие профессии. Использование цифровых технологий  в профессиональной деятельности.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Интеллект-карта  </w:t>
            </w:r>
          </w:p>
          <w:p w:rsidR="00C50FD7" w:rsidRDefault="00336D36">
            <w:pPr>
              <w:spacing w:after="0" w:line="259" w:lineRule="auto"/>
              <w:ind w:left="0" w:right="40" w:firstLine="0"/>
              <w:jc w:val="left"/>
            </w:pPr>
            <w:r>
              <w:rPr>
                <w:i/>
              </w:rPr>
              <w:t xml:space="preserve">«Особенности профессиональной деятельности в сельском хозяйстве»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83"/>
              </w:numPr>
              <w:spacing w:after="7" w:line="289" w:lineRule="auto"/>
              <w:ind w:right="0" w:hanging="206"/>
            </w:pPr>
            <w:r>
              <w:t xml:space="preserve">анализировать региональный рынок труда; </w:t>
            </w:r>
          </w:p>
          <w:p w:rsidR="00C50FD7" w:rsidRDefault="00336D36">
            <w:pPr>
              <w:numPr>
                <w:ilvl w:val="0"/>
                <w:numId w:val="183"/>
              </w:numPr>
              <w:spacing w:after="0" w:line="272" w:lineRule="auto"/>
              <w:ind w:right="0" w:hanging="206"/>
            </w:pPr>
            <w:r>
              <w:t xml:space="preserve">характеризовать профессии, востребованные в аграрном секторе экономки региона.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3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83"/>
              </w:numPr>
              <w:spacing w:after="0" w:line="259" w:lineRule="auto"/>
              <w:ind w:right="0" w:hanging="206"/>
            </w:pPr>
            <w:r>
              <w:t xml:space="preserve">составлять интеллект-карту профессий в сельском хозяйстве региона </w:t>
            </w:r>
          </w:p>
        </w:tc>
      </w:tr>
      <w:tr w:rsidR="00C50FD7">
        <w:trPr>
          <w:trHeight w:val="35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6" w:firstLine="0"/>
              <w:jc w:val="center"/>
            </w:pPr>
            <w: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C50FD7" w:rsidRDefault="00C50FD7">
      <w:pPr>
        <w:spacing w:after="0" w:line="259" w:lineRule="auto"/>
        <w:ind w:left="-1133" w:right="20" w:firstLine="0"/>
        <w:jc w:val="left"/>
      </w:pPr>
    </w:p>
    <w:tbl>
      <w:tblPr>
        <w:tblStyle w:val="TableGrid"/>
        <w:tblW w:w="14882" w:type="dxa"/>
        <w:tblInd w:w="5" w:type="dxa"/>
        <w:tblCellMar>
          <w:top w:w="14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705"/>
        <w:gridCol w:w="2950"/>
        <w:gridCol w:w="1886"/>
        <w:gridCol w:w="4675"/>
        <w:gridCol w:w="4666"/>
      </w:tblGrid>
      <w:tr w:rsidR="00C50FD7">
        <w:trPr>
          <w:trHeight w:val="3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6 </w:t>
            </w:r>
          </w:p>
        </w:tc>
        <w:tc>
          <w:tcPr>
            <w:tcW w:w="14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Вариативный модуль «Животноводство»</w:t>
            </w:r>
            <w:r>
              <w:t xml:space="preserve"> </w:t>
            </w:r>
          </w:p>
        </w:tc>
      </w:tr>
      <w:tr w:rsidR="00C50FD7">
        <w:trPr>
          <w:trHeight w:val="38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6.1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Животноводческие предприятия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65" w:firstLine="0"/>
              <w:jc w:val="left"/>
            </w:pPr>
            <w:r>
              <w:t xml:space="preserve">Животноводческие предприятия региона. Оборудование  и микроклимат животноводческих  и птицеводческих предприятий. Выращивание животных. Использование и хранение животноводческой продукции. </w:t>
            </w:r>
            <w:r>
              <w:rPr>
                <w:i/>
              </w:rPr>
              <w:t xml:space="preserve">Практическая работа  «Анализ функционирования животноводческих комплексов региона»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84"/>
              </w:numPr>
              <w:spacing w:after="0" w:line="269" w:lineRule="auto"/>
              <w:ind w:right="0" w:hanging="206"/>
              <w:jc w:val="left"/>
            </w:pPr>
            <w:r>
              <w:t xml:space="preserve">характеризовать животноводческие предприятия региона.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84"/>
              </w:numPr>
              <w:spacing w:after="0" w:line="259" w:lineRule="auto"/>
              <w:ind w:right="0" w:hanging="206"/>
              <w:jc w:val="left"/>
            </w:pPr>
            <w:r>
              <w:t xml:space="preserve">описывать и анализировать функционирование животноводческих комплексов региона </w:t>
            </w:r>
          </w:p>
        </w:tc>
      </w:tr>
      <w:tr w:rsidR="00C50FD7">
        <w:trPr>
          <w:trHeight w:val="38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6.2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Использование цифровых технологий в животноводстве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60" w:firstLine="0"/>
              <w:jc w:val="center"/>
            </w:pPr>
            <w: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1" w:line="296" w:lineRule="auto"/>
              <w:ind w:left="0" w:right="0" w:firstLine="0"/>
              <w:jc w:val="left"/>
            </w:pPr>
            <w:r>
              <w:t xml:space="preserve">Цифровая ферма: автоматическое кормление животных; автоматическая дойка; уборка помещения и др. </w:t>
            </w:r>
          </w:p>
          <w:p w:rsidR="00C50FD7" w:rsidRDefault="00336D36">
            <w:pPr>
              <w:spacing w:after="0" w:line="259" w:lineRule="auto"/>
              <w:ind w:left="0" w:right="697" w:firstLine="0"/>
              <w:jc w:val="left"/>
            </w:pPr>
            <w:r>
              <w:t xml:space="preserve">Цифровая «умная» ферма – перспективное направление роботизации в животноводстве. </w:t>
            </w:r>
            <w:r>
              <w:rPr>
                <w:i/>
              </w:rPr>
              <w:t xml:space="preserve">Практическая работа «Искусственный интеллект  и другие цифровые технологии  в животноводстве»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85"/>
              </w:numPr>
              <w:spacing w:after="0" w:line="290" w:lineRule="auto"/>
              <w:ind w:right="263" w:hanging="206"/>
              <w:jc w:val="left"/>
            </w:pPr>
            <w:r>
              <w:t xml:space="preserve">характеризовать «цифровую ферму». </w:t>
            </w:r>
          </w:p>
          <w:p w:rsidR="00C50FD7" w:rsidRDefault="00336D36">
            <w:pPr>
              <w:spacing w:after="50" w:line="259" w:lineRule="auto"/>
              <w:ind w:left="5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5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85"/>
              </w:numPr>
              <w:spacing w:after="0" w:line="259" w:lineRule="auto"/>
              <w:ind w:right="263" w:hanging="206"/>
              <w:jc w:val="left"/>
            </w:pPr>
            <w:r>
              <w:t xml:space="preserve">составлять перечень цифровых технологий, используемых  в животноводстве </w:t>
            </w:r>
          </w:p>
        </w:tc>
      </w:tr>
      <w:tr w:rsidR="00C50FD7">
        <w:trPr>
          <w:trHeight w:val="14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6.3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Мир профессий. Профессии, связанные с деятельностью животновода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60" w:firstLine="0"/>
              <w:jc w:val="center"/>
            </w:pPr>
            <w: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Зоотехник, зооинженер, ветеринар, оператор птицефабрики, оператор животноводческих ферм и другие профессии. Использование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spacing w:after="0" w:line="259" w:lineRule="auto"/>
              <w:ind w:left="242" w:right="701" w:hanging="206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характеризовать профессии, связанные с деятельностью  в животноводстве; </w:t>
            </w:r>
          </w:p>
        </w:tc>
      </w:tr>
      <w:tr w:rsidR="00C50FD7">
        <w:trPr>
          <w:trHeight w:val="279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7" w:line="276" w:lineRule="auto"/>
              <w:ind w:left="0" w:right="0" w:firstLine="0"/>
              <w:jc w:val="left"/>
            </w:pPr>
            <w:r>
              <w:t xml:space="preserve">информационных цифровых технологий в профессиональной деятельности.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«Интеллект-карта "Анализ перспективных направлений развития животноводства региона"»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186"/>
              </w:numPr>
              <w:spacing w:after="0" w:line="291" w:lineRule="auto"/>
              <w:ind w:right="385" w:hanging="206"/>
              <w:jc w:val="left"/>
            </w:pPr>
            <w:r>
              <w:t xml:space="preserve">анализировать требования  к специалисту.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2" w:line="259" w:lineRule="auto"/>
              <w:ind w:left="0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86"/>
              </w:numPr>
              <w:spacing w:after="0" w:line="259" w:lineRule="auto"/>
              <w:ind w:right="385" w:hanging="206"/>
              <w:jc w:val="left"/>
            </w:pPr>
            <w:r>
              <w:t xml:space="preserve">составлять интеллект-карту  по перспективным направлениям животноводства региона </w:t>
            </w:r>
          </w:p>
        </w:tc>
      </w:tr>
      <w:tr w:rsidR="00C50FD7">
        <w:trPr>
          <w:trHeight w:val="35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12" w:right="0" w:firstLine="0"/>
              <w:jc w:val="center"/>
            </w:pPr>
            <w: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706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09" w:right="0" w:firstLine="0"/>
              <w:jc w:val="center"/>
            </w:pPr>
            <w:r>
              <w:t xml:space="preserve">68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C50FD7" w:rsidRDefault="00336D36">
      <w:pPr>
        <w:spacing w:after="32" w:line="259" w:lineRule="auto"/>
        <w:ind w:left="0" w:right="0" w:firstLine="0"/>
        <w:jc w:val="left"/>
      </w:pPr>
      <w:r>
        <w:t xml:space="preserve"> </w:t>
      </w:r>
    </w:p>
    <w:p w:rsidR="00C50FD7" w:rsidRDefault="00336D36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br w:type="page"/>
      </w:r>
    </w:p>
    <w:p w:rsidR="00C50FD7" w:rsidRDefault="00336D36">
      <w:pPr>
        <w:spacing w:after="5" w:line="259" w:lineRule="auto"/>
        <w:ind w:left="-5" w:right="0"/>
        <w:jc w:val="left"/>
      </w:pPr>
      <w:r>
        <w:rPr>
          <w:b/>
        </w:rPr>
        <w:t xml:space="preserve">ПРИМЕР ТЕМАТИЧЕСКОГО ПЛАНИРОВАНИЯС УЧЕТОМ ВАРИАТИВНОГО МОДУЛЯ </w:t>
      </w:r>
    </w:p>
    <w:p w:rsidR="00C50FD7" w:rsidRDefault="00336D36">
      <w:pPr>
        <w:pStyle w:val="1"/>
        <w:ind w:left="-5"/>
      </w:pPr>
      <w:r>
        <w:t xml:space="preserve">«АВТОМАТИЗИРОВАННЫЕ СИСТЕМЫ» </w:t>
      </w:r>
    </w:p>
    <w:p w:rsidR="00C50FD7" w:rsidRDefault="00336D36">
      <w:pPr>
        <w:spacing w:after="52" w:line="259" w:lineRule="auto"/>
        <w:ind w:left="0" w:right="0" w:firstLine="0"/>
        <w:jc w:val="left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247505" cy="9525"/>
                <wp:effectExtent l="0" t="0" r="0" b="0"/>
                <wp:docPr id="232658" name="Group 2326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47505" cy="9525"/>
                          <a:chOff x="0" y="0"/>
                          <a:chExt cx="9247505" cy="9525"/>
                        </a:xfrm>
                      </wpg:grpSpPr>
                      <wps:wsp>
                        <wps:cNvPr id="26967" name="Shape 26967"/>
                        <wps:cNvSpPr/>
                        <wps:spPr>
                          <a:xfrm>
                            <a:off x="0" y="0"/>
                            <a:ext cx="92475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47505">
                                <a:moveTo>
                                  <a:pt x="0" y="0"/>
                                </a:moveTo>
                                <a:lnTo>
                                  <a:pt x="9247505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2658" style="width:728.15pt;height:0.75pt;mso-position-horizontal-relative:char;mso-position-vertical-relative:line" coordsize="92475,95">
                <v:shape id="Shape 26967" style="position:absolute;width:92475;height:0;left:0;top:0;" coordsize="9247505,0" path="m0,0l9247505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C50FD7" w:rsidRDefault="00336D36">
      <w:pPr>
        <w:tabs>
          <w:tab w:val="center" w:pos="1102"/>
          <w:tab w:val="center" w:pos="2213"/>
          <w:tab w:val="center" w:pos="3893"/>
          <w:tab w:val="center" w:pos="5672"/>
          <w:tab w:val="center" w:pos="6949"/>
          <w:tab w:val="center" w:pos="8868"/>
          <w:tab w:val="center" w:pos="10262"/>
          <w:tab w:val="center" w:pos="11984"/>
          <w:tab w:val="right" w:pos="14907"/>
        </w:tabs>
        <w:spacing w:after="55" w:line="259" w:lineRule="auto"/>
        <w:ind w:left="0" w:right="-3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Учебные </w:t>
      </w:r>
      <w:r>
        <w:tab/>
        <w:t xml:space="preserve">часы </w:t>
      </w:r>
      <w:r>
        <w:tab/>
        <w:t xml:space="preserve">перераспределены </w:t>
      </w:r>
      <w:r>
        <w:tab/>
        <w:t xml:space="preserve">между </w:t>
      </w:r>
      <w:r>
        <w:tab/>
        <w:t xml:space="preserve">модулями </w:t>
      </w:r>
      <w:r>
        <w:tab/>
        <w:t xml:space="preserve">«Робототехника» </w:t>
      </w:r>
      <w:r>
        <w:tab/>
        <w:t xml:space="preserve">и </w:t>
      </w:r>
      <w:r>
        <w:tab/>
        <w:t xml:space="preserve">«Автоматизированные </w:t>
      </w:r>
      <w:r>
        <w:tab/>
        <w:t xml:space="preserve">системы»,  </w:t>
      </w:r>
    </w:p>
    <w:p w:rsidR="00C50FD7" w:rsidRDefault="00336D36">
      <w:pPr>
        <w:spacing w:after="0"/>
        <w:ind w:left="-5" w:right="0"/>
      </w:pPr>
      <w:r>
        <w:t xml:space="preserve">т. к. содержание модуля «Автоматизированные системы» дополняет содержание модуля «Робототехника». </w:t>
      </w:r>
    </w:p>
    <w:p w:rsidR="00C50FD7" w:rsidRDefault="00336D36">
      <w:pPr>
        <w:spacing w:after="54" w:line="259" w:lineRule="auto"/>
        <w:ind w:left="567" w:right="0" w:firstLine="0"/>
        <w:jc w:val="left"/>
      </w:pPr>
      <w:r>
        <w:t xml:space="preserve"> </w:t>
      </w:r>
    </w:p>
    <w:p w:rsidR="00C50FD7" w:rsidRDefault="00336D36">
      <w:pPr>
        <w:pStyle w:val="1"/>
        <w:ind w:left="-5"/>
      </w:pPr>
      <w:r>
        <w:t xml:space="preserve">8 КЛАСС </w:t>
      </w:r>
    </w:p>
    <w:tbl>
      <w:tblPr>
        <w:tblStyle w:val="TableGrid"/>
        <w:tblW w:w="14892" w:type="dxa"/>
        <w:tblInd w:w="5" w:type="dxa"/>
        <w:tblCellMar>
          <w:top w:w="16" w:type="dxa"/>
          <w:left w:w="108" w:type="dxa"/>
          <w:right w:w="74" w:type="dxa"/>
        </w:tblCellMar>
        <w:tblLook w:val="04A0" w:firstRow="1" w:lastRow="0" w:firstColumn="1" w:lastColumn="0" w:noHBand="0" w:noVBand="1"/>
      </w:tblPr>
      <w:tblGrid>
        <w:gridCol w:w="667"/>
        <w:gridCol w:w="2986"/>
        <w:gridCol w:w="1916"/>
        <w:gridCol w:w="4632"/>
        <w:gridCol w:w="4691"/>
      </w:tblGrid>
      <w:tr w:rsidR="00C50FD7">
        <w:trPr>
          <w:trHeight w:val="139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3" w:line="259" w:lineRule="auto"/>
              <w:ind w:left="94" w:right="0" w:firstLine="0"/>
              <w:jc w:val="left"/>
            </w:pPr>
            <w:r>
              <w:t xml:space="preserve">№ </w:t>
            </w:r>
          </w:p>
          <w:p w:rsidR="00C50FD7" w:rsidRDefault="00336D36">
            <w:pPr>
              <w:spacing w:after="0" w:line="259" w:lineRule="auto"/>
              <w:ind w:left="38" w:right="0" w:firstLine="0"/>
              <w:jc w:val="left"/>
            </w:pPr>
            <w:r>
              <w:t xml:space="preserve">п/п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0" w:firstLine="0"/>
              <w:jc w:val="center"/>
            </w:pPr>
            <w:r>
              <w:t xml:space="preserve">Наименование  модулей, разделов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и тем учебного предмета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7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C50FD7">
        <w:trPr>
          <w:trHeight w:val="70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836" w:firstLine="0"/>
              <w:jc w:val="left"/>
            </w:pPr>
            <w:r>
              <w:t xml:space="preserve">Производство  и технологии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2" w:firstLine="0"/>
              <w:jc w:val="center"/>
            </w:pPr>
            <w:r>
              <w:t xml:space="preserve">4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6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t xml:space="preserve">В полном объеме </w:t>
            </w:r>
          </w:p>
        </w:tc>
      </w:tr>
      <w:tr w:rsidR="00C50FD7">
        <w:trPr>
          <w:trHeight w:val="70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Компьютерная графика, черчение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2" w:firstLine="0"/>
              <w:jc w:val="center"/>
            </w:pPr>
            <w:r>
              <w:t xml:space="preserve">4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6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t xml:space="preserve">В полном объеме </w:t>
            </w:r>
          </w:p>
        </w:tc>
      </w:tr>
      <w:tr w:rsidR="00C50FD7">
        <w:trPr>
          <w:trHeight w:val="105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3D-моделирование, прототипирование, макетирование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5" w:firstLine="0"/>
              <w:jc w:val="center"/>
            </w:pPr>
            <w:r>
              <w:t xml:space="preserve">12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6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t xml:space="preserve">В полном объеме </w:t>
            </w:r>
          </w:p>
        </w:tc>
      </w:tr>
      <w:tr w:rsidR="00C50FD7">
        <w:trPr>
          <w:trHeight w:val="1748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Робототехника 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2" w:firstLine="0"/>
              <w:jc w:val="center"/>
            </w:pPr>
            <w:r>
              <w:t xml:space="preserve">7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на изучение сокращено на 7 ч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7" w:lineRule="auto"/>
              <w:ind w:left="347" w:right="239" w:firstLine="0"/>
              <w:jc w:val="center"/>
            </w:pPr>
            <w:r>
              <w:t xml:space="preserve">Сокращено количество часов  на изучение БЛА и проектную </w:t>
            </w:r>
          </w:p>
          <w:p w:rsidR="00C50FD7" w:rsidRDefault="00336D36">
            <w:pPr>
              <w:spacing w:after="0" w:line="259" w:lineRule="auto"/>
              <w:ind w:left="72" w:right="0" w:firstLine="0"/>
              <w:jc w:val="left"/>
            </w:pPr>
            <w:r>
              <w:t xml:space="preserve">деятельность: выполнение учебного </w:t>
            </w:r>
          </w:p>
          <w:p w:rsidR="00C50FD7" w:rsidRDefault="00336D36">
            <w:pPr>
              <w:spacing w:after="48" w:line="259" w:lineRule="auto"/>
              <w:ind w:left="142" w:right="0" w:firstLine="0"/>
              <w:jc w:val="left"/>
            </w:pPr>
            <w:r>
              <w:t xml:space="preserve">проекта перенесено в вариативный </w:t>
            </w:r>
          </w:p>
          <w:p w:rsidR="00C50FD7" w:rsidRDefault="00336D36">
            <w:pPr>
              <w:spacing w:after="0" w:line="259" w:lineRule="auto"/>
              <w:ind w:left="0" w:right="29" w:firstLine="0"/>
              <w:jc w:val="center"/>
            </w:pPr>
            <w:r>
              <w:t xml:space="preserve">модуль </w:t>
            </w:r>
          </w:p>
        </w:tc>
      </w:tr>
      <w:tr w:rsidR="00C50FD7">
        <w:trPr>
          <w:trHeight w:val="70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Автоматизированные системы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2" w:firstLine="0"/>
              <w:jc w:val="center"/>
            </w:pPr>
            <w:r>
              <w:t xml:space="preserve">7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6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t xml:space="preserve">В полном объеме </w:t>
            </w:r>
          </w:p>
        </w:tc>
      </w:tr>
    </w:tbl>
    <w:p w:rsidR="00C50FD7" w:rsidRDefault="00C50FD7">
      <w:pPr>
        <w:spacing w:after="0" w:line="259" w:lineRule="auto"/>
        <w:ind w:left="-1133" w:right="10" w:firstLine="0"/>
        <w:jc w:val="left"/>
      </w:pPr>
    </w:p>
    <w:tbl>
      <w:tblPr>
        <w:tblStyle w:val="TableGrid"/>
        <w:tblW w:w="14892" w:type="dxa"/>
        <w:tblInd w:w="5" w:type="dxa"/>
        <w:tblCellMar>
          <w:top w:w="16" w:type="dxa"/>
          <w:left w:w="101" w:type="dxa"/>
          <w:right w:w="80" w:type="dxa"/>
        </w:tblCellMar>
        <w:tblLook w:val="04A0" w:firstRow="1" w:lastRow="0" w:firstColumn="1" w:lastColumn="0" w:noHBand="0" w:noVBand="1"/>
      </w:tblPr>
      <w:tblGrid>
        <w:gridCol w:w="675"/>
        <w:gridCol w:w="2978"/>
        <w:gridCol w:w="1916"/>
        <w:gridCol w:w="4632"/>
        <w:gridCol w:w="4691"/>
      </w:tblGrid>
      <w:tr w:rsidR="00C50FD7">
        <w:trPr>
          <w:trHeight w:val="4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1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 xml:space="preserve">Модуль «Робототехника» </w:t>
            </w:r>
          </w:p>
        </w:tc>
      </w:tr>
      <w:tr w:rsidR="00C50FD7">
        <w:trPr>
          <w:trHeight w:val="48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right="0" w:firstLine="0"/>
              <w:jc w:val="left"/>
            </w:pPr>
            <w:r>
              <w:t xml:space="preserve">4.1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Автоматизация производства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t xml:space="preserve">1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6" w:lineRule="auto"/>
              <w:ind w:left="7" w:right="413" w:firstLine="0"/>
              <w:jc w:val="left"/>
            </w:pPr>
            <w:r>
              <w:t xml:space="preserve">Автоматизация производства. Основные принципы теории автоматического управления  и регулирования. Обратная связь. Промышленная робототехника. Классификация промышленных роботов. Принципы работы промышленного роботаманипулятора.  </w:t>
            </w:r>
            <w:r>
              <w:rPr>
                <w:i/>
              </w:rPr>
              <w:t xml:space="preserve">Практическая работа «Робототехника.  </w:t>
            </w:r>
          </w:p>
          <w:p w:rsidR="00C50FD7" w:rsidRDefault="00336D36">
            <w:pPr>
              <w:spacing w:after="49" w:line="259" w:lineRule="auto"/>
              <w:ind w:left="7" w:right="0" w:firstLine="0"/>
            </w:pPr>
            <w:r>
              <w:rPr>
                <w:i/>
              </w:rPr>
              <w:t xml:space="preserve">Автоматизация в промышленности </w:t>
            </w:r>
          </w:p>
          <w:p w:rsidR="00C50FD7" w:rsidRDefault="00336D36">
            <w:pPr>
              <w:spacing w:after="0" w:line="259" w:lineRule="auto"/>
              <w:ind w:left="7" w:right="830" w:firstLine="0"/>
            </w:pPr>
            <w:r>
              <w:rPr>
                <w:i/>
              </w:rPr>
              <w:t xml:space="preserve">и быту (по выбору). Идеи  для проекта»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87"/>
              </w:numPr>
              <w:spacing w:after="1" w:line="297" w:lineRule="auto"/>
              <w:ind w:right="0" w:hanging="206"/>
              <w:jc w:val="left"/>
            </w:pPr>
            <w:r>
              <w:t xml:space="preserve">оценивать влияние современных технологий на развитие социума; </w:t>
            </w:r>
          </w:p>
          <w:p w:rsidR="00C50FD7" w:rsidRDefault="00336D36">
            <w:pPr>
              <w:numPr>
                <w:ilvl w:val="0"/>
                <w:numId w:val="187"/>
              </w:numPr>
              <w:spacing w:after="4" w:line="297" w:lineRule="auto"/>
              <w:ind w:right="0" w:hanging="206"/>
              <w:jc w:val="left"/>
            </w:pPr>
            <w:r>
              <w:t xml:space="preserve">называть основные принципы промышленной автоматизации; </w:t>
            </w:r>
          </w:p>
          <w:p w:rsidR="00C50FD7" w:rsidRDefault="00336D36">
            <w:pPr>
              <w:numPr>
                <w:ilvl w:val="0"/>
                <w:numId w:val="187"/>
              </w:numPr>
              <w:spacing w:after="0" w:line="295" w:lineRule="auto"/>
              <w:ind w:right="0" w:hanging="206"/>
              <w:jc w:val="left"/>
            </w:pPr>
            <w:r>
              <w:t xml:space="preserve">классифицировать промышленных роботов. </w:t>
            </w:r>
          </w:p>
          <w:p w:rsidR="00C50FD7" w:rsidRDefault="00336D36">
            <w:pPr>
              <w:spacing w:after="50" w:line="259" w:lineRule="auto"/>
              <w:ind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4" w:line="259" w:lineRule="auto"/>
              <w:ind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87"/>
              </w:numPr>
              <w:spacing w:after="0" w:line="259" w:lineRule="auto"/>
              <w:ind w:right="0" w:hanging="206"/>
              <w:jc w:val="left"/>
            </w:pPr>
            <w:r>
              <w:t xml:space="preserve">разрабатывать идеи проекта  по робототехнике </w:t>
            </w:r>
          </w:p>
        </w:tc>
      </w:tr>
      <w:tr w:rsidR="00C50FD7">
        <w:trPr>
          <w:trHeight w:val="38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right="0" w:firstLine="0"/>
              <w:jc w:val="left"/>
            </w:pPr>
            <w:r>
              <w:t xml:space="preserve">4.2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Подводные робототехнические системы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t xml:space="preserve">1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6" w:lineRule="auto"/>
              <w:ind w:left="7" w:right="0" w:firstLine="0"/>
              <w:jc w:val="left"/>
            </w:pPr>
            <w:r>
              <w:t xml:space="preserve">Необитаемые подводные аппараты. История развития подводной робототехники в России. Классификация необитаемых подводных аппаратов. </w:t>
            </w:r>
          </w:p>
          <w:p w:rsidR="00C50FD7" w:rsidRDefault="00336D36">
            <w:pPr>
              <w:spacing w:after="0" w:line="297" w:lineRule="auto"/>
              <w:ind w:left="7" w:right="0" w:firstLine="0"/>
              <w:jc w:val="left"/>
            </w:pPr>
            <w:r>
              <w:t xml:space="preserve">Где получить профессии, связанные с подводной робототехникой. Беспроводное управление роботом. </w:t>
            </w:r>
          </w:p>
          <w:p w:rsidR="00C50FD7" w:rsidRDefault="00336D36">
            <w:pPr>
              <w:spacing w:after="0" w:line="259" w:lineRule="auto"/>
              <w:ind w:left="7" w:right="20" w:firstLine="0"/>
              <w:jc w:val="left"/>
            </w:pPr>
            <w:r>
              <w:rPr>
                <w:i/>
              </w:rPr>
              <w:t xml:space="preserve">Практическая работа «Использование подводных роботов. Идеи для проекта»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88"/>
              </w:numPr>
              <w:spacing w:after="34" w:line="275" w:lineRule="auto"/>
              <w:ind w:right="0" w:hanging="206"/>
              <w:jc w:val="left"/>
            </w:pPr>
            <w:r>
              <w:t xml:space="preserve">анализировать перспективы развития необитаемых подводных аппаратов; </w:t>
            </w:r>
          </w:p>
          <w:p w:rsidR="00C50FD7" w:rsidRDefault="00336D36">
            <w:pPr>
              <w:numPr>
                <w:ilvl w:val="0"/>
                <w:numId w:val="188"/>
              </w:numPr>
              <w:spacing w:after="2" w:line="297" w:lineRule="auto"/>
              <w:ind w:right="0" w:hanging="206"/>
              <w:jc w:val="left"/>
            </w:pPr>
            <w:r>
              <w:t xml:space="preserve">классифицировать подводные робототехнические устройства; </w:t>
            </w:r>
          </w:p>
          <w:p w:rsidR="00C50FD7" w:rsidRDefault="00336D36">
            <w:pPr>
              <w:numPr>
                <w:ilvl w:val="0"/>
                <w:numId w:val="188"/>
              </w:numPr>
              <w:spacing w:after="0" w:line="283" w:lineRule="auto"/>
              <w:ind w:right="0" w:hanging="206"/>
              <w:jc w:val="left"/>
            </w:pPr>
            <w:r>
              <w:t xml:space="preserve">анализировать функции  и социальную значимость профессий, связанных  с подводной робототехникой. </w:t>
            </w:r>
          </w:p>
          <w:p w:rsidR="00C50FD7" w:rsidRDefault="00336D36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</w:tbl>
    <w:p w:rsidR="00C50FD7" w:rsidRDefault="00C50FD7">
      <w:pPr>
        <w:spacing w:after="0" w:line="259" w:lineRule="auto"/>
        <w:ind w:left="-1133" w:right="10" w:firstLine="0"/>
        <w:jc w:val="left"/>
      </w:pPr>
    </w:p>
    <w:tbl>
      <w:tblPr>
        <w:tblStyle w:val="TableGrid"/>
        <w:tblW w:w="14892" w:type="dxa"/>
        <w:tblInd w:w="5" w:type="dxa"/>
        <w:tblCellMar>
          <w:top w:w="16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660"/>
        <w:gridCol w:w="2993"/>
        <w:gridCol w:w="1916"/>
        <w:gridCol w:w="4632"/>
        <w:gridCol w:w="4691"/>
      </w:tblGrid>
      <w:tr w:rsidR="00C50FD7">
        <w:trPr>
          <w:trHeight w:val="1054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7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spacing w:after="0" w:line="259" w:lineRule="auto"/>
              <w:ind w:left="249" w:right="481" w:hanging="206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разрабатывать идеи проекта  по робототехнике </w:t>
            </w:r>
          </w:p>
        </w:tc>
      </w:tr>
      <w:tr w:rsidR="00C50FD7">
        <w:trPr>
          <w:trHeight w:val="626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7" w:right="0" w:firstLine="0"/>
              <w:jc w:val="left"/>
            </w:pPr>
            <w:r>
              <w:t xml:space="preserve">4.2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1" w:line="259" w:lineRule="auto"/>
              <w:ind w:left="12" w:right="0" w:firstLine="0"/>
              <w:jc w:val="left"/>
            </w:pPr>
            <w:r>
              <w:t xml:space="preserve">Беспилотные </w:t>
            </w:r>
          </w:p>
          <w:p w:rsidR="00C50FD7" w:rsidRDefault="00336D36">
            <w:pPr>
              <w:spacing w:after="0" w:line="259" w:lineRule="auto"/>
              <w:ind w:left="12" w:right="0" w:firstLine="0"/>
            </w:pPr>
            <w:r>
              <w:t xml:space="preserve">летательные аппараты </w:t>
            </w:r>
          </w:p>
          <w:p w:rsidR="00C50FD7" w:rsidRDefault="00336D36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3" w:firstLine="0"/>
              <w:jc w:val="center"/>
            </w:pPr>
            <w:r>
              <w:t xml:space="preserve">5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5" w:right="0" w:firstLine="0"/>
              <w:jc w:val="left"/>
            </w:pPr>
            <w:r>
              <w:t xml:space="preserve">История развития беспилотного авиастроения.  </w:t>
            </w:r>
          </w:p>
          <w:p w:rsidR="00C50FD7" w:rsidRDefault="00336D36">
            <w:pPr>
              <w:spacing w:after="55" w:line="256" w:lineRule="auto"/>
              <w:ind w:left="5" w:right="0" w:firstLine="0"/>
              <w:jc w:val="left"/>
            </w:pPr>
            <w:r>
              <w:t xml:space="preserve">Классификация беспилотных летательных аппаратов (БЛА). Виды мультикоптеров. Применение БЛА. </w:t>
            </w:r>
          </w:p>
          <w:p w:rsidR="00C50FD7" w:rsidRDefault="00336D36">
            <w:pPr>
              <w:spacing w:after="19" w:line="280" w:lineRule="auto"/>
              <w:ind w:left="5" w:right="213" w:firstLine="0"/>
              <w:jc w:val="left"/>
            </w:pPr>
            <w:r>
              <w:t xml:space="preserve">Конструкция мультикоптера. Принципы работы и назначение основных блоков, оптимальный вариант использования  при конструировании роботов. Датчики, принципы и режимы работы, параметры, применение. Отладка роботизированных конструкций в соответствии  с поставленными задачами. Беспроводное управление роботом. </w:t>
            </w:r>
          </w:p>
          <w:p w:rsidR="00C50FD7" w:rsidRDefault="00336D36">
            <w:pPr>
              <w:spacing w:after="51" w:line="259" w:lineRule="auto"/>
              <w:ind w:left="5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5" w:right="0" w:firstLine="0"/>
              <w:jc w:val="left"/>
            </w:pPr>
            <w:r>
              <w:rPr>
                <w:i/>
              </w:rPr>
              <w:t>«БЛА в повседневной жизни»</w:t>
            </w:r>
            <w:r>
              <w:t xml:space="preserve">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7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89"/>
              </w:numPr>
              <w:spacing w:after="31" w:line="276" w:lineRule="auto"/>
              <w:ind w:left="249" w:right="0" w:hanging="206"/>
              <w:jc w:val="left"/>
            </w:pPr>
            <w:r>
              <w:t xml:space="preserve">анализировать перспективы развития беспилотного авиастроения; </w:t>
            </w:r>
          </w:p>
          <w:p w:rsidR="00C50FD7" w:rsidRDefault="00336D36">
            <w:pPr>
              <w:numPr>
                <w:ilvl w:val="0"/>
                <w:numId w:val="189"/>
              </w:numPr>
              <w:spacing w:after="54" w:line="259" w:lineRule="auto"/>
              <w:ind w:left="249" w:right="0" w:hanging="206"/>
              <w:jc w:val="left"/>
            </w:pPr>
            <w:r>
              <w:t xml:space="preserve">классифицировать БЛА; </w:t>
            </w:r>
          </w:p>
          <w:p w:rsidR="00C50FD7" w:rsidRDefault="00336D36">
            <w:pPr>
              <w:numPr>
                <w:ilvl w:val="0"/>
                <w:numId w:val="189"/>
              </w:numPr>
              <w:spacing w:after="53" w:line="259" w:lineRule="auto"/>
              <w:ind w:left="249" w:right="0" w:hanging="206"/>
              <w:jc w:val="left"/>
            </w:pPr>
            <w:r>
              <w:t xml:space="preserve">анализировать конструкции БЛА; </w:t>
            </w:r>
          </w:p>
          <w:p w:rsidR="00C50FD7" w:rsidRDefault="00336D36">
            <w:pPr>
              <w:numPr>
                <w:ilvl w:val="0"/>
                <w:numId w:val="189"/>
              </w:numPr>
              <w:spacing w:after="0" w:line="276" w:lineRule="auto"/>
              <w:ind w:left="249" w:right="0" w:hanging="206"/>
              <w:jc w:val="left"/>
            </w:pPr>
            <w:r>
              <w:t xml:space="preserve">анализировать функции  и социальную значимость профессий, связанных с БЛА. </w:t>
            </w:r>
          </w:p>
          <w:p w:rsidR="00C50FD7" w:rsidRDefault="00336D36">
            <w:pPr>
              <w:spacing w:after="51" w:line="259" w:lineRule="auto"/>
              <w:ind w:left="1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12" w:right="0" w:firstLine="0"/>
              <w:jc w:val="left"/>
            </w:pPr>
            <w:r>
              <w:rPr>
                <w:i/>
              </w:rPr>
              <w:t xml:space="preserve">Практическая деятельность: </w:t>
            </w:r>
          </w:p>
          <w:p w:rsidR="00C50FD7" w:rsidRDefault="00336D36">
            <w:pPr>
              <w:numPr>
                <w:ilvl w:val="0"/>
                <w:numId w:val="189"/>
              </w:numPr>
              <w:spacing w:after="0" w:line="259" w:lineRule="auto"/>
              <w:ind w:left="249" w:right="0" w:hanging="206"/>
              <w:jc w:val="left"/>
            </w:pPr>
            <w:r>
              <w:t xml:space="preserve">управлять беспилотным устройством с помощью пульта управления или мобильного приложения </w:t>
            </w:r>
          </w:p>
        </w:tc>
      </w:tr>
      <w:tr w:rsidR="00C50FD7">
        <w:trPr>
          <w:trHeight w:val="35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7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3" w:firstLine="0"/>
              <w:jc w:val="center"/>
            </w:pPr>
            <w:r>
              <w:t xml:space="preserve">7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3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14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Вариативный модуль «Автоматизированные системы»</w:t>
            </w:r>
            <w:r>
              <w:t xml:space="preserve"> </w:t>
            </w:r>
          </w:p>
        </w:tc>
      </w:tr>
      <w:tr w:rsidR="00C50FD7">
        <w:trPr>
          <w:trHeight w:val="140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7" w:right="0" w:firstLine="0"/>
              <w:jc w:val="left"/>
            </w:pPr>
            <w:r>
              <w:t xml:space="preserve">5.1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2" w:right="0" w:firstLine="0"/>
              <w:jc w:val="left"/>
            </w:pPr>
            <w:r>
              <w:t xml:space="preserve">Введение  </w:t>
            </w:r>
          </w:p>
          <w:p w:rsidR="00C50FD7" w:rsidRDefault="00336D36">
            <w:pPr>
              <w:spacing w:after="0" w:line="259" w:lineRule="auto"/>
              <w:ind w:left="12" w:right="0" w:firstLine="0"/>
              <w:jc w:val="left"/>
            </w:pPr>
            <w:r>
              <w:t xml:space="preserve">в автоматизированные системы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43" w:firstLine="0"/>
              <w:jc w:val="center"/>
            </w:pPr>
            <w:r>
              <w:t xml:space="preserve">2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5" w:right="0" w:firstLine="0"/>
              <w:jc w:val="left"/>
            </w:pPr>
            <w:r>
              <w:t xml:space="preserve">Определение автоматизации, общие принципы управления технологическим процессом. Автоматизированные системы,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7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spacing w:after="0" w:line="259" w:lineRule="auto"/>
              <w:ind w:left="249" w:right="407" w:hanging="206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анализировать общие принципы управления технологическим процессом;  </w:t>
            </w:r>
          </w:p>
        </w:tc>
      </w:tr>
    </w:tbl>
    <w:p w:rsidR="00C50FD7" w:rsidRDefault="00C50FD7">
      <w:pPr>
        <w:spacing w:after="0" w:line="259" w:lineRule="auto"/>
        <w:ind w:left="-1133" w:right="10" w:firstLine="0"/>
        <w:jc w:val="left"/>
      </w:pPr>
    </w:p>
    <w:tbl>
      <w:tblPr>
        <w:tblStyle w:val="TableGrid"/>
        <w:tblW w:w="14892" w:type="dxa"/>
        <w:tblInd w:w="5" w:type="dxa"/>
        <w:tblCellMar>
          <w:top w:w="16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667"/>
        <w:gridCol w:w="2986"/>
        <w:gridCol w:w="1916"/>
        <w:gridCol w:w="4632"/>
        <w:gridCol w:w="4691"/>
      </w:tblGrid>
      <w:tr w:rsidR="00C50FD7">
        <w:trPr>
          <w:trHeight w:val="52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57" w:firstLine="0"/>
              <w:jc w:val="left"/>
            </w:pPr>
            <w:r>
              <w:t xml:space="preserve">используемые на промышленных предприятиях региона.  Принципы управления автоматизированными системами.  Виды автоматизированных систем, их применение на производстве. Управляющие и управляемые системы. Понятие обратной связи, ошибка регулирования, корректирующие устройства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numPr>
                <w:ilvl w:val="0"/>
                <w:numId w:val="190"/>
              </w:numPr>
              <w:spacing w:after="39" w:line="270" w:lineRule="auto"/>
              <w:ind w:left="244" w:right="493" w:hanging="206"/>
              <w:jc w:val="left"/>
            </w:pPr>
            <w:r>
              <w:t xml:space="preserve">анализировать автоматизированные системы, используемые на промышленных предприятиях региона; </w:t>
            </w:r>
          </w:p>
          <w:p w:rsidR="00C50FD7" w:rsidRDefault="00336D36">
            <w:pPr>
              <w:numPr>
                <w:ilvl w:val="0"/>
                <w:numId w:val="190"/>
              </w:numPr>
              <w:spacing w:after="0" w:line="295" w:lineRule="auto"/>
              <w:ind w:left="244" w:right="493" w:hanging="206"/>
              <w:jc w:val="left"/>
            </w:pPr>
            <w:r>
              <w:t xml:space="preserve">различать управляющие  и управляемые системы. </w:t>
            </w:r>
          </w:p>
          <w:p w:rsidR="00C50FD7" w:rsidRDefault="00336D36">
            <w:pPr>
              <w:spacing w:after="5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90"/>
              </w:numPr>
              <w:spacing w:after="33" w:line="275" w:lineRule="auto"/>
              <w:ind w:left="244" w:right="493" w:hanging="206"/>
              <w:jc w:val="left"/>
            </w:pPr>
            <w:r>
              <w:t xml:space="preserve">составить перечень  и характеристику автоматизированных систем; </w:t>
            </w:r>
          </w:p>
          <w:p w:rsidR="00C50FD7" w:rsidRDefault="00336D36">
            <w:pPr>
              <w:numPr>
                <w:ilvl w:val="0"/>
                <w:numId w:val="190"/>
              </w:numPr>
              <w:spacing w:after="0" w:line="259" w:lineRule="auto"/>
              <w:ind w:left="244" w:right="493" w:hanging="206"/>
              <w:jc w:val="left"/>
            </w:pPr>
            <w:r>
              <w:t xml:space="preserve">анализировать разные виды автоматизированных систем  и возможность их создания в ходе проектной деятельности </w:t>
            </w:r>
          </w:p>
        </w:tc>
      </w:tr>
      <w:tr w:rsidR="00C50FD7">
        <w:trPr>
          <w:trHeight w:val="4182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5.2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" w:firstLine="0"/>
              <w:jc w:val="left"/>
            </w:pPr>
            <w:r>
              <w:t xml:space="preserve">Электрические цепи, принципы коммутации. Основные электрические устройства и системы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6" w:firstLine="0"/>
              <w:jc w:val="center"/>
            </w:pPr>
            <w:r>
              <w:t xml:space="preserve">2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70" w:lineRule="auto"/>
              <w:ind w:left="0" w:right="0" w:firstLine="0"/>
              <w:jc w:val="left"/>
            </w:pPr>
            <w:r>
              <w:t xml:space="preserve">Понятие об электрическом токе, проводники и диэлектрики. Создание электрических цепей, соединение проводников.  </w:t>
            </w:r>
          </w:p>
          <w:p w:rsidR="00C50FD7" w:rsidRDefault="00336D36">
            <w:pPr>
              <w:spacing w:after="0" w:line="259" w:lineRule="auto"/>
              <w:ind w:left="0" w:right="70" w:firstLine="0"/>
              <w:jc w:val="left"/>
            </w:pPr>
            <w:r>
              <w:t xml:space="preserve">Основные электрические устройства и системы: щиты и оборудование щитов, элементы управления  и сигнализации, силовое оборудование, кабеленесущие системы, провода и кабели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91"/>
              </w:numPr>
              <w:spacing w:after="29" w:line="276" w:lineRule="auto"/>
              <w:ind w:left="244" w:right="0" w:hanging="206"/>
              <w:jc w:val="left"/>
            </w:pPr>
            <w:r>
              <w:t xml:space="preserve">анализировать схемы электрических систем, их элементы;  </w:t>
            </w:r>
          </w:p>
          <w:p w:rsidR="00C50FD7" w:rsidRDefault="00336D36">
            <w:pPr>
              <w:numPr>
                <w:ilvl w:val="0"/>
                <w:numId w:val="191"/>
              </w:numPr>
              <w:spacing w:after="0" w:line="277" w:lineRule="auto"/>
              <w:ind w:left="244" w:right="0" w:hanging="206"/>
              <w:jc w:val="left"/>
            </w:pPr>
            <w:r>
              <w:t xml:space="preserve">различать виды и функции основных электрических устройств и систем. </w:t>
            </w:r>
          </w:p>
          <w:p w:rsidR="00C50FD7" w:rsidRDefault="00336D36">
            <w:pPr>
              <w:spacing w:after="47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91"/>
              </w:numPr>
              <w:spacing w:after="0" w:line="259" w:lineRule="auto"/>
              <w:ind w:left="244" w:right="0" w:hanging="206"/>
              <w:jc w:val="left"/>
            </w:pPr>
            <w:r>
              <w:t xml:space="preserve">создание простых электрических цепей с использованием узлов коммутации; </w:t>
            </w:r>
          </w:p>
        </w:tc>
      </w:tr>
      <w:tr w:rsidR="00C50FD7">
        <w:trPr>
          <w:trHeight w:val="105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44" w:right="0" w:hanging="206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анализ и создание электрических схем с использованием основных электрических устройств </w:t>
            </w:r>
          </w:p>
        </w:tc>
      </w:tr>
      <w:tr w:rsidR="00C50FD7">
        <w:trPr>
          <w:trHeight w:val="695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5.3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5" w:line="277" w:lineRule="auto"/>
              <w:ind w:left="0" w:right="0" w:firstLine="0"/>
              <w:jc w:val="left"/>
            </w:pPr>
            <w:r>
              <w:t xml:space="preserve">Основы проектной деятельности. Выполнение проекта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Мир профессий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t xml:space="preserve">3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7" w:lineRule="auto"/>
              <w:ind w:left="0" w:right="0" w:firstLine="0"/>
              <w:jc w:val="left"/>
            </w:pPr>
            <w:r>
              <w:t xml:space="preserve">Профессии, связанные разработкой и управлением </w:t>
            </w:r>
          </w:p>
          <w:p w:rsidR="00C50FD7" w:rsidRDefault="00336D36">
            <w:pPr>
              <w:spacing w:after="0" w:line="295" w:lineRule="auto"/>
              <w:ind w:left="0" w:right="98" w:firstLine="0"/>
              <w:jc w:val="left"/>
            </w:pPr>
            <w:r>
              <w:t xml:space="preserve">автоматизированными системами  и процессами.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Учебный проект по модулю </w:t>
            </w:r>
          </w:p>
          <w:p w:rsidR="00C50FD7" w:rsidRDefault="00336D36">
            <w:pPr>
              <w:spacing w:after="55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«Автоматизированные  системы»: </w:t>
            </w:r>
          </w:p>
          <w:p w:rsidR="00C50FD7" w:rsidRDefault="00336D36">
            <w:pPr>
              <w:numPr>
                <w:ilvl w:val="0"/>
                <w:numId w:val="192"/>
              </w:numPr>
              <w:spacing w:after="6" w:line="294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продукта, проблемы, цели, задач; </w:t>
            </w:r>
          </w:p>
          <w:p w:rsidR="00C50FD7" w:rsidRDefault="00336D36">
            <w:pPr>
              <w:numPr>
                <w:ilvl w:val="0"/>
                <w:numId w:val="192"/>
              </w:numPr>
              <w:spacing w:after="52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192"/>
              </w:numPr>
              <w:spacing w:after="55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192"/>
              </w:numPr>
              <w:spacing w:after="31" w:line="275" w:lineRule="auto"/>
              <w:ind w:right="0" w:hanging="206"/>
              <w:jc w:val="left"/>
            </w:pPr>
            <w:r>
              <w:rPr>
                <w:i/>
              </w:rPr>
              <w:t xml:space="preserve">разработка стенда программирования модели автоматизированной системы; </w:t>
            </w:r>
          </w:p>
          <w:p w:rsidR="00C50FD7" w:rsidRDefault="00336D36">
            <w:pPr>
              <w:numPr>
                <w:ilvl w:val="0"/>
                <w:numId w:val="192"/>
              </w:numPr>
              <w:spacing w:after="3" w:line="297" w:lineRule="auto"/>
              <w:ind w:right="0" w:hanging="206"/>
              <w:jc w:val="left"/>
            </w:pPr>
            <w:r>
              <w:rPr>
                <w:i/>
              </w:rPr>
              <w:t xml:space="preserve">отладка в соответствии  с требованиями проекта;  </w:t>
            </w:r>
          </w:p>
          <w:p w:rsidR="00C50FD7" w:rsidRDefault="00336D36">
            <w:pPr>
              <w:numPr>
                <w:ilvl w:val="0"/>
                <w:numId w:val="192"/>
              </w:numPr>
              <w:spacing w:after="52" w:line="259" w:lineRule="auto"/>
              <w:ind w:right="0" w:hanging="206"/>
              <w:jc w:val="left"/>
            </w:pPr>
            <w:r>
              <w:rPr>
                <w:i/>
              </w:rPr>
              <w:t xml:space="preserve">подготовка проекта к защите; </w:t>
            </w:r>
          </w:p>
          <w:p w:rsidR="00C50FD7" w:rsidRDefault="00336D36">
            <w:pPr>
              <w:numPr>
                <w:ilvl w:val="0"/>
                <w:numId w:val="192"/>
              </w:numPr>
              <w:spacing w:after="1" w:line="297" w:lineRule="auto"/>
              <w:ind w:right="0" w:hanging="206"/>
              <w:jc w:val="left"/>
            </w:pPr>
            <w:r>
              <w:rPr>
                <w:i/>
              </w:rPr>
              <w:t xml:space="preserve">самоанализ результатов проектной работы; </w:t>
            </w:r>
          </w:p>
          <w:p w:rsidR="00C50FD7" w:rsidRDefault="00336D36">
            <w:pPr>
              <w:numPr>
                <w:ilvl w:val="0"/>
                <w:numId w:val="192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защита проекта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93"/>
              </w:numPr>
              <w:spacing w:after="2" w:line="297" w:lineRule="auto"/>
              <w:ind w:left="244" w:right="426" w:hanging="206"/>
              <w:jc w:val="left"/>
            </w:pPr>
            <w:r>
              <w:t xml:space="preserve">анализировать сферы применения автоматизированных систем; </w:t>
            </w:r>
          </w:p>
          <w:p w:rsidR="00C50FD7" w:rsidRDefault="00336D36">
            <w:pPr>
              <w:numPr>
                <w:ilvl w:val="0"/>
                <w:numId w:val="193"/>
              </w:numPr>
              <w:spacing w:after="2" w:line="297" w:lineRule="auto"/>
              <w:ind w:left="244" w:right="426" w:hanging="206"/>
              <w:jc w:val="left"/>
            </w:pPr>
            <w:r>
              <w:t xml:space="preserve">анализировать разработанную конструкцию, ее соответствие поставленным задачам; </w:t>
            </w:r>
          </w:p>
          <w:p w:rsidR="00C50FD7" w:rsidRDefault="00336D36">
            <w:pPr>
              <w:numPr>
                <w:ilvl w:val="0"/>
                <w:numId w:val="193"/>
              </w:numPr>
              <w:spacing w:after="0" w:line="275" w:lineRule="auto"/>
              <w:ind w:left="244" w:right="426" w:hanging="206"/>
              <w:jc w:val="left"/>
            </w:pPr>
            <w:r>
              <w:t xml:space="preserve">анализировать функции  и социальную значимость профессий. </w:t>
            </w:r>
          </w:p>
          <w:p w:rsidR="00C50FD7" w:rsidRDefault="00336D36">
            <w:pPr>
              <w:spacing w:after="5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1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93"/>
              </w:numPr>
              <w:spacing w:after="4" w:line="297" w:lineRule="auto"/>
              <w:ind w:left="244" w:right="426" w:hanging="206"/>
              <w:jc w:val="left"/>
            </w:pPr>
            <w:r>
              <w:t xml:space="preserve">разрабатывать проект  в соответствии с общей схемой; </w:t>
            </w:r>
          </w:p>
          <w:p w:rsidR="00C50FD7" w:rsidRDefault="00336D36">
            <w:pPr>
              <w:numPr>
                <w:ilvl w:val="0"/>
                <w:numId w:val="193"/>
              </w:numPr>
              <w:spacing w:after="28" w:line="277" w:lineRule="auto"/>
              <w:ind w:left="244" w:right="426" w:hanging="206"/>
              <w:jc w:val="left"/>
            </w:pPr>
            <w:r>
              <w:t xml:space="preserve">использовать специализированные программы для поддержки проектной деятельности; </w:t>
            </w:r>
          </w:p>
          <w:p w:rsidR="00C50FD7" w:rsidRDefault="00336D36">
            <w:pPr>
              <w:numPr>
                <w:ilvl w:val="0"/>
                <w:numId w:val="193"/>
              </w:numPr>
              <w:spacing w:after="2" w:line="297" w:lineRule="auto"/>
              <w:ind w:left="244" w:right="426" w:hanging="206"/>
              <w:jc w:val="left"/>
            </w:pPr>
            <w:r>
              <w:t xml:space="preserve">проектировать и конструировать  и автоматизированные системы; </w:t>
            </w:r>
          </w:p>
          <w:p w:rsidR="00C50FD7" w:rsidRDefault="00336D36">
            <w:pPr>
              <w:numPr>
                <w:ilvl w:val="0"/>
                <w:numId w:val="193"/>
              </w:numPr>
              <w:spacing w:after="0" w:line="259" w:lineRule="auto"/>
              <w:ind w:left="244" w:right="426" w:hanging="206"/>
              <w:jc w:val="left"/>
            </w:pPr>
            <w:r>
              <w:t>уметь управлять проектом; 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защищать проект </w:t>
            </w:r>
          </w:p>
        </w:tc>
      </w:tr>
      <w:tr w:rsidR="00C50FD7">
        <w:trPr>
          <w:trHeight w:val="35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9" w:firstLine="0"/>
              <w:jc w:val="center"/>
            </w:pPr>
            <w:r>
              <w:t xml:space="preserve">7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C50FD7">
        <w:trPr>
          <w:trHeight w:val="706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22" w:firstLine="0"/>
              <w:jc w:val="center"/>
            </w:pPr>
            <w:r>
              <w:t xml:space="preserve">34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C50FD7" w:rsidRDefault="00336D36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C50FD7" w:rsidRDefault="00336D36">
      <w:pPr>
        <w:pStyle w:val="1"/>
        <w:ind w:left="-5"/>
      </w:pPr>
      <w:r>
        <w:t xml:space="preserve">9 КЛАСС </w:t>
      </w:r>
    </w:p>
    <w:tbl>
      <w:tblPr>
        <w:tblStyle w:val="TableGrid"/>
        <w:tblW w:w="14878" w:type="dxa"/>
        <w:tblInd w:w="5" w:type="dxa"/>
        <w:tblCellMar>
          <w:top w:w="16" w:type="dxa"/>
          <w:left w:w="108" w:type="dxa"/>
          <w:right w:w="95" w:type="dxa"/>
        </w:tblCellMar>
        <w:tblLook w:val="04A0" w:firstRow="1" w:lastRow="0" w:firstColumn="1" w:lastColumn="0" w:noHBand="0" w:noVBand="1"/>
      </w:tblPr>
      <w:tblGrid>
        <w:gridCol w:w="653"/>
        <w:gridCol w:w="3010"/>
        <w:gridCol w:w="1921"/>
        <w:gridCol w:w="4618"/>
        <w:gridCol w:w="4676"/>
      </w:tblGrid>
      <w:tr w:rsidR="00C50FD7">
        <w:trPr>
          <w:trHeight w:val="1399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3" w:line="259" w:lineRule="auto"/>
              <w:ind w:left="2" w:right="0" w:firstLine="0"/>
              <w:jc w:val="left"/>
            </w:pPr>
            <w:r>
              <w:t xml:space="preserve">№ </w:t>
            </w:r>
          </w:p>
          <w:p w:rsidR="00C50FD7" w:rsidRDefault="00336D36">
            <w:pPr>
              <w:spacing w:after="0" w:line="259" w:lineRule="auto"/>
              <w:ind w:left="2" w:right="0" w:firstLine="0"/>
            </w:pPr>
            <w:r>
              <w:t xml:space="preserve">п/п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0" w:firstLine="0"/>
              <w:jc w:val="center"/>
            </w:pPr>
            <w:r>
              <w:t xml:space="preserve">Наименование модулей, разделов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и тем учебного предмета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0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C50FD7">
        <w:trPr>
          <w:trHeight w:val="70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836" w:firstLine="0"/>
              <w:jc w:val="left"/>
            </w:pPr>
            <w:r>
              <w:t xml:space="preserve">Производство  и технологии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1" w:firstLine="0"/>
              <w:jc w:val="center"/>
            </w:pPr>
            <w:r>
              <w:t xml:space="preserve">4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0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9" w:firstLine="0"/>
              <w:jc w:val="center"/>
            </w:pPr>
            <w:r>
              <w:t xml:space="preserve">В полном объеме </w:t>
            </w:r>
          </w:p>
        </w:tc>
      </w:tr>
      <w:tr w:rsidR="00C50FD7">
        <w:trPr>
          <w:trHeight w:val="70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Компьютерная графика, черчение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1" w:firstLine="0"/>
              <w:jc w:val="center"/>
            </w:pPr>
            <w:r>
              <w:t xml:space="preserve">4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0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9" w:firstLine="0"/>
              <w:jc w:val="center"/>
            </w:pPr>
            <w:r>
              <w:t xml:space="preserve">В полном объеме </w:t>
            </w:r>
          </w:p>
        </w:tc>
      </w:tr>
      <w:tr w:rsidR="00C50FD7">
        <w:trPr>
          <w:trHeight w:val="105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3D-моделирование, прототипирование, макетирование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8" w:firstLine="0"/>
              <w:jc w:val="center"/>
            </w:pPr>
            <w:r>
              <w:t xml:space="preserve">12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0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9" w:firstLine="0"/>
              <w:jc w:val="center"/>
            </w:pPr>
            <w:r>
              <w:t xml:space="preserve">В полном объеме </w:t>
            </w:r>
          </w:p>
        </w:tc>
      </w:tr>
      <w:tr w:rsidR="00C50FD7">
        <w:trPr>
          <w:trHeight w:val="174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Робототехника 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1" w:firstLine="0"/>
              <w:jc w:val="center"/>
            </w:pPr>
            <w:r>
              <w:t xml:space="preserve">7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на изучение сокращено на 7 ч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7" w:lineRule="auto"/>
              <w:ind w:left="340" w:right="210" w:firstLine="0"/>
              <w:jc w:val="center"/>
            </w:pPr>
            <w:r>
              <w:t xml:space="preserve">Сокращено количество часов  на изучение БЛА и проектную </w:t>
            </w:r>
          </w:p>
          <w:p w:rsidR="00C50FD7" w:rsidRDefault="00336D36">
            <w:pPr>
              <w:spacing w:after="0" w:line="259" w:lineRule="auto"/>
              <w:ind w:left="65" w:right="0" w:firstLine="0"/>
              <w:jc w:val="left"/>
            </w:pPr>
            <w:r>
              <w:t xml:space="preserve">деятельность: выполнение учебного </w:t>
            </w:r>
          </w:p>
          <w:p w:rsidR="00C50FD7" w:rsidRDefault="00336D36">
            <w:pPr>
              <w:spacing w:after="48" w:line="259" w:lineRule="auto"/>
              <w:ind w:left="134" w:right="0" w:firstLine="0"/>
              <w:jc w:val="left"/>
            </w:pPr>
            <w:r>
              <w:t xml:space="preserve">проекта перенесено в вариативный </w:t>
            </w:r>
          </w:p>
          <w:p w:rsidR="00C50FD7" w:rsidRDefault="00336D36">
            <w:pPr>
              <w:spacing w:after="0" w:line="259" w:lineRule="auto"/>
              <w:ind w:left="0" w:right="7" w:firstLine="0"/>
              <w:jc w:val="center"/>
            </w:pPr>
            <w:r>
              <w:t xml:space="preserve">модуль </w:t>
            </w:r>
          </w:p>
        </w:tc>
      </w:tr>
      <w:tr w:rsidR="00C50FD7">
        <w:trPr>
          <w:trHeight w:val="70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Автоматизированные системы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1" w:firstLine="0"/>
              <w:jc w:val="center"/>
            </w:pPr>
            <w:r>
              <w:t xml:space="preserve">7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0" w:firstLine="0"/>
              <w:jc w:val="center"/>
            </w:pPr>
            <w:r>
              <w:t xml:space="preserve">В полном объеме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9" w:firstLine="0"/>
              <w:jc w:val="center"/>
            </w:pPr>
            <w:r>
              <w:t xml:space="preserve">В полном объеме </w:t>
            </w:r>
          </w:p>
        </w:tc>
      </w:tr>
      <w:tr w:rsidR="00C50FD7">
        <w:trPr>
          <w:trHeight w:val="35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14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Модуль «Робототехника»</w:t>
            </w:r>
            <w:r>
              <w:t xml:space="preserve"> </w:t>
            </w:r>
          </w:p>
        </w:tc>
      </w:tr>
      <w:tr w:rsidR="00C50FD7">
        <w:trPr>
          <w:trHeight w:val="209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4.1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336" w:firstLine="0"/>
              <w:jc w:val="left"/>
            </w:pPr>
            <w:r>
              <w:t xml:space="preserve">От робототехники  к искусственному интеллекту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11" w:firstLine="0"/>
              <w:jc w:val="center"/>
            </w:pPr>
            <w:r>
              <w:t xml:space="preserve">1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7" w:lineRule="auto"/>
              <w:ind w:left="0" w:right="0" w:firstLine="0"/>
            </w:pPr>
            <w:r>
              <w:t xml:space="preserve">Перспективы развития робототехнических систем. </w:t>
            </w:r>
          </w:p>
          <w:p w:rsidR="00C50FD7" w:rsidRDefault="00336D36">
            <w:pPr>
              <w:spacing w:after="0" w:line="259" w:lineRule="auto"/>
              <w:ind w:left="0" w:right="936" w:firstLine="0"/>
              <w:jc w:val="left"/>
            </w:pPr>
            <w:r>
              <w:t xml:space="preserve">Робототехнические системы. Автоматизированные  и роботизированные производственные линии.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4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94"/>
              </w:numPr>
              <w:spacing w:after="32" w:line="276" w:lineRule="auto"/>
              <w:ind w:left="244" w:right="296" w:hanging="206"/>
              <w:jc w:val="left"/>
            </w:pPr>
            <w:r>
              <w:t xml:space="preserve">анализировать перспективы  и направления развития робототехнических систем; </w:t>
            </w:r>
          </w:p>
          <w:p w:rsidR="00C50FD7" w:rsidRDefault="00336D36">
            <w:pPr>
              <w:numPr>
                <w:ilvl w:val="0"/>
                <w:numId w:val="194"/>
              </w:numPr>
              <w:spacing w:after="0" w:line="259" w:lineRule="auto"/>
              <w:ind w:left="244" w:right="296" w:hanging="206"/>
              <w:jc w:val="left"/>
            </w:pPr>
            <w:r>
              <w:t xml:space="preserve">приводить примеры применения искусственного интеллекта  </w:t>
            </w:r>
          </w:p>
        </w:tc>
      </w:tr>
    </w:tbl>
    <w:p w:rsidR="00C50FD7" w:rsidRDefault="00C50FD7">
      <w:pPr>
        <w:spacing w:after="0" w:line="259" w:lineRule="auto"/>
        <w:ind w:left="-1133" w:right="25" w:firstLine="0"/>
        <w:jc w:val="left"/>
      </w:pPr>
    </w:p>
    <w:tbl>
      <w:tblPr>
        <w:tblStyle w:val="TableGrid"/>
        <w:tblW w:w="14878" w:type="dxa"/>
        <w:tblInd w:w="5" w:type="dxa"/>
        <w:tblCellMar>
          <w:top w:w="19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653"/>
        <w:gridCol w:w="3010"/>
        <w:gridCol w:w="1921"/>
        <w:gridCol w:w="4618"/>
        <w:gridCol w:w="4676"/>
      </w:tblGrid>
      <w:tr w:rsidR="00C50FD7">
        <w:trPr>
          <w:trHeight w:val="313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7" w:lineRule="auto"/>
              <w:ind w:left="0" w:right="150" w:firstLine="0"/>
              <w:jc w:val="left"/>
            </w:pPr>
            <w:r>
              <w:t xml:space="preserve">Искусственный интеллект  в управлении автоматизированными и роботизированными системами. </w:t>
            </w:r>
          </w:p>
          <w:p w:rsidR="00C50FD7" w:rsidRDefault="00336D36">
            <w:pPr>
              <w:spacing w:after="0" w:line="296" w:lineRule="auto"/>
              <w:ind w:left="0" w:right="747" w:firstLine="0"/>
              <w:jc w:val="left"/>
            </w:pPr>
            <w:r>
              <w:t xml:space="preserve">Технология машинного зрения. Нейротехнологии  и нейроинтерфейсы.  </w:t>
            </w: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«Анализ направлений применения искусственного интеллекта»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382" w:lineRule="auto"/>
              <w:ind w:left="2" w:right="201" w:firstLine="242"/>
              <w:jc w:val="left"/>
            </w:pPr>
            <w:r>
              <w:t xml:space="preserve">в управлении автоматизированными  и роботизированными системами. </w:t>
            </w: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spacing w:after="0" w:line="259" w:lineRule="auto"/>
              <w:ind w:left="244" w:right="0" w:hanging="206"/>
              <w:jc w:val="left"/>
            </w:pPr>
            <w:r>
              <w:t>– проводить анализ направлений применения искусственного интеллекта</w:t>
            </w:r>
          </w:p>
        </w:tc>
      </w:tr>
      <w:tr w:rsidR="00C50FD7">
        <w:trPr>
          <w:trHeight w:val="626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4.2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365" w:firstLine="0"/>
              <w:jc w:val="left"/>
            </w:pPr>
            <w:r>
              <w:t xml:space="preserve">Конструирование  и программирование БЛА.  Управление групповым взаимодействием роботов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4" w:firstLine="0"/>
              <w:jc w:val="center"/>
            </w:pPr>
            <w:r>
              <w:t xml:space="preserve">3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289" w:firstLine="0"/>
              <w:jc w:val="left"/>
            </w:pPr>
            <w:r>
              <w:t xml:space="preserve">Конструирование и моделирование автоматизированных  и роботизированных систем. 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t xml:space="preserve">Система управления полетами. </w:t>
            </w:r>
          </w:p>
          <w:p w:rsidR="00C50FD7" w:rsidRDefault="00336D36">
            <w:pPr>
              <w:spacing w:after="0" w:line="272" w:lineRule="auto"/>
              <w:ind w:left="0" w:right="108" w:firstLine="0"/>
            </w:pPr>
            <w:r>
              <w:t xml:space="preserve">Бортовые видеокамеры.  Системы передачи и приема видеосигнала. Управление роботами  с использованием телеметрических систем. Управление групповым взаимодействием роботов (наземные роботы, беспилотные летательные аппараты). Отладка роботизированных конструкций в соответствии  с поставленными задачами. </w:t>
            </w: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«Визуальное ручное управление </w:t>
            </w:r>
          </w:p>
          <w:p w:rsidR="00C50FD7" w:rsidRDefault="00336D36">
            <w:pPr>
              <w:spacing w:after="50" w:line="259" w:lineRule="auto"/>
              <w:ind w:left="0" w:right="0" w:firstLine="0"/>
              <w:jc w:val="left"/>
            </w:pPr>
            <w:r>
              <w:rPr>
                <w:i/>
              </w:rPr>
              <w:t>БЛА».  Практическая работа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«Взаимодействие БЛА»</w:t>
            </w: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9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95"/>
              </w:numPr>
              <w:spacing w:after="31" w:line="259" w:lineRule="auto"/>
              <w:ind w:left="244" w:right="0" w:hanging="206"/>
              <w:jc w:val="left"/>
            </w:pPr>
            <w:r>
              <w:t>анализировать перспективы развития беспилотного авиастроения;</w:t>
            </w:r>
          </w:p>
          <w:p w:rsidR="00C50FD7" w:rsidRDefault="00336D36">
            <w:pPr>
              <w:numPr>
                <w:ilvl w:val="0"/>
                <w:numId w:val="195"/>
              </w:numPr>
              <w:spacing w:after="49" w:line="260" w:lineRule="auto"/>
              <w:ind w:left="244" w:right="0" w:hanging="206"/>
              <w:jc w:val="left"/>
            </w:pPr>
            <w:r>
              <w:t>называть основы безопасности при использовании БЛА;</w:t>
            </w:r>
          </w:p>
          <w:p w:rsidR="00C50FD7" w:rsidRDefault="00336D36">
            <w:pPr>
              <w:numPr>
                <w:ilvl w:val="0"/>
                <w:numId w:val="195"/>
              </w:numPr>
              <w:spacing w:after="4" w:line="259" w:lineRule="auto"/>
              <w:ind w:left="244" w:right="0" w:hanging="206"/>
              <w:jc w:val="left"/>
            </w:pPr>
            <w:r>
              <w:t>характеризовать конструкцию</w:t>
            </w:r>
          </w:p>
          <w:p w:rsidR="00C50FD7" w:rsidRDefault="00336D36">
            <w:pPr>
              <w:spacing w:after="398" w:line="259" w:lineRule="auto"/>
              <w:ind w:left="245" w:right="0" w:firstLine="0"/>
              <w:jc w:val="left"/>
            </w:pPr>
            <w:r>
              <w:t>БЛА</w:t>
            </w:r>
          </w:p>
          <w:p w:rsidR="00C50FD7" w:rsidRDefault="00336D36">
            <w:pPr>
              <w:spacing w:after="29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95"/>
              </w:numPr>
              <w:spacing w:after="0" w:line="263" w:lineRule="auto"/>
              <w:ind w:left="244" w:right="0" w:hanging="206"/>
              <w:jc w:val="left"/>
            </w:pPr>
            <w:r>
              <w:t>управлять беспилотным устройством с помощью пульта</w:t>
            </w:r>
          </w:p>
          <w:p w:rsidR="00C50FD7" w:rsidRDefault="00336D36">
            <w:pPr>
              <w:spacing w:after="31" w:line="259" w:lineRule="auto"/>
              <w:ind w:left="245" w:right="0" w:firstLine="0"/>
              <w:jc w:val="left"/>
            </w:pPr>
            <w:r>
              <w:t>ДУ;</w:t>
            </w:r>
          </w:p>
          <w:p w:rsidR="00C50FD7" w:rsidRDefault="00336D36">
            <w:pPr>
              <w:numPr>
                <w:ilvl w:val="0"/>
                <w:numId w:val="195"/>
              </w:numPr>
              <w:spacing w:after="0" w:line="259" w:lineRule="auto"/>
              <w:ind w:left="244" w:right="0" w:hanging="206"/>
              <w:jc w:val="left"/>
            </w:pPr>
            <w:r>
              <w:t>программировать и управлять взаимодействием БЛА</w:t>
            </w:r>
          </w:p>
        </w:tc>
      </w:tr>
    </w:tbl>
    <w:p w:rsidR="00C50FD7" w:rsidRDefault="00C50FD7">
      <w:pPr>
        <w:spacing w:after="0" w:line="259" w:lineRule="auto"/>
        <w:ind w:left="-1133" w:right="25" w:firstLine="0"/>
        <w:jc w:val="left"/>
      </w:pPr>
    </w:p>
    <w:tbl>
      <w:tblPr>
        <w:tblStyle w:val="TableGrid"/>
        <w:tblW w:w="14878" w:type="dxa"/>
        <w:tblInd w:w="5" w:type="dxa"/>
        <w:tblCellMar>
          <w:top w:w="16" w:type="dxa"/>
          <w:left w:w="108" w:type="dxa"/>
          <w:right w:w="42" w:type="dxa"/>
        </w:tblCellMar>
        <w:tblLook w:val="04A0" w:firstRow="1" w:lastRow="0" w:firstColumn="1" w:lastColumn="0" w:noHBand="0" w:noVBand="1"/>
      </w:tblPr>
      <w:tblGrid>
        <w:gridCol w:w="653"/>
        <w:gridCol w:w="3010"/>
        <w:gridCol w:w="1921"/>
        <w:gridCol w:w="4618"/>
        <w:gridCol w:w="4676"/>
      </w:tblGrid>
      <w:tr w:rsidR="00C50FD7">
        <w:trPr>
          <w:trHeight w:val="90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4.3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7" w:lineRule="auto"/>
              <w:ind w:left="2" w:right="0" w:firstLine="0"/>
              <w:jc w:val="left"/>
            </w:pPr>
            <w:r>
              <w:t xml:space="preserve">Система «Интернет вещей». </w:t>
            </w:r>
          </w:p>
          <w:p w:rsidR="00C50FD7" w:rsidRDefault="00336D36">
            <w:pPr>
              <w:spacing w:after="50" w:line="259" w:lineRule="auto"/>
              <w:ind w:left="2" w:right="0" w:firstLine="0"/>
              <w:jc w:val="left"/>
            </w:pPr>
            <w:r>
              <w:t xml:space="preserve">Промышленный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Интернет вещей. Потребительский Интернет вещей 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4" w:firstLine="0"/>
              <w:jc w:val="center"/>
            </w:pPr>
            <w:r>
              <w:t xml:space="preserve">3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7" w:lineRule="auto"/>
              <w:ind w:left="0" w:right="879" w:firstLine="0"/>
              <w:jc w:val="left"/>
            </w:pPr>
            <w:r>
              <w:t xml:space="preserve">Использование возможностей системы Интернет вещей  в промышленности </w:t>
            </w:r>
          </w:p>
          <w:p w:rsidR="00C50FD7" w:rsidRDefault="00336D36">
            <w:pPr>
              <w:spacing w:after="29" w:line="276" w:lineRule="auto"/>
              <w:ind w:left="0" w:right="0" w:firstLine="0"/>
              <w:jc w:val="left"/>
            </w:pPr>
            <w:r>
              <w:t xml:space="preserve">Промышленный интернет вещей. Новые решения, эффективность, снижение затрат. </w:t>
            </w:r>
          </w:p>
          <w:p w:rsidR="00C50FD7" w:rsidRDefault="00336D36">
            <w:pPr>
              <w:spacing w:after="0" w:line="286" w:lineRule="auto"/>
              <w:ind w:left="0" w:right="70" w:firstLine="0"/>
              <w:jc w:val="left"/>
            </w:pPr>
            <w:r>
              <w:t xml:space="preserve">Умный город. Интернет вещей  на промышленных предприятиях. Система Интернет вещей в сельском хозяйстве. Интернет вещей  в розничной торговле. </w:t>
            </w:r>
          </w:p>
          <w:p w:rsidR="00C50FD7" w:rsidRDefault="00336D36">
            <w:pPr>
              <w:spacing w:after="2" w:line="295" w:lineRule="auto"/>
              <w:ind w:left="0" w:right="0" w:firstLine="0"/>
              <w:jc w:val="left"/>
            </w:pPr>
            <w:r>
              <w:t xml:space="preserve">Умный или автоматический полив растений.  </w:t>
            </w:r>
          </w:p>
          <w:p w:rsidR="00C50FD7" w:rsidRDefault="00336D36">
            <w:pPr>
              <w:spacing w:after="37" w:line="270" w:lineRule="auto"/>
              <w:ind w:left="0" w:right="158" w:firstLine="0"/>
              <w:jc w:val="left"/>
            </w:pPr>
            <w:r>
              <w:t>Составление алгоритмов  и программ по управлению самоуправляемыми системами. Потребительский Интернет вещей. Применение системы Интернет вещей в быту. Умный дом, система безопасности. Носимые устройства.</w:t>
            </w: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«Система умного полива»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96"/>
              </w:numPr>
              <w:spacing w:after="3" w:line="297" w:lineRule="auto"/>
              <w:ind w:left="244" w:right="0" w:hanging="206"/>
              <w:jc w:val="left"/>
            </w:pPr>
            <w:r>
              <w:t xml:space="preserve">анализировать и характеризовать работу системы Интернет вещей; </w:t>
            </w:r>
          </w:p>
          <w:p w:rsidR="00C50FD7" w:rsidRDefault="00336D36">
            <w:pPr>
              <w:numPr>
                <w:ilvl w:val="0"/>
                <w:numId w:val="196"/>
              </w:numPr>
              <w:spacing w:after="2" w:line="296" w:lineRule="auto"/>
              <w:ind w:left="244" w:right="0" w:hanging="206"/>
              <w:jc w:val="left"/>
            </w:pPr>
            <w:r>
              <w:t xml:space="preserve">классифицировать виды Интернета вещей; </w:t>
            </w:r>
          </w:p>
          <w:p w:rsidR="00C50FD7" w:rsidRDefault="00336D36">
            <w:pPr>
              <w:numPr>
                <w:ilvl w:val="0"/>
                <w:numId w:val="196"/>
              </w:numPr>
              <w:spacing w:after="3" w:line="297" w:lineRule="auto"/>
              <w:ind w:left="244" w:right="0" w:hanging="206"/>
              <w:jc w:val="left"/>
            </w:pPr>
            <w:r>
              <w:t xml:space="preserve">называть основные компоненты системы Интернет вещей; </w:t>
            </w:r>
          </w:p>
          <w:p w:rsidR="00C50FD7" w:rsidRDefault="00336D36">
            <w:pPr>
              <w:numPr>
                <w:ilvl w:val="0"/>
                <w:numId w:val="196"/>
              </w:numPr>
              <w:spacing w:after="6" w:line="296" w:lineRule="auto"/>
              <w:ind w:left="244" w:right="0" w:hanging="206"/>
              <w:jc w:val="left"/>
            </w:pPr>
            <w:r>
              <w:t xml:space="preserve">анализировать перспективы Интернета вещей  в промышленности; </w:t>
            </w:r>
          </w:p>
          <w:p w:rsidR="00C50FD7" w:rsidRDefault="00336D36">
            <w:pPr>
              <w:numPr>
                <w:ilvl w:val="0"/>
                <w:numId w:val="196"/>
              </w:numPr>
              <w:spacing w:after="8" w:line="294" w:lineRule="auto"/>
              <w:ind w:left="244" w:right="0" w:hanging="206"/>
              <w:jc w:val="left"/>
            </w:pPr>
            <w:r>
              <w:t xml:space="preserve">характеризовать систему Умный город; </w:t>
            </w:r>
          </w:p>
          <w:p w:rsidR="00C50FD7" w:rsidRDefault="00336D36">
            <w:pPr>
              <w:numPr>
                <w:ilvl w:val="0"/>
                <w:numId w:val="196"/>
              </w:numPr>
              <w:spacing w:after="1" w:line="297" w:lineRule="auto"/>
              <w:ind w:left="244" w:right="0" w:hanging="206"/>
              <w:jc w:val="left"/>
            </w:pPr>
            <w:r>
              <w:t xml:space="preserve">характеризовать систему Интернет вещей в сельском хозяйстве; </w:t>
            </w:r>
          </w:p>
          <w:p w:rsidR="00C50FD7" w:rsidRDefault="00336D36">
            <w:pPr>
              <w:numPr>
                <w:ilvl w:val="0"/>
                <w:numId w:val="196"/>
              </w:numPr>
              <w:spacing w:after="31" w:line="277" w:lineRule="auto"/>
              <w:ind w:left="244" w:right="0" w:hanging="206"/>
              <w:jc w:val="left"/>
            </w:pPr>
            <w:r>
              <w:t xml:space="preserve">анализировать перспективы развития потребительского Интернета вещей; </w:t>
            </w:r>
          </w:p>
          <w:p w:rsidR="00C50FD7" w:rsidRDefault="00336D36">
            <w:pPr>
              <w:numPr>
                <w:ilvl w:val="0"/>
                <w:numId w:val="196"/>
              </w:numPr>
              <w:spacing w:after="0" w:line="296" w:lineRule="auto"/>
              <w:ind w:left="244" w:right="0" w:hanging="206"/>
              <w:jc w:val="left"/>
            </w:pPr>
            <w:r>
              <w:t xml:space="preserve">характеризовать применение Интернета вещей в Умном доме;  в сфере торговли. </w:t>
            </w:r>
          </w:p>
          <w:p w:rsidR="00C50FD7" w:rsidRDefault="00336D36">
            <w:pPr>
              <w:spacing w:after="5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96"/>
              </w:numPr>
              <w:spacing w:after="51" w:line="259" w:lineRule="auto"/>
              <w:ind w:left="244" w:right="0" w:hanging="206"/>
              <w:jc w:val="left"/>
            </w:pPr>
            <w:r>
              <w:t xml:space="preserve">создавать умное освещение; </w:t>
            </w:r>
          </w:p>
          <w:p w:rsidR="00C50FD7" w:rsidRDefault="00336D36">
            <w:pPr>
              <w:numPr>
                <w:ilvl w:val="0"/>
                <w:numId w:val="196"/>
              </w:numPr>
              <w:spacing w:after="0" w:line="259" w:lineRule="auto"/>
              <w:ind w:left="244" w:right="0" w:hanging="206"/>
              <w:jc w:val="left"/>
            </w:pPr>
            <w:r>
              <w:t xml:space="preserve">программировать управление простой самоуправляемой системой умного полива </w:t>
            </w:r>
          </w:p>
        </w:tc>
      </w:tr>
      <w:tr w:rsidR="00C50FD7">
        <w:trPr>
          <w:trHeight w:val="358"/>
        </w:trPr>
        <w:tc>
          <w:tcPr>
            <w:tcW w:w="3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64" w:firstLine="0"/>
              <w:jc w:val="center"/>
            </w:pPr>
            <w:r>
              <w:t xml:space="preserve">7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</w:p>
        </w:tc>
      </w:tr>
    </w:tbl>
    <w:p w:rsidR="00C50FD7" w:rsidRDefault="00C50FD7">
      <w:pPr>
        <w:spacing w:after="0" w:line="259" w:lineRule="auto"/>
        <w:ind w:left="-1133" w:right="25" w:firstLine="0"/>
        <w:jc w:val="left"/>
      </w:pPr>
    </w:p>
    <w:tbl>
      <w:tblPr>
        <w:tblStyle w:val="TableGrid"/>
        <w:tblW w:w="14878" w:type="dxa"/>
        <w:tblInd w:w="5" w:type="dxa"/>
        <w:tblCellMar>
          <w:top w:w="16" w:type="dxa"/>
          <w:left w:w="108" w:type="dxa"/>
          <w:right w:w="73" w:type="dxa"/>
        </w:tblCellMar>
        <w:tblLook w:val="04A0" w:firstRow="1" w:lastRow="0" w:firstColumn="1" w:lastColumn="0" w:noHBand="0" w:noVBand="1"/>
      </w:tblPr>
      <w:tblGrid>
        <w:gridCol w:w="653"/>
        <w:gridCol w:w="3010"/>
        <w:gridCol w:w="1921"/>
        <w:gridCol w:w="4618"/>
        <w:gridCol w:w="4676"/>
      </w:tblGrid>
      <w:tr w:rsidR="00C50FD7">
        <w:trPr>
          <w:trHeight w:val="35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14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Вариативный модуль «Автоматизированные системы»</w:t>
            </w:r>
            <w:r>
              <w:t xml:space="preserve"> </w:t>
            </w:r>
          </w:p>
        </w:tc>
      </w:tr>
      <w:tr w:rsidR="00C50FD7">
        <w:trPr>
          <w:trHeight w:val="3833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5.1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Управление техническими системами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6" w:right="0" w:firstLine="0"/>
              <w:jc w:val="center"/>
            </w:pPr>
            <w:r>
              <w:t xml:space="preserve">1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96" w:lineRule="auto"/>
              <w:ind w:left="0" w:right="0" w:firstLine="0"/>
              <w:jc w:val="left"/>
            </w:pPr>
            <w:r>
              <w:t xml:space="preserve">Управление техническими системами. </w:t>
            </w:r>
          </w:p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t xml:space="preserve">Технические средства и системы управления на примере предприятий региона.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97"/>
              </w:numPr>
              <w:spacing w:after="0" w:line="296" w:lineRule="auto"/>
              <w:ind w:left="244" w:right="195" w:hanging="206"/>
              <w:jc w:val="left"/>
            </w:pPr>
            <w:r>
              <w:t xml:space="preserve">анализировать технические средства и системы управления  на примере предприятий  региона. </w:t>
            </w:r>
          </w:p>
          <w:p w:rsidR="00C50FD7" w:rsidRDefault="00336D36">
            <w:pPr>
              <w:spacing w:after="5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97"/>
              </w:numPr>
              <w:spacing w:after="0" w:line="259" w:lineRule="auto"/>
              <w:ind w:left="244" w:right="195" w:hanging="206"/>
              <w:jc w:val="left"/>
            </w:pPr>
            <w:r>
              <w:t xml:space="preserve">составить перечень технических средств и систем управления  на основе анализа предприятий региона </w:t>
            </w:r>
          </w:p>
        </w:tc>
      </w:tr>
      <w:tr w:rsidR="00C50FD7">
        <w:trPr>
          <w:trHeight w:val="3834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5.2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441" w:firstLine="0"/>
              <w:jc w:val="left"/>
            </w:pPr>
            <w:r>
              <w:t xml:space="preserve">Использование программируемого логического реле  в автоматизации процессов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6" w:right="0" w:firstLine="0"/>
              <w:jc w:val="center"/>
            </w:pPr>
            <w:r>
              <w:t xml:space="preserve">2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1" w:line="266" w:lineRule="auto"/>
              <w:ind w:left="0" w:right="0" w:firstLine="0"/>
              <w:jc w:val="left"/>
            </w:pPr>
            <w:r>
              <w:t xml:space="preserve">Программируемое логическое реле в управлении и автоматизации процессов. Графический язык программирования, библиотеки блоков.  </w:t>
            </w:r>
          </w:p>
          <w:p w:rsidR="00C50FD7" w:rsidRDefault="00336D36">
            <w:pPr>
              <w:spacing w:after="51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Практическая работа  </w:t>
            </w:r>
          </w:p>
          <w:p w:rsidR="00C50FD7" w:rsidRDefault="00336D36">
            <w:pPr>
              <w:spacing w:after="0" w:line="259" w:lineRule="auto"/>
              <w:ind w:left="0" w:right="212" w:firstLine="0"/>
              <w:jc w:val="left"/>
            </w:pPr>
            <w:r>
              <w:rPr>
                <w:i/>
              </w:rPr>
              <w:t xml:space="preserve">«Создание простых алгоритмов  и программ для управления технологическим процессом»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98"/>
              </w:numPr>
              <w:spacing w:after="33" w:line="275" w:lineRule="auto"/>
              <w:ind w:left="244" w:right="73" w:hanging="206"/>
              <w:jc w:val="left"/>
            </w:pPr>
            <w:r>
              <w:t xml:space="preserve">изучать графический язык программирования, библиотеки блоков; </w:t>
            </w:r>
          </w:p>
          <w:p w:rsidR="00C50FD7" w:rsidRDefault="00336D36">
            <w:pPr>
              <w:numPr>
                <w:ilvl w:val="0"/>
                <w:numId w:val="198"/>
              </w:numPr>
              <w:spacing w:after="0" w:line="297" w:lineRule="auto"/>
              <w:ind w:left="244" w:right="73" w:hanging="206"/>
              <w:jc w:val="left"/>
            </w:pPr>
            <w:r>
              <w:t xml:space="preserve">анализировать управление реле  в автоматизации процессов. </w:t>
            </w:r>
          </w:p>
          <w:p w:rsidR="00C50FD7" w:rsidRDefault="00336D36">
            <w:pPr>
              <w:spacing w:after="5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 </w:t>
            </w:r>
          </w:p>
          <w:p w:rsidR="00C50FD7" w:rsidRDefault="00336D36">
            <w:pPr>
              <w:spacing w:after="52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98"/>
              </w:numPr>
              <w:spacing w:after="0" w:line="259" w:lineRule="auto"/>
              <w:ind w:left="244" w:right="73" w:hanging="206"/>
              <w:jc w:val="left"/>
            </w:pPr>
            <w:r>
              <w:t xml:space="preserve">создавать простые алгоритмы  для управления технологическим процессом </w:t>
            </w:r>
          </w:p>
        </w:tc>
      </w:tr>
      <w:tr w:rsidR="00C50FD7">
        <w:trPr>
          <w:trHeight w:val="1400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5.3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Основы проектной деятельности. Автоматизированные системы 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16" w:right="0" w:firstLine="0"/>
              <w:jc w:val="center"/>
            </w:pPr>
            <w:r>
              <w:t xml:space="preserve">4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562" w:firstLine="0"/>
              <w:jc w:val="left"/>
            </w:pPr>
            <w:r>
              <w:t xml:space="preserve">Автоматизированные системы  на предприятиях региона. Профессии, востребованные  на предприятиях региона.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55" w:line="259" w:lineRule="auto"/>
              <w:ind w:left="2" w:right="0" w:firstLine="0"/>
              <w:jc w:val="left"/>
            </w:pPr>
            <w:r>
              <w:rPr>
                <w:i/>
              </w:rPr>
              <w:t>Аналитическая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199"/>
              </w:numPr>
              <w:spacing w:after="6" w:line="295" w:lineRule="auto"/>
              <w:ind w:left="244" w:right="0" w:hanging="206"/>
              <w:jc w:val="left"/>
            </w:pPr>
            <w:r>
              <w:t xml:space="preserve">анализировать сферы применения автоматизированных систем; </w:t>
            </w:r>
          </w:p>
          <w:p w:rsidR="00C50FD7" w:rsidRDefault="00336D36">
            <w:pPr>
              <w:numPr>
                <w:ilvl w:val="0"/>
                <w:numId w:val="199"/>
              </w:numPr>
              <w:spacing w:after="0" w:line="259" w:lineRule="auto"/>
              <w:ind w:left="244" w:right="0" w:hanging="206"/>
              <w:jc w:val="left"/>
            </w:pPr>
            <w:r>
              <w:t xml:space="preserve">анализировать разработанную </w:t>
            </w:r>
          </w:p>
        </w:tc>
      </w:tr>
      <w:tr w:rsidR="00C50FD7">
        <w:trPr>
          <w:trHeight w:val="626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2" w:line="295" w:lineRule="auto"/>
              <w:ind w:left="2" w:right="0" w:firstLine="0"/>
              <w:jc w:val="left"/>
            </w:pPr>
            <w:r>
              <w:t xml:space="preserve">на предприятиях региона. </w:t>
            </w:r>
          </w:p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Мир профессий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C50FD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" w:line="296" w:lineRule="auto"/>
              <w:ind w:left="0" w:right="159" w:firstLine="0"/>
              <w:jc w:val="left"/>
            </w:pPr>
            <w:r>
              <w:rPr>
                <w:i/>
              </w:rPr>
              <w:t xml:space="preserve">Учебный проект по модулю «Автоматизированные  системы»: </w:t>
            </w:r>
          </w:p>
          <w:p w:rsidR="00C50FD7" w:rsidRDefault="00336D36">
            <w:pPr>
              <w:numPr>
                <w:ilvl w:val="0"/>
                <w:numId w:val="200"/>
              </w:numPr>
              <w:spacing w:after="1" w:line="296" w:lineRule="auto"/>
              <w:ind w:right="0" w:hanging="206"/>
              <w:jc w:val="left"/>
            </w:pPr>
            <w:r>
              <w:rPr>
                <w:i/>
              </w:rPr>
              <w:t xml:space="preserve">определение продукта, проблемы, цели, задач; </w:t>
            </w:r>
          </w:p>
          <w:p w:rsidR="00C50FD7" w:rsidRDefault="00336D36">
            <w:pPr>
              <w:numPr>
                <w:ilvl w:val="0"/>
                <w:numId w:val="200"/>
              </w:numPr>
              <w:spacing w:after="53" w:line="259" w:lineRule="auto"/>
              <w:ind w:right="0" w:hanging="206"/>
              <w:jc w:val="left"/>
            </w:pPr>
            <w:r>
              <w:rPr>
                <w:i/>
              </w:rPr>
              <w:t xml:space="preserve">обоснование проекта; </w:t>
            </w:r>
          </w:p>
          <w:p w:rsidR="00C50FD7" w:rsidRDefault="00336D36">
            <w:pPr>
              <w:numPr>
                <w:ilvl w:val="0"/>
                <w:numId w:val="200"/>
              </w:numPr>
              <w:spacing w:after="53" w:line="259" w:lineRule="auto"/>
              <w:ind w:right="0" w:hanging="206"/>
              <w:jc w:val="left"/>
            </w:pPr>
            <w:r>
              <w:rPr>
                <w:i/>
              </w:rPr>
              <w:t xml:space="preserve">анализ ресурсов; </w:t>
            </w:r>
          </w:p>
          <w:p w:rsidR="00C50FD7" w:rsidRDefault="00336D36">
            <w:pPr>
              <w:numPr>
                <w:ilvl w:val="0"/>
                <w:numId w:val="200"/>
              </w:numPr>
              <w:spacing w:after="0" w:line="297" w:lineRule="auto"/>
              <w:ind w:right="0" w:hanging="206"/>
              <w:jc w:val="left"/>
            </w:pPr>
            <w:r>
              <w:rPr>
                <w:i/>
              </w:rPr>
              <w:t xml:space="preserve">создание алгоритма пуска  и реверса электродвигателя; </w:t>
            </w:r>
          </w:p>
          <w:p w:rsidR="00C50FD7" w:rsidRDefault="00336D36">
            <w:pPr>
              <w:numPr>
                <w:ilvl w:val="0"/>
                <w:numId w:val="200"/>
              </w:numPr>
              <w:spacing w:after="5" w:line="296" w:lineRule="auto"/>
              <w:ind w:right="0" w:hanging="206"/>
              <w:jc w:val="left"/>
            </w:pPr>
            <w:r>
              <w:rPr>
                <w:i/>
              </w:rPr>
              <w:t xml:space="preserve">управление освещением  в помещениях; </w:t>
            </w:r>
          </w:p>
          <w:p w:rsidR="00C50FD7" w:rsidRDefault="00336D36">
            <w:pPr>
              <w:numPr>
                <w:ilvl w:val="0"/>
                <w:numId w:val="200"/>
              </w:numPr>
              <w:spacing w:after="5" w:line="295" w:lineRule="auto"/>
              <w:ind w:right="0" w:hanging="206"/>
              <w:jc w:val="left"/>
            </w:pPr>
            <w:r>
              <w:rPr>
                <w:i/>
              </w:rPr>
              <w:t xml:space="preserve">оценка качества проектного изделия; </w:t>
            </w:r>
          </w:p>
          <w:p w:rsidR="00C50FD7" w:rsidRDefault="00336D36">
            <w:pPr>
              <w:numPr>
                <w:ilvl w:val="0"/>
                <w:numId w:val="200"/>
              </w:numPr>
              <w:spacing w:after="6" w:line="295" w:lineRule="auto"/>
              <w:ind w:right="0" w:hanging="206"/>
              <w:jc w:val="left"/>
            </w:pPr>
            <w:r>
              <w:rPr>
                <w:i/>
              </w:rPr>
              <w:t xml:space="preserve">отладка в соответствии  с требованиями проекта;  </w:t>
            </w:r>
          </w:p>
          <w:p w:rsidR="00C50FD7" w:rsidRDefault="00336D36">
            <w:pPr>
              <w:numPr>
                <w:ilvl w:val="0"/>
                <w:numId w:val="200"/>
              </w:numPr>
              <w:spacing w:after="0" w:line="307" w:lineRule="auto"/>
              <w:ind w:right="0" w:hanging="206"/>
              <w:jc w:val="left"/>
            </w:pPr>
            <w:r>
              <w:rPr>
                <w:i/>
              </w:rPr>
              <w:t>самооценка</w:t>
            </w:r>
            <w:r>
              <w:rPr>
                <w:rFonts w:ascii="Calibri" w:eastAsia="Calibri" w:hAnsi="Calibri" w:cs="Calibri"/>
                <w:i/>
              </w:rPr>
              <w:t xml:space="preserve"> </w:t>
            </w:r>
            <w:r>
              <w:rPr>
                <w:i/>
              </w:rPr>
              <w:t xml:space="preserve">результатов проектной деятельности; </w:t>
            </w:r>
          </w:p>
          <w:p w:rsidR="00C50FD7" w:rsidRDefault="00336D36">
            <w:pPr>
              <w:numPr>
                <w:ilvl w:val="0"/>
                <w:numId w:val="200"/>
              </w:numPr>
              <w:spacing w:after="0" w:line="259" w:lineRule="auto"/>
              <w:ind w:right="0" w:hanging="206"/>
              <w:jc w:val="left"/>
            </w:pPr>
            <w:r>
              <w:rPr>
                <w:i/>
              </w:rPr>
              <w:t xml:space="preserve">защита проекта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4" w:line="296" w:lineRule="auto"/>
              <w:ind w:left="245" w:right="218" w:firstLine="0"/>
              <w:jc w:val="left"/>
            </w:pPr>
            <w:r>
              <w:t xml:space="preserve">автоматизированную систему,  ее соответствие поставленным задачам; </w:t>
            </w:r>
          </w:p>
          <w:p w:rsidR="00C50FD7" w:rsidRDefault="00336D36">
            <w:pPr>
              <w:numPr>
                <w:ilvl w:val="0"/>
                <w:numId w:val="201"/>
              </w:numPr>
              <w:spacing w:after="0" w:line="286" w:lineRule="auto"/>
              <w:ind w:left="244" w:right="0" w:hanging="206"/>
              <w:jc w:val="left"/>
            </w:pPr>
            <w:r>
              <w:t xml:space="preserve">анализировать востребованность  и уровень квалификации  по профессиям, связанным  с автоматизированными системами в регионе. </w:t>
            </w:r>
          </w:p>
          <w:p w:rsidR="00C50FD7" w:rsidRDefault="00336D36">
            <w:pPr>
              <w:spacing w:after="47" w:line="259" w:lineRule="auto"/>
              <w:ind w:left="245" w:right="0" w:firstLine="0"/>
              <w:jc w:val="left"/>
            </w:pPr>
            <w:r>
              <w:t xml:space="preserve"> </w:t>
            </w:r>
          </w:p>
          <w:p w:rsidR="00C50FD7" w:rsidRDefault="00336D36">
            <w:pPr>
              <w:spacing w:after="53" w:line="259" w:lineRule="auto"/>
              <w:ind w:left="2" w:right="0" w:firstLine="0"/>
              <w:jc w:val="left"/>
            </w:pPr>
            <w:r>
              <w:rPr>
                <w:i/>
              </w:rPr>
              <w:t>Практическая деятельность</w:t>
            </w:r>
            <w:r>
              <w:t xml:space="preserve">: </w:t>
            </w:r>
          </w:p>
          <w:p w:rsidR="00C50FD7" w:rsidRDefault="00336D36">
            <w:pPr>
              <w:numPr>
                <w:ilvl w:val="0"/>
                <w:numId w:val="201"/>
              </w:numPr>
              <w:spacing w:after="4" w:line="297" w:lineRule="auto"/>
              <w:ind w:left="244" w:right="0" w:hanging="206"/>
              <w:jc w:val="left"/>
            </w:pPr>
            <w:r>
              <w:t xml:space="preserve">разрабатывать проект  в соответствии с общей схемой; </w:t>
            </w:r>
          </w:p>
          <w:p w:rsidR="00C50FD7" w:rsidRDefault="00336D36">
            <w:pPr>
              <w:numPr>
                <w:ilvl w:val="0"/>
                <w:numId w:val="201"/>
              </w:numPr>
              <w:spacing w:after="31" w:line="276" w:lineRule="auto"/>
              <w:ind w:left="244" w:right="0" w:hanging="206"/>
              <w:jc w:val="left"/>
            </w:pPr>
            <w:r>
              <w:t xml:space="preserve">использовать специализированные программы для поддержки проектной деятельности; </w:t>
            </w:r>
          </w:p>
          <w:p w:rsidR="00C50FD7" w:rsidRDefault="00336D36">
            <w:pPr>
              <w:numPr>
                <w:ilvl w:val="0"/>
                <w:numId w:val="201"/>
              </w:numPr>
              <w:spacing w:after="52" w:line="259" w:lineRule="auto"/>
              <w:ind w:left="244" w:right="0" w:hanging="206"/>
              <w:jc w:val="left"/>
            </w:pPr>
            <w:r>
              <w:t xml:space="preserve">уметь управлять проектом; </w:t>
            </w:r>
          </w:p>
          <w:p w:rsidR="00C50FD7" w:rsidRDefault="00336D36">
            <w:pPr>
              <w:numPr>
                <w:ilvl w:val="0"/>
                <w:numId w:val="201"/>
              </w:numPr>
              <w:spacing w:after="0" w:line="259" w:lineRule="auto"/>
              <w:ind w:left="244" w:right="0" w:hanging="206"/>
              <w:jc w:val="left"/>
            </w:pPr>
            <w:r>
              <w:t xml:space="preserve">защищать проект </w:t>
            </w:r>
          </w:p>
        </w:tc>
      </w:tr>
      <w:tr w:rsidR="00C50FD7">
        <w:trPr>
          <w:trHeight w:val="358"/>
        </w:trPr>
        <w:tc>
          <w:tcPr>
            <w:tcW w:w="3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4" w:firstLine="0"/>
              <w:jc w:val="center"/>
            </w:pPr>
            <w:r>
              <w:t xml:space="preserve">7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C50FD7">
        <w:trPr>
          <w:trHeight w:val="706"/>
        </w:trPr>
        <w:tc>
          <w:tcPr>
            <w:tcW w:w="3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31" w:firstLine="0"/>
              <w:jc w:val="center"/>
            </w:pPr>
            <w:r>
              <w:t xml:space="preserve">34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D7" w:rsidRDefault="00336D3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C50FD7" w:rsidRDefault="00336D36">
      <w:pPr>
        <w:spacing w:after="0" w:line="259" w:lineRule="auto"/>
        <w:ind w:left="14856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C50FD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Page"/>
      </w:footnotePr>
      <w:pgSz w:w="16838" w:h="11906" w:orient="landscape"/>
      <w:pgMar w:top="1258" w:right="799" w:bottom="1140" w:left="1133" w:header="717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9F6" w:rsidRDefault="004449F6">
      <w:pPr>
        <w:spacing w:after="0" w:line="240" w:lineRule="auto"/>
      </w:pPr>
      <w:r>
        <w:separator/>
      </w:r>
    </w:p>
  </w:endnote>
  <w:endnote w:type="continuationSeparator" w:id="0">
    <w:p w:rsidR="004449F6" w:rsidRDefault="00444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FD7" w:rsidRDefault="00336D36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FD7" w:rsidRDefault="00336D36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FD7" w:rsidRDefault="00C50FD7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FD7" w:rsidRDefault="00336D36">
    <w:pPr>
      <w:spacing w:after="0" w:line="259" w:lineRule="auto"/>
      <w:ind w:left="0" w:right="5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40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FD7" w:rsidRDefault="00336D36">
    <w:pPr>
      <w:spacing w:after="0" w:line="259" w:lineRule="auto"/>
      <w:ind w:left="0" w:right="5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40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FD7" w:rsidRDefault="00336D36">
    <w:pPr>
      <w:spacing w:after="0" w:line="259" w:lineRule="auto"/>
      <w:ind w:left="0" w:right="5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40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9F6" w:rsidRDefault="004449F6">
      <w:pPr>
        <w:spacing w:after="0" w:line="288" w:lineRule="auto"/>
        <w:ind w:left="0" w:right="8" w:firstLine="0"/>
      </w:pPr>
      <w:r>
        <w:separator/>
      </w:r>
    </w:p>
  </w:footnote>
  <w:footnote w:type="continuationSeparator" w:id="0">
    <w:p w:rsidR="004449F6" w:rsidRDefault="004449F6">
      <w:pPr>
        <w:spacing w:after="0" w:line="288" w:lineRule="auto"/>
        <w:ind w:left="0" w:right="8" w:firstLine="0"/>
      </w:pPr>
      <w:r>
        <w:continuationSeparator/>
      </w:r>
    </w:p>
  </w:footnote>
  <w:footnote w:id="1">
    <w:p w:rsidR="00C50FD7" w:rsidRDefault="00336D36">
      <w:pPr>
        <w:pStyle w:val="footnotedescription"/>
        <w:spacing w:line="288" w:lineRule="auto"/>
        <w:ind w:right="8"/>
      </w:pPr>
      <w:r>
        <w:rPr>
          <w:rStyle w:val="footnotemark"/>
        </w:rPr>
        <w:footnoteRef/>
      </w:r>
      <w:r>
        <w:t xml:space="preserve"> При отсутствии необходимого материально-технического обеспечения содержание модуля «Робототехника» может реализовываться на базе организаций дополнительного образования детей, других организаций, имеющих необходимое оборудование. </w:t>
      </w:r>
    </w:p>
  </w:footnote>
  <w:footnote w:id="2">
    <w:p w:rsidR="00C50FD7" w:rsidRDefault="00336D36">
      <w:pPr>
        <w:pStyle w:val="footnotedescription"/>
        <w:spacing w:line="316" w:lineRule="auto"/>
      </w:pPr>
      <w:r>
        <w:rPr>
          <w:rStyle w:val="footnotemark"/>
        </w:rPr>
        <w:footnoteRef/>
      </w:r>
      <w:r>
        <w:t xml:space="preserve"> Деление обучающихся на подгруппы необходимо производить в соответствии с актуальными санитарными правилами и нормативами, с учетом интересов обучающихся, специфики образовательной организации.  </w:t>
      </w:r>
    </w:p>
    <w:p w:rsidR="00C50FD7" w:rsidRDefault="00336D36">
      <w:pPr>
        <w:pStyle w:val="footnotedescription"/>
      </w:pPr>
      <w:r>
        <w:rPr>
          <w:i/>
        </w:rPr>
        <w:t>Подгруппа 1</w:t>
      </w:r>
      <w:r>
        <w:t xml:space="preserve"> ориентирована на преимущественное изучение технологий обработки древесины, металлов и др. </w:t>
      </w:r>
      <w:r>
        <w:rPr>
          <w:i/>
        </w:rPr>
        <w:t>Подгруппа 2</w:t>
      </w:r>
      <w:r>
        <w:t xml:space="preserve"> ориентирована на преимущественное изучение технологий обработки текстильных материалов.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FD7" w:rsidRDefault="00336D36">
    <w:pPr>
      <w:spacing w:after="0" w:line="259" w:lineRule="auto"/>
      <w:ind w:left="0" w:firstLine="0"/>
      <w:jc w:val="right"/>
    </w:pPr>
    <w:r>
      <w:rPr>
        <w:color w:val="808080"/>
        <w:sz w:val="24"/>
      </w:rPr>
      <w:t xml:space="preserve">Федеральная рабочая программа | Труд (технология). 5–9 классы </w:t>
    </w:r>
  </w:p>
  <w:p w:rsidR="00C50FD7" w:rsidRDefault="00336D36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FD7" w:rsidRDefault="00336D36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FD7" w:rsidRDefault="00C50FD7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FD7" w:rsidRDefault="00336D36">
    <w:pPr>
      <w:spacing w:after="0" w:line="259" w:lineRule="auto"/>
      <w:ind w:left="0" w:right="54" w:firstLine="0"/>
      <w:jc w:val="right"/>
    </w:pPr>
    <w:r>
      <w:rPr>
        <w:color w:val="808080"/>
        <w:sz w:val="24"/>
      </w:rPr>
      <w:t xml:space="preserve">Федеральная рабочая программа | Труд (технология). 5–9 классы </w:t>
    </w:r>
  </w:p>
  <w:p w:rsidR="00C50FD7" w:rsidRDefault="00336D36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FD7" w:rsidRDefault="00336D36">
    <w:pPr>
      <w:spacing w:after="0" w:line="259" w:lineRule="auto"/>
      <w:ind w:left="0" w:right="54" w:firstLine="0"/>
      <w:jc w:val="right"/>
    </w:pPr>
    <w:r>
      <w:rPr>
        <w:color w:val="808080"/>
        <w:sz w:val="24"/>
      </w:rPr>
      <w:t xml:space="preserve">Федеральная рабочая программа | Труд (технология). 5–9 классы </w:t>
    </w:r>
  </w:p>
  <w:p w:rsidR="00C50FD7" w:rsidRDefault="00336D36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FD7" w:rsidRDefault="00336D36">
    <w:pPr>
      <w:spacing w:after="0" w:line="259" w:lineRule="auto"/>
      <w:ind w:left="0" w:right="54" w:firstLine="0"/>
      <w:jc w:val="right"/>
    </w:pPr>
    <w:r>
      <w:rPr>
        <w:color w:val="808080"/>
        <w:sz w:val="24"/>
      </w:rPr>
      <w:t xml:space="preserve">Федеральная рабочая программа | Труд (технология). 5–9 классы </w:t>
    </w:r>
  </w:p>
  <w:p w:rsidR="00C50FD7" w:rsidRDefault="00336D36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77C"/>
    <w:multiLevelType w:val="hybridMultilevel"/>
    <w:tmpl w:val="3C24B15E"/>
    <w:lvl w:ilvl="0" w:tplc="D0283FF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169A8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1AA7B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08C86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2044C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20964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208AC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327B5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8619D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B94826"/>
    <w:multiLevelType w:val="hybridMultilevel"/>
    <w:tmpl w:val="3042B5AC"/>
    <w:lvl w:ilvl="0" w:tplc="091A690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8A08C6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34C3C6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34665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E6CD5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0C12D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2AB8A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EE027A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BEDEA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E12F87"/>
    <w:multiLevelType w:val="hybridMultilevel"/>
    <w:tmpl w:val="05783716"/>
    <w:lvl w:ilvl="0" w:tplc="8DA8C97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7E785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DEDD3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E670E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3E075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585A7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8C4D6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8880C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4CB3F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1B5F5F"/>
    <w:multiLevelType w:val="hybridMultilevel"/>
    <w:tmpl w:val="F8E6143E"/>
    <w:lvl w:ilvl="0" w:tplc="020A751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E0033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06077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8FC145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76EEF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DC0AB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96606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92777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661EC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8B1AE4"/>
    <w:multiLevelType w:val="hybridMultilevel"/>
    <w:tmpl w:val="C8ECC1F6"/>
    <w:lvl w:ilvl="0" w:tplc="81DE92C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560CC8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6CDAA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1CB77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E42C6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9879C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7E92F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5209A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BE0A9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947067"/>
    <w:multiLevelType w:val="hybridMultilevel"/>
    <w:tmpl w:val="C62AF27E"/>
    <w:lvl w:ilvl="0" w:tplc="7DC8E404">
      <w:start w:val="5"/>
      <w:numFmt w:val="decimal"/>
      <w:lvlText w:val="%1"/>
      <w:lvlJc w:val="left"/>
      <w:pPr>
        <w:ind w:left="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7814EC">
      <w:start w:val="1"/>
      <w:numFmt w:val="lowerLetter"/>
      <w:lvlText w:val="%2"/>
      <w:lvlJc w:val="left"/>
      <w:pPr>
        <w:ind w:left="1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12BB92">
      <w:start w:val="1"/>
      <w:numFmt w:val="lowerRoman"/>
      <w:lvlText w:val="%3"/>
      <w:lvlJc w:val="left"/>
      <w:pPr>
        <w:ind w:left="2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25B18">
      <w:start w:val="1"/>
      <w:numFmt w:val="decimal"/>
      <w:lvlText w:val="%4"/>
      <w:lvlJc w:val="left"/>
      <w:pPr>
        <w:ind w:left="3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CA6AA2">
      <w:start w:val="1"/>
      <w:numFmt w:val="lowerLetter"/>
      <w:lvlText w:val="%5"/>
      <w:lvlJc w:val="left"/>
      <w:pPr>
        <w:ind w:left="3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E45A88">
      <w:start w:val="1"/>
      <w:numFmt w:val="lowerRoman"/>
      <w:lvlText w:val="%6"/>
      <w:lvlJc w:val="left"/>
      <w:pPr>
        <w:ind w:left="4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40E51E">
      <w:start w:val="1"/>
      <w:numFmt w:val="decimal"/>
      <w:lvlText w:val="%7"/>
      <w:lvlJc w:val="left"/>
      <w:pPr>
        <w:ind w:left="5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06CBA">
      <w:start w:val="1"/>
      <w:numFmt w:val="lowerLetter"/>
      <w:lvlText w:val="%8"/>
      <w:lvlJc w:val="left"/>
      <w:pPr>
        <w:ind w:left="6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DC65B8">
      <w:start w:val="1"/>
      <w:numFmt w:val="lowerRoman"/>
      <w:lvlText w:val="%9"/>
      <w:lvlJc w:val="left"/>
      <w:pPr>
        <w:ind w:left="6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4025F5A"/>
    <w:multiLevelType w:val="hybridMultilevel"/>
    <w:tmpl w:val="8A382978"/>
    <w:lvl w:ilvl="0" w:tplc="32C87C8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DCBD7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3CD1A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E68E0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1AD59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3E2F6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4E50A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B097A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BC21F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41D6F62"/>
    <w:multiLevelType w:val="hybridMultilevel"/>
    <w:tmpl w:val="9036101C"/>
    <w:lvl w:ilvl="0" w:tplc="7F10E508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92B7B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5854A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C098C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400DB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1C5F3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82A29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E095E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08D6A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4514A92"/>
    <w:multiLevelType w:val="hybridMultilevel"/>
    <w:tmpl w:val="16FC280E"/>
    <w:lvl w:ilvl="0" w:tplc="1CA41E9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601EF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C648C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7E1EA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2AD68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1E8FE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66D37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3ECBD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06A02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51C2C8B"/>
    <w:multiLevelType w:val="hybridMultilevel"/>
    <w:tmpl w:val="3C0C2250"/>
    <w:lvl w:ilvl="0" w:tplc="A36A9CA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4A2A2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5AE7A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1EBEF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96B2C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B2BDC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8EFA6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FE86C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1AD65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54D0DE1"/>
    <w:multiLevelType w:val="hybridMultilevel"/>
    <w:tmpl w:val="24229FFA"/>
    <w:lvl w:ilvl="0" w:tplc="ADA04D3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82DAC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D613E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74C2C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A801B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5A6B3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48CA3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72EAC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2E83E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5D20441"/>
    <w:multiLevelType w:val="hybridMultilevel"/>
    <w:tmpl w:val="B610F9F0"/>
    <w:lvl w:ilvl="0" w:tplc="2F320D3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A49AF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66E80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C240C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C8CCE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3E168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54A22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DA19F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649AE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6F754B7"/>
    <w:multiLevelType w:val="hybridMultilevel"/>
    <w:tmpl w:val="6792D316"/>
    <w:lvl w:ilvl="0" w:tplc="B20AAC0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3CCE3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322C9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B488D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A660B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3C612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E29BD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50428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B2DCF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799388C"/>
    <w:multiLevelType w:val="hybridMultilevel"/>
    <w:tmpl w:val="2A16006A"/>
    <w:lvl w:ilvl="0" w:tplc="4894D87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E6AFC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7EF77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D0F6E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968E3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525B3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510719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8866F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0C6CF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8386B71"/>
    <w:multiLevelType w:val="hybridMultilevel"/>
    <w:tmpl w:val="3F5AE486"/>
    <w:lvl w:ilvl="0" w:tplc="98825DE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78D19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142F0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D8CBD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AC966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58564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D4E0F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92D86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2A171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85A1BB0"/>
    <w:multiLevelType w:val="hybridMultilevel"/>
    <w:tmpl w:val="C3621328"/>
    <w:lvl w:ilvl="0" w:tplc="21A65F3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26B20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2A4E3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A0B96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16BEB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6AA06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64FE7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70556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6294B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A557E4C"/>
    <w:multiLevelType w:val="hybridMultilevel"/>
    <w:tmpl w:val="D944B0EA"/>
    <w:lvl w:ilvl="0" w:tplc="A018682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CAE5E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70326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F6DC0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CC1FE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FAEFD6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F25C16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80690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66F73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A8B169B"/>
    <w:multiLevelType w:val="hybridMultilevel"/>
    <w:tmpl w:val="E2765888"/>
    <w:lvl w:ilvl="0" w:tplc="AA4E1C7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BE2A8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1874F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22307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BEDA1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208B29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9A117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FC75D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CA000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AD136BA"/>
    <w:multiLevelType w:val="hybridMultilevel"/>
    <w:tmpl w:val="8FA2BD84"/>
    <w:lvl w:ilvl="0" w:tplc="084CBAC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A8391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5019A6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74C09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C4A12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389B7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0EB41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3C162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3EEEC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C874D67"/>
    <w:multiLevelType w:val="hybridMultilevel"/>
    <w:tmpl w:val="51C0A220"/>
    <w:lvl w:ilvl="0" w:tplc="2DAEC87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F26ED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50B1D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961DA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B47EC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48944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CC87D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5ADF5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EAD59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DCC7E9C"/>
    <w:multiLevelType w:val="hybridMultilevel"/>
    <w:tmpl w:val="EA1CD77C"/>
    <w:lvl w:ilvl="0" w:tplc="3AAE969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6C2A2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6AEDF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8C142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25C180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CEDA7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DA0BC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6CCD6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2E236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DE71496"/>
    <w:multiLevelType w:val="hybridMultilevel"/>
    <w:tmpl w:val="C2E4602A"/>
    <w:lvl w:ilvl="0" w:tplc="9EE41BA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F8825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E4C86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AC9C7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F4A18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F8CAE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A0197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9E75F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7AE80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0DEB23F5"/>
    <w:multiLevelType w:val="hybridMultilevel"/>
    <w:tmpl w:val="6D4C7C5A"/>
    <w:lvl w:ilvl="0" w:tplc="EFCE539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A47B5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A3C8D2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1239D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089D0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9A948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94BCE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D4F89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9C455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0E5B68D9"/>
    <w:multiLevelType w:val="hybridMultilevel"/>
    <w:tmpl w:val="31D6690A"/>
    <w:lvl w:ilvl="0" w:tplc="21AAE3C2">
      <w:start w:val="1"/>
      <w:numFmt w:val="bullet"/>
      <w:lvlText w:val="–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26EEF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58BE6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76350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1863A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1EC44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72BAC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242F1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D0AEE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0EAC056F"/>
    <w:multiLevelType w:val="hybridMultilevel"/>
    <w:tmpl w:val="3D647B0C"/>
    <w:lvl w:ilvl="0" w:tplc="202C8C5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68A1A6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52F51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8876D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FE9B7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76195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E2235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48075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64347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0EBF57F5"/>
    <w:multiLevelType w:val="hybridMultilevel"/>
    <w:tmpl w:val="52F84EDE"/>
    <w:lvl w:ilvl="0" w:tplc="150EFA1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3CFF1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08705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18BAE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1A234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4A8D4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D2418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960EA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26767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0EEE6665"/>
    <w:multiLevelType w:val="hybridMultilevel"/>
    <w:tmpl w:val="0478B236"/>
    <w:lvl w:ilvl="0" w:tplc="66B2130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B6D1D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EAF31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3EC3F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22D60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6CCC5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76ABC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BCDB0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9E4C8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0F3F189A"/>
    <w:multiLevelType w:val="hybridMultilevel"/>
    <w:tmpl w:val="0122C252"/>
    <w:lvl w:ilvl="0" w:tplc="6BAAB0A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18F52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065F7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7C6DA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08F00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34583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9CE91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8AC34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F0BC8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0F450648"/>
    <w:multiLevelType w:val="hybridMultilevel"/>
    <w:tmpl w:val="324288D2"/>
    <w:lvl w:ilvl="0" w:tplc="7C9C050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9E2822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E20A2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EE174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1C4562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92248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363E0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526BD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1456A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013509B"/>
    <w:multiLevelType w:val="hybridMultilevel"/>
    <w:tmpl w:val="291A42F8"/>
    <w:lvl w:ilvl="0" w:tplc="7684373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4AA0D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E0B172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42EBD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16507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BE91F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84170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D6A8CA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FA2BB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0B24076"/>
    <w:multiLevelType w:val="hybridMultilevel"/>
    <w:tmpl w:val="6B204D70"/>
    <w:lvl w:ilvl="0" w:tplc="144E33C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D85FE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E6069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2EFB4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6A115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B2597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406A4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BECC8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0C236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0FA6A3A"/>
    <w:multiLevelType w:val="hybridMultilevel"/>
    <w:tmpl w:val="0FBA912E"/>
    <w:lvl w:ilvl="0" w:tplc="31F6FC8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745818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4EE00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8235B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F0986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C6AAB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6E10C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D6F34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D8627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36A0A39"/>
    <w:multiLevelType w:val="hybridMultilevel"/>
    <w:tmpl w:val="D6AC3496"/>
    <w:lvl w:ilvl="0" w:tplc="A800AA2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AC9B1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94CFA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8870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1E29F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981D7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4C395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6EFFB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C2B4F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3FA1120"/>
    <w:multiLevelType w:val="hybridMultilevel"/>
    <w:tmpl w:val="3D6CD440"/>
    <w:lvl w:ilvl="0" w:tplc="2F94B51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F66B8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74F7D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CE999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A6CCC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12F01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A0CD2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0819B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C016A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4301BCC"/>
    <w:multiLevelType w:val="hybridMultilevel"/>
    <w:tmpl w:val="27CE693A"/>
    <w:lvl w:ilvl="0" w:tplc="2F6C99AC">
      <w:start w:val="7"/>
      <w:numFmt w:val="decimal"/>
      <w:lvlText w:val="%1"/>
      <w:lvlJc w:val="left"/>
      <w:pPr>
        <w:ind w:left="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14C0A8">
      <w:start w:val="1"/>
      <w:numFmt w:val="lowerLetter"/>
      <w:lvlText w:val="%2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8AE54E">
      <w:start w:val="1"/>
      <w:numFmt w:val="lowerRoman"/>
      <w:lvlText w:val="%3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6C10CE">
      <w:start w:val="1"/>
      <w:numFmt w:val="decimal"/>
      <w:lvlText w:val="%4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9088FC">
      <w:start w:val="1"/>
      <w:numFmt w:val="lowerLetter"/>
      <w:lvlText w:val="%5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026618">
      <w:start w:val="1"/>
      <w:numFmt w:val="lowerRoman"/>
      <w:lvlText w:val="%6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2C406E">
      <w:start w:val="1"/>
      <w:numFmt w:val="decimal"/>
      <w:lvlText w:val="%7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B40B84">
      <w:start w:val="1"/>
      <w:numFmt w:val="lowerLetter"/>
      <w:lvlText w:val="%8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46F9D4">
      <w:start w:val="1"/>
      <w:numFmt w:val="lowerRoman"/>
      <w:lvlText w:val="%9"/>
      <w:lvlJc w:val="left"/>
      <w:pPr>
        <w:ind w:left="6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70552EE"/>
    <w:multiLevelType w:val="hybridMultilevel"/>
    <w:tmpl w:val="71369C9A"/>
    <w:lvl w:ilvl="0" w:tplc="3244EC10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24C86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78E77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889BA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86E66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4A1C2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2E89B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C8D07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B435F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8662F8A"/>
    <w:multiLevelType w:val="hybridMultilevel"/>
    <w:tmpl w:val="05CC9C9C"/>
    <w:lvl w:ilvl="0" w:tplc="81D095D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0C82F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A4062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CE7F2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16D7D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14D48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58A7A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ABA9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D8908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8720429"/>
    <w:multiLevelType w:val="hybridMultilevel"/>
    <w:tmpl w:val="AE60495E"/>
    <w:lvl w:ilvl="0" w:tplc="1896773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7A623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36563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F6B5F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82F78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60A1B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88416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E02CD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CE38C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96F003B"/>
    <w:multiLevelType w:val="hybridMultilevel"/>
    <w:tmpl w:val="094E4ED6"/>
    <w:lvl w:ilvl="0" w:tplc="C14E643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0E2A4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767C4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C4EF4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78E66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E013D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D6215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5448F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6622B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1A4C1B6E"/>
    <w:multiLevelType w:val="hybridMultilevel"/>
    <w:tmpl w:val="0180E6F8"/>
    <w:lvl w:ilvl="0" w:tplc="37CA8B5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68831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E251E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A8262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F68F7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DE27F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B0BCF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9EF47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B45EB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1A8179DE"/>
    <w:multiLevelType w:val="hybridMultilevel"/>
    <w:tmpl w:val="33F0E974"/>
    <w:lvl w:ilvl="0" w:tplc="8776402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503B5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62CE16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045E0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1E00F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7A18D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DAA0C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448B6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D48FF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1AC81A4D"/>
    <w:multiLevelType w:val="hybridMultilevel"/>
    <w:tmpl w:val="7522FAE6"/>
    <w:lvl w:ilvl="0" w:tplc="ED4896D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DE6E8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7ED35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901E1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C0A84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5A1116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14EA9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00250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6AAE9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1AE8603D"/>
    <w:multiLevelType w:val="hybridMultilevel"/>
    <w:tmpl w:val="BCFA3B7E"/>
    <w:lvl w:ilvl="0" w:tplc="C77A25C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CA3C4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7C367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D64DF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82BAE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78F796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BE1C5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0CB91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FCBE4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1B584111"/>
    <w:multiLevelType w:val="hybridMultilevel"/>
    <w:tmpl w:val="B252632E"/>
    <w:lvl w:ilvl="0" w:tplc="5BDA449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1AA9D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5A9C7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18849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9CFFB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50801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4C3AD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72027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FE79C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1BA1159D"/>
    <w:multiLevelType w:val="hybridMultilevel"/>
    <w:tmpl w:val="A0905974"/>
    <w:lvl w:ilvl="0" w:tplc="0FFA50A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38A43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E8B5A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98515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3A043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609EB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D80E9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5C30E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52953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1C522019"/>
    <w:multiLevelType w:val="hybridMultilevel"/>
    <w:tmpl w:val="0AA0DB98"/>
    <w:lvl w:ilvl="0" w:tplc="D7624A0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B029A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7A514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C016B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EC4292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6C79C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D0443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DEA38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34BD9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1C6F7C98"/>
    <w:multiLevelType w:val="hybridMultilevel"/>
    <w:tmpl w:val="46BCE97A"/>
    <w:lvl w:ilvl="0" w:tplc="81028AF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B4318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E42D6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78159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8C9BD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08801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CE99A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94E45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A45A5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1C7275BD"/>
    <w:multiLevelType w:val="hybridMultilevel"/>
    <w:tmpl w:val="6944BDD6"/>
    <w:lvl w:ilvl="0" w:tplc="7112187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04C71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34D3D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10C99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FE9FA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02E63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52AAB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1EBAB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80D25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1C8D050D"/>
    <w:multiLevelType w:val="hybridMultilevel"/>
    <w:tmpl w:val="C7768E80"/>
    <w:lvl w:ilvl="0" w:tplc="4CEED9F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5A01D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3ABFB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523A6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545DD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DCFBC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D249D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E2716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96C86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1C9B1043"/>
    <w:multiLevelType w:val="hybridMultilevel"/>
    <w:tmpl w:val="1324A176"/>
    <w:lvl w:ilvl="0" w:tplc="A85682BE">
      <w:start w:val="1"/>
      <w:numFmt w:val="bullet"/>
      <w:lvlText w:val="–"/>
      <w:lvlJc w:val="left"/>
      <w:pPr>
        <w:ind w:left="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9CCB7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288DD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8C1D5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24BAE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8019F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72AA5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24EE5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7C76D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1D2B2E96"/>
    <w:multiLevelType w:val="hybridMultilevel"/>
    <w:tmpl w:val="CD249DC6"/>
    <w:lvl w:ilvl="0" w:tplc="3B14FC3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B8820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E24456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9419B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86D17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981BB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76726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F4391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78A2C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1D422424"/>
    <w:multiLevelType w:val="hybridMultilevel"/>
    <w:tmpl w:val="51D82340"/>
    <w:lvl w:ilvl="0" w:tplc="BE6E07E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B432B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62FCC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0C269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AAEF6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EE80F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5C86A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4A552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D21D0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1D504E39"/>
    <w:multiLevelType w:val="hybridMultilevel"/>
    <w:tmpl w:val="5942CE98"/>
    <w:lvl w:ilvl="0" w:tplc="3608406E">
      <w:start w:val="1"/>
      <w:numFmt w:val="bullet"/>
      <w:lvlText w:val="–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2EC2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DE2A7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FED85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78505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CEC70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B6B5E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000D4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808DE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1DC54EA2"/>
    <w:multiLevelType w:val="hybridMultilevel"/>
    <w:tmpl w:val="C9FA15DC"/>
    <w:lvl w:ilvl="0" w:tplc="0C880A4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AA4B56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2E8E7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80F85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24FC7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86E6C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F4033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4A997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C6EEC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1E014F2B"/>
    <w:multiLevelType w:val="hybridMultilevel"/>
    <w:tmpl w:val="C748CB00"/>
    <w:lvl w:ilvl="0" w:tplc="43AEEAC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041CC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B4BD3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D6B15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C0556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BCBF7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1A648C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F4558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D4BB3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1E4E4491"/>
    <w:multiLevelType w:val="hybridMultilevel"/>
    <w:tmpl w:val="5E9CF900"/>
    <w:lvl w:ilvl="0" w:tplc="0F720426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2063A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36C9D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38B92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1C7D9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029B1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C4C46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E4278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DCB12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1E8F0814"/>
    <w:multiLevelType w:val="hybridMultilevel"/>
    <w:tmpl w:val="4C46919A"/>
    <w:lvl w:ilvl="0" w:tplc="4D504D24">
      <w:start w:val="1"/>
      <w:numFmt w:val="bullet"/>
      <w:lvlText w:val="–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CE8C4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5063C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50D8F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8C568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6CDB2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B270D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2A4C6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3CEDE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1F8324D1"/>
    <w:multiLevelType w:val="hybridMultilevel"/>
    <w:tmpl w:val="408A56AC"/>
    <w:lvl w:ilvl="0" w:tplc="7FFE91B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FADE5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A247A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F2B36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7EC70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EA2AE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229BD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4229F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3ACDA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1F886CA8"/>
    <w:multiLevelType w:val="hybridMultilevel"/>
    <w:tmpl w:val="7DBE6300"/>
    <w:lvl w:ilvl="0" w:tplc="6C5A4EC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E02C4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8EBA3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AAD51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70B7D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7C8C6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D4A1D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E84B4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F8DA9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20273574"/>
    <w:multiLevelType w:val="hybridMultilevel"/>
    <w:tmpl w:val="B3822B62"/>
    <w:lvl w:ilvl="0" w:tplc="C048100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74DC8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A5894B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94155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04018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1EF76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E0B2F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D2D73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A6BFB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24328C1"/>
    <w:multiLevelType w:val="hybridMultilevel"/>
    <w:tmpl w:val="71B8098A"/>
    <w:lvl w:ilvl="0" w:tplc="407E9A5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D47268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3C776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D86BF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8044D2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747F4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0002C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C2248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88FDC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22886D3B"/>
    <w:multiLevelType w:val="hybridMultilevel"/>
    <w:tmpl w:val="6FE88B7A"/>
    <w:lvl w:ilvl="0" w:tplc="3F6C685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DEB95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34575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82A68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F4454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0C3AA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E068F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C00E8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40C3F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22B82DD5"/>
    <w:multiLevelType w:val="hybridMultilevel"/>
    <w:tmpl w:val="03F0530C"/>
    <w:lvl w:ilvl="0" w:tplc="5BBA641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0C813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3C7B0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28F0C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5A8102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18038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5C16D6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7068D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7C3E8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231061C4"/>
    <w:multiLevelType w:val="hybridMultilevel"/>
    <w:tmpl w:val="B6567084"/>
    <w:lvl w:ilvl="0" w:tplc="DFFAF56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84D9E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98CBA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5075A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30A31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ECCF1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00FA5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36CE7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EEFA6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245B75CC"/>
    <w:multiLevelType w:val="hybridMultilevel"/>
    <w:tmpl w:val="C26C2BE2"/>
    <w:lvl w:ilvl="0" w:tplc="CEB0EDD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4D8B26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4E9E7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FC843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26498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CC11B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7CBE5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D2980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F41EB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24D52749"/>
    <w:multiLevelType w:val="hybridMultilevel"/>
    <w:tmpl w:val="8962EC0C"/>
    <w:lvl w:ilvl="0" w:tplc="51BC184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5A597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46580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0A9AD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D8400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966C76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36739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18EE6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2E007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253F2377"/>
    <w:multiLevelType w:val="hybridMultilevel"/>
    <w:tmpl w:val="6972BE7A"/>
    <w:lvl w:ilvl="0" w:tplc="C468838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240BA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4AE38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FE065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06A30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B22A0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10475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FC51E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E85C0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25C82210"/>
    <w:multiLevelType w:val="hybridMultilevel"/>
    <w:tmpl w:val="F45AAB1E"/>
    <w:lvl w:ilvl="0" w:tplc="4808D11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5EC0B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40569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F85DD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7EF892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EE96F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9216B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46B9C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04277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25F85771"/>
    <w:multiLevelType w:val="hybridMultilevel"/>
    <w:tmpl w:val="86B4167A"/>
    <w:lvl w:ilvl="0" w:tplc="8D8A8BE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34FC9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66465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C40337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9A0BB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1C068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56E8E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AC933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505E7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26095BE8"/>
    <w:multiLevelType w:val="hybridMultilevel"/>
    <w:tmpl w:val="4BCE9E38"/>
    <w:lvl w:ilvl="0" w:tplc="5B28781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3AD1B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DA2EE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12F57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56945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62B35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10C65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0EF3D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6C350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286C7802"/>
    <w:multiLevelType w:val="hybridMultilevel"/>
    <w:tmpl w:val="5100F704"/>
    <w:lvl w:ilvl="0" w:tplc="DEDA117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B4F2F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207BB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987FC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8E36A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B2279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C8543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3CBA8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60A1A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28881EB7"/>
    <w:multiLevelType w:val="hybridMultilevel"/>
    <w:tmpl w:val="29308360"/>
    <w:lvl w:ilvl="0" w:tplc="809C533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18F76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90F63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00748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1EB9E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A2879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86779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8CC9B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442DB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298348F4"/>
    <w:multiLevelType w:val="hybridMultilevel"/>
    <w:tmpl w:val="E6B2DBE8"/>
    <w:lvl w:ilvl="0" w:tplc="FB6CEA74">
      <w:start w:val="1"/>
      <w:numFmt w:val="bullet"/>
      <w:lvlText w:val="–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087612">
      <w:start w:val="1"/>
      <w:numFmt w:val="bullet"/>
      <w:lvlText w:val="o"/>
      <w:lvlJc w:val="left"/>
      <w:pPr>
        <w:ind w:left="1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AA8FBA">
      <w:start w:val="1"/>
      <w:numFmt w:val="bullet"/>
      <w:lvlText w:val="▪"/>
      <w:lvlJc w:val="left"/>
      <w:pPr>
        <w:ind w:left="1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1679FA">
      <w:start w:val="1"/>
      <w:numFmt w:val="bullet"/>
      <w:lvlText w:val="•"/>
      <w:lvlJc w:val="left"/>
      <w:pPr>
        <w:ind w:left="2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9C8534">
      <w:start w:val="1"/>
      <w:numFmt w:val="bullet"/>
      <w:lvlText w:val="o"/>
      <w:lvlJc w:val="left"/>
      <w:pPr>
        <w:ind w:left="3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D6B730">
      <w:start w:val="1"/>
      <w:numFmt w:val="bullet"/>
      <w:lvlText w:val="▪"/>
      <w:lvlJc w:val="left"/>
      <w:pPr>
        <w:ind w:left="4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52F642">
      <w:start w:val="1"/>
      <w:numFmt w:val="bullet"/>
      <w:lvlText w:val="•"/>
      <w:lvlJc w:val="left"/>
      <w:pPr>
        <w:ind w:left="4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8A7BAA">
      <w:start w:val="1"/>
      <w:numFmt w:val="bullet"/>
      <w:lvlText w:val="o"/>
      <w:lvlJc w:val="left"/>
      <w:pPr>
        <w:ind w:left="5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34DA40">
      <w:start w:val="1"/>
      <w:numFmt w:val="bullet"/>
      <w:lvlText w:val="▪"/>
      <w:lvlJc w:val="left"/>
      <w:pPr>
        <w:ind w:left="6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298E655D"/>
    <w:multiLevelType w:val="hybridMultilevel"/>
    <w:tmpl w:val="B5B69E7A"/>
    <w:lvl w:ilvl="0" w:tplc="47DAFF8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BE4CE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1CDCB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88C51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3EAAA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FAC3E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06D4D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3634A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DC965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29DA4DAB"/>
    <w:multiLevelType w:val="hybridMultilevel"/>
    <w:tmpl w:val="E29E8502"/>
    <w:lvl w:ilvl="0" w:tplc="47CE18C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3ECC0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04381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060DB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540AB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EAA53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10C26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389A8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4096E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2A4B499A"/>
    <w:multiLevelType w:val="hybridMultilevel"/>
    <w:tmpl w:val="D09EECC6"/>
    <w:lvl w:ilvl="0" w:tplc="1930D05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A80EDA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C829F6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56C29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FCADC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5CB06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047A0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16E8B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94B8E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2A7E4F70"/>
    <w:multiLevelType w:val="hybridMultilevel"/>
    <w:tmpl w:val="8998263C"/>
    <w:lvl w:ilvl="0" w:tplc="4C165C9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7A32B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1A386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E400B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9896B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D8383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FC5DE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7CCD3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6E51B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2B337EBA"/>
    <w:multiLevelType w:val="hybridMultilevel"/>
    <w:tmpl w:val="F2461A7A"/>
    <w:lvl w:ilvl="0" w:tplc="01E0416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2AE83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06A8C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3E299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26955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122A8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3435F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60FCEA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54388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2C254587"/>
    <w:multiLevelType w:val="hybridMultilevel"/>
    <w:tmpl w:val="0B620418"/>
    <w:lvl w:ilvl="0" w:tplc="8A929EC0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824A1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6A6E3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A2B08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D81E4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100DE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9E2F1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7CC85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AEAC1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2C3A67EF"/>
    <w:multiLevelType w:val="hybridMultilevel"/>
    <w:tmpl w:val="0E9CF3F6"/>
    <w:lvl w:ilvl="0" w:tplc="E072FE56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7085E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5E553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EC766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B67D7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2C85E0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3A459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BCE7A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96643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2C5573EE"/>
    <w:multiLevelType w:val="hybridMultilevel"/>
    <w:tmpl w:val="97F40D70"/>
    <w:lvl w:ilvl="0" w:tplc="E3803E1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A9E9226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BACA1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00598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CA7BE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38977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4E2A1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BE70F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C48F4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30CB0E84"/>
    <w:multiLevelType w:val="hybridMultilevel"/>
    <w:tmpl w:val="141A8878"/>
    <w:lvl w:ilvl="0" w:tplc="08D42DD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46E88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72D91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389A6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928AC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0E352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D696D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50E04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EA706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31695519"/>
    <w:multiLevelType w:val="hybridMultilevel"/>
    <w:tmpl w:val="AEEAD1BA"/>
    <w:lvl w:ilvl="0" w:tplc="80A81E7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6E3C3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262ED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56141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6C579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06E75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04CFE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3E584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F82B8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337B33B9"/>
    <w:multiLevelType w:val="hybridMultilevel"/>
    <w:tmpl w:val="07522BE2"/>
    <w:lvl w:ilvl="0" w:tplc="D1F8A6C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F88E4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AE6D4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0C76A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841B2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18CCA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0CA6D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5C727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8C779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34CE7B06"/>
    <w:multiLevelType w:val="hybridMultilevel"/>
    <w:tmpl w:val="C228F8BC"/>
    <w:lvl w:ilvl="0" w:tplc="009C98E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730422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2A972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70D2E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D2DD8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C25A5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B0C67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F8B33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28342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352E62A4"/>
    <w:multiLevelType w:val="hybridMultilevel"/>
    <w:tmpl w:val="FA9030FA"/>
    <w:lvl w:ilvl="0" w:tplc="3FD4F53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ECD78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840152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86D32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3A00F2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EA493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D869E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426A3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AEDD8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359A15F3"/>
    <w:multiLevelType w:val="hybridMultilevel"/>
    <w:tmpl w:val="5FE40CF2"/>
    <w:lvl w:ilvl="0" w:tplc="FF6A0E8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80B32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16A36F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5451F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52569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56FE46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3A616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143C0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007A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36DE2E21"/>
    <w:multiLevelType w:val="hybridMultilevel"/>
    <w:tmpl w:val="BE008FB6"/>
    <w:lvl w:ilvl="0" w:tplc="AD2AA67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4E90C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6426F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B03A8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7C6CC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7A29B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34CAA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CA0AC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7A15A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38525971"/>
    <w:multiLevelType w:val="hybridMultilevel"/>
    <w:tmpl w:val="39829474"/>
    <w:lvl w:ilvl="0" w:tplc="C13482E4">
      <w:start w:val="1"/>
      <w:numFmt w:val="bullet"/>
      <w:lvlText w:val="–"/>
      <w:lvlJc w:val="left"/>
      <w:pPr>
        <w:ind w:left="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7E802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C45E9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9A73C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82BFA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4448B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46A4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341DD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D2D78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3B1E2C18"/>
    <w:multiLevelType w:val="hybridMultilevel"/>
    <w:tmpl w:val="A33E2F4C"/>
    <w:lvl w:ilvl="0" w:tplc="C548F23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34EBB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D46CF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F2951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EEE05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22867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04981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044BF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F4961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3B4A3E4D"/>
    <w:multiLevelType w:val="hybridMultilevel"/>
    <w:tmpl w:val="9C167DC0"/>
    <w:lvl w:ilvl="0" w:tplc="D0166E5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647B0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8C1EE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1E7ED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B0454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DC7F1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00058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FEE1F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C0D53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3C315FF3"/>
    <w:multiLevelType w:val="hybridMultilevel"/>
    <w:tmpl w:val="5F4A2EC6"/>
    <w:lvl w:ilvl="0" w:tplc="CEB222C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00F11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F2266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7658C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163BD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AA761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E6EA6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94FF0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F46A5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3CA37458"/>
    <w:multiLevelType w:val="hybridMultilevel"/>
    <w:tmpl w:val="3FA03360"/>
    <w:lvl w:ilvl="0" w:tplc="44FCEBC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A69D5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CAE8DB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6ED7E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DC657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28C3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70AF4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9E7CD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34140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3D9D653F"/>
    <w:multiLevelType w:val="hybridMultilevel"/>
    <w:tmpl w:val="E084DF90"/>
    <w:lvl w:ilvl="0" w:tplc="1FBAAA2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40C4A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800D1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C8E07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4E575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EEB6B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869F1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BCB76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72977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3DD26458"/>
    <w:multiLevelType w:val="hybridMultilevel"/>
    <w:tmpl w:val="ADA87098"/>
    <w:lvl w:ilvl="0" w:tplc="0E2E60C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4467B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567DF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6E1C6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74A70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4A62D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1A547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9AB22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C26D9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3F65411C"/>
    <w:multiLevelType w:val="hybridMultilevel"/>
    <w:tmpl w:val="1F683B54"/>
    <w:lvl w:ilvl="0" w:tplc="66CE45C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FA75A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14035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D4502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DE12B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C2DF4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561E2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84C6D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2E782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403864BF"/>
    <w:multiLevelType w:val="hybridMultilevel"/>
    <w:tmpl w:val="7A06ABAA"/>
    <w:lvl w:ilvl="0" w:tplc="208C014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B8434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8CA77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E82A6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BCAC7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2C4D7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CCD14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04911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4A889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40F10C48"/>
    <w:multiLevelType w:val="hybridMultilevel"/>
    <w:tmpl w:val="D04A2D46"/>
    <w:lvl w:ilvl="0" w:tplc="2FDA089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EEF48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EE702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902D6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B2757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DA9DD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A8EB5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F44FC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7842D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4143750A"/>
    <w:multiLevelType w:val="hybridMultilevel"/>
    <w:tmpl w:val="86C81BC0"/>
    <w:lvl w:ilvl="0" w:tplc="E40AF0F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DA823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A2DC5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34EFF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B4227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EC22F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100BC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34F9E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D0099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41A81DD1"/>
    <w:multiLevelType w:val="hybridMultilevel"/>
    <w:tmpl w:val="21841238"/>
    <w:lvl w:ilvl="0" w:tplc="4E162C7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9ADDB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6E79F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4A0F2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FE635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78FC6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1EED5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0A996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13AB37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41BF0BA2"/>
    <w:multiLevelType w:val="hybridMultilevel"/>
    <w:tmpl w:val="E77E8A52"/>
    <w:lvl w:ilvl="0" w:tplc="DA9E75D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EEC82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66FE2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DC72B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4C5F2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B668F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F826B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16DAF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6AC0C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43E02042"/>
    <w:multiLevelType w:val="hybridMultilevel"/>
    <w:tmpl w:val="6060AA68"/>
    <w:lvl w:ilvl="0" w:tplc="C3D8C3E8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C6C3E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7CB65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04310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16299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8233D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A6DE5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988B0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FEBA7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44F47866"/>
    <w:multiLevelType w:val="hybridMultilevel"/>
    <w:tmpl w:val="48461FEA"/>
    <w:lvl w:ilvl="0" w:tplc="BFD025E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4C1FA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A6C0F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005EB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60294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2A51C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7E3B8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40514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5E6B9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45C607CE"/>
    <w:multiLevelType w:val="hybridMultilevel"/>
    <w:tmpl w:val="4B16FD26"/>
    <w:lvl w:ilvl="0" w:tplc="490A826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CA395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647C76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E4DF0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76977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2E514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749BD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C0724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888A2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466306C9"/>
    <w:multiLevelType w:val="hybridMultilevel"/>
    <w:tmpl w:val="FA622558"/>
    <w:lvl w:ilvl="0" w:tplc="1F2AD75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FCD9F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AC0BC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12117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B44BA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9E28E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EA8DE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04941A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BE88E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47135F34"/>
    <w:multiLevelType w:val="hybridMultilevel"/>
    <w:tmpl w:val="0E6ED622"/>
    <w:lvl w:ilvl="0" w:tplc="69181B0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BA6CD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20169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7671C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AA8F9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8A3D7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60964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B6736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545CF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478A41A4"/>
    <w:multiLevelType w:val="hybridMultilevel"/>
    <w:tmpl w:val="08C275C8"/>
    <w:lvl w:ilvl="0" w:tplc="E33C24B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3A38B2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0A6AF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780E9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D85CB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642E5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06E34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DC283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AA73F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47B05F95"/>
    <w:multiLevelType w:val="hybridMultilevel"/>
    <w:tmpl w:val="5E369C06"/>
    <w:lvl w:ilvl="0" w:tplc="0A0A98D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EE7E32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20B55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12225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94329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5C835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FA15E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06FE2A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C48B1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47E570EF"/>
    <w:multiLevelType w:val="hybridMultilevel"/>
    <w:tmpl w:val="872C4A58"/>
    <w:lvl w:ilvl="0" w:tplc="75DC14F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60781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3063F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4A1B2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24247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80F5D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04907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80DF4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6AC16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47F3704C"/>
    <w:multiLevelType w:val="hybridMultilevel"/>
    <w:tmpl w:val="A836D2F2"/>
    <w:lvl w:ilvl="0" w:tplc="2630562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66F0D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3C009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D65DD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CE7B0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5ED67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38476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8694E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FAD57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483E3C8A"/>
    <w:multiLevelType w:val="hybridMultilevel"/>
    <w:tmpl w:val="56D21A20"/>
    <w:lvl w:ilvl="0" w:tplc="93FE0FF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9ACF0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BAE24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1A130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CCEDC2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A2B45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F4AC4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82CBE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38457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48773089"/>
    <w:multiLevelType w:val="hybridMultilevel"/>
    <w:tmpl w:val="4462BD7A"/>
    <w:lvl w:ilvl="0" w:tplc="6BD0799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9C2589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CF4221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2AEA8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1E622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8A4DD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CCA70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B4739A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78212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49E10D11"/>
    <w:multiLevelType w:val="hybridMultilevel"/>
    <w:tmpl w:val="C9C07808"/>
    <w:lvl w:ilvl="0" w:tplc="30C2CA3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784A9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5AC88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026CE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92DBE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1487A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9AF47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D4AA25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60A4D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49FF6CE5"/>
    <w:multiLevelType w:val="hybridMultilevel"/>
    <w:tmpl w:val="A442ECF8"/>
    <w:lvl w:ilvl="0" w:tplc="AA284F6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045F82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D82F4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18E54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26DB8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54C5B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B68A1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8E599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68113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4A990126"/>
    <w:multiLevelType w:val="hybridMultilevel"/>
    <w:tmpl w:val="985C8892"/>
    <w:lvl w:ilvl="0" w:tplc="DCA2D87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6412F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886D4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447FD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2AA3F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CA955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9C7F1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AE0EF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7ABB1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4AFA19D4"/>
    <w:multiLevelType w:val="hybridMultilevel"/>
    <w:tmpl w:val="3DF097F6"/>
    <w:lvl w:ilvl="0" w:tplc="457274A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08A8E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9E9FF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0C923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482E4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3E024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FC6D9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6A4C6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549D9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4B0C5B6A"/>
    <w:multiLevelType w:val="hybridMultilevel"/>
    <w:tmpl w:val="883838C4"/>
    <w:lvl w:ilvl="0" w:tplc="27B8337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D0A30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AADF7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9E950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68A43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A8CD7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B4301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C43F4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367EF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4B53713B"/>
    <w:multiLevelType w:val="hybridMultilevel"/>
    <w:tmpl w:val="77FA0C18"/>
    <w:lvl w:ilvl="0" w:tplc="4FE45A8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CE9D6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2AB34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08255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0A535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EC23B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68D90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426D3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5460B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4BAA0211"/>
    <w:multiLevelType w:val="hybridMultilevel"/>
    <w:tmpl w:val="FC3C127A"/>
    <w:lvl w:ilvl="0" w:tplc="4EE8A48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FAF1F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500EC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48153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64879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8673C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9064E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6E1FE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3838E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4BE306C8"/>
    <w:multiLevelType w:val="hybridMultilevel"/>
    <w:tmpl w:val="AEB6F1D2"/>
    <w:lvl w:ilvl="0" w:tplc="8F16BA4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FAEA5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027D2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E0343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0EE46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AE7D2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E4EC2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E44AA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5E32F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4C79751A"/>
    <w:multiLevelType w:val="hybridMultilevel"/>
    <w:tmpl w:val="74E879D2"/>
    <w:lvl w:ilvl="0" w:tplc="EBCA2236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0EB30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1AEED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98B56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92941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68AF2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7407A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58288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4EBE7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4D630E2F"/>
    <w:multiLevelType w:val="hybridMultilevel"/>
    <w:tmpl w:val="B2469C32"/>
    <w:lvl w:ilvl="0" w:tplc="C8AABC0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F22B68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FA5D7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362D6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082EC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C4C92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4A7366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7E591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AC8AB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4D700014"/>
    <w:multiLevelType w:val="hybridMultilevel"/>
    <w:tmpl w:val="59F0A458"/>
    <w:lvl w:ilvl="0" w:tplc="745C610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92641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7CD9D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1097E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BE120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3CF63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B63B1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EE85A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CAD80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4D964782"/>
    <w:multiLevelType w:val="hybridMultilevel"/>
    <w:tmpl w:val="2910A6AA"/>
    <w:lvl w:ilvl="0" w:tplc="6F522D1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9668F2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123922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DE798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2C85B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6C926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18A142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DC6F9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30FB2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4DAF67E4"/>
    <w:multiLevelType w:val="hybridMultilevel"/>
    <w:tmpl w:val="D57EBF34"/>
    <w:lvl w:ilvl="0" w:tplc="C4BCF85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E42D18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98A636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EED34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6C0E7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78B95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524336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8E64D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58535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4DEB7F44"/>
    <w:multiLevelType w:val="hybridMultilevel"/>
    <w:tmpl w:val="50F8CE98"/>
    <w:lvl w:ilvl="0" w:tplc="59F0B2D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16A44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1EBAD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2E9B4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F8E88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840F0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6AEAB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4C713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04552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4E2D6C37"/>
    <w:multiLevelType w:val="hybridMultilevel"/>
    <w:tmpl w:val="6DB2A784"/>
    <w:lvl w:ilvl="0" w:tplc="E766E7B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FA494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20D3B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FCF3A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B80F6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7ADD5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14A18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C4DCEA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9C75A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4E3C10D6"/>
    <w:multiLevelType w:val="hybridMultilevel"/>
    <w:tmpl w:val="3B348CE0"/>
    <w:lvl w:ilvl="0" w:tplc="CFD8397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002D4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E88E9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1222F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80F01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FE5F3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6699B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3C35E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3C1C1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4E666B82"/>
    <w:multiLevelType w:val="hybridMultilevel"/>
    <w:tmpl w:val="4B0C86D8"/>
    <w:lvl w:ilvl="0" w:tplc="6B8C5336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04F31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4CCDC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F4A02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3203A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D0435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6C1C7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E627C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FA92F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4EDB7258"/>
    <w:multiLevelType w:val="hybridMultilevel"/>
    <w:tmpl w:val="EAF695F4"/>
    <w:lvl w:ilvl="0" w:tplc="3BFC7BC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E4BAA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48221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EA4AF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223182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EA0E46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B84926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76C05A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4866B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4EF838B1"/>
    <w:multiLevelType w:val="hybridMultilevel"/>
    <w:tmpl w:val="4D30B8AA"/>
    <w:lvl w:ilvl="0" w:tplc="C38411F0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B6DD3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88C17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0CDBC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BE503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C85F1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D0671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34CC6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1C94D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540162EA"/>
    <w:multiLevelType w:val="hybridMultilevel"/>
    <w:tmpl w:val="F236C59A"/>
    <w:lvl w:ilvl="0" w:tplc="26F0500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44F69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7EC8B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D62D9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563CC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A4462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20E23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CC899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9CC78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541327A0"/>
    <w:multiLevelType w:val="hybridMultilevel"/>
    <w:tmpl w:val="C91A8E34"/>
    <w:lvl w:ilvl="0" w:tplc="D4903A64">
      <w:start w:val="5"/>
      <w:numFmt w:val="decimal"/>
      <w:lvlText w:val="%1"/>
      <w:lvlJc w:val="left"/>
      <w:pPr>
        <w:ind w:left="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00F46C">
      <w:start w:val="1"/>
      <w:numFmt w:val="lowerLetter"/>
      <w:lvlText w:val="%2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BA5228">
      <w:start w:val="1"/>
      <w:numFmt w:val="lowerRoman"/>
      <w:lvlText w:val="%3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AEAF8E">
      <w:start w:val="1"/>
      <w:numFmt w:val="decimal"/>
      <w:lvlText w:val="%4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36AD6C">
      <w:start w:val="1"/>
      <w:numFmt w:val="lowerLetter"/>
      <w:lvlText w:val="%5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84438A">
      <w:start w:val="1"/>
      <w:numFmt w:val="lowerRoman"/>
      <w:lvlText w:val="%6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4239BC">
      <w:start w:val="1"/>
      <w:numFmt w:val="decimal"/>
      <w:lvlText w:val="%7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CECC7E">
      <w:start w:val="1"/>
      <w:numFmt w:val="lowerLetter"/>
      <w:lvlText w:val="%8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2E2C4E">
      <w:start w:val="1"/>
      <w:numFmt w:val="lowerRoman"/>
      <w:lvlText w:val="%9"/>
      <w:lvlJc w:val="left"/>
      <w:pPr>
        <w:ind w:left="6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546D189C"/>
    <w:multiLevelType w:val="hybridMultilevel"/>
    <w:tmpl w:val="76FAC47E"/>
    <w:lvl w:ilvl="0" w:tplc="CB8686F6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7EF8B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F222E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FE726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D41CB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8E481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706B4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3A080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0845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54DB1C68"/>
    <w:multiLevelType w:val="hybridMultilevel"/>
    <w:tmpl w:val="118C8656"/>
    <w:lvl w:ilvl="0" w:tplc="2F8A3688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509E6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2A81C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0C6A2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F087A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FEF8C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D84EE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FAF14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C2BE3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55F0299C"/>
    <w:multiLevelType w:val="hybridMultilevel"/>
    <w:tmpl w:val="DC8CA328"/>
    <w:lvl w:ilvl="0" w:tplc="C144C81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38D8F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720BE2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E4EB1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24902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1858F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12FFE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7004D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CE915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56467575"/>
    <w:multiLevelType w:val="hybridMultilevel"/>
    <w:tmpl w:val="90E045EE"/>
    <w:lvl w:ilvl="0" w:tplc="3A6EFA2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F6689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AA236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484AE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7263F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7A79D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7C9C9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BCE15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98AB7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580C124E"/>
    <w:multiLevelType w:val="hybridMultilevel"/>
    <w:tmpl w:val="FB6C0216"/>
    <w:lvl w:ilvl="0" w:tplc="5E2E627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B475F6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18AF7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2CC5C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DCC6D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8C5A9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74DC0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E80F4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4CB84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58492C03"/>
    <w:multiLevelType w:val="hybridMultilevel"/>
    <w:tmpl w:val="750CCCD6"/>
    <w:lvl w:ilvl="0" w:tplc="BCC4595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244C8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4A3E2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7228B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FC72F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C6A76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FE097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2C1D4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42D04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58494228"/>
    <w:multiLevelType w:val="hybridMultilevel"/>
    <w:tmpl w:val="9B245BDC"/>
    <w:lvl w:ilvl="0" w:tplc="95A2DA4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DEAD8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EC1866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A42CD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B6A7B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9EC18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2AB90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8AD98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EA0DF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58CF517D"/>
    <w:multiLevelType w:val="hybridMultilevel"/>
    <w:tmpl w:val="CEAE7E60"/>
    <w:lvl w:ilvl="0" w:tplc="B2026CC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8C39E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04342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703B9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846BD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D6271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F83EF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1EAB6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86834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59073123"/>
    <w:multiLevelType w:val="hybridMultilevel"/>
    <w:tmpl w:val="6CC647FE"/>
    <w:lvl w:ilvl="0" w:tplc="610C9F5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6097F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267BF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2E3AE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B077F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40202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A2F0E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C26F3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E43EB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59085A7F"/>
    <w:multiLevelType w:val="hybridMultilevel"/>
    <w:tmpl w:val="1ECA6E58"/>
    <w:lvl w:ilvl="0" w:tplc="96EECBE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F8642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929A9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8A966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A0E5D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5893F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94427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5C326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F8E18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59677F5D"/>
    <w:multiLevelType w:val="hybridMultilevel"/>
    <w:tmpl w:val="F13E806A"/>
    <w:lvl w:ilvl="0" w:tplc="09D467C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82626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648D3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6228D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28F27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96ABF6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98750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322A4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5A5AB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 w15:restartNumberingAfterBreak="0">
    <w:nsid w:val="5A581BD9"/>
    <w:multiLevelType w:val="hybridMultilevel"/>
    <w:tmpl w:val="FCFC00D0"/>
    <w:lvl w:ilvl="0" w:tplc="92C0615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D0E66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6C0FB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1AD1F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CA5B7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0C802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B4D94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18311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38495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5ADD0E9A"/>
    <w:multiLevelType w:val="hybridMultilevel"/>
    <w:tmpl w:val="A1220954"/>
    <w:lvl w:ilvl="0" w:tplc="33F81D7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EE0F8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D2C20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6691B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26414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BCD77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40086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2C81B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26293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5B115310"/>
    <w:multiLevelType w:val="hybridMultilevel"/>
    <w:tmpl w:val="B904605E"/>
    <w:lvl w:ilvl="0" w:tplc="870C411E">
      <w:start w:val="5"/>
      <w:numFmt w:val="decimal"/>
      <w:lvlText w:val="%1"/>
      <w:lvlJc w:val="left"/>
      <w:pPr>
        <w:ind w:left="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D21032">
      <w:start w:val="1"/>
      <w:numFmt w:val="lowerLetter"/>
      <w:lvlText w:val="%2"/>
      <w:lvlJc w:val="left"/>
      <w:pPr>
        <w:ind w:left="1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90618A">
      <w:start w:val="1"/>
      <w:numFmt w:val="lowerRoman"/>
      <w:lvlText w:val="%3"/>
      <w:lvlJc w:val="left"/>
      <w:pPr>
        <w:ind w:left="2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164790">
      <w:start w:val="1"/>
      <w:numFmt w:val="decimal"/>
      <w:lvlText w:val="%4"/>
      <w:lvlJc w:val="left"/>
      <w:pPr>
        <w:ind w:left="3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1EE4D2">
      <w:start w:val="1"/>
      <w:numFmt w:val="lowerLetter"/>
      <w:lvlText w:val="%5"/>
      <w:lvlJc w:val="left"/>
      <w:pPr>
        <w:ind w:left="3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F85F54">
      <w:start w:val="1"/>
      <w:numFmt w:val="lowerRoman"/>
      <w:lvlText w:val="%6"/>
      <w:lvlJc w:val="left"/>
      <w:pPr>
        <w:ind w:left="4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FC796E">
      <w:start w:val="1"/>
      <w:numFmt w:val="decimal"/>
      <w:lvlText w:val="%7"/>
      <w:lvlJc w:val="left"/>
      <w:pPr>
        <w:ind w:left="5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688CD2">
      <w:start w:val="1"/>
      <w:numFmt w:val="lowerLetter"/>
      <w:lvlText w:val="%8"/>
      <w:lvlJc w:val="left"/>
      <w:pPr>
        <w:ind w:left="6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F2F496">
      <w:start w:val="1"/>
      <w:numFmt w:val="lowerRoman"/>
      <w:lvlText w:val="%9"/>
      <w:lvlJc w:val="left"/>
      <w:pPr>
        <w:ind w:left="6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5B1505BB"/>
    <w:multiLevelType w:val="hybridMultilevel"/>
    <w:tmpl w:val="28CA1DC2"/>
    <w:lvl w:ilvl="0" w:tplc="0982196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987CD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0EE1B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80624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C6D152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6E21A6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48FCD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703DB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56DED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 w15:restartNumberingAfterBreak="0">
    <w:nsid w:val="5B8425EA"/>
    <w:multiLevelType w:val="hybridMultilevel"/>
    <w:tmpl w:val="775EB5E8"/>
    <w:lvl w:ilvl="0" w:tplc="08DE6A7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7AF8A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224DE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6E5EC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1236F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CC29D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F4C0E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F0436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2E96E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5BD246AB"/>
    <w:multiLevelType w:val="hybridMultilevel"/>
    <w:tmpl w:val="A0F8C074"/>
    <w:lvl w:ilvl="0" w:tplc="AE94DBC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4C996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E020F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DE395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2CA48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76DA0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926D3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5CA46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34543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 w15:restartNumberingAfterBreak="0">
    <w:nsid w:val="5C0E48C2"/>
    <w:multiLevelType w:val="hybridMultilevel"/>
    <w:tmpl w:val="F33CED1A"/>
    <w:lvl w:ilvl="0" w:tplc="C0647818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CAC05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9C4EE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0AA98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9420A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3C108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166FD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6476A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AE09D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 w15:restartNumberingAfterBreak="0">
    <w:nsid w:val="5F1C072E"/>
    <w:multiLevelType w:val="hybridMultilevel"/>
    <w:tmpl w:val="56FC968E"/>
    <w:lvl w:ilvl="0" w:tplc="2AB85AA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2637B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62011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EC057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B223D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24B6B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B8D6F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5EA16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10456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 w15:restartNumberingAfterBreak="0">
    <w:nsid w:val="5F3242DF"/>
    <w:multiLevelType w:val="hybridMultilevel"/>
    <w:tmpl w:val="57609010"/>
    <w:lvl w:ilvl="0" w:tplc="4BDA652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5C6952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C68E0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004AB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0C440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8E932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BC22C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D8AE5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2089C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 w15:restartNumberingAfterBreak="0">
    <w:nsid w:val="5F812476"/>
    <w:multiLevelType w:val="hybridMultilevel"/>
    <w:tmpl w:val="188E52A6"/>
    <w:lvl w:ilvl="0" w:tplc="FB2A3FE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1BED482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24A4A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CA6B4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3E5F6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E0EBB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7A6EF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0A042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DC8ED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 w15:restartNumberingAfterBreak="0">
    <w:nsid w:val="5FDE20EF"/>
    <w:multiLevelType w:val="hybridMultilevel"/>
    <w:tmpl w:val="5596EAEA"/>
    <w:lvl w:ilvl="0" w:tplc="BA4EC61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A64C08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EE4CDD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5A011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C2506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00DB7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EC5DF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D2C3B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8800F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 w15:restartNumberingAfterBreak="0">
    <w:nsid w:val="5FE75C64"/>
    <w:multiLevelType w:val="hybridMultilevel"/>
    <w:tmpl w:val="7B62061A"/>
    <w:lvl w:ilvl="0" w:tplc="5EEE6B0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F2950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82691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76A0B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B2ADE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EE20E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5A627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E2AA0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EEDC0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 w15:restartNumberingAfterBreak="0">
    <w:nsid w:val="62C732DA"/>
    <w:multiLevelType w:val="hybridMultilevel"/>
    <w:tmpl w:val="4984CEF4"/>
    <w:lvl w:ilvl="0" w:tplc="0456CF8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7039D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D60BB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4ED35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BC961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72DD5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3CD5A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62B8E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2886C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 w15:restartNumberingAfterBreak="0">
    <w:nsid w:val="632A05C0"/>
    <w:multiLevelType w:val="hybridMultilevel"/>
    <w:tmpl w:val="99225AAC"/>
    <w:lvl w:ilvl="0" w:tplc="F4784706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2AED5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8CA8D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94F34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1CE6F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208E6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7C26D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B82B8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58976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 w15:restartNumberingAfterBreak="0">
    <w:nsid w:val="63A16326"/>
    <w:multiLevelType w:val="hybridMultilevel"/>
    <w:tmpl w:val="C50E28D8"/>
    <w:lvl w:ilvl="0" w:tplc="700CEA58">
      <w:start w:val="8"/>
      <w:numFmt w:val="decimal"/>
      <w:lvlText w:val="%1"/>
      <w:lvlJc w:val="left"/>
      <w:pPr>
        <w:ind w:left="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E44E54">
      <w:start w:val="1"/>
      <w:numFmt w:val="lowerLetter"/>
      <w:lvlText w:val="%2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2D534">
      <w:start w:val="1"/>
      <w:numFmt w:val="lowerRoman"/>
      <w:lvlText w:val="%3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BADB94">
      <w:start w:val="1"/>
      <w:numFmt w:val="decimal"/>
      <w:lvlText w:val="%4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1C0B76">
      <w:start w:val="1"/>
      <w:numFmt w:val="lowerLetter"/>
      <w:lvlText w:val="%5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487BCC">
      <w:start w:val="1"/>
      <w:numFmt w:val="lowerRoman"/>
      <w:lvlText w:val="%6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1448A0">
      <w:start w:val="1"/>
      <w:numFmt w:val="decimal"/>
      <w:lvlText w:val="%7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A2AADA">
      <w:start w:val="1"/>
      <w:numFmt w:val="lowerLetter"/>
      <w:lvlText w:val="%8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30D640">
      <w:start w:val="1"/>
      <w:numFmt w:val="lowerRoman"/>
      <w:lvlText w:val="%9"/>
      <w:lvlJc w:val="left"/>
      <w:pPr>
        <w:ind w:left="6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 w15:restartNumberingAfterBreak="0">
    <w:nsid w:val="64014FC2"/>
    <w:multiLevelType w:val="hybridMultilevel"/>
    <w:tmpl w:val="147AE0BC"/>
    <w:lvl w:ilvl="0" w:tplc="0F56D10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0CAE9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ECE38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0E6B2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FA194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6EAAF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143D2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B6F9D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FCB0C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0" w15:restartNumberingAfterBreak="0">
    <w:nsid w:val="64E56849"/>
    <w:multiLevelType w:val="hybridMultilevel"/>
    <w:tmpl w:val="14101844"/>
    <w:lvl w:ilvl="0" w:tplc="6358A73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E82E2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A5BD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0A979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4E72B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548F9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AE0AF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2C4E7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C27FF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 w15:restartNumberingAfterBreak="0">
    <w:nsid w:val="65F53BF5"/>
    <w:multiLevelType w:val="hybridMultilevel"/>
    <w:tmpl w:val="A8F08EB4"/>
    <w:lvl w:ilvl="0" w:tplc="147C3AD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A0C2C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BA61D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5ECE4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F81E5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92D4F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AEACB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D8C28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3E86A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 w15:restartNumberingAfterBreak="0">
    <w:nsid w:val="665E7BBF"/>
    <w:multiLevelType w:val="hybridMultilevel"/>
    <w:tmpl w:val="458A407E"/>
    <w:lvl w:ilvl="0" w:tplc="7D3A8A7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3C79E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64D30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7EA3A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526CF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4CDBF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A0798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BEDAAA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C4C8B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3" w15:restartNumberingAfterBreak="0">
    <w:nsid w:val="67114F33"/>
    <w:multiLevelType w:val="hybridMultilevel"/>
    <w:tmpl w:val="2350F5F2"/>
    <w:lvl w:ilvl="0" w:tplc="10EC726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8C77B8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5E9372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4ABB6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3C6F2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56B50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BE911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76004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BE041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 w15:restartNumberingAfterBreak="0">
    <w:nsid w:val="67F5018C"/>
    <w:multiLevelType w:val="hybridMultilevel"/>
    <w:tmpl w:val="F6D60F92"/>
    <w:lvl w:ilvl="0" w:tplc="A82E9C9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95022E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AC49A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801FC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DA615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64851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FA97B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24571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30E30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5" w15:restartNumberingAfterBreak="0">
    <w:nsid w:val="67FE37DE"/>
    <w:multiLevelType w:val="hybridMultilevel"/>
    <w:tmpl w:val="1B0031A2"/>
    <w:lvl w:ilvl="0" w:tplc="73888EC6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0A74A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1809E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32117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421A8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80064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AE80C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4A862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A28DF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6" w15:restartNumberingAfterBreak="0">
    <w:nsid w:val="6981562B"/>
    <w:multiLevelType w:val="hybridMultilevel"/>
    <w:tmpl w:val="09FA2A7C"/>
    <w:lvl w:ilvl="0" w:tplc="601A383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BCDAD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E80CD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F4D2F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5CB01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B2A1F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1A809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64589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38F1F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7" w15:restartNumberingAfterBreak="0">
    <w:nsid w:val="6BCF2460"/>
    <w:multiLevelType w:val="hybridMultilevel"/>
    <w:tmpl w:val="75B8ACA6"/>
    <w:lvl w:ilvl="0" w:tplc="ED80EDE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6427A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107A6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485D1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68FA9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F82CB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BEF0D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4630A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44117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8" w15:restartNumberingAfterBreak="0">
    <w:nsid w:val="6CDC0793"/>
    <w:multiLevelType w:val="hybridMultilevel"/>
    <w:tmpl w:val="767E2B34"/>
    <w:lvl w:ilvl="0" w:tplc="C07E406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0A9AD6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261F8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E8F55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60570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50BE2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5626D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2EEEB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6C4B8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9" w15:restartNumberingAfterBreak="0">
    <w:nsid w:val="6EB85F86"/>
    <w:multiLevelType w:val="hybridMultilevel"/>
    <w:tmpl w:val="A98250EE"/>
    <w:lvl w:ilvl="0" w:tplc="0D5CD72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D09016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B8090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8071C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EC3EA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8A4E06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CC25C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484BF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984F5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0" w15:restartNumberingAfterBreak="0">
    <w:nsid w:val="6FE03F0D"/>
    <w:multiLevelType w:val="hybridMultilevel"/>
    <w:tmpl w:val="358458F8"/>
    <w:lvl w:ilvl="0" w:tplc="81062E7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0090A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62D792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3E5ED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3A088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B2C9D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D8622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FE97E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109DC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1" w15:restartNumberingAfterBreak="0">
    <w:nsid w:val="701239D6"/>
    <w:multiLevelType w:val="hybridMultilevel"/>
    <w:tmpl w:val="2570A096"/>
    <w:lvl w:ilvl="0" w:tplc="2AA42A0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3A58E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AA28E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6484E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D8943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58289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F85A1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7C3A5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B67A3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2" w15:restartNumberingAfterBreak="0">
    <w:nsid w:val="703D1C63"/>
    <w:multiLevelType w:val="hybridMultilevel"/>
    <w:tmpl w:val="6636A728"/>
    <w:lvl w:ilvl="0" w:tplc="4BFA192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A2F92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0C42D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DE28D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682FD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E0DB8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086DB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6C090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9E26A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3" w15:restartNumberingAfterBreak="0">
    <w:nsid w:val="70F70982"/>
    <w:multiLevelType w:val="hybridMultilevel"/>
    <w:tmpl w:val="EE8E492E"/>
    <w:lvl w:ilvl="0" w:tplc="001C68B0">
      <w:start w:val="5"/>
      <w:numFmt w:val="decimal"/>
      <w:lvlText w:val="%1"/>
      <w:lvlJc w:val="left"/>
      <w:pPr>
        <w:ind w:left="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9E99CE">
      <w:start w:val="1"/>
      <w:numFmt w:val="lowerLetter"/>
      <w:lvlText w:val="%2"/>
      <w:lvlJc w:val="left"/>
      <w:pPr>
        <w:ind w:left="1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507318">
      <w:start w:val="1"/>
      <w:numFmt w:val="lowerRoman"/>
      <w:lvlText w:val="%3"/>
      <w:lvlJc w:val="left"/>
      <w:pPr>
        <w:ind w:left="2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A0E858">
      <w:start w:val="1"/>
      <w:numFmt w:val="decimal"/>
      <w:lvlText w:val="%4"/>
      <w:lvlJc w:val="left"/>
      <w:pPr>
        <w:ind w:left="3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E43408">
      <w:start w:val="1"/>
      <w:numFmt w:val="lowerLetter"/>
      <w:lvlText w:val="%5"/>
      <w:lvlJc w:val="left"/>
      <w:pPr>
        <w:ind w:left="3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EA93F8">
      <w:start w:val="1"/>
      <w:numFmt w:val="lowerRoman"/>
      <w:lvlText w:val="%6"/>
      <w:lvlJc w:val="left"/>
      <w:pPr>
        <w:ind w:left="4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E68AC2">
      <w:start w:val="1"/>
      <w:numFmt w:val="decimal"/>
      <w:lvlText w:val="%7"/>
      <w:lvlJc w:val="left"/>
      <w:pPr>
        <w:ind w:left="5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6CC58A">
      <w:start w:val="1"/>
      <w:numFmt w:val="lowerLetter"/>
      <w:lvlText w:val="%8"/>
      <w:lvlJc w:val="left"/>
      <w:pPr>
        <w:ind w:left="6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1E3AD8">
      <w:start w:val="1"/>
      <w:numFmt w:val="lowerRoman"/>
      <w:lvlText w:val="%9"/>
      <w:lvlJc w:val="left"/>
      <w:pPr>
        <w:ind w:left="6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 w15:restartNumberingAfterBreak="0">
    <w:nsid w:val="7190790B"/>
    <w:multiLevelType w:val="hybridMultilevel"/>
    <w:tmpl w:val="C5FA9C46"/>
    <w:lvl w:ilvl="0" w:tplc="9282FE1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6E07E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C66941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0C5AE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780E9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6A35E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8C08E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3640D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C00E6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5" w15:restartNumberingAfterBreak="0">
    <w:nsid w:val="72305F77"/>
    <w:multiLevelType w:val="hybridMultilevel"/>
    <w:tmpl w:val="68E0C84E"/>
    <w:lvl w:ilvl="0" w:tplc="D9D07BE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488AD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9AB81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EED6F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10F19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3C660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B5451D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D0259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7453C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6" w15:restartNumberingAfterBreak="0">
    <w:nsid w:val="72592140"/>
    <w:multiLevelType w:val="hybridMultilevel"/>
    <w:tmpl w:val="8F0E7B62"/>
    <w:lvl w:ilvl="0" w:tplc="F10041A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C81B4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700D2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F61ED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3AF62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72625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22A40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A60B1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4603E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7" w15:restartNumberingAfterBreak="0">
    <w:nsid w:val="72A56F89"/>
    <w:multiLevelType w:val="hybridMultilevel"/>
    <w:tmpl w:val="4F5E4FE4"/>
    <w:lvl w:ilvl="0" w:tplc="5E4050B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72CAF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AAE6F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646D8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CC9B4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E327AB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9EC3C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32E08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4C5B9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8" w15:restartNumberingAfterBreak="0">
    <w:nsid w:val="72A87668"/>
    <w:multiLevelType w:val="hybridMultilevel"/>
    <w:tmpl w:val="9D649042"/>
    <w:lvl w:ilvl="0" w:tplc="9C82C68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74545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FCA62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36B25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145D5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D6C9E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40E0D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1C61D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1CFA0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9" w15:restartNumberingAfterBreak="0">
    <w:nsid w:val="72C70B65"/>
    <w:multiLevelType w:val="hybridMultilevel"/>
    <w:tmpl w:val="8BD4A54C"/>
    <w:lvl w:ilvl="0" w:tplc="C49639BA">
      <w:start w:val="7"/>
      <w:numFmt w:val="decimal"/>
      <w:lvlText w:val="%1"/>
      <w:lvlJc w:val="left"/>
      <w:pPr>
        <w:ind w:left="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426C60">
      <w:start w:val="1"/>
      <w:numFmt w:val="lowerLetter"/>
      <w:lvlText w:val="%2"/>
      <w:lvlJc w:val="left"/>
      <w:pPr>
        <w:ind w:left="1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7443E0">
      <w:start w:val="1"/>
      <w:numFmt w:val="lowerRoman"/>
      <w:lvlText w:val="%3"/>
      <w:lvlJc w:val="left"/>
      <w:pPr>
        <w:ind w:left="2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FC85CA">
      <w:start w:val="1"/>
      <w:numFmt w:val="decimal"/>
      <w:lvlText w:val="%4"/>
      <w:lvlJc w:val="left"/>
      <w:pPr>
        <w:ind w:left="3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4AC59C">
      <w:start w:val="1"/>
      <w:numFmt w:val="lowerLetter"/>
      <w:lvlText w:val="%5"/>
      <w:lvlJc w:val="left"/>
      <w:pPr>
        <w:ind w:left="3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B0272C">
      <w:start w:val="1"/>
      <w:numFmt w:val="lowerRoman"/>
      <w:lvlText w:val="%6"/>
      <w:lvlJc w:val="left"/>
      <w:pPr>
        <w:ind w:left="4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A8D274">
      <w:start w:val="1"/>
      <w:numFmt w:val="decimal"/>
      <w:lvlText w:val="%7"/>
      <w:lvlJc w:val="left"/>
      <w:pPr>
        <w:ind w:left="5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C445A">
      <w:start w:val="1"/>
      <w:numFmt w:val="lowerLetter"/>
      <w:lvlText w:val="%8"/>
      <w:lvlJc w:val="left"/>
      <w:pPr>
        <w:ind w:left="6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3C201A">
      <w:start w:val="1"/>
      <w:numFmt w:val="lowerRoman"/>
      <w:lvlText w:val="%9"/>
      <w:lvlJc w:val="left"/>
      <w:pPr>
        <w:ind w:left="6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0" w15:restartNumberingAfterBreak="0">
    <w:nsid w:val="73AC4BD9"/>
    <w:multiLevelType w:val="hybridMultilevel"/>
    <w:tmpl w:val="F6ACCAA2"/>
    <w:lvl w:ilvl="0" w:tplc="2740160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58B6A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24E91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A008D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7C711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94D59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EC235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D12244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829A1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1" w15:restartNumberingAfterBreak="0">
    <w:nsid w:val="74A415A5"/>
    <w:multiLevelType w:val="hybridMultilevel"/>
    <w:tmpl w:val="355A09D2"/>
    <w:lvl w:ilvl="0" w:tplc="0A0EFC7A">
      <w:start w:val="2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DCC8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62E7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9CA1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F6BC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CE62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9AFB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1E58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8A5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 w15:restartNumberingAfterBreak="0">
    <w:nsid w:val="74B05421"/>
    <w:multiLevelType w:val="hybridMultilevel"/>
    <w:tmpl w:val="80E660AE"/>
    <w:lvl w:ilvl="0" w:tplc="54420186">
      <w:start w:val="5"/>
      <w:numFmt w:val="decimal"/>
      <w:lvlText w:val="%1"/>
      <w:lvlJc w:val="left"/>
      <w:pPr>
        <w:ind w:left="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6845BC">
      <w:start w:val="1"/>
      <w:numFmt w:val="lowerLetter"/>
      <w:lvlText w:val="%2"/>
      <w:lvlJc w:val="left"/>
      <w:pPr>
        <w:ind w:left="1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F0EE9C">
      <w:start w:val="1"/>
      <w:numFmt w:val="lowerRoman"/>
      <w:lvlText w:val="%3"/>
      <w:lvlJc w:val="left"/>
      <w:pPr>
        <w:ind w:left="2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2E2D32">
      <w:start w:val="1"/>
      <w:numFmt w:val="decimal"/>
      <w:lvlText w:val="%4"/>
      <w:lvlJc w:val="left"/>
      <w:pPr>
        <w:ind w:left="3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EA7082">
      <w:start w:val="1"/>
      <w:numFmt w:val="lowerLetter"/>
      <w:lvlText w:val="%5"/>
      <w:lvlJc w:val="left"/>
      <w:pPr>
        <w:ind w:left="3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C2365A">
      <w:start w:val="1"/>
      <w:numFmt w:val="lowerRoman"/>
      <w:lvlText w:val="%6"/>
      <w:lvlJc w:val="left"/>
      <w:pPr>
        <w:ind w:left="4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0C08D6">
      <w:start w:val="1"/>
      <w:numFmt w:val="decimal"/>
      <w:lvlText w:val="%7"/>
      <w:lvlJc w:val="left"/>
      <w:pPr>
        <w:ind w:left="5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F2216C">
      <w:start w:val="1"/>
      <w:numFmt w:val="lowerLetter"/>
      <w:lvlText w:val="%8"/>
      <w:lvlJc w:val="left"/>
      <w:pPr>
        <w:ind w:left="6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0E6A34">
      <w:start w:val="1"/>
      <w:numFmt w:val="lowerRoman"/>
      <w:lvlText w:val="%9"/>
      <w:lvlJc w:val="left"/>
      <w:pPr>
        <w:ind w:left="6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3" w15:restartNumberingAfterBreak="0">
    <w:nsid w:val="755F02B1"/>
    <w:multiLevelType w:val="hybridMultilevel"/>
    <w:tmpl w:val="CE5669D4"/>
    <w:lvl w:ilvl="0" w:tplc="7DD6DC2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1C3CF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5C5DE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A8D25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66DC7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52D38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98D83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CE730A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EEB8D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4" w15:restartNumberingAfterBreak="0">
    <w:nsid w:val="76305058"/>
    <w:multiLevelType w:val="hybridMultilevel"/>
    <w:tmpl w:val="E654B350"/>
    <w:lvl w:ilvl="0" w:tplc="8626E6B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602556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52A30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7C453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6606C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425A0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580EE6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44642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BC848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5" w15:restartNumberingAfterBreak="0">
    <w:nsid w:val="775B3312"/>
    <w:multiLevelType w:val="hybridMultilevel"/>
    <w:tmpl w:val="E0F82320"/>
    <w:lvl w:ilvl="0" w:tplc="F676A84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46860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AED5C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C499C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44771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827DE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F22C2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C825F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9E572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6" w15:restartNumberingAfterBreak="0">
    <w:nsid w:val="77CC2C7B"/>
    <w:multiLevelType w:val="hybridMultilevel"/>
    <w:tmpl w:val="58646BA2"/>
    <w:lvl w:ilvl="0" w:tplc="8204412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18252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2621B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7EE59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36574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7084D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CCC47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644DA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CE7EE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7" w15:restartNumberingAfterBreak="0">
    <w:nsid w:val="780E71B7"/>
    <w:multiLevelType w:val="hybridMultilevel"/>
    <w:tmpl w:val="7C6CC0F0"/>
    <w:lvl w:ilvl="0" w:tplc="365A8E6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8A0DF6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1AA01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66544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24A25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74F8C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D69C8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7C260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5C5B2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8" w15:restartNumberingAfterBreak="0">
    <w:nsid w:val="782039AB"/>
    <w:multiLevelType w:val="hybridMultilevel"/>
    <w:tmpl w:val="0A2EFB68"/>
    <w:lvl w:ilvl="0" w:tplc="6DF0111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7E0B0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06AAB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4A6B6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C2F12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8058A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2B2433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BCFA1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086F6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9" w15:restartNumberingAfterBreak="0">
    <w:nsid w:val="795E572E"/>
    <w:multiLevelType w:val="hybridMultilevel"/>
    <w:tmpl w:val="6C382354"/>
    <w:lvl w:ilvl="0" w:tplc="923228E6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95CA5D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EACDC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18F5A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9EA1A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1CA92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50C42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2E7FA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F4139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0" w15:restartNumberingAfterBreak="0">
    <w:nsid w:val="7A3769E1"/>
    <w:multiLevelType w:val="hybridMultilevel"/>
    <w:tmpl w:val="3C98F6BA"/>
    <w:lvl w:ilvl="0" w:tplc="E52C47F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28529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BA64E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04BF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787E4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FEB82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C43C2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EA2ED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381C2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1" w15:restartNumberingAfterBreak="0">
    <w:nsid w:val="7A381BCD"/>
    <w:multiLevelType w:val="hybridMultilevel"/>
    <w:tmpl w:val="939AE7B4"/>
    <w:lvl w:ilvl="0" w:tplc="673CE7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1CFAB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D0F2E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545E1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40152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DC26B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C60F3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9277D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564F3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2" w15:restartNumberingAfterBreak="0">
    <w:nsid w:val="7A457B9F"/>
    <w:multiLevelType w:val="hybridMultilevel"/>
    <w:tmpl w:val="A0AEC340"/>
    <w:lvl w:ilvl="0" w:tplc="E4D41C2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600E8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60462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A429D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523AB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FAC42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CEDF4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D6B4D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D4EED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3" w15:restartNumberingAfterBreak="0">
    <w:nsid w:val="7A671E7E"/>
    <w:multiLevelType w:val="hybridMultilevel"/>
    <w:tmpl w:val="E03859C4"/>
    <w:lvl w:ilvl="0" w:tplc="2C2A9B20">
      <w:start w:val="1"/>
      <w:numFmt w:val="bullet"/>
      <w:lvlText w:val="–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4EBA9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1CF01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84315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4A4B2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68CE0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D04D7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66F77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C8E53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4" w15:restartNumberingAfterBreak="0">
    <w:nsid w:val="7AC240F0"/>
    <w:multiLevelType w:val="hybridMultilevel"/>
    <w:tmpl w:val="0DAE2ED4"/>
    <w:lvl w:ilvl="0" w:tplc="CC9E446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7699B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2C52C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0AFA4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788F0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FC2AE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0E90D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BA95E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C85BB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5" w15:restartNumberingAfterBreak="0">
    <w:nsid w:val="7AE57697"/>
    <w:multiLevelType w:val="hybridMultilevel"/>
    <w:tmpl w:val="C22CAC0A"/>
    <w:lvl w:ilvl="0" w:tplc="6D6AF596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046E0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5ADF2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D4FD2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08464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4A074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78054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C4543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6E015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6" w15:restartNumberingAfterBreak="0">
    <w:nsid w:val="7C0A661F"/>
    <w:multiLevelType w:val="hybridMultilevel"/>
    <w:tmpl w:val="04A47CE8"/>
    <w:lvl w:ilvl="0" w:tplc="2FB82EA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116036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6088F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6A700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56A59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3ACC76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BC5EC6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0E16A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4C841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7" w15:restartNumberingAfterBreak="0">
    <w:nsid w:val="7C1453A0"/>
    <w:multiLevelType w:val="hybridMultilevel"/>
    <w:tmpl w:val="B7CA4C20"/>
    <w:lvl w:ilvl="0" w:tplc="DF429BE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788B5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A2923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2E5AA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BED8B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B0BEB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1EDF4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F2C7B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BE624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8" w15:restartNumberingAfterBreak="0">
    <w:nsid w:val="7CA934DD"/>
    <w:multiLevelType w:val="hybridMultilevel"/>
    <w:tmpl w:val="764015CE"/>
    <w:lvl w:ilvl="0" w:tplc="CB40CD4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E0B138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82113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BA18D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38E21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9E1F9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DC26A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602F7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142AF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9" w15:restartNumberingAfterBreak="0">
    <w:nsid w:val="7FA5259A"/>
    <w:multiLevelType w:val="hybridMultilevel"/>
    <w:tmpl w:val="6A0CCD02"/>
    <w:lvl w:ilvl="0" w:tplc="6AEAFAB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3AA516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20CE7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A8FF9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DE870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C9CD036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3C3A7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86A45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06508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0" w15:restartNumberingAfterBreak="0">
    <w:nsid w:val="7FF5253B"/>
    <w:multiLevelType w:val="hybridMultilevel"/>
    <w:tmpl w:val="EA2ACFC0"/>
    <w:lvl w:ilvl="0" w:tplc="9176F0E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DA99F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FCBEF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70C08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32239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FE8E8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5C47F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264EB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78473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3"/>
  </w:num>
  <w:num w:numId="2">
    <w:abstractNumId w:val="182"/>
  </w:num>
  <w:num w:numId="3">
    <w:abstractNumId w:val="179"/>
  </w:num>
  <w:num w:numId="4">
    <w:abstractNumId w:val="5"/>
  </w:num>
  <w:num w:numId="5">
    <w:abstractNumId w:val="146"/>
  </w:num>
  <w:num w:numId="6">
    <w:abstractNumId w:val="132"/>
  </w:num>
  <w:num w:numId="7">
    <w:abstractNumId w:val="34"/>
  </w:num>
  <w:num w:numId="8">
    <w:abstractNumId w:val="158"/>
  </w:num>
  <w:num w:numId="9">
    <w:abstractNumId w:val="181"/>
  </w:num>
  <w:num w:numId="10">
    <w:abstractNumId w:val="133"/>
  </w:num>
  <w:num w:numId="11">
    <w:abstractNumId w:val="87"/>
  </w:num>
  <w:num w:numId="12">
    <w:abstractNumId w:val="26"/>
  </w:num>
  <w:num w:numId="13">
    <w:abstractNumId w:val="105"/>
  </w:num>
  <w:num w:numId="14">
    <w:abstractNumId w:val="79"/>
  </w:num>
  <w:num w:numId="15">
    <w:abstractNumId w:val="51"/>
  </w:num>
  <w:num w:numId="16">
    <w:abstractNumId w:val="130"/>
  </w:num>
  <w:num w:numId="17">
    <w:abstractNumId w:val="44"/>
  </w:num>
  <w:num w:numId="18">
    <w:abstractNumId w:val="180"/>
  </w:num>
  <w:num w:numId="19">
    <w:abstractNumId w:val="118"/>
  </w:num>
  <w:num w:numId="20">
    <w:abstractNumId w:val="70"/>
  </w:num>
  <w:num w:numId="21">
    <w:abstractNumId w:val="1"/>
  </w:num>
  <w:num w:numId="22">
    <w:abstractNumId w:val="55"/>
  </w:num>
  <w:num w:numId="23">
    <w:abstractNumId w:val="15"/>
  </w:num>
  <w:num w:numId="24">
    <w:abstractNumId w:val="35"/>
  </w:num>
  <w:num w:numId="25">
    <w:abstractNumId w:val="166"/>
  </w:num>
  <w:num w:numId="26">
    <w:abstractNumId w:val="31"/>
  </w:num>
  <w:num w:numId="27">
    <w:abstractNumId w:val="144"/>
  </w:num>
  <w:num w:numId="28">
    <w:abstractNumId w:val="176"/>
  </w:num>
  <w:num w:numId="29">
    <w:abstractNumId w:val="13"/>
  </w:num>
  <w:num w:numId="30">
    <w:abstractNumId w:val="28"/>
  </w:num>
  <w:num w:numId="31">
    <w:abstractNumId w:val="125"/>
  </w:num>
  <w:num w:numId="32">
    <w:abstractNumId w:val="46"/>
  </w:num>
  <w:num w:numId="33">
    <w:abstractNumId w:val="45"/>
  </w:num>
  <w:num w:numId="34">
    <w:abstractNumId w:val="10"/>
  </w:num>
  <w:num w:numId="35">
    <w:abstractNumId w:val="199"/>
  </w:num>
  <w:num w:numId="36">
    <w:abstractNumId w:val="22"/>
  </w:num>
  <w:num w:numId="37">
    <w:abstractNumId w:val="184"/>
  </w:num>
  <w:num w:numId="38">
    <w:abstractNumId w:val="68"/>
  </w:num>
  <w:num w:numId="39">
    <w:abstractNumId w:val="108"/>
  </w:num>
  <w:num w:numId="40">
    <w:abstractNumId w:val="112"/>
  </w:num>
  <w:num w:numId="41">
    <w:abstractNumId w:val="74"/>
  </w:num>
  <w:num w:numId="42">
    <w:abstractNumId w:val="101"/>
  </w:num>
  <w:num w:numId="43">
    <w:abstractNumId w:val="99"/>
  </w:num>
  <w:num w:numId="44">
    <w:abstractNumId w:val="16"/>
  </w:num>
  <w:num w:numId="45">
    <w:abstractNumId w:val="66"/>
  </w:num>
  <w:num w:numId="46">
    <w:abstractNumId w:val="30"/>
  </w:num>
  <w:num w:numId="47">
    <w:abstractNumId w:val="17"/>
  </w:num>
  <w:num w:numId="48">
    <w:abstractNumId w:val="90"/>
  </w:num>
  <w:num w:numId="49">
    <w:abstractNumId w:val="61"/>
  </w:num>
  <w:num w:numId="50">
    <w:abstractNumId w:val="43"/>
  </w:num>
  <w:num w:numId="51">
    <w:abstractNumId w:val="7"/>
  </w:num>
  <w:num w:numId="52">
    <w:abstractNumId w:val="48"/>
  </w:num>
  <w:num w:numId="53">
    <w:abstractNumId w:val="59"/>
  </w:num>
  <w:num w:numId="54">
    <w:abstractNumId w:val="91"/>
  </w:num>
  <w:num w:numId="55">
    <w:abstractNumId w:val="140"/>
  </w:num>
  <w:num w:numId="56">
    <w:abstractNumId w:val="37"/>
  </w:num>
  <w:num w:numId="57">
    <w:abstractNumId w:val="169"/>
  </w:num>
  <w:num w:numId="58">
    <w:abstractNumId w:val="72"/>
  </w:num>
  <w:num w:numId="59">
    <w:abstractNumId w:val="63"/>
  </w:num>
  <w:num w:numId="60">
    <w:abstractNumId w:val="71"/>
  </w:num>
  <w:num w:numId="61">
    <w:abstractNumId w:val="131"/>
  </w:num>
  <w:num w:numId="62">
    <w:abstractNumId w:val="161"/>
  </w:num>
  <w:num w:numId="63">
    <w:abstractNumId w:val="177"/>
  </w:num>
  <w:num w:numId="64">
    <w:abstractNumId w:val="190"/>
  </w:num>
  <w:num w:numId="65">
    <w:abstractNumId w:val="73"/>
  </w:num>
  <w:num w:numId="66">
    <w:abstractNumId w:val="195"/>
  </w:num>
  <w:num w:numId="67">
    <w:abstractNumId w:val="76"/>
  </w:num>
  <w:num w:numId="68">
    <w:abstractNumId w:val="64"/>
  </w:num>
  <w:num w:numId="69">
    <w:abstractNumId w:val="114"/>
  </w:num>
  <w:num w:numId="70">
    <w:abstractNumId w:val="128"/>
  </w:num>
  <w:num w:numId="71">
    <w:abstractNumId w:val="94"/>
  </w:num>
  <w:num w:numId="72">
    <w:abstractNumId w:val="150"/>
  </w:num>
  <w:num w:numId="73">
    <w:abstractNumId w:val="65"/>
  </w:num>
  <w:num w:numId="74">
    <w:abstractNumId w:val="81"/>
  </w:num>
  <w:num w:numId="75">
    <w:abstractNumId w:val="111"/>
  </w:num>
  <w:num w:numId="76">
    <w:abstractNumId w:val="137"/>
  </w:num>
  <w:num w:numId="77">
    <w:abstractNumId w:val="24"/>
  </w:num>
  <w:num w:numId="78">
    <w:abstractNumId w:val="121"/>
  </w:num>
  <w:num w:numId="79">
    <w:abstractNumId w:val="4"/>
  </w:num>
  <w:num w:numId="80">
    <w:abstractNumId w:val="110"/>
  </w:num>
  <w:num w:numId="81">
    <w:abstractNumId w:val="29"/>
  </w:num>
  <w:num w:numId="82">
    <w:abstractNumId w:val="86"/>
  </w:num>
  <w:num w:numId="83">
    <w:abstractNumId w:val="6"/>
  </w:num>
  <w:num w:numId="84">
    <w:abstractNumId w:val="54"/>
  </w:num>
  <w:num w:numId="85">
    <w:abstractNumId w:val="170"/>
  </w:num>
  <w:num w:numId="86">
    <w:abstractNumId w:val="107"/>
  </w:num>
  <w:num w:numId="87">
    <w:abstractNumId w:val="171"/>
  </w:num>
  <w:num w:numId="88">
    <w:abstractNumId w:val="135"/>
  </w:num>
  <w:num w:numId="89">
    <w:abstractNumId w:val="187"/>
  </w:num>
  <w:num w:numId="90">
    <w:abstractNumId w:val="115"/>
  </w:num>
  <w:num w:numId="91">
    <w:abstractNumId w:val="194"/>
  </w:num>
  <w:num w:numId="92">
    <w:abstractNumId w:val="183"/>
  </w:num>
  <w:num w:numId="93">
    <w:abstractNumId w:val="124"/>
  </w:num>
  <w:num w:numId="94">
    <w:abstractNumId w:val="129"/>
  </w:num>
  <w:num w:numId="95">
    <w:abstractNumId w:val="188"/>
  </w:num>
  <w:num w:numId="96">
    <w:abstractNumId w:val="85"/>
  </w:num>
  <w:num w:numId="97">
    <w:abstractNumId w:val="80"/>
  </w:num>
  <w:num w:numId="98">
    <w:abstractNumId w:val="198"/>
  </w:num>
  <w:num w:numId="99">
    <w:abstractNumId w:val="126"/>
  </w:num>
  <w:num w:numId="100">
    <w:abstractNumId w:val="41"/>
  </w:num>
  <w:num w:numId="101">
    <w:abstractNumId w:val="92"/>
  </w:num>
  <w:num w:numId="102">
    <w:abstractNumId w:val="168"/>
  </w:num>
  <w:num w:numId="103">
    <w:abstractNumId w:val="9"/>
  </w:num>
  <w:num w:numId="104">
    <w:abstractNumId w:val="33"/>
  </w:num>
  <w:num w:numId="105">
    <w:abstractNumId w:val="174"/>
  </w:num>
  <w:num w:numId="106">
    <w:abstractNumId w:val="186"/>
  </w:num>
  <w:num w:numId="107">
    <w:abstractNumId w:val="11"/>
  </w:num>
  <w:num w:numId="108">
    <w:abstractNumId w:val="14"/>
  </w:num>
  <w:num w:numId="109">
    <w:abstractNumId w:val="149"/>
  </w:num>
  <w:num w:numId="110">
    <w:abstractNumId w:val="12"/>
  </w:num>
  <w:num w:numId="111">
    <w:abstractNumId w:val="21"/>
  </w:num>
  <w:num w:numId="112">
    <w:abstractNumId w:val="178"/>
  </w:num>
  <w:num w:numId="113">
    <w:abstractNumId w:val="141"/>
  </w:num>
  <w:num w:numId="114">
    <w:abstractNumId w:val="27"/>
  </w:num>
  <w:num w:numId="115">
    <w:abstractNumId w:val="47"/>
  </w:num>
  <w:num w:numId="116">
    <w:abstractNumId w:val="23"/>
  </w:num>
  <w:num w:numId="117">
    <w:abstractNumId w:val="69"/>
  </w:num>
  <w:num w:numId="118">
    <w:abstractNumId w:val="185"/>
  </w:num>
  <w:num w:numId="119">
    <w:abstractNumId w:val="200"/>
  </w:num>
  <w:num w:numId="120">
    <w:abstractNumId w:val="119"/>
  </w:num>
  <w:num w:numId="121">
    <w:abstractNumId w:val="160"/>
  </w:num>
  <w:num w:numId="122">
    <w:abstractNumId w:val="148"/>
  </w:num>
  <w:num w:numId="123">
    <w:abstractNumId w:val="93"/>
  </w:num>
  <w:num w:numId="124">
    <w:abstractNumId w:val="83"/>
  </w:num>
  <w:num w:numId="125">
    <w:abstractNumId w:val="191"/>
  </w:num>
  <w:num w:numId="126">
    <w:abstractNumId w:val="192"/>
  </w:num>
  <w:num w:numId="127">
    <w:abstractNumId w:val="102"/>
  </w:num>
  <w:num w:numId="128">
    <w:abstractNumId w:val="38"/>
  </w:num>
  <w:num w:numId="129">
    <w:abstractNumId w:val="36"/>
  </w:num>
  <w:num w:numId="130">
    <w:abstractNumId w:val="8"/>
  </w:num>
  <w:num w:numId="131">
    <w:abstractNumId w:val="156"/>
  </w:num>
  <w:num w:numId="132">
    <w:abstractNumId w:val="167"/>
  </w:num>
  <w:num w:numId="133">
    <w:abstractNumId w:val="162"/>
  </w:num>
  <w:num w:numId="134">
    <w:abstractNumId w:val="77"/>
  </w:num>
  <w:num w:numId="135">
    <w:abstractNumId w:val="136"/>
  </w:num>
  <w:num w:numId="136">
    <w:abstractNumId w:val="139"/>
  </w:num>
  <w:num w:numId="137">
    <w:abstractNumId w:val="97"/>
  </w:num>
  <w:num w:numId="138">
    <w:abstractNumId w:val="40"/>
  </w:num>
  <w:num w:numId="139">
    <w:abstractNumId w:val="142"/>
  </w:num>
  <w:num w:numId="140">
    <w:abstractNumId w:val="2"/>
  </w:num>
  <w:num w:numId="141">
    <w:abstractNumId w:val="113"/>
  </w:num>
  <w:num w:numId="142">
    <w:abstractNumId w:val="153"/>
  </w:num>
  <w:num w:numId="143">
    <w:abstractNumId w:val="39"/>
  </w:num>
  <w:num w:numId="144">
    <w:abstractNumId w:val="155"/>
  </w:num>
  <w:num w:numId="145">
    <w:abstractNumId w:val="62"/>
  </w:num>
  <w:num w:numId="146">
    <w:abstractNumId w:val="147"/>
  </w:num>
  <w:num w:numId="147">
    <w:abstractNumId w:val="163"/>
  </w:num>
  <w:num w:numId="148">
    <w:abstractNumId w:val="196"/>
  </w:num>
  <w:num w:numId="149">
    <w:abstractNumId w:val="75"/>
  </w:num>
  <w:num w:numId="150">
    <w:abstractNumId w:val="53"/>
  </w:num>
  <w:num w:numId="151">
    <w:abstractNumId w:val="152"/>
  </w:num>
  <w:num w:numId="152">
    <w:abstractNumId w:val="98"/>
  </w:num>
  <w:num w:numId="153">
    <w:abstractNumId w:val="52"/>
  </w:num>
  <w:num w:numId="154">
    <w:abstractNumId w:val="56"/>
  </w:num>
  <w:num w:numId="155">
    <w:abstractNumId w:val="3"/>
  </w:num>
  <w:num w:numId="156">
    <w:abstractNumId w:val="122"/>
  </w:num>
  <w:num w:numId="157">
    <w:abstractNumId w:val="58"/>
  </w:num>
  <w:num w:numId="158">
    <w:abstractNumId w:val="164"/>
  </w:num>
  <w:num w:numId="159">
    <w:abstractNumId w:val="134"/>
  </w:num>
  <w:num w:numId="160">
    <w:abstractNumId w:val="84"/>
  </w:num>
  <w:num w:numId="161">
    <w:abstractNumId w:val="138"/>
  </w:num>
  <w:num w:numId="162">
    <w:abstractNumId w:val="165"/>
  </w:num>
  <w:num w:numId="163">
    <w:abstractNumId w:val="116"/>
  </w:num>
  <w:num w:numId="164">
    <w:abstractNumId w:val="159"/>
  </w:num>
  <w:num w:numId="165">
    <w:abstractNumId w:val="100"/>
  </w:num>
  <w:num w:numId="166">
    <w:abstractNumId w:val="197"/>
  </w:num>
  <w:num w:numId="167">
    <w:abstractNumId w:val="145"/>
  </w:num>
  <w:num w:numId="168">
    <w:abstractNumId w:val="151"/>
  </w:num>
  <w:num w:numId="169">
    <w:abstractNumId w:val="82"/>
  </w:num>
  <w:num w:numId="170">
    <w:abstractNumId w:val="57"/>
  </w:num>
  <w:num w:numId="171">
    <w:abstractNumId w:val="20"/>
  </w:num>
  <w:num w:numId="172">
    <w:abstractNumId w:val="175"/>
  </w:num>
  <w:num w:numId="173">
    <w:abstractNumId w:val="60"/>
  </w:num>
  <w:num w:numId="174">
    <w:abstractNumId w:val="143"/>
  </w:num>
  <w:num w:numId="175">
    <w:abstractNumId w:val="42"/>
  </w:num>
  <w:num w:numId="176">
    <w:abstractNumId w:val="104"/>
  </w:num>
  <w:num w:numId="177">
    <w:abstractNumId w:val="95"/>
  </w:num>
  <w:num w:numId="178">
    <w:abstractNumId w:val="154"/>
  </w:num>
  <w:num w:numId="179">
    <w:abstractNumId w:val="50"/>
  </w:num>
  <w:num w:numId="180">
    <w:abstractNumId w:val="123"/>
  </w:num>
  <w:num w:numId="181">
    <w:abstractNumId w:val="103"/>
  </w:num>
  <w:num w:numId="182">
    <w:abstractNumId w:val="18"/>
  </w:num>
  <w:num w:numId="183">
    <w:abstractNumId w:val="67"/>
  </w:num>
  <w:num w:numId="184">
    <w:abstractNumId w:val="96"/>
  </w:num>
  <w:num w:numId="185">
    <w:abstractNumId w:val="25"/>
  </w:num>
  <w:num w:numId="186">
    <w:abstractNumId w:val="89"/>
  </w:num>
  <w:num w:numId="187">
    <w:abstractNumId w:val="49"/>
  </w:num>
  <w:num w:numId="188">
    <w:abstractNumId w:val="88"/>
  </w:num>
  <w:num w:numId="189">
    <w:abstractNumId w:val="193"/>
  </w:num>
  <w:num w:numId="190">
    <w:abstractNumId w:val="172"/>
  </w:num>
  <w:num w:numId="191">
    <w:abstractNumId w:val="109"/>
  </w:num>
  <w:num w:numId="192">
    <w:abstractNumId w:val="0"/>
  </w:num>
  <w:num w:numId="193">
    <w:abstractNumId w:val="189"/>
  </w:num>
  <w:num w:numId="194">
    <w:abstractNumId w:val="117"/>
  </w:num>
  <w:num w:numId="195">
    <w:abstractNumId w:val="78"/>
  </w:num>
  <w:num w:numId="196">
    <w:abstractNumId w:val="157"/>
  </w:num>
  <w:num w:numId="197">
    <w:abstractNumId w:val="120"/>
  </w:num>
  <w:num w:numId="198">
    <w:abstractNumId w:val="32"/>
  </w:num>
  <w:num w:numId="199">
    <w:abstractNumId w:val="127"/>
  </w:num>
  <w:num w:numId="200">
    <w:abstractNumId w:val="106"/>
  </w:num>
  <w:num w:numId="201">
    <w:abstractNumId w:val="19"/>
  </w:num>
  <w:numIdMacAtCleanup w:val="2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FD7"/>
    <w:rsid w:val="002D557A"/>
    <w:rsid w:val="00336D36"/>
    <w:rsid w:val="004449F6"/>
    <w:rsid w:val="00C50FD7"/>
    <w:rsid w:val="00C8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59A82"/>
  <w15:docId w15:val="{007482D2-88AB-45B5-B857-7FF2F382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38" w:line="267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298" w:lineRule="auto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30254</Words>
  <Characters>172450</Characters>
  <Application>Microsoft Office Word</Application>
  <DocSecurity>0</DocSecurity>
  <Lines>1437</Lines>
  <Paragraphs>404</Paragraphs>
  <ScaleCrop>false</ScaleCrop>
  <Company/>
  <LinksUpToDate>false</LinksUpToDate>
  <CharactersWithSpaces>202300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МОУ СШ 91</cp:lastModifiedBy>
  <cp:revision>4</cp:revision>
  <dcterms:created xsi:type="dcterms:W3CDTF">2024-10-26T20:17:00Z</dcterms:created>
  <dcterms:modified xsi:type="dcterms:W3CDTF">2024-10-27T12:27:00Z</dcterms:modified>
</cp:coreProperties>
</file>